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DB" w:rsidRPr="008E6FDB" w:rsidRDefault="008E6FDB" w:rsidP="008E6FDB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E6FD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Пояснительная записка</w:t>
      </w:r>
    </w:p>
    <w:p w:rsidR="008E6FDB" w:rsidRPr="008E6FDB" w:rsidRDefault="008E6FDB" w:rsidP="008E6F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E6FDB">
        <w:rPr>
          <w:rFonts w:ascii="Times New Roman" w:eastAsia="Calibri" w:hAnsi="Times New Roman" w:cs="Times New Roman"/>
          <w:sz w:val="24"/>
          <w:szCs w:val="24"/>
          <w:lang w:eastAsia="ar-SA"/>
        </w:rPr>
        <w:t>Рабочая программа по би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ологии адресована </w:t>
      </w:r>
      <w:r w:rsidRPr="008E6F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учащимся 8 класса </w:t>
      </w:r>
    </w:p>
    <w:p w:rsidR="008E6FDB" w:rsidRDefault="008E6FDB" w:rsidP="008E6F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МБОУ «Новиковская СОШ», составлена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следующих нормативно-правовых документов:</w:t>
      </w:r>
    </w:p>
    <w:p w:rsidR="008E6FDB" w:rsidRDefault="008E6FDB" w:rsidP="008E6FD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(ФГОС) основного общего образования, утвержденный </w:t>
      </w:r>
      <w:hyperlink r:id="rId5" w:anchor="/document/99/902180656/" w:history="1">
        <w:r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Минобрнауки России от 31 мая 2021 №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287 </w:t>
      </w:r>
    </w:p>
    <w:p w:rsidR="008E6FDB" w:rsidRDefault="008E6FDB" w:rsidP="008E6FD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биологии</w:t>
      </w:r>
    </w:p>
    <w:p w:rsidR="008E6FDB" w:rsidRDefault="008E6FDB" w:rsidP="008E6FD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 учебников;</w:t>
      </w:r>
    </w:p>
    <w:p w:rsidR="008E6FDB" w:rsidRDefault="008E6FDB" w:rsidP="008E6FD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среднего общего образования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МБОУ «Новиковская СОШ»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E6FDB" w:rsidRDefault="008E6FDB" w:rsidP="008E6FD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МБОУ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«Новиковская СОШ»</w:t>
      </w:r>
    </w:p>
    <w:p w:rsidR="008E6FDB" w:rsidRDefault="008E6FDB" w:rsidP="008E6FD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рабочей программе учебных предметов, курсов в муниципальном бюджетном общеобразовательном учреждении МБОУ «Новиковская СОШ»</w:t>
      </w:r>
    </w:p>
    <w:p w:rsidR="008E6FDB" w:rsidRPr="008E6FDB" w:rsidRDefault="008E6FDB" w:rsidP="008E6F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FDB" w:rsidRPr="008E6FDB" w:rsidRDefault="008E6FDB" w:rsidP="008E6FDB">
      <w:pPr>
        <w:widowControl w:val="0"/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E6F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реализации программы используется УМК: И. Н. Пономаревой</w:t>
      </w:r>
    </w:p>
    <w:p w:rsidR="008E6FDB" w:rsidRPr="008E6FDB" w:rsidRDefault="008E6FDB" w:rsidP="008E6FDB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E6FDB" w:rsidRPr="008E6FDB" w:rsidRDefault="008E6FDB" w:rsidP="008E6F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ЭОР:</w:t>
      </w:r>
    </w:p>
    <w:p w:rsidR="008E6FDB" w:rsidRPr="008E6FDB" w:rsidRDefault="008E6FDB" w:rsidP="008E6FD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платформа </w:t>
      </w:r>
      <w:r w:rsidRPr="008E6F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uchi.ru</w:t>
      </w:r>
    </w:p>
    <w:p w:rsidR="008E6FDB" w:rsidRPr="008E6FDB" w:rsidRDefault="008E6FDB" w:rsidP="008E6F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52"/>
          <w:w w:val="105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Цели</w:t>
      </w:r>
      <w:r w:rsidRPr="008E6FDB">
        <w:rPr>
          <w:rFonts w:ascii="Times New Roman" w:eastAsia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изучения</w:t>
      </w:r>
      <w:r w:rsidRPr="008E6FDB">
        <w:rPr>
          <w:rFonts w:ascii="Times New Roman" w:eastAsia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учебного</w:t>
      </w:r>
      <w:r w:rsidRPr="008E6FDB">
        <w:rPr>
          <w:rFonts w:ascii="Times New Roman" w:eastAsia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предмета </w:t>
      </w:r>
    </w:p>
    <w:p w:rsidR="008E6FDB" w:rsidRPr="008E6FDB" w:rsidRDefault="008E6FDB" w:rsidP="008E6FDB">
      <w:pPr>
        <w:widowControl w:val="0"/>
        <w:autoSpaceDE w:val="0"/>
        <w:autoSpaceDN w:val="0"/>
        <w:spacing w:before="58" w:after="0" w:line="244" w:lineRule="auto"/>
        <w:ind w:right="115"/>
        <w:jc w:val="both"/>
        <w:rPr>
          <w:rFonts w:ascii="Cambria" w:eastAsia="Cambria" w:hAnsi="Cambria" w:cs="Cambria"/>
          <w:sz w:val="24"/>
          <w:szCs w:val="24"/>
        </w:rPr>
      </w:pPr>
      <w:r w:rsidRPr="008E6FDB">
        <w:rPr>
          <w:rFonts w:ascii="Cambria" w:eastAsia="Cambria" w:hAnsi="Cambria" w:cs="Cambria"/>
          <w:w w:val="105"/>
          <w:sz w:val="24"/>
          <w:szCs w:val="24"/>
        </w:rPr>
        <w:t>Целями изучения биологии на уровне основного общего образования</w:t>
      </w:r>
      <w:r w:rsidRPr="008E6FDB">
        <w:rPr>
          <w:rFonts w:ascii="Cambria" w:eastAsia="Cambria" w:hAnsi="Cambria" w:cs="Cambria"/>
          <w:spacing w:val="23"/>
          <w:w w:val="105"/>
          <w:sz w:val="24"/>
          <w:szCs w:val="24"/>
        </w:rPr>
        <w:t xml:space="preserve"> </w:t>
      </w:r>
      <w:r w:rsidRPr="008E6FDB">
        <w:rPr>
          <w:rFonts w:ascii="Cambria" w:eastAsia="Cambria" w:hAnsi="Cambria" w:cs="Cambria"/>
          <w:w w:val="105"/>
          <w:sz w:val="24"/>
          <w:szCs w:val="24"/>
        </w:rPr>
        <w:t>являются:</w:t>
      </w:r>
    </w:p>
    <w:p w:rsidR="008E6FDB" w:rsidRPr="008E6FDB" w:rsidRDefault="008E6FDB" w:rsidP="008E6FDB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" w:after="0" w:line="244" w:lineRule="auto"/>
        <w:ind w:right="114"/>
        <w:jc w:val="both"/>
        <w:rPr>
          <w:rFonts w:ascii="Cambria" w:eastAsia="Times New Roman" w:hAnsi="Cambria" w:cs="Times New Roman"/>
          <w:sz w:val="24"/>
          <w:szCs w:val="24"/>
        </w:rPr>
      </w:pP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8E6FDB" w:rsidRPr="008E6FDB" w:rsidRDefault="008E6FDB" w:rsidP="008E6FDB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44" w:lineRule="auto"/>
        <w:ind w:right="114"/>
        <w:jc w:val="both"/>
        <w:rPr>
          <w:rFonts w:ascii="Cambria" w:eastAsia="Times New Roman" w:hAnsi="Cambria" w:cs="Times New Roman"/>
          <w:sz w:val="24"/>
          <w:szCs w:val="24"/>
        </w:rPr>
      </w:pP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</w:t>
      </w:r>
      <w:r w:rsidRPr="008E6FDB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здоровья;</w:t>
      </w:r>
    </w:p>
    <w:p w:rsidR="008E6FDB" w:rsidRPr="008E6FDB" w:rsidRDefault="008E6FDB" w:rsidP="008E6FDB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44" w:lineRule="auto"/>
        <w:ind w:right="114"/>
        <w:jc w:val="both"/>
        <w:rPr>
          <w:rFonts w:ascii="Cambria" w:eastAsia="Times New Roman" w:hAnsi="Cambria" w:cs="Times New Roman"/>
          <w:sz w:val="24"/>
          <w:szCs w:val="24"/>
        </w:rPr>
      </w:pPr>
      <w:r w:rsidRPr="008E6FDB">
        <w:rPr>
          <w:rFonts w:ascii="Cambria" w:eastAsia="Times New Roman" w:hAnsi="Cambria" w:cs="Times New Roman"/>
          <w:spacing w:val="-1"/>
          <w:w w:val="105"/>
          <w:sz w:val="24"/>
          <w:szCs w:val="24"/>
        </w:rPr>
        <w:t>формирование</w:t>
      </w:r>
      <w:r w:rsidRPr="008E6FDB">
        <w:rPr>
          <w:rFonts w:ascii="Cambria" w:eastAsia="Times New Roman" w:hAnsi="Cambria" w:cs="Times New Roman"/>
          <w:spacing w:val="-11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spacing w:val="-1"/>
          <w:w w:val="105"/>
          <w:sz w:val="24"/>
          <w:szCs w:val="24"/>
        </w:rPr>
        <w:t>умений</w:t>
      </w:r>
      <w:r w:rsidRPr="008E6FDB">
        <w:rPr>
          <w:rFonts w:ascii="Cambria" w:eastAsia="Times New Roman" w:hAnsi="Cambria" w:cs="Times New Roman"/>
          <w:spacing w:val="-11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применять</w:t>
      </w:r>
      <w:r w:rsidRPr="008E6FDB">
        <w:rPr>
          <w:rFonts w:ascii="Cambria" w:eastAsia="Times New Roman" w:hAnsi="Cambria" w:cs="Times New Roman"/>
          <w:spacing w:val="-10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методы</w:t>
      </w:r>
      <w:r w:rsidRPr="008E6FDB">
        <w:rPr>
          <w:rFonts w:ascii="Cambria" w:eastAsia="Times New Roman" w:hAnsi="Cambria" w:cs="Times New Roman"/>
          <w:spacing w:val="-11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биологической</w:t>
      </w:r>
      <w:r w:rsidRPr="008E6FDB">
        <w:rPr>
          <w:rFonts w:ascii="Cambria" w:eastAsia="Times New Roman" w:hAnsi="Cambria" w:cs="Times New Roman"/>
          <w:spacing w:val="-10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науки</w:t>
      </w:r>
      <w:r w:rsidRPr="008E6FDB">
        <w:rPr>
          <w:rFonts w:ascii="Cambria" w:eastAsia="Times New Roman" w:hAnsi="Cambria" w:cs="Times New Roman"/>
          <w:spacing w:val="-44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для изучения биологических систем, в том числе и организма</w:t>
      </w:r>
      <w:r w:rsidRPr="008E6FDB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человека;</w:t>
      </w:r>
    </w:p>
    <w:p w:rsidR="008E6FDB" w:rsidRPr="008E6FDB" w:rsidRDefault="008E6FDB" w:rsidP="008E6FDB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44" w:lineRule="auto"/>
        <w:ind w:right="116"/>
        <w:jc w:val="both"/>
        <w:rPr>
          <w:rFonts w:ascii="Cambria" w:eastAsia="Times New Roman" w:hAnsi="Cambria" w:cs="Times New Roman"/>
          <w:sz w:val="24"/>
          <w:szCs w:val="24"/>
        </w:rPr>
      </w:pP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</w:t>
      </w:r>
      <w:r w:rsidRPr="008E6FDB">
        <w:rPr>
          <w:rFonts w:ascii="Cambria" w:eastAsia="Times New Roman" w:hAnsi="Cambria" w:cs="Times New Roman"/>
          <w:spacing w:val="22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организма;</w:t>
      </w:r>
    </w:p>
    <w:p w:rsidR="008E6FDB" w:rsidRPr="008E6FDB" w:rsidRDefault="008E6FDB" w:rsidP="008E6FDB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44" w:lineRule="auto"/>
        <w:ind w:right="114"/>
        <w:jc w:val="both"/>
        <w:rPr>
          <w:rFonts w:ascii="Cambria" w:eastAsia="Times New Roman" w:hAnsi="Cambria" w:cs="Times New Roman"/>
          <w:sz w:val="24"/>
          <w:szCs w:val="24"/>
        </w:rPr>
      </w:pP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формирование умений объяснять роль биологии в практической</w:t>
      </w:r>
      <w:r w:rsidRPr="008E6FDB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деятельности</w:t>
      </w:r>
      <w:r w:rsidRPr="008E6FDB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людей,</w:t>
      </w:r>
      <w:r w:rsidRPr="008E6FDB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значение</w:t>
      </w:r>
      <w:r w:rsidRPr="008E6FDB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биологического</w:t>
      </w:r>
      <w:r w:rsidRPr="008E6FDB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разнообразия</w:t>
      </w:r>
      <w:r w:rsidRPr="008E6FDB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для</w:t>
      </w:r>
      <w:r w:rsidRPr="008E6FDB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сохранения</w:t>
      </w:r>
      <w:r w:rsidRPr="008E6FDB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биосферы,</w:t>
      </w:r>
      <w:r w:rsidRPr="008E6FDB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последствия</w:t>
      </w:r>
      <w:r w:rsidRPr="008E6FDB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деятельности</w:t>
      </w:r>
      <w:r w:rsidRPr="008E6FDB">
        <w:rPr>
          <w:rFonts w:ascii="Cambria" w:eastAsia="Times New Roman" w:hAnsi="Cambria" w:cs="Times New Roman"/>
          <w:spacing w:val="-44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человека</w:t>
      </w:r>
      <w:r w:rsidRPr="008E6FDB">
        <w:rPr>
          <w:rFonts w:ascii="Cambria" w:eastAsia="Times New Roman" w:hAnsi="Cambria" w:cs="Times New Roman"/>
          <w:spacing w:val="22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в</w:t>
      </w:r>
      <w:r w:rsidRPr="008E6FDB">
        <w:rPr>
          <w:rFonts w:ascii="Cambria" w:eastAsia="Times New Roman" w:hAnsi="Cambria" w:cs="Times New Roman"/>
          <w:spacing w:val="22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природе;</w:t>
      </w:r>
    </w:p>
    <w:p w:rsidR="008E6FDB" w:rsidRPr="008E6FDB" w:rsidRDefault="008E6FDB" w:rsidP="008E6FDB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4" w:after="0" w:line="244" w:lineRule="auto"/>
        <w:ind w:right="114"/>
        <w:jc w:val="both"/>
        <w:rPr>
          <w:rFonts w:ascii="Cambria" w:eastAsia="Times New Roman" w:hAnsi="Cambria" w:cs="Times New Roman"/>
          <w:sz w:val="24"/>
          <w:szCs w:val="24"/>
        </w:rPr>
      </w:pP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формирование</w:t>
      </w:r>
      <w:r w:rsidRPr="008E6FDB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экологической</w:t>
      </w:r>
      <w:r w:rsidRPr="008E6FDB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культуры</w:t>
      </w:r>
      <w:r w:rsidRPr="008E6FDB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в</w:t>
      </w:r>
      <w:r w:rsidRPr="008E6FDB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целях</w:t>
      </w:r>
      <w:r w:rsidRPr="008E6FDB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w w:val="105"/>
          <w:sz w:val="24"/>
          <w:szCs w:val="24"/>
        </w:rPr>
        <w:t>сохранения</w:t>
      </w:r>
      <w:r w:rsidRPr="008E6FDB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sz w:val="24"/>
          <w:szCs w:val="24"/>
        </w:rPr>
        <w:t>собственного</w:t>
      </w:r>
      <w:r w:rsidRPr="008E6FDB">
        <w:rPr>
          <w:rFonts w:ascii="Cambria" w:eastAsia="Times New Roman" w:hAnsi="Cambria" w:cs="Times New Roman"/>
          <w:spacing w:val="33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sz w:val="24"/>
          <w:szCs w:val="24"/>
        </w:rPr>
        <w:t>здоровья</w:t>
      </w:r>
      <w:r w:rsidRPr="008E6FDB">
        <w:rPr>
          <w:rFonts w:ascii="Cambria" w:eastAsia="Times New Roman" w:hAnsi="Cambria" w:cs="Times New Roman"/>
          <w:spacing w:val="33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sz w:val="24"/>
          <w:szCs w:val="24"/>
        </w:rPr>
        <w:t>и</w:t>
      </w:r>
      <w:r w:rsidRPr="008E6FDB">
        <w:rPr>
          <w:rFonts w:ascii="Cambria" w:eastAsia="Times New Roman" w:hAnsi="Cambria" w:cs="Times New Roman"/>
          <w:spacing w:val="33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sz w:val="24"/>
          <w:szCs w:val="24"/>
        </w:rPr>
        <w:t>охраны</w:t>
      </w:r>
      <w:r w:rsidRPr="008E6FDB">
        <w:rPr>
          <w:rFonts w:ascii="Cambria" w:eastAsia="Times New Roman" w:hAnsi="Cambria" w:cs="Times New Roman"/>
          <w:spacing w:val="33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sz w:val="24"/>
          <w:szCs w:val="24"/>
        </w:rPr>
        <w:t>окружающей</w:t>
      </w:r>
      <w:r w:rsidRPr="008E6FDB">
        <w:rPr>
          <w:rFonts w:ascii="Cambria" w:eastAsia="Times New Roman" w:hAnsi="Cambria" w:cs="Times New Roman"/>
          <w:spacing w:val="33"/>
          <w:sz w:val="24"/>
          <w:szCs w:val="24"/>
        </w:rPr>
        <w:t xml:space="preserve"> </w:t>
      </w:r>
      <w:r w:rsidRPr="008E6FDB">
        <w:rPr>
          <w:rFonts w:ascii="Cambria" w:eastAsia="Times New Roman" w:hAnsi="Cambria" w:cs="Times New Roman"/>
          <w:sz w:val="24"/>
          <w:szCs w:val="24"/>
        </w:rPr>
        <w:t>среды</w:t>
      </w:r>
      <w:r w:rsidRPr="008E6FDB">
        <w:rPr>
          <w:rFonts w:ascii="Cambria" w:eastAsia="Times New Roman" w:hAnsi="Cambria" w:cs="Times New Roman"/>
          <w:spacing w:val="-4"/>
          <w:sz w:val="24"/>
          <w:szCs w:val="24"/>
        </w:rPr>
        <w:t xml:space="preserve"> </w:t>
      </w:r>
    </w:p>
    <w:p w:rsidR="008E6FDB" w:rsidRPr="008E6FDB" w:rsidRDefault="008E6FDB" w:rsidP="008E6F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52"/>
          <w:w w:val="105"/>
          <w:sz w:val="24"/>
          <w:szCs w:val="24"/>
        </w:rPr>
      </w:pPr>
    </w:p>
    <w:p w:rsidR="008E6FDB" w:rsidRPr="008E6FDB" w:rsidRDefault="008E6FDB" w:rsidP="008E6F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b/>
          <w:spacing w:val="52"/>
          <w:w w:val="105"/>
          <w:sz w:val="24"/>
          <w:szCs w:val="24"/>
        </w:rPr>
        <w:t>Общая характеристика предмета</w:t>
      </w:r>
    </w:p>
    <w:p w:rsidR="008E6FDB" w:rsidRPr="008E6FDB" w:rsidRDefault="008E6FDB" w:rsidP="008E6FDB">
      <w:pPr>
        <w:spacing w:before="58" w:after="120" w:line="24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Учебный</w:t>
      </w:r>
      <w:r w:rsidRPr="008E6FDB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предмет</w:t>
      </w:r>
      <w:r w:rsidRPr="008E6FDB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«Биология»</w:t>
      </w:r>
      <w:r w:rsidRPr="008E6FDB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развивает</w:t>
      </w:r>
      <w:r w:rsidRPr="008E6FDB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представления</w:t>
      </w:r>
      <w:r w:rsidRPr="008E6FDB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</w:t>
      </w:r>
      <w:r w:rsidRPr="008E6FDB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познаваемости живой природы и методах ее познания, он позволяет</w:t>
      </w:r>
      <w:r w:rsidRPr="008E6FD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сформировать</w:t>
      </w:r>
      <w:r w:rsidRPr="008E6FDB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систему</w:t>
      </w:r>
      <w:r w:rsidRPr="008E6FDB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научных</w:t>
      </w:r>
      <w:r w:rsidRPr="008E6FDB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знаний</w:t>
      </w:r>
      <w:r w:rsidRPr="008E6FDB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</w:t>
      </w:r>
      <w:r w:rsidRPr="008E6FDB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живых</w:t>
      </w:r>
      <w:r w:rsidRPr="008E6FDB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системах,</w:t>
      </w:r>
      <w:r w:rsidRPr="008E6FD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умения</w:t>
      </w:r>
      <w:r w:rsidRPr="008E6FDB">
        <w:rPr>
          <w:rFonts w:ascii="Times New Roman" w:eastAsia="Times New Roman" w:hAnsi="Times New Roman" w:cs="Times New Roman"/>
          <w:spacing w:val="-44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их</w:t>
      </w:r>
      <w:r w:rsidRPr="008E6FDB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получать,</w:t>
      </w:r>
      <w:r w:rsidRPr="008E6FDB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присваивать</w:t>
      </w:r>
      <w:r w:rsidRPr="008E6FDB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и</w:t>
      </w:r>
      <w:r w:rsidRPr="008E6FDB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применять</w:t>
      </w:r>
      <w:r w:rsidRPr="008E6FDB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в</w:t>
      </w:r>
      <w:r w:rsidRPr="008E6FDB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жизненных</w:t>
      </w:r>
      <w:r w:rsidRPr="008E6FDB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ситуациях.</w:t>
      </w:r>
    </w:p>
    <w:p w:rsidR="008E6FDB" w:rsidRPr="008E6FDB" w:rsidRDefault="008E6FDB" w:rsidP="008E6FDB">
      <w:pPr>
        <w:spacing w:before="3" w:after="120" w:line="244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Биологическая</w:t>
      </w:r>
      <w:r w:rsidRPr="008E6FDB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подготовка</w:t>
      </w:r>
      <w:r w:rsidRPr="008E6FDB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обеспечивает</w:t>
      </w:r>
      <w:r w:rsidRPr="008E6FDB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понимание</w:t>
      </w:r>
      <w:r w:rsidRPr="008E6FDB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обучающимися научных принципов человеческой деятельности в природе,</w:t>
      </w:r>
      <w:r w:rsidRPr="008E6FD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закладывает основы экологической культуры, здорового образа</w:t>
      </w:r>
      <w:r w:rsidRPr="008E6FD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жизни.</w:t>
      </w:r>
    </w:p>
    <w:p w:rsidR="008E6FDB" w:rsidRPr="008E6FDB" w:rsidRDefault="008E6FDB" w:rsidP="008E6FDB">
      <w:pPr>
        <w:spacing w:after="0" w:line="213" w:lineRule="auto"/>
        <w:ind w:right="1049"/>
        <w:rPr>
          <w:rFonts w:ascii="Times New Roman" w:eastAsia="Times New Roman" w:hAnsi="Times New Roman" w:cs="Times New Roman"/>
          <w:b/>
          <w:w w:val="115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/>
          <w:w w:val="110"/>
          <w:sz w:val="24"/>
          <w:szCs w:val="24"/>
          <w:lang w:eastAsia="ru-RU"/>
        </w:rPr>
        <w:t>Место</w:t>
      </w:r>
      <w:r w:rsidRPr="008E6FDB">
        <w:rPr>
          <w:rFonts w:ascii="Times New Roman" w:eastAsia="Times New Roman" w:hAnsi="Times New Roman" w:cs="Times New Roman"/>
          <w:b/>
          <w:spacing w:val="47"/>
          <w:w w:val="110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w w:val="110"/>
          <w:sz w:val="24"/>
          <w:szCs w:val="24"/>
          <w:lang w:eastAsia="ru-RU"/>
        </w:rPr>
        <w:t>учебного</w:t>
      </w:r>
      <w:r w:rsidRPr="008E6FDB">
        <w:rPr>
          <w:rFonts w:ascii="Times New Roman" w:eastAsia="Times New Roman" w:hAnsi="Times New Roman" w:cs="Times New Roman"/>
          <w:b/>
          <w:spacing w:val="47"/>
          <w:w w:val="110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w w:val="110"/>
          <w:sz w:val="24"/>
          <w:szCs w:val="24"/>
          <w:lang w:eastAsia="ru-RU"/>
        </w:rPr>
        <w:t>предмета</w:t>
      </w:r>
      <w:r w:rsidRPr="008E6FDB">
        <w:rPr>
          <w:rFonts w:ascii="Times New Roman" w:eastAsia="Times New Roman" w:hAnsi="Times New Roman" w:cs="Times New Roman"/>
          <w:b/>
          <w:spacing w:val="46"/>
          <w:w w:val="110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w w:val="110"/>
          <w:sz w:val="24"/>
          <w:szCs w:val="24"/>
          <w:lang w:eastAsia="ru-RU"/>
        </w:rPr>
        <w:t>«биология»</w:t>
      </w:r>
      <w:r w:rsidRPr="008E6FDB">
        <w:rPr>
          <w:rFonts w:ascii="Times New Roman" w:eastAsia="Times New Roman" w:hAnsi="Times New Roman" w:cs="Times New Roman"/>
          <w:b/>
          <w:spacing w:val="-51"/>
          <w:w w:val="110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w w:val="115"/>
          <w:sz w:val="24"/>
          <w:szCs w:val="24"/>
          <w:lang w:eastAsia="ru-RU"/>
        </w:rPr>
        <w:t>в</w:t>
      </w:r>
      <w:r w:rsidRPr="008E6FDB">
        <w:rPr>
          <w:rFonts w:ascii="Times New Roman" w:eastAsia="Times New Roman" w:hAnsi="Times New Roman" w:cs="Times New Roman"/>
          <w:b/>
          <w:spacing w:val="20"/>
          <w:w w:val="11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w w:val="115"/>
          <w:sz w:val="24"/>
          <w:szCs w:val="24"/>
          <w:lang w:eastAsia="ru-RU"/>
        </w:rPr>
        <w:t>учебном</w:t>
      </w:r>
      <w:r w:rsidRPr="008E6FDB">
        <w:rPr>
          <w:rFonts w:ascii="Times New Roman" w:eastAsia="Times New Roman" w:hAnsi="Times New Roman" w:cs="Times New Roman"/>
          <w:b/>
          <w:spacing w:val="21"/>
          <w:w w:val="11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w w:val="115"/>
          <w:sz w:val="24"/>
          <w:szCs w:val="24"/>
          <w:lang w:eastAsia="ru-RU"/>
        </w:rPr>
        <w:t>плане</w:t>
      </w:r>
    </w:p>
    <w:p w:rsidR="008E6FDB" w:rsidRPr="008E6FDB" w:rsidRDefault="008E6FDB" w:rsidP="008E6FDB">
      <w:pPr>
        <w:spacing w:before="61" w:after="120" w:line="24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 соответствии с ФГОС ООО биология является обязательным</w:t>
      </w:r>
      <w:r w:rsidRPr="008E6FD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предметом на уровне основного общего образования.  Данная программа предусматривает изучение биологии в объёме 68 часов</w:t>
      </w:r>
      <w:r w:rsidRPr="008E6FDB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из</w:t>
      </w:r>
      <w:r w:rsidRPr="008E6FDB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расчёта—</w:t>
      </w:r>
      <w:r w:rsidRPr="008E6FDB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2</w:t>
      </w:r>
      <w:r w:rsidRPr="008E6FDB">
        <w:rPr>
          <w:rFonts w:ascii="Times New Roman" w:eastAsia="Times New Roman" w:hAnsi="Times New Roman" w:cs="Times New Roman"/>
          <w:spacing w:val="11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часа</w:t>
      </w:r>
      <w:r w:rsidRPr="008E6FDB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</w:t>
      </w:r>
      <w:r w:rsidRPr="008E6FDB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неделю. В тематическом планировании</w:t>
      </w:r>
      <w:r w:rsidRPr="008E6FD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для 8 класса предлагается резерв времени -2 часа. </w:t>
      </w:r>
    </w:p>
    <w:p w:rsidR="008E6FDB" w:rsidRPr="008E6FDB" w:rsidRDefault="008E6FDB" w:rsidP="008E6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6FDB">
        <w:rPr>
          <w:rFonts w:ascii="Times New Roman" w:eastAsia="Calibri" w:hAnsi="Times New Roman" w:cs="Times New Roman"/>
          <w:b/>
          <w:sz w:val="28"/>
          <w:szCs w:val="28"/>
        </w:rPr>
        <w:t xml:space="preserve">РАЗДЕЛ 1.  Планируемые результаты освоения учебного предмета </w:t>
      </w:r>
    </w:p>
    <w:p w:rsidR="008E6FDB" w:rsidRPr="008E6FDB" w:rsidRDefault="008E6FDB" w:rsidP="008E6FDB">
      <w:pPr>
        <w:tabs>
          <w:tab w:val="left" w:pos="596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E6FDB" w:rsidRPr="008E6FDB" w:rsidRDefault="008E6FDB" w:rsidP="008E6F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8E6FD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E6FDB" w:rsidRPr="008E6FDB" w:rsidRDefault="008E6FDB" w:rsidP="008E6FDB">
      <w:pPr>
        <w:widowControl w:val="0"/>
        <w:autoSpaceDE w:val="0"/>
        <w:autoSpaceDN w:val="0"/>
        <w:spacing w:before="117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Патриотическое</w:t>
      </w:r>
      <w:r w:rsidRPr="008E6FDB">
        <w:rPr>
          <w:rFonts w:ascii="Times New Roman" w:eastAsia="Times New Roman" w:hAnsi="Times New Roman" w:cs="Times New Roman"/>
          <w:b/>
          <w:bCs/>
          <w:spacing w:val="33"/>
          <w:w w:val="10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воспитание: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понимание ценности биологической науки, её роли в развитии человеческого общества, отношение к биологии как важной составляющей культуры, гордость за вклад российских и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советских учёных в развитие мировой биологической науки.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Гражданское</w:t>
      </w:r>
      <w:r w:rsidRPr="008E6FDB">
        <w:rPr>
          <w:rFonts w:ascii="Times New Roman" w:eastAsia="Times New Roman" w:hAnsi="Times New Roman" w:cs="Times New Roman"/>
          <w:b/>
          <w:spacing w:val="7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воспитание: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готовность к разнообразной совместной деятельности при выполнении биологических опытов, экспериментов, исследований и проектов, стремление к взаимопониманию и взаимопомощи.</w:t>
      </w:r>
    </w:p>
    <w:p w:rsidR="008E6FDB" w:rsidRPr="008E6FDB" w:rsidRDefault="008E6FDB" w:rsidP="008E6FDB">
      <w:pPr>
        <w:widowControl w:val="0"/>
        <w:autoSpaceDE w:val="0"/>
        <w:autoSpaceDN w:val="0"/>
        <w:spacing w:before="89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Духовно-нравственное</w:t>
      </w:r>
      <w:r w:rsidRPr="008E6FDB">
        <w:rPr>
          <w:rFonts w:ascii="Times New Roman" w:eastAsia="Times New Roman" w:hAnsi="Times New Roman" w:cs="Times New Roman"/>
          <w:b/>
          <w:bCs/>
          <w:spacing w:val="41"/>
          <w:w w:val="10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воспитание: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норм и норм экологического права с учётом осознания последствий</w:t>
      </w:r>
      <w:r w:rsidRPr="008E6FDB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поступков.</w:t>
      </w:r>
    </w:p>
    <w:p w:rsidR="008E6FDB" w:rsidRPr="008E6FDB" w:rsidRDefault="008E6FDB" w:rsidP="008E6FDB">
      <w:pPr>
        <w:widowControl w:val="0"/>
        <w:autoSpaceDE w:val="0"/>
        <w:autoSpaceDN w:val="0"/>
        <w:spacing w:before="5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Эстетическое</w:t>
      </w:r>
      <w:r w:rsidRPr="008E6FDB">
        <w:rPr>
          <w:rFonts w:ascii="Times New Roman" w:eastAsia="Times New Roman" w:hAnsi="Times New Roman" w:cs="Times New Roman"/>
          <w:b/>
          <w:bCs/>
          <w:spacing w:val="26"/>
          <w:w w:val="10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воспитание: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понимание эмоционального воздействия природы и её ценности.</w:t>
      </w:r>
    </w:p>
    <w:p w:rsidR="008E6FDB" w:rsidRPr="008E6FDB" w:rsidRDefault="008E6FDB" w:rsidP="008E6FDB">
      <w:pPr>
        <w:widowControl w:val="0"/>
        <w:autoSpaceDE w:val="0"/>
        <w:autoSpaceDN w:val="0"/>
        <w:spacing w:before="2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Ценности</w:t>
      </w:r>
      <w:r w:rsidRPr="008E6FDB">
        <w:rPr>
          <w:rFonts w:ascii="Times New Roman" w:eastAsia="Times New Roman" w:hAnsi="Times New Roman" w:cs="Times New Roman"/>
          <w:b/>
          <w:bCs/>
          <w:spacing w:val="32"/>
          <w:w w:val="10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научного</w:t>
      </w:r>
      <w:r w:rsidRPr="008E6FDB">
        <w:rPr>
          <w:rFonts w:ascii="Times New Roman" w:eastAsia="Times New Roman" w:hAnsi="Times New Roman" w:cs="Times New Roman"/>
          <w:b/>
          <w:bCs/>
          <w:spacing w:val="33"/>
          <w:w w:val="10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познания: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ориентация в деятельности на современную систему биологических научных представлений об основных закономерностях</w:t>
      </w:r>
      <w:r w:rsidRPr="008E6FDB">
        <w:rPr>
          <w:rFonts w:ascii="Times New Roman" w:eastAsia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развития</w:t>
      </w:r>
      <w:r w:rsidRPr="008E6FDB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природы,</w:t>
      </w:r>
      <w:r w:rsidRPr="008E6FDB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взаимосвязях</w:t>
      </w:r>
      <w:r w:rsidRPr="008E6FDB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человека</w:t>
      </w:r>
      <w:r w:rsidRPr="008E6FDB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с</w:t>
      </w:r>
      <w:r w:rsidRPr="008E6FDB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природной</w:t>
      </w:r>
      <w:r w:rsidRPr="008E6FDB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социальной</w:t>
      </w:r>
      <w:r w:rsidRPr="008E6FDB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средой;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развитие научной любознательности, интереса к биологической</w:t>
      </w:r>
      <w:r w:rsidRPr="008E6FDB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науке</w:t>
      </w:r>
      <w:r w:rsidRPr="008E6FDB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исследовательской</w:t>
      </w:r>
      <w:r w:rsidRPr="008E6FDB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7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овладение основными навыками исследовательской деятельности.</w:t>
      </w:r>
    </w:p>
    <w:p w:rsidR="008E6FDB" w:rsidRPr="008E6FDB" w:rsidRDefault="008E6FDB" w:rsidP="008E6FDB">
      <w:pPr>
        <w:widowControl w:val="0"/>
        <w:autoSpaceDE w:val="0"/>
        <w:autoSpaceDN w:val="0"/>
        <w:spacing w:before="2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Формирование</w:t>
      </w:r>
      <w:r w:rsidRPr="008E6FDB">
        <w:rPr>
          <w:rFonts w:ascii="Times New Roman" w:eastAsia="Times New Roman" w:hAnsi="Times New Roman" w:cs="Times New Roman"/>
          <w:b/>
          <w:bCs/>
          <w:spacing w:val="14"/>
          <w:w w:val="10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культуры</w:t>
      </w:r>
      <w:r w:rsidRPr="008E6FDB">
        <w:rPr>
          <w:rFonts w:ascii="Times New Roman" w:eastAsia="Times New Roman" w:hAnsi="Times New Roman" w:cs="Times New Roman"/>
          <w:b/>
          <w:bCs/>
          <w:spacing w:val="14"/>
          <w:w w:val="10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здоровья: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осознание ценности жизни; ответственное отношение к своему здоровью и установка на здоровый образ жизни (здоровое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питание, соблюдение гигиенических правил, сбалансирован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ный</w:t>
      </w:r>
      <w:r w:rsidRPr="008E6FDB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режим</w:t>
      </w:r>
      <w:r w:rsidRPr="008E6FDB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занятий</w:t>
      </w:r>
      <w:r w:rsidRPr="008E6FDB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отдыха,</w:t>
      </w:r>
      <w:r w:rsidRPr="008E6FDB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регулярная</w:t>
      </w:r>
      <w:r w:rsidRPr="008E6FDB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физическая</w:t>
      </w:r>
      <w:r w:rsidRPr="008E6FDB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активность);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5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</w:t>
      </w:r>
      <w:r w:rsidRPr="008E6FDB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для</w:t>
      </w:r>
      <w:r w:rsidRPr="008E6FDB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физического</w:t>
      </w:r>
      <w:r w:rsidRPr="008E6FDB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психического</w:t>
      </w:r>
      <w:r w:rsidRPr="008E6FDB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здоровья;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соблюдение правил безопасности, в том числе навыки безопасного</w:t>
      </w:r>
      <w:r w:rsidRPr="008E6FDB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поведения</w:t>
      </w:r>
      <w:r w:rsidRPr="008E6FDB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8E6FDB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природной</w:t>
      </w:r>
      <w:r w:rsidRPr="008E6FDB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среде;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умение осознавать эмоциональное состояние своё и других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людей, уметь управлять собственным эмоциональным состоянием;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сформированность навыка рефлексии, признание своего права</w:t>
      </w:r>
      <w:r w:rsidRPr="008E6FDB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8E6FDB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ошибку</w:t>
      </w:r>
      <w:r w:rsidRPr="008E6FDB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такого</w:t>
      </w:r>
      <w:r w:rsidRPr="008E6FDB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же</w:t>
      </w:r>
      <w:r w:rsidRPr="008E6FDB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права</w:t>
      </w:r>
      <w:r w:rsidRPr="008E6FDB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другого</w:t>
      </w:r>
      <w:r w:rsidRPr="008E6FDB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человека.</w:t>
      </w:r>
    </w:p>
    <w:p w:rsidR="008E6FDB" w:rsidRPr="008E6FDB" w:rsidRDefault="008E6FDB" w:rsidP="008E6FDB">
      <w:pPr>
        <w:widowControl w:val="0"/>
        <w:autoSpaceDE w:val="0"/>
        <w:autoSpaceDN w:val="0"/>
        <w:spacing w:before="3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Трудовое</w:t>
      </w:r>
      <w:r w:rsidRPr="008E6FDB">
        <w:rPr>
          <w:rFonts w:ascii="Times New Roman" w:eastAsia="Times New Roman" w:hAnsi="Times New Roman" w:cs="Times New Roman"/>
          <w:b/>
          <w:bCs/>
          <w:spacing w:val="20"/>
          <w:w w:val="10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воспитание:</w:t>
      </w:r>
    </w:p>
    <w:p w:rsidR="008E6FDB" w:rsidRPr="008E6FDB" w:rsidRDefault="008E6FDB" w:rsidP="008E6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активное участие в решении практических задач (в рамках</w:t>
      </w:r>
      <w:r w:rsidRPr="008E6FDB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семьи,</w:t>
      </w:r>
      <w:r w:rsidRPr="008E6FDB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школы,</w:t>
      </w:r>
      <w:r w:rsidRPr="008E6FDB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города,</w:t>
      </w:r>
      <w:r w:rsidRPr="008E6FDB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края)</w:t>
      </w:r>
      <w:r w:rsidRPr="008E6FDB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биологической</w:t>
      </w:r>
      <w:r w:rsidRPr="008E6FDB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экологической</w:t>
      </w:r>
      <w:r w:rsidRPr="008E6FDB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направленности, интерес к практическому изучению профес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сий,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связанных</w:t>
      </w:r>
      <w:r w:rsidRPr="008E6FDB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с</w:t>
      </w:r>
      <w:r w:rsidRPr="008E6FDB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биологией.</w:t>
      </w:r>
    </w:p>
    <w:p w:rsidR="008E6FDB" w:rsidRPr="008E6FDB" w:rsidRDefault="008E6FDB" w:rsidP="008E6FDB">
      <w:pPr>
        <w:widowControl w:val="0"/>
        <w:autoSpaceDE w:val="0"/>
        <w:autoSpaceDN w:val="0"/>
        <w:spacing w:before="4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Экологическое</w:t>
      </w:r>
      <w:r w:rsidRPr="008E6FDB">
        <w:rPr>
          <w:rFonts w:ascii="Times New Roman" w:eastAsia="Times New Roman" w:hAnsi="Times New Roman" w:cs="Times New Roman"/>
          <w:b/>
          <w:bCs/>
          <w:spacing w:val="23"/>
          <w:w w:val="10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воспитание: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ориентация</w:t>
      </w:r>
      <w:r w:rsidRPr="008E6FDB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на</w:t>
      </w:r>
      <w:r w:rsidRPr="008E6FDB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применение</w:t>
      </w:r>
      <w:r w:rsidRPr="008E6FDB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биологических</w:t>
      </w:r>
      <w:r w:rsidRPr="008E6FDB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знаний</w:t>
      </w:r>
      <w:r w:rsidRPr="008E6FDB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для</w:t>
      </w:r>
      <w:r w:rsidRPr="008E6FDB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решения задач в области окружающей среды, планирования поступков</w:t>
      </w:r>
      <w:r w:rsidRPr="008E6FDB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оценки</w:t>
      </w:r>
      <w:r w:rsidRPr="008E6FDB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их</w:t>
      </w:r>
      <w:r w:rsidRPr="008E6FDB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возможных</w:t>
      </w:r>
      <w:r w:rsidRPr="008E6FDB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последствий</w:t>
      </w:r>
      <w:r w:rsidRPr="008E6FDB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для</w:t>
      </w:r>
      <w:r w:rsidRPr="008E6FDB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окружающей</w:t>
      </w:r>
      <w:r w:rsidRPr="008E6FDB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среды;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69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</w:t>
      </w:r>
      <w:r w:rsidRPr="008E6FDB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среде;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готовность к участию в практической деятельности экологи-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ческой</w:t>
      </w:r>
      <w:r w:rsidRPr="008E6FDB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направленности.</w:t>
      </w:r>
    </w:p>
    <w:p w:rsidR="008E6FDB" w:rsidRPr="008E6FDB" w:rsidRDefault="008E6FDB" w:rsidP="008E6FDB">
      <w:pPr>
        <w:widowControl w:val="0"/>
        <w:autoSpaceDE w:val="0"/>
        <w:autoSpaceDN w:val="0"/>
        <w:spacing w:before="2" w:after="0" w:line="249" w:lineRule="auto"/>
        <w:ind w:right="11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Адаптация</w:t>
      </w:r>
      <w:r w:rsidRPr="008E6FDB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обучающегося</w:t>
      </w:r>
      <w:r w:rsidRPr="008E6FDB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к</w:t>
      </w:r>
      <w:r w:rsidRPr="008E6FDB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изменяющимся</w:t>
      </w:r>
      <w:r w:rsidRPr="008E6FDB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условиям</w:t>
      </w:r>
      <w:r w:rsidRPr="008E6FDB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социальной</w:t>
      </w:r>
      <w:r w:rsidRPr="008E6FDB">
        <w:rPr>
          <w:rFonts w:ascii="Times New Roman" w:eastAsia="Times New Roman" w:hAnsi="Times New Roman" w:cs="Times New Roman"/>
          <w:b/>
          <w:bCs/>
          <w:spacing w:val="17"/>
          <w:w w:val="10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b/>
          <w:bCs/>
          <w:spacing w:val="17"/>
          <w:w w:val="10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природной</w:t>
      </w:r>
      <w:r w:rsidRPr="008E6FDB">
        <w:rPr>
          <w:rFonts w:ascii="Times New Roman" w:eastAsia="Times New Roman" w:hAnsi="Times New Roman" w:cs="Times New Roman"/>
          <w:b/>
          <w:bCs/>
          <w:spacing w:val="17"/>
          <w:w w:val="10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среды: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освоение обучающимися социального опыта, норм и правил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общественного поведения в группах и сообществах при выполнении биологических задач, проектов и исследований, открытость</w:t>
      </w:r>
      <w:r w:rsidRPr="008E6FDB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опыту</w:t>
      </w:r>
      <w:r w:rsidRPr="008E6FDB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знаниям</w:t>
      </w:r>
      <w:r w:rsidRPr="008E6FDB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других;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осознание необходимости в формировании новых биологических</w:t>
      </w:r>
      <w:r w:rsidRPr="008E6FDB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знаний,</w:t>
      </w:r>
      <w:r w:rsidRPr="008E6FDB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умение</w:t>
      </w:r>
      <w:r w:rsidRPr="008E6FDB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формулировать</w:t>
      </w:r>
      <w:r w:rsidRPr="008E6FDB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идеи,</w:t>
      </w:r>
      <w:r w:rsidRPr="008E6FDB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понятия,</w:t>
      </w:r>
      <w:r w:rsidRPr="008E6FDB">
        <w:rPr>
          <w:rFonts w:ascii="Times New Roman" w:eastAsia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гипотезы о биологических объектах и явлениях, осознание дефицита собственных биологических знаний, планирование своего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развития;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умение оперировать основными понятиями, терминами и</w:t>
      </w:r>
      <w:r w:rsidRPr="008E6FDB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представлениями в области концепции устойчивого развития;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умение</w:t>
      </w:r>
      <w:r w:rsidRPr="008E6FDB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анализировать</w:t>
      </w:r>
      <w:r w:rsidRPr="008E6FDB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выявлять</w:t>
      </w:r>
      <w:r w:rsidRPr="008E6FDB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взаимосвязи</w:t>
      </w:r>
      <w:r w:rsidRPr="008E6FDB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природы,</w:t>
      </w:r>
      <w:r w:rsidRPr="008E6FDB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общества и экономики; оценивание своих действий с учётом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влияния на окружающую среду, достижения целей и преодо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ления</w:t>
      </w:r>
      <w:r w:rsidRPr="008E6FDB">
        <w:rPr>
          <w:rFonts w:ascii="Times New Roman" w:eastAsia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вызовов</w:t>
      </w:r>
      <w:r w:rsidRPr="008E6FDB"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возможных</w:t>
      </w:r>
      <w:r w:rsidRPr="008E6FDB"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глобальных</w:t>
      </w:r>
      <w:r w:rsidRPr="008E6FDB">
        <w:rPr>
          <w:rFonts w:ascii="Times New Roman" w:eastAsia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последствий;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осознание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стрессовой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ситуации,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оценивание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происходящих</w:t>
      </w:r>
      <w:r w:rsidRPr="008E6FDB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изменений</w:t>
      </w:r>
      <w:r w:rsidRPr="008E6FDB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их</w:t>
      </w:r>
      <w:r w:rsidRPr="008E6FDB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последствий;</w:t>
      </w:r>
      <w:r w:rsidRPr="008E6FDB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оценивание</w:t>
      </w:r>
      <w:r w:rsidRPr="008E6FDB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ситуации</w:t>
      </w:r>
      <w:r w:rsidRPr="008E6FDB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стресса,</w:t>
      </w:r>
      <w:r w:rsidRPr="008E6FDB">
        <w:rPr>
          <w:rFonts w:ascii="Times New Roman" w:eastAsia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корректирование</w:t>
      </w:r>
      <w:r w:rsidRPr="008E6FDB">
        <w:rPr>
          <w:rFonts w:ascii="Times New Roman" w:eastAsia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принимаемых</w:t>
      </w:r>
      <w:r w:rsidRPr="008E6FDB">
        <w:rPr>
          <w:rFonts w:ascii="Times New Roman" w:eastAsia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решений</w:t>
      </w:r>
      <w:r w:rsidRPr="008E6FDB">
        <w:rPr>
          <w:rFonts w:ascii="Times New Roman" w:eastAsia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действий;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уважительное</w:t>
      </w:r>
      <w:r w:rsidRPr="008E6FDB">
        <w:rPr>
          <w:rFonts w:ascii="Times New Roman" w:eastAsia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отношение</w:t>
      </w:r>
      <w:r w:rsidRPr="008E6FDB">
        <w:rPr>
          <w:rFonts w:ascii="Times New Roman" w:eastAsia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8E6FDB">
        <w:rPr>
          <w:rFonts w:ascii="Times New Roman" w:eastAsia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точке</w:t>
      </w:r>
      <w:r w:rsidRPr="008E6FDB">
        <w:rPr>
          <w:rFonts w:ascii="Times New Roman" w:eastAsia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зрения</w:t>
      </w:r>
      <w:r w:rsidRPr="008E6FDB">
        <w:rPr>
          <w:rFonts w:ascii="Times New Roman" w:eastAsia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другого</w:t>
      </w:r>
      <w:r w:rsidRPr="008E6FDB">
        <w:rPr>
          <w:rFonts w:ascii="Times New Roman" w:eastAsia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человека,</w:t>
      </w:r>
      <w:r w:rsidRPr="008E6FDB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его</w:t>
      </w:r>
      <w:r w:rsidRPr="008E6FDB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мнению,</w:t>
      </w:r>
      <w:r w:rsidRPr="008E6FDB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мировоззрению.</w:t>
      </w:r>
    </w:p>
    <w:p w:rsidR="008E6FDB" w:rsidRPr="008E6FDB" w:rsidRDefault="008E6FDB" w:rsidP="008E6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FDB" w:rsidRPr="008E6FDB" w:rsidRDefault="008E6FDB" w:rsidP="008E6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6F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Метапредметные результаты:</w:t>
      </w:r>
    </w:p>
    <w:p w:rsidR="008E6FDB" w:rsidRPr="008E6FDB" w:rsidRDefault="008E6FDB" w:rsidP="008E6FDB">
      <w:pPr>
        <w:widowControl w:val="0"/>
        <w:autoSpaceDE w:val="0"/>
        <w:autoSpaceDN w:val="0"/>
        <w:spacing w:before="118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Универсальные</w:t>
      </w:r>
      <w:r w:rsidRPr="008E6FDB">
        <w:rPr>
          <w:rFonts w:ascii="Times New Roman" w:eastAsia="Times New Roman" w:hAnsi="Times New Roman" w:cs="Times New Roman"/>
          <w:b/>
          <w:bCs/>
          <w:spacing w:val="28"/>
          <w:w w:val="10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познавательные</w:t>
      </w:r>
      <w:r w:rsidRPr="008E6FDB">
        <w:rPr>
          <w:rFonts w:ascii="Times New Roman" w:eastAsia="Times New Roman" w:hAnsi="Times New Roman" w:cs="Times New Roman"/>
          <w:b/>
          <w:bCs/>
          <w:spacing w:val="29"/>
          <w:w w:val="10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действия</w:t>
      </w:r>
    </w:p>
    <w:p w:rsidR="008E6FDB" w:rsidRPr="008E6FDB" w:rsidRDefault="008E6FDB" w:rsidP="008E6FDB">
      <w:pPr>
        <w:widowControl w:val="0"/>
        <w:autoSpaceDE w:val="0"/>
        <w:autoSpaceDN w:val="0"/>
        <w:spacing w:before="13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8E6FDB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Базовые</w:t>
      </w:r>
      <w:r w:rsidRPr="008E6FDB">
        <w:rPr>
          <w:rFonts w:ascii="Georgia" w:eastAsia="Georgia" w:hAnsi="Georgia" w:cs="Georgia"/>
          <w:b/>
          <w:bCs/>
          <w:i/>
          <w:iCs/>
          <w:spacing w:val="32"/>
          <w:w w:val="90"/>
          <w:sz w:val="24"/>
          <w:szCs w:val="24"/>
        </w:rPr>
        <w:t xml:space="preserve"> </w:t>
      </w:r>
      <w:r w:rsidRPr="008E6FDB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логические</w:t>
      </w:r>
      <w:r w:rsidRPr="008E6FDB">
        <w:rPr>
          <w:rFonts w:ascii="Georgia" w:eastAsia="Georgia" w:hAnsi="Georgia" w:cs="Georgia"/>
          <w:b/>
          <w:bCs/>
          <w:i/>
          <w:iCs/>
          <w:spacing w:val="32"/>
          <w:w w:val="90"/>
          <w:sz w:val="24"/>
          <w:szCs w:val="24"/>
        </w:rPr>
        <w:t xml:space="preserve"> </w:t>
      </w:r>
      <w:r w:rsidRPr="008E6FDB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действия: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выявлять</w:t>
      </w:r>
      <w:r w:rsidRPr="008E6FDB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характеризовать</w:t>
      </w:r>
      <w:r w:rsidRPr="008E6FDB"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существенные</w:t>
      </w:r>
      <w:r w:rsidRPr="008E6FDB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признаки</w:t>
      </w:r>
      <w:r w:rsidRPr="008E6FDB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биологических</w:t>
      </w:r>
      <w:r w:rsidRPr="008E6FDB">
        <w:rPr>
          <w:rFonts w:ascii="Times New Roman" w:eastAsia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объектов</w:t>
      </w:r>
      <w:r w:rsidRPr="008E6FDB">
        <w:rPr>
          <w:rFonts w:ascii="Times New Roman" w:eastAsia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(явлений,</w:t>
      </w:r>
      <w:r w:rsidRPr="008E6FDB">
        <w:rPr>
          <w:rFonts w:ascii="Times New Roman" w:eastAsia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процессов);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устанавливать существенный признак классификации биоло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гических объектов, основания для обобщения и сравнения,</w:t>
      </w:r>
      <w:r w:rsidRPr="008E6FDB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критерии</w:t>
      </w:r>
      <w:r w:rsidRPr="008E6FDB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проводимого</w:t>
      </w:r>
      <w:r w:rsidRPr="008E6FDB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анализа;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</w:t>
      </w:r>
      <w:r w:rsidRPr="008E6FDB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наблюдениях; предлагать критерии для выявления закономерностей</w:t>
      </w:r>
      <w:r w:rsidRPr="008E6FDB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противоречий;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69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выявлять дефициты информации, данных, необходимых для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решения</w:t>
      </w:r>
      <w:r w:rsidRPr="008E6FDB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поставленной</w:t>
      </w:r>
      <w:r w:rsidRPr="008E6FDB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задачи;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выявлять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причинно-следственные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связи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при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изучении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биологических явлений и процессов; делать выводы с использованием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дедуктивных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индуктивных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умозаключений,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умозаключений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по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аналогии,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формулировать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гипотезы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взаимосвязях;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6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 выбирать способ решения учебной биологи-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ческой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задачи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(сравнивать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несколько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вариантов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решения,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выбирать наиболее подходящий с учётом самостоятельно вы-</w:t>
      </w:r>
      <w:r w:rsidRPr="008E6FDB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деленных</w:t>
      </w:r>
      <w:r w:rsidRPr="008E6FDB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критериев).</w:t>
      </w:r>
    </w:p>
    <w:p w:rsidR="008E6FDB" w:rsidRPr="008E6FDB" w:rsidRDefault="008E6FDB" w:rsidP="008E6FDB">
      <w:pPr>
        <w:widowControl w:val="0"/>
        <w:autoSpaceDE w:val="0"/>
        <w:autoSpaceDN w:val="0"/>
        <w:spacing w:before="8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8E6FDB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Базовые</w:t>
      </w:r>
      <w:r w:rsidRPr="008E6FDB">
        <w:rPr>
          <w:rFonts w:ascii="Georgia" w:eastAsia="Georgia" w:hAnsi="Georgia" w:cs="Georgia"/>
          <w:b/>
          <w:bCs/>
          <w:i/>
          <w:iCs/>
          <w:spacing w:val="35"/>
          <w:w w:val="90"/>
          <w:sz w:val="24"/>
          <w:szCs w:val="24"/>
        </w:rPr>
        <w:t xml:space="preserve"> </w:t>
      </w:r>
      <w:r w:rsidRPr="008E6FDB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исследовательские</w:t>
      </w:r>
      <w:r w:rsidRPr="008E6FDB">
        <w:rPr>
          <w:rFonts w:ascii="Georgia" w:eastAsia="Georgia" w:hAnsi="Georgia" w:cs="Georgia"/>
          <w:b/>
          <w:bCs/>
          <w:i/>
          <w:iCs/>
          <w:spacing w:val="35"/>
          <w:w w:val="90"/>
          <w:sz w:val="24"/>
          <w:szCs w:val="24"/>
        </w:rPr>
        <w:t xml:space="preserve"> </w:t>
      </w:r>
      <w:r w:rsidRPr="008E6FDB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действия: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7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использовать вопросы как исследовательский инструмент познания;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формулировать вопросы, фиксирующие разрыв между реаль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ным и желательным состоянием ситуации, объекта, и самостоятельно</w:t>
      </w:r>
      <w:r w:rsidRPr="008E6FDB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устанавливать</w:t>
      </w:r>
      <w:r w:rsidRPr="008E6FDB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искомое</w:t>
      </w:r>
      <w:r w:rsidRPr="008E6FDB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данное;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формировать гипотезу об истинности собственных суждений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суждений</w:t>
      </w:r>
      <w:r w:rsidRPr="008E6FDB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других,</w:t>
      </w:r>
      <w:r w:rsidRPr="008E6FDB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аргументировать</w:t>
      </w:r>
      <w:r w:rsidRPr="008E6FDB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свою</w:t>
      </w:r>
      <w:r w:rsidRPr="008E6FDB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позицию,</w:t>
      </w:r>
      <w:r w:rsidRPr="008E6FDB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мнение;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проводить по самостоятельно составленному плану опыт, несложный биологический эксперимент, небольшое исследование по установлению особенностей биологического объекта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изучения,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причинно-следственных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связей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зависимостей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биологических</w:t>
      </w:r>
      <w:r w:rsidRPr="008E6FDB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объектов</w:t>
      </w:r>
      <w:r w:rsidRPr="008E6FDB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между</w:t>
      </w:r>
      <w:r w:rsidRPr="008E6FDB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собой;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6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оценивать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применимость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достоверность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информации,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полученной в ходе биологического исследования (эксперимента);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самостоятельно формулировать обобщения и выводы по результатам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проведённого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наблюдения,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опыта,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исследования,</w:t>
      </w:r>
      <w:r w:rsidRPr="008E6FDB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владеть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инструментами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оценки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достоверности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полученных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выводов</w:t>
      </w:r>
      <w:r w:rsidRPr="008E6FDB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обобщений;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7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прогнозировать возможное дальнейшее развитие биологических процессов и их последствия в аналогичных или сходных</w:t>
      </w:r>
      <w:r w:rsidRPr="008E6FDB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ситуациях, а также выдвигать предположения об их развитии</w:t>
      </w:r>
      <w:r w:rsidRPr="008E6FDB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в</w:t>
      </w:r>
      <w:r w:rsidRPr="008E6FDB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новых</w:t>
      </w:r>
      <w:r w:rsidRPr="008E6FDB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условиях</w:t>
      </w:r>
      <w:r w:rsidRPr="008E6FDB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контекстах.</w:t>
      </w:r>
    </w:p>
    <w:p w:rsidR="008E6FDB" w:rsidRPr="008E6FDB" w:rsidRDefault="008E6FDB" w:rsidP="008E6FDB">
      <w:pPr>
        <w:widowControl w:val="0"/>
        <w:autoSpaceDE w:val="0"/>
        <w:autoSpaceDN w:val="0"/>
        <w:spacing w:before="8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8E6FDB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Работа</w:t>
      </w:r>
      <w:r w:rsidRPr="008E6FDB">
        <w:rPr>
          <w:rFonts w:ascii="Georgia" w:eastAsia="Georgia" w:hAnsi="Georgia" w:cs="Georgia"/>
          <w:b/>
          <w:bCs/>
          <w:i/>
          <w:iCs/>
          <w:spacing w:val="27"/>
          <w:w w:val="90"/>
          <w:sz w:val="24"/>
          <w:szCs w:val="24"/>
        </w:rPr>
        <w:t xml:space="preserve"> </w:t>
      </w:r>
      <w:r w:rsidRPr="008E6FDB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с</w:t>
      </w:r>
      <w:r w:rsidRPr="008E6FDB">
        <w:rPr>
          <w:rFonts w:ascii="Georgia" w:eastAsia="Georgia" w:hAnsi="Georgia" w:cs="Georgia"/>
          <w:b/>
          <w:bCs/>
          <w:i/>
          <w:iCs/>
          <w:spacing w:val="27"/>
          <w:w w:val="90"/>
          <w:sz w:val="24"/>
          <w:szCs w:val="24"/>
        </w:rPr>
        <w:t xml:space="preserve"> </w:t>
      </w:r>
      <w:r w:rsidRPr="008E6FDB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информацией: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применять различные методы, инструменты и запросы при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поиске и отборе биологической информации или данных из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источников с учётом предложенной учебной биологической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задачи;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выбирать,</w:t>
      </w:r>
      <w:r w:rsidRPr="008E6FDB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анализировать,</w:t>
      </w:r>
      <w:r w:rsidRPr="008E6FDB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систематизировать</w:t>
      </w:r>
      <w:r w:rsidRPr="008E6FDB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интерпрети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ровать биологическую информацию различных видов и форм</w:t>
      </w:r>
      <w:r w:rsidRPr="008E6FDB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представления;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69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</w:t>
      </w:r>
      <w:r w:rsidRPr="008E6FDB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источниках;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выбирать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оптимальную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форму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представления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информации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иллюстрировать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решаемые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задачи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несложными схемами, диаграммами, иной графикой и их комбинациями;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эффективно</w:t>
      </w:r>
      <w:r w:rsidRPr="008E6FDB">
        <w:rPr>
          <w:rFonts w:ascii="Times New Roman" w:eastAsia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запоминать</w:t>
      </w:r>
      <w:r w:rsidRPr="008E6FDB">
        <w:rPr>
          <w:rFonts w:ascii="Times New Roman" w:eastAsia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систематизировать</w:t>
      </w:r>
      <w:r w:rsidRPr="008E6FDB">
        <w:rPr>
          <w:rFonts w:ascii="Times New Roman" w:eastAsia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информацию;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овладеть системой универсальных познавательных действий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обеспечивает сформированность когнитивных навыков обучающихся.</w:t>
      </w:r>
    </w:p>
    <w:p w:rsidR="008E6FDB" w:rsidRPr="008E6FDB" w:rsidRDefault="008E6FDB" w:rsidP="008E6FDB">
      <w:pPr>
        <w:widowControl w:val="0"/>
        <w:autoSpaceDE w:val="0"/>
        <w:autoSpaceDN w:val="0"/>
        <w:spacing w:before="3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Универсальные</w:t>
      </w:r>
      <w:r w:rsidRPr="008E6FDB">
        <w:rPr>
          <w:rFonts w:ascii="Times New Roman" w:eastAsia="Times New Roman" w:hAnsi="Times New Roman" w:cs="Times New Roman"/>
          <w:b/>
          <w:bCs/>
          <w:spacing w:val="22"/>
          <w:w w:val="10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коммуникативные</w:t>
      </w:r>
      <w:r w:rsidRPr="008E6FDB">
        <w:rPr>
          <w:rFonts w:ascii="Times New Roman" w:eastAsia="Times New Roman" w:hAnsi="Times New Roman" w:cs="Times New Roman"/>
          <w:b/>
          <w:bCs/>
          <w:spacing w:val="22"/>
          <w:w w:val="10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действия</w:t>
      </w:r>
    </w:p>
    <w:p w:rsidR="008E6FDB" w:rsidRPr="008E6FDB" w:rsidRDefault="008E6FDB" w:rsidP="008E6FDB">
      <w:pPr>
        <w:widowControl w:val="0"/>
        <w:autoSpaceDE w:val="0"/>
        <w:autoSpaceDN w:val="0"/>
        <w:spacing w:before="13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8E6FDB">
        <w:rPr>
          <w:rFonts w:ascii="Georgia" w:eastAsia="Georgia" w:hAnsi="Georgia" w:cs="Georgia"/>
          <w:b/>
          <w:bCs/>
          <w:i/>
          <w:iCs/>
          <w:sz w:val="24"/>
          <w:szCs w:val="24"/>
        </w:rPr>
        <w:t>Общение: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воспринимать</w:t>
      </w:r>
      <w:r w:rsidRPr="008E6FDB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формулировать</w:t>
      </w:r>
      <w:r w:rsidRPr="008E6FDB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суждения,</w:t>
      </w:r>
      <w:r w:rsidRPr="008E6FDB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выражать</w:t>
      </w:r>
      <w:r w:rsidRPr="008E6FDB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эмоции</w:t>
      </w:r>
      <w:r w:rsidRPr="008E6FDB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8E6FDB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процессе</w:t>
      </w:r>
      <w:r w:rsidRPr="008E6FDB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выполнения</w:t>
      </w:r>
      <w:r w:rsidRPr="008E6FDB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практических</w:t>
      </w:r>
      <w:r w:rsidRPr="008E6FDB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лабораторных</w:t>
      </w:r>
      <w:r w:rsidRPr="008E6FDB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работ;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выражать себя (свою точку зрения) в устных и письменных</w:t>
      </w:r>
      <w:r w:rsidRPr="008E6FDB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текстах;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конфликтных ситуаций и смягчать конфликты, вести пере-</w:t>
      </w:r>
      <w:r w:rsidRPr="008E6FDB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говоры;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свои</w:t>
      </w:r>
      <w:r w:rsidRPr="008E6FDB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возражения;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 ходе диалога и/или дискуссии задавать вопросы по существу обсуждаемой биологической темы и высказывать идеи,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нацеленные на решение биологической задачи и поддержание</w:t>
      </w:r>
      <w:r w:rsidRPr="008E6FDB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благожелательности</w:t>
      </w:r>
      <w:r w:rsidRPr="008E6FDB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общения;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сопоставлять свои суждения с суждениями других участников</w:t>
      </w:r>
      <w:r w:rsidRPr="008E6FDB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диалога,</w:t>
      </w:r>
      <w:r w:rsidRPr="008E6FDB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обнаруживать</w:t>
      </w:r>
      <w:r w:rsidRPr="008E6FDB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различие</w:t>
      </w:r>
      <w:r w:rsidRPr="008E6FDB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сходство</w:t>
      </w:r>
      <w:r w:rsidRPr="008E6FDB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позиций;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публично представлять результаты выполненного биологического</w:t>
      </w:r>
      <w:r w:rsidRPr="008E6FDB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опыта</w:t>
      </w:r>
      <w:r w:rsidRPr="008E6FDB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(эксперимента,</w:t>
      </w:r>
      <w:r w:rsidRPr="008E6FDB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исследования,</w:t>
      </w:r>
      <w:r w:rsidRPr="008E6FDB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проекта);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 выбирать формат выступления с учётом за-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дач</w:t>
      </w:r>
      <w:r w:rsidRPr="008E6FDB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презентации</w:t>
      </w:r>
      <w:r w:rsidRPr="008E6FDB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особенностей</w:t>
      </w:r>
      <w:r w:rsidRPr="008E6FDB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аудитории</w:t>
      </w:r>
      <w:r w:rsidRPr="008E6FDB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8E6FDB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соответствии</w:t>
      </w:r>
      <w:r w:rsidRPr="008E6FDB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 ним составлять устные и письменные тексты с использованием</w:t>
      </w:r>
      <w:r w:rsidRPr="008E6FDB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иллюстративных</w:t>
      </w:r>
      <w:r w:rsidRPr="008E6FDB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материалов.</w:t>
      </w:r>
    </w:p>
    <w:p w:rsidR="008E6FDB" w:rsidRPr="008E6FDB" w:rsidRDefault="008E6FDB" w:rsidP="008E6FDB">
      <w:pPr>
        <w:widowControl w:val="0"/>
        <w:autoSpaceDE w:val="0"/>
        <w:autoSpaceDN w:val="0"/>
        <w:spacing w:before="7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8E6FDB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Совместная</w:t>
      </w:r>
      <w:r w:rsidRPr="008E6FDB">
        <w:rPr>
          <w:rFonts w:ascii="Georgia" w:eastAsia="Georgia" w:hAnsi="Georgia" w:cs="Georgia"/>
          <w:b/>
          <w:bCs/>
          <w:i/>
          <w:iCs/>
          <w:spacing w:val="34"/>
          <w:w w:val="90"/>
          <w:sz w:val="24"/>
          <w:szCs w:val="24"/>
        </w:rPr>
        <w:t xml:space="preserve"> </w:t>
      </w:r>
      <w:r w:rsidRPr="008E6FDB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деятельность</w:t>
      </w:r>
      <w:r w:rsidRPr="008E6FDB">
        <w:rPr>
          <w:rFonts w:ascii="Georgia" w:eastAsia="Georgia" w:hAnsi="Georgia" w:cs="Georgia"/>
          <w:b/>
          <w:bCs/>
          <w:i/>
          <w:iCs/>
          <w:spacing w:val="34"/>
          <w:w w:val="90"/>
          <w:sz w:val="24"/>
          <w:szCs w:val="24"/>
        </w:rPr>
        <w:t xml:space="preserve"> </w:t>
      </w:r>
      <w:r w:rsidRPr="008E6FDB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(сотрудничество):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9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понимать и использовать преимущества командной и индивидуальной</w:t>
      </w:r>
      <w:r w:rsidRPr="008E6FDB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работы</w:t>
      </w:r>
      <w:r w:rsidRPr="008E6FDB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при</w:t>
      </w:r>
      <w:r w:rsidRPr="008E6FDB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решении</w:t>
      </w:r>
      <w:r w:rsidRPr="008E6FDB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конкретной</w:t>
      </w:r>
      <w:r w:rsidRPr="008E6FDB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биологической</w:t>
      </w:r>
    </w:p>
    <w:p w:rsidR="008E6FDB" w:rsidRPr="008E6FDB" w:rsidRDefault="008E6FDB" w:rsidP="008E6FDB">
      <w:pPr>
        <w:widowControl w:val="0"/>
        <w:autoSpaceDE w:val="0"/>
        <w:autoSpaceDN w:val="0"/>
        <w:spacing w:before="69" w:after="0" w:line="249" w:lineRule="auto"/>
        <w:ind w:right="114"/>
        <w:jc w:val="both"/>
        <w:rPr>
          <w:rFonts w:ascii="Times New Roman" w:eastAsia="Cambria" w:hAnsi="Times New Roman" w:cs="Cambria"/>
          <w:sz w:val="24"/>
          <w:szCs w:val="24"/>
        </w:rPr>
      </w:pPr>
      <w:r w:rsidRPr="008E6FDB">
        <w:rPr>
          <w:rFonts w:ascii="Times New Roman" w:eastAsia="Cambria" w:hAnsi="Times New Roman" w:cs="Cambria"/>
          <w:w w:val="115"/>
          <w:sz w:val="24"/>
          <w:szCs w:val="24"/>
        </w:rPr>
        <w:t>проблемы, обосновывать необходимость применения групповых форм взаимодействия при решении поставленной учебной</w:t>
      </w:r>
      <w:r w:rsidRPr="008E6FDB">
        <w:rPr>
          <w:rFonts w:ascii="Times New Roman" w:eastAsia="Cambria" w:hAnsi="Times New Roman" w:cs="Cambria"/>
          <w:spacing w:val="15"/>
          <w:w w:val="115"/>
          <w:sz w:val="24"/>
          <w:szCs w:val="24"/>
        </w:rPr>
        <w:t xml:space="preserve"> </w:t>
      </w:r>
      <w:r w:rsidRPr="008E6FDB">
        <w:rPr>
          <w:rFonts w:ascii="Times New Roman" w:eastAsia="Cambria" w:hAnsi="Times New Roman" w:cs="Cambria"/>
          <w:w w:val="115"/>
          <w:sz w:val="24"/>
          <w:szCs w:val="24"/>
        </w:rPr>
        <w:t>задачи;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уметь обобщать мнения нескольких людей, проявлять готовность</w:t>
      </w:r>
      <w:r w:rsidRPr="008E6FDB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руководить,</w:t>
      </w:r>
      <w:r w:rsidRPr="008E6FDB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выполнять</w:t>
      </w:r>
      <w:r w:rsidRPr="008E6FDB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поручения,</w:t>
      </w:r>
      <w:r w:rsidRPr="008E6FDB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подчиняться;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планировать организацию совместной работы, определять</w:t>
      </w:r>
      <w:r w:rsidRPr="008E6FDB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свою</w:t>
      </w:r>
      <w:r w:rsidRPr="008E6FDB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роль</w:t>
      </w:r>
      <w:r w:rsidRPr="008E6FDB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(с</w:t>
      </w:r>
      <w:r w:rsidRPr="008E6FDB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учётом</w:t>
      </w:r>
      <w:r w:rsidRPr="008E6FDB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предпочтений</w:t>
      </w:r>
      <w:r w:rsidRPr="008E6FDB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возможностей</w:t>
      </w:r>
      <w:r w:rsidRPr="008E6FDB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всех</w:t>
      </w:r>
      <w:r w:rsidRPr="008E6FDB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участников взаимодействия), распределять задачи между членами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команды, участвовать в групповых формах работы (обсужде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ния,</w:t>
      </w:r>
      <w:r w:rsidRPr="008E6FDB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обмен</w:t>
      </w:r>
      <w:r w:rsidRPr="008E6FDB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мнениями,</w:t>
      </w:r>
      <w:r w:rsidRPr="008E6FDB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«мозговые</w:t>
      </w:r>
      <w:r w:rsidRPr="008E6FDB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штурмы»</w:t>
      </w:r>
      <w:r w:rsidRPr="008E6FDB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иные);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</w:t>
      </w:r>
      <w:r w:rsidRPr="008E6FDB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8E6FDB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другими</w:t>
      </w:r>
      <w:r w:rsidRPr="008E6FDB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членами</w:t>
      </w:r>
      <w:r w:rsidRPr="008E6FDB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команды;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оценивать качество своего вклада в общий продукт по критериям,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сформулированным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участниками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взаимодействия;</w:t>
      </w:r>
      <w:r w:rsidRPr="008E6FDB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сравнивать</w:t>
      </w:r>
      <w:r w:rsidRPr="008E6FDB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результаты</w:t>
      </w:r>
      <w:r w:rsidRPr="008E6FDB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8E6FDB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исходной</w:t>
      </w:r>
      <w:r w:rsidRPr="008E6FDB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задачей</w:t>
      </w:r>
      <w:r w:rsidRPr="008E6FDB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 вклад каждого члена команды в достижение результатов,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разделять сферу ответственности и проявлять готовность к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предоставлению</w:t>
      </w:r>
      <w:r w:rsidRPr="008E6FDB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отчёта</w:t>
      </w:r>
      <w:r w:rsidRPr="008E6FDB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перед</w:t>
      </w:r>
      <w:r w:rsidRPr="008E6FDB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группой;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5" w:after="0" w:line="249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овладеть</w:t>
      </w:r>
      <w:r w:rsidRPr="008E6FDB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системой</w:t>
      </w:r>
      <w:r w:rsidRPr="008E6FDB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универсальных</w:t>
      </w:r>
      <w:r w:rsidRPr="008E6FDB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коммуникативных</w:t>
      </w:r>
      <w:r w:rsidRPr="008E6FDB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действий,</w:t>
      </w:r>
      <w:r w:rsidRPr="008E6FDB">
        <w:rPr>
          <w:rFonts w:ascii="Times New Roman" w:eastAsia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которая</w:t>
      </w:r>
      <w:r w:rsidRPr="008E6FDB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обеспечивает</w:t>
      </w:r>
      <w:r w:rsidRPr="008E6FDB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сформированность</w:t>
      </w:r>
      <w:r w:rsidRPr="008E6FDB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социальных</w:t>
      </w:r>
      <w:r w:rsidRPr="008E6FDB">
        <w:rPr>
          <w:rFonts w:ascii="Times New Roman" w:eastAsia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навыков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эмоционального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интеллекта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обучающихся.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5" w:after="0" w:line="249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Универсальные</w:t>
      </w:r>
      <w:r w:rsidRPr="008E6FDB">
        <w:rPr>
          <w:rFonts w:ascii="Times New Roman" w:eastAsia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регулятивные</w:t>
      </w:r>
      <w:r w:rsidRPr="008E6FDB">
        <w:rPr>
          <w:rFonts w:ascii="Times New Roman" w:eastAsia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действия</w:t>
      </w:r>
    </w:p>
    <w:p w:rsidR="008E6FDB" w:rsidRPr="008E6FDB" w:rsidRDefault="008E6FDB" w:rsidP="008E6FDB">
      <w:pPr>
        <w:widowControl w:val="0"/>
        <w:autoSpaceDE w:val="0"/>
        <w:autoSpaceDN w:val="0"/>
        <w:spacing w:before="7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8E6FDB">
        <w:rPr>
          <w:rFonts w:ascii="Georgia" w:eastAsia="Georgia" w:hAnsi="Georgia" w:cs="Georgia"/>
          <w:b/>
          <w:bCs/>
          <w:i/>
          <w:iCs/>
          <w:sz w:val="24"/>
          <w:szCs w:val="24"/>
        </w:rPr>
        <w:t>Самоорганизация: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9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выявлять проблемы для решения в жизненных и учебных</w:t>
      </w:r>
      <w:r w:rsidRPr="008E6FDB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ситуациях,</w:t>
      </w:r>
      <w:r w:rsidRPr="008E6FDB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используя</w:t>
      </w:r>
      <w:r w:rsidRPr="008E6FDB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биологические</w:t>
      </w:r>
      <w:r w:rsidRPr="008E6FDB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знания;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ориентироваться в различных подходах принятия решений</w:t>
      </w:r>
      <w:r w:rsidRPr="008E6FDB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(индивидуальное,</w:t>
      </w:r>
      <w:r w:rsidRPr="008E6FDB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принятие</w:t>
      </w:r>
      <w:r w:rsidRPr="008E6FDB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решения</w:t>
      </w:r>
      <w:r w:rsidRPr="008E6FDB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в</w:t>
      </w:r>
      <w:r w:rsidRPr="008E6FDB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группе,</w:t>
      </w:r>
      <w:r w:rsidRPr="008E6FDB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принятие</w:t>
      </w:r>
      <w:r w:rsidRPr="008E6FDB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решений</w:t>
      </w:r>
      <w:r w:rsidRPr="008E6FDB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группой);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составлять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алгоритм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решения  задачи  (или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его часть), выбирать способ решения учебной биологической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задачи с учётом имеющихся ресурсов и собственных возможностей,</w:t>
      </w:r>
      <w:r w:rsidRPr="008E6FDB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аргументировать</w:t>
      </w:r>
      <w:r w:rsidRPr="008E6FDB">
        <w:rPr>
          <w:rFonts w:ascii="Times New Roman" w:eastAsia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предлагаемые</w:t>
      </w:r>
      <w:r w:rsidRPr="008E6FDB">
        <w:rPr>
          <w:rFonts w:ascii="Times New Roman" w:eastAsia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варианты</w:t>
      </w:r>
      <w:r w:rsidRPr="008E6FDB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решений;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составлять план действий (план реализации намеченного алгоритма</w:t>
      </w:r>
      <w:r w:rsidRPr="008E6FDB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решения),</w:t>
      </w:r>
      <w:r w:rsidRPr="008E6FDB">
        <w:rPr>
          <w:rFonts w:ascii="Times New Roman" w:eastAsia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корректировать</w:t>
      </w:r>
      <w:r w:rsidRPr="008E6FDB">
        <w:rPr>
          <w:rFonts w:ascii="Times New Roman" w:eastAsia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предложенный</w:t>
      </w:r>
      <w:r w:rsidRPr="008E6FDB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алгоритм</w:t>
      </w:r>
      <w:r w:rsidRPr="008E6FDB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 учётом получения новых биологических знаний об изучаемом</w:t>
      </w:r>
      <w:r w:rsidRPr="008E6FDB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биологическом</w:t>
      </w:r>
      <w:r w:rsidRPr="008E6FDB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объекте;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0" w:lineRule="auto"/>
        <w:ind w:hanging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делать</w:t>
      </w:r>
      <w:r w:rsidRPr="008E6FDB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выбор</w:t>
      </w:r>
      <w:r w:rsidRPr="008E6FDB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брать</w:t>
      </w:r>
      <w:r w:rsidRPr="008E6FDB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ответственность</w:t>
      </w:r>
      <w:r w:rsidRPr="008E6FDB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за</w:t>
      </w:r>
      <w:r w:rsidRPr="008E6FDB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решение.</w:t>
      </w:r>
    </w:p>
    <w:p w:rsidR="008E6FDB" w:rsidRPr="008E6FDB" w:rsidRDefault="008E6FDB" w:rsidP="008E6FDB">
      <w:pPr>
        <w:widowControl w:val="0"/>
        <w:autoSpaceDE w:val="0"/>
        <w:autoSpaceDN w:val="0"/>
        <w:spacing w:before="72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8E6FDB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lastRenderedPageBreak/>
        <w:t>Самоконтроль</w:t>
      </w:r>
      <w:r w:rsidRPr="008E6FDB">
        <w:rPr>
          <w:rFonts w:ascii="Georgia" w:eastAsia="Georgia" w:hAnsi="Georgia" w:cs="Georgia"/>
          <w:b/>
          <w:bCs/>
          <w:i/>
          <w:iCs/>
          <w:spacing w:val="41"/>
          <w:sz w:val="24"/>
          <w:szCs w:val="24"/>
        </w:rPr>
        <w:t xml:space="preserve"> </w:t>
      </w:r>
      <w:r w:rsidRPr="008E6FDB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(рефлексия):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владеть способами самоконтроля, само мотивации и рефлексии;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давать адекватную оценку ситуации и предлагать план её из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менения;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учитывать контекст и предвидеть трудности, которые могут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возникнуть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при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решении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учебной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биологической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задачи,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адаптировать</w:t>
      </w:r>
      <w:r w:rsidRPr="008E6FDB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решение</w:t>
      </w:r>
      <w:r w:rsidRPr="008E6FDB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8E6FDB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меняющимся</w:t>
      </w:r>
      <w:r w:rsidRPr="008E6FDB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обстоятельствам;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объяснять причины достижения (не достижения) результатов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деятельности, давать оценку приобретённому опыту, уметь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находить</w:t>
      </w:r>
      <w:r w:rsidRPr="008E6FDB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позитивное</w:t>
      </w:r>
      <w:r w:rsidRPr="008E6FDB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8E6FDB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произошедшей</w:t>
      </w:r>
      <w:r w:rsidRPr="008E6FDB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ситуации;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вносить коррективы в деятельность на основе новых обстоятельств,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изменившихся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ситуаций,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установленных</w:t>
      </w:r>
      <w:r w:rsidRPr="008E6FD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ошибок,</w:t>
      </w:r>
      <w:r w:rsidRPr="008E6FDB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возникших</w:t>
      </w:r>
      <w:r w:rsidRPr="008E6FDB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трудностей;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28" w:lineRule="exact"/>
        <w:ind w:hanging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оценивать</w:t>
      </w:r>
      <w:r w:rsidRPr="008E6FDB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соответствие</w:t>
      </w:r>
      <w:r w:rsidRPr="008E6FDB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результата</w:t>
      </w:r>
      <w:r w:rsidRPr="008E6FDB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цели</w:t>
      </w:r>
      <w:r w:rsidRPr="008E6FDB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условиям.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after="0" w:line="248" w:lineRule="exact"/>
        <w:ind w:hanging="228"/>
        <w:jc w:val="both"/>
        <w:outlineLvl w:val="4"/>
        <w:rPr>
          <w:rFonts w:ascii="Sitka Text" w:eastAsia="Georgia" w:hAnsi="Sitka Text" w:cs="Georgia"/>
          <w:b/>
          <w:bCs/>
          <w:i/>
          <w:iCs/>
          <w:sz w:val="24"/>
          <w:szCs w:val="24"/>
        </w:rPr>
      </w:pPr>
      <w:r w:rsidRPr="008E6FDB">
        <w:rPr>
          <w:rFonts w:ascii="Sitka Text" w:eastAsia="Georgia" w:hAnsi="Sitka Text" w:cs="Georgia"/>
          <w:b/>
          <w:bCs/>
          <w:i/>
          <w:iCs/>
          <w:w w:val="110"/>
          <w:sz w:val="24"/>
          <w:szCs w:val="24"/>
        </w:rPr>
        <w:t>Эмоциональный</w:t>
      </w:r>
      <w:r w:rsidRPr="008E6FDB">
        <w:rPr>
          <w:rFonts w:ascii="Sitka Text" w:eastAsia="Georgia" w:hAnsi="Sitka Text" w:cs="Georgia"/>
          <w:b/>
          <w:bCs/>
          <w:i/>
          <w:iCs/>
          <w:spacing w:val="28"/>
          <w:w w:val="110"/>
          <w:sz w:val="24"/>
          <w:szCs w:val="24"/>
        </w:rPr>
        <w:t xml:space="preserve"> </w:t>
      </w:r>
      <w:r w:rsidRPr="008E6FDB">
        <w:rPr>
          <w:rFonts w:ascii="Sitka Text" w:eastAsia="Georgia" w:hAnsi="Sitka Text" w:cs="Georgia"/>
          <w:b/>
          <w:bCs/>
          <w:i/>
          <w:iCs/>
          <w:w w:val="110"/>
          <w:sz w:val="24"/>
          <w:szCs w:val="24"/>
        </w:rPr>
        <w:t>интеллект: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различать,</w:t>
      </w:r>
      <w:r w:rsidRPr="008E6FDB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называть</w:t>
      </w:r>
      <w:r w:rsidRPr="008E6FDB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управлять</w:t>
      </w:r>
      <w:r w:rsidRPr="008E6FDB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собственными</w:t>
      </w:r>
      <w:r w:rsidRPr="008E6FDB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эмоциями</w:t>
      </w:r>
      <w:r w:rsidRPr="008E6FDB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эмоциями</w:t>
      </w:r>
      <w:r w:rsidRPr="008E6FDB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других;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0" w:lineRule="auto"/>
        <w:ind w:hanging="228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выявлять</w:t>
      </w:r>
      <w:r w:rsidRPr="008E6FDB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анализировать</w:t>
      </w:r>
      <w:r w:rsidRPr="008E6FDB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причины</w:t>
      </w:r>
      <w:r w:rsidRPr="008E6FDB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эмоций;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ставить</w:t>
      </w:r>
      <w:r w:rsidRPr="008E6FDB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себя</w:t>
      </w:r>
      <w:r w:rsidRPr="008E6FDB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8E6FDB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место</w:t>
      </w:r>
      <w:r w:rsidRPr="008E6FDB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другого</w:t>
      </w:r>
      <w:r w:rsidRPr="008E6FDB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человека,</w:t>
      </w:r>
      <w:r w:rsidRPr="008E6FDB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понимать</w:t>
      </w:r>
      <w:r w:rsidRPr="008E6FDB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мотивы</w:t>
      </w:r>
      <w:r w:rsidRPr="008E6FDB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намерения</w:t>
      </w:r>
      <w:r w:rsidRPr="008E6FDB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другого;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" w:after="0" w:line="240" w:lineRule="auto"/>
        <w:ind w:hanging="228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регулировать</w:t>
      </w:r>
      <w:r w:rsidRPr="008E6FDB">
        <w:rPr>
          <w:rFonts w:ascii="Times New Roman" w:eastAsia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способ</w:t>
      </w:r>
      <w:r w:rsidRPr="008E6FDB">
        <w:rPr>
          <w:rFonts w:ascii="Times New Roman" w:eastAsia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выражения</w:t>
      </w:r>
      <w:r w:rsidRPr="008E6FDB">
        <w:rPr>
          <w:rFonts w:ascii="Times New Roman" w:eastAsia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эмоций.</w:t>
      </w:r>
    </w:p>
    <w:p w:rsidR="008E6FDB" w:rsidRPr="008E6FDB" w:rsidRDefault="008E6FDB" w:rsidP="008E6FDB">
      <w:pPr>
        <w:widowControl w:val="0"/>
        <w:autoSpaceDE w:val="0"/>
        <w:autoSpaceDN w:val="0"/>
        <w:spacing w:before="14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8E6FDB">
        <w:rPr>
          <w:rFonts w:ascii="Georgia" w:eastAsia="Georgia" w:hAnsi="Georgia" w:cs="Georgia"/>
          <w:b/>
          <w:bCs/>
          <w:i/>
          <w:iCs/>
          <w:w w:val="95"/>
          <w:sz w:val="24"/>
          <w:szCs w:val="24"/>
        </w:rPr>
        <w:t>Принятие себя и</w:t>
      </w:r>
      <w:r w:rsidRPr="008E6FDB">
        <w:rPr>
          <w:rFonts w:ascii="Georgia" w:eastAsia="Georgia" w:hAnsi="Georgia" w:cs="Georgia"/>
          <w:b/>
          <w:bCs/>
          <w:i/>
          <w:iCs/>
          <w:spacing w:val="1"/>
          <w:w w:val="95"/>
          <w:sz w:val="24"/>
          <w:szCs w:val="24"/>
        </w:rPr>
        <w:t xml:space="preserve"> </w:t>
      </w:r>
      <w:r w:rsidRPr="008E6FDB">
        <w:rPr>
          <w:rFonts w:ascii="Georgia" w:eastAsia="Georgia" w:hAnsi="Georgia" w:cs="Georgia"/>
          <w:b/>
          <w:bCs/>
          <w:i/>
          <w:iCs/>
          <w:w w:val="95"/>
          <w:sz w:val="24"/>
          <w:szCs w:val="24"/>
        </w:rPr>
        <w:t>других: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9" w:after="0" w:line="240" w:lineRule="auto"/>
        <w:ind w:hanging="228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осознанно</w:t>
      </w:r>
      <w:r w:rsidRPr="008E6FDB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относиться</w:t>
      </w:r>
      <w:r w:rsidRPr="008E6FDB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8E6FDB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другому</w:t>
      </w:r>
      <w:r w:rsidRPr="008E6FDB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человеку,</w:t>
      </w:r>
      <w:r w:rsidRPr="008E6FDB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его</w:t>
      </w:r>
      <w:r w:rsidRPr="008E6FDB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мнению;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0" w:lineRule="auto"/>
        <w:ind w:hanging="228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признавать</w:t>
      </w:r>
      <w:r w:rsidRPr="008E6FDB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своё</w:t>
      </w:r>
      <w:r w:rsidRPr="008E6FDB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право</w:t>
      </w:r>
      <w:r w:rsidRPr="008E6FDB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8E6FDB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ошибку</w:t>
      </w:r>
      <w:r w:rsidRPr="008E6FDB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такое</w:t>
      </w:r>
      <w:r w:rsidRPr="008E6FDB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же</w:t>
      </w:r>
      <w:r w:rsidRPr="008E6FDB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право</w:t>
      </w:r>
      <w:r w:rsidRPr="008E6FDB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другого;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0" w:lineRule="auto"/>
        <w:ind w:hanging="228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открытость</w:t>
      </w:r>
      <w:r w:rsidRPr="008E6FDB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себе</w:t>
      </w:r>
      <w:r w:rsidRPr="008E6FDB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другим;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0" w:lineRule="auto"/>
        <w:ind w:hanging="228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осознавать</w:t>
      </w:r>
      <w:r w:rsidRPr="008E6FDB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невозможность</w:t>
      </w:r>
      <w:r w:rsidRPr="008E6FDB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контролировать</w:t>
      </w:r>
      <w:r w:rsidRPr="008E6FDB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всё</w:t>
      </w:r>
      <w:r w:rsidRPr="008E6FDB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15"/>
          <w:sz w:val="24"/>
          <w:szCs w:val="24"/>
        </w:rPr>
        <w:t>вокруг;</w:t>
      </w:r>
    </w:p>
    <w:p w:rsidR="008E6FDB" w:rsidRPr="008E6FDB" w:rsidRDefault="008E6FDB" w:rsidP="008E6FDB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овладеть системой универсальных учебных регулятивных</w:t>
      </w:r>
      <w:r w:rsidRPr="008E6FDB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действий,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которая обеспечивает формирование смысловых</w:t>
      </w:r>
      <w:r w:rsidRPr="008E6FDB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установок</w:t>
      </w:r>
      <w:r w:rsidRPr="008E6FDB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личности</w:t>
      </w:r>
      <w:r w:rsidRPr="008E6FDB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(внутренняя</w:t>
      </w:r>
      <w:r w:rsidRPr="008E6FDB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позиция</w:t>
      </w:r>
      <w:r w:rsidRPr="008E6FDB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личности),</w:t>
      </w:r>
      <w:r w:rsidRPr="008E6FDB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8E6FDB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жизненных навыков личности (управления собой, самодисциплины,</w:t>
      </w:r>
      <w:r w:rsidRPr="008E6FDB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устойчивого</w:t>
      </w:r>
      <w:r w:rsidRPr="008E6FDB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8E6FDB">
        <w:rPr>
          <w:rFonts w:ascii="Times New Roman" w:eastAsia="Times New Roman" w:hAnsi="Times New Roman" w:cs="Times New Roman"/>
          <w:w w:val="120"/>
          <w:sz w:val="24"/>
          <w:szCs w:val="24"/>
        </w:rPr>
        <w:t>поведения).</w:t>
      </w:r>
    </w:p>
    <w:p w:rsidR="008E6FDB" w:rsidRPr="008E6FDB" w:rsidRDefault="008E6FDB" w:rsidP="008E6FDB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 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•характеризовать зоологию как биологическую науку, её разделы и связь с другими науками и техникой;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черви; членистоногие, моллюски, хордовые);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•применять биологические термины и  понятия  (в  том 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</w:t>
      </w: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•сравнивать животные ткани и органы животных между собой;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•различать и описывать животных изучаемых систематических групп, отдельные органы и системы органов по схемам, моделям, муляжам, рельефным таблицам; простейших — по изображениям;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•выявлять признаки классо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членистоногих и хордовых; от</w:t>
      </w: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рядов насекомых и млекопитающих;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•выполнять практические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лабораторные работы по морфо</w:t>
      </w: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•сравнивать</w:t>
      </w: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представителей</w:t>
      </w: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отдельных</w:t>
      </w: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систематических групп животных и делать выводы на основе сравнения;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•классифицировать животных на основании особенностей строения;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•описывать усложнение организации животных в ходе эволюции животного мира на Земле;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•выявлять черты приспособленности животных к среде обитания, значение экологических факторов для животных;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•выявлять взаимосвязи животных в природных сообществах, цепи питания;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•устанавливать взаимосвязи животных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растениями, гриба</w:t>
      </w: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ми, лишайниками и бактериями в природных сообществах;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•характеризовать животных природных зон Земли, основные закономерности распространения животных по планете;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•раскрывать роль животных в природных сообществах;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•раскрывать роль домашних и непродуктивных животных в жизни человека; роль промысловых животных в хозяйственной деятельности человека и его повседневной жизни; объяснять значение животных в природе и жизни человека;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•понимать причины и знать меры охраны животного мира Земли;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•демонстрировать на конкретных примерах связь знаний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•соблюдать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•владеть приёмами работы с биологической информацией: формулировать основания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извлечения и обобщения ин</w:t>
      </w: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формации из нескольких (3—4) источников; преобразовывать информацию из одной знаковой системы в другую;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•создавать письменные и устные сообщения, грамотно используя понятийный аппарат изучаемого раздела биологии, сопровождать выступление презентацией с учётом особенностей аудитории сверстников.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6FDB" w:rsidRPr="008E6FDB" w:rsidRDefault="008E6FDB" w:rsidP="008E6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РАЗДЕЛ 2.  Содержание учебного предмета</w:t>
      </w:r>
    </w:p>
    <w:p w:rsidR="008E6FDB" w:rsidRPr="008E6FDB" w:rsidRDefault="008E6FDB" w:rsidP="008E6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E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Животный организм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Зоология — наука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 Разделы зоологии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Связь зоолог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 другими науками и техникой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признаки 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Отличия животных от растений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Многообразие животного мира. Одноклеточные и многоклеточные животные Форма тела животног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о, симметрия, размеры тела и др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Животная клетка. Открытие животной клетки (А Левенгук)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Строение животной клетки: клеточная мембрана, органоиды передвижения, ядро с ядрышком, цитоплазма (митохондрии, пищеварительные и сократительных ваку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оли, лизосомы, клеточный центр)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Процессы, происходящие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клетке. Деление клетки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Ткани животных, их разнообразие. Органы и системы органов 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вотных. Организм — единое целое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под микроскопом готовых микропрепаратов кле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ток и тканей животных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2.Строение и жизнедеятельность организма животного*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*(темы 2 и 3 возможно менять местами по усмотрению учителя, рассматривая содержание темы 2 в качестве обобщения учебного материала)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и движение животных. Особенности гидростатического, наружного и внут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реннего скелета у животных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Передвижение у одноклеточных (амёбовидное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жгутиковое)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Мышечные движения у многоклеточных: полёт насекомых, птиц; плавание рыб; движение по суше позвоночных живот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(ползание, бег, ходьба и др.).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Рычажные конечности 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и пищеварен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у животных. Значение питания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Питание и пищеварение у 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тейших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Внутриполостное и внутриклеточное пищеварение, замкнутая и сквозная пищеваритель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система у беспозвоночных. 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Пищеварительный тракт у позвоночных, пищеварительные железы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Ферменты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пищеварительной системы у предс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тавителей отрядов млекопитающих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Дых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животных. Значение дыхания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Газообм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 через всю поверхность клетки. Жаберное дыхание. Наружные и внутренние жабры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Кожное, трахейное, лёгочное дыхание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обитателей суши. Особенности кожного дыхания. Роль воздушных мешков у птиц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Транспорт веществ у животных. Роль транспо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рта веществ в организме животных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Замкнутая и незамкнутая кровеносные 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 у беспозвоночных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Сердце, кровеносные сосуды. 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Спинной и брюшной сосуды, капилляры, «ло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жные сердца» у дождевого червя.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строения незамкнутой кровеносной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у моллюсков и насекомых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Круги кровообращение и особенности строения сердец у позвоночных, усложнение системы кровообра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у животных. Значение выделения конечных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дуктов обмена веществ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атительные вакуоли у простейших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Звёздчатые клетки и канальцы у плоских червей, выделительные трубоч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и воронки у кольчатых червей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Мальпигиевы сосуды у насекомых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Почки (туловищные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тазовые), мочеточники, моче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пузырь у позвоночных животных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выделе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 птиц, связанные с полётом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Покровы тела у животных.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Покровы у беспозвоночных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Усложне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строения кожи у позвоночных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Кожа как орган выде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кожи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теплоотдаче. Производные кожи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Средства пассивн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 активной защиты у животных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и регуляция жизнедеятельности у животных. Раздраж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имость у одноклеточных животных. Таксисы (фото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таксис, трофотаксис, хемотаксис и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.). Нервная регуляция. Нервная система, её значение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Нервная система у беспозвоночных: сетчатая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(диффузная), стволовая, узловая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Нервная система у позвоночных (трубчатая): голов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 спинной мозг, нервы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Усложнение головного мозга от рыб до млекопита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Появление больших полушарий, коры, бороз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и извилин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Гуморальная регу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ляция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Роль гормонов в жизни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ивотных. Половые гормоны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ловой диморфизм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Органы чувств,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значение. Рецепторы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Простые и сложные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(фасеточные) глаза у насекомых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 зрения и слу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 у позвоночных, их усложнение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Органы обоняния, вкуса и осязания у беспозвоночных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озвоночных животных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 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ковой линии у рыб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животных. Врождённое и приобретённое поведе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(инстинкт и научение)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Научение: условные рефлексы, импринтинг (запечатление), инсай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(постижение)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Поведение: пищевое, оборонительное, территориальное, брачное, исследова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тельское. Стимулы поведения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и развитие животных. Бесполое размножение: деление клетки одноклеточного организма на две, почкова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фрагментация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Половое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азмножение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Преимущество поло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размножения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Половые жел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езы. Яичники и семенники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ловые клетки (гаметы). Оплодотворение. Зигота. Партеногенез. Зародышевое развитие. Строение яйца птицы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Внутриутробное 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млекопитающих. Зародышевые оболочки. Плацента (детское место)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Пупочный канат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 (пуповина)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Постэмбриональ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развитие: прямое, непрямое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Метаморфоз (развитие с превращением): полный и неполный.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. Ознакомление с органами опоры и движения у животных. 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2 . Изучение способов поглощения пищи у животных.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3 . Изучение способов дыхания у животных.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4 . Ознакомление с системами органов транспорта веществ у животных.</w:t>
      </w:r>
    </w:p>
    <w:p w:rsid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. Изучение покровов тела у животных. 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6 . Изучение органов чувств у животных.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. Формирование условных рефлексов у аквариумных рыб. 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8 . Строение яйца и развитие зародыша птицы (курицы).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8E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E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Систематические группы животных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категории систематики животных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Одноклеточные животные — простейшие. 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1 . Исследование строения инфузории-туфельки и наблюдение за её передвижением. Изучение хемотаксиса.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2 . Многообразие простейших (на готовых препаратах).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3 . Изготовление модели клетки простейшего (амёбы, инфузории-туфельки и др.).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Многоклеточные животные. Кишечнополостные.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ипы и их роль в рифообразовании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1 . Исследование строения пресноводной гидры и её передвижения (школьный аквариум).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2 . Исследование питания гидры дафниями и циклопами (школьный аквариум).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3 . Изготовление модели пресноводной гидры.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Плоские, круглые, кольчатые черви.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зователей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1 . Исследование внешнего строения дождевого червя. Наблюдение за реакцией дождевого червя на раздражители.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2 . Исследование внутреннего строения дождевого червя (на готовом влажном препарате и микропрепарате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3 . Изучение приспособлений паразитических червей к паразитизму (на готовых влажных и микропрепаратах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Членистоногие.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Внешнее и внутреннее строение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членистоногих.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Многообразие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членистоногих.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Ракообразные.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и жизнедеятельности.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Значение ракообразных в природе и жизни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Паукообразные. Особенности строения и жизнедеятельности в связи с жизнью на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суше.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Клещи — вредители культурных растений и меры борьбы с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Паразитические клещи — возбудители и переносчики опасных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защиты от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клещей в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почвообразовании.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Насекомые. Особенности строения и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Размножение насекомых и типы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Отряды насекомых*: Прямокрылые, Равнокрылые, Полужесткокрылые, Чешуекрылые, Жесткокрылые, Перепончатокрылые, Двукрылые и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Насекомые — переносчики возбудителей и паразиты человека и домашних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Насекомые-вредители сада, огорода, поля,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Насекомые, снижающие численность вредителей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насекомых,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инстинкты.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 сокращению численности насекомых-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вредителей.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насекомых в природе и жизни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*Отряды насекомых изучаются обзорно по усмотрению учителя в зависимости от местных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подробно изучаются на примере двух местных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отрядов.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1 . Исследование внешнего строения насекомого (на примере майского жука или других крупных насекомых-вредителей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2 . Ознакомление с различными типами развития насекомых (на примере коллекций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Моллюски.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Местообитание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моллюсков.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 и процессы жизнедеятельности, характерные для брюхоногих, двустворчатых, головоногих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моллюсков.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Черты приспособленности моллюсков к среде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обитания.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Размножение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моллюсков.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Многообразие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моллюсков.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моллюсков в природе и жизни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внешнего строения раковин пресноводных и морских моллюсков (раковины беззубки, перловицы, прудовика, катушки и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Хордовые.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Зародышевое развитие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хордовых.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Систематические группы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хордовых.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Подтип Бесчерепные (ланцетник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Подтип Черепные, или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Позвоночные.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Рыбы.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Местообитание и внешнее строение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внутреннего строения и процессов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Приспособленность рыб к условиям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обитания.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Отличия хрящевых рыб от костных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Размножение, развитие и миграция рыб в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Многообразие рыб, основные систематические группы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рыб в природе и жизни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Хозяйственное значение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1 . Исследование внешнего строения и особенностей передвижения рыбы (на примере живой рыбы в банке с водой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2 . Исследование внутреннего строения рыбы (на примере готового влажного препарата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Земноводные.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характеристика.</w:t>
      </w:r>
      <w:r w:rsidR="00AD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Местообитание земно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водных.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внешнего и внутреннего строения, процессов жизнедеятельности, связанных с выходом земноводных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сушу.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Приспособленность земноводных к жизни в воде и на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суше.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Размножение и развитие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земноводных.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Многообразие земноводных и их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земноводных в природе и жизни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Пресмыкающиеся.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Местообитание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пресмыкающихся.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внешнего и внутреннего строения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пресмыкающихся.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Приспособленность пресмыкающихся к жизни на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суше.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Размножение и развитие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пресмыкающихся.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Регенерация.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Многообразие пресмыкающихся и их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пресмыкающихся в природе и жизни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Птицы.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внешнего строения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внутреннего строения и процессов жизнедеятельности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Приспособления птиц к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полёту.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Размножение и развитие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Забота о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потомстве.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Сезонные явления в жизни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Миграции птиц, их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Многообразие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Экологические группы птиц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*.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Приспособленность птиц к различным условиям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птиц в природе и жизни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*Многообразие птиц изучается по выбору учителя на примере трёх экологических групп с учётом распространения птиц в своём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регионе.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1 . Исследование внешнего строения и перьевого покрова птиц (на примере чучела птиц и набора перьев: контурных, пуховых и пуха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. Исследование особенностей скелета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Млекопитающие.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жизни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млекопитающих.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внешнего строения, скелета и мускулатуры, внутреннего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Усложнение нервной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млекопитающих.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Размножение и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Забота о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потомстве.</w:t>
      </w:r>
    </w:p>
    <w:p w:rsidR="008E6FDB" w:rsidRPr="008E6FDB" w:rsidRDefault="00AD7C67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Первозвери.</w:t>
      </w:r>
      <w:r w:rsidR="008E6FDB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Однопроходные (яйцекладущие) и Сумчатые (низшие звери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8E6FDB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Плацентарные 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млекопитающие.</w:t>
      </w:r>
      <w:r w:rsidR="008E6FDB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Многообразие млекопитающих Насекомоядные и 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Рукокрылые.</w:t>
      </w:r>
      <w:r w:rsidR="008E6FDB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Грызуны, 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Зайцеобразные.</w:t>
      </w:r>
      <w:r w:rsidR="008E6FDB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Хищные.</w:t>
      </w:r>
      <w:r w:rsidR="008E6FDB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Ластоногие и 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Китообразные.</w:t>
      </w:r>
      <w:r w:rsidR="008E6FDB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Парнокопытные и 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Непарнокопытные.</w:t>
      </w:r>
      <w:r w:rsidR="008E6FDB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Приматы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*.</w:t>
      </w:r>
      <w:r w:rsidR="008E6FDB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Семейства отряда Хищные: собачьи, кошачьи, куньи, 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медвежьи. Значение</w:t>
      </w:r>
      <w:r w:rsidR="008E6FDB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млекопитающих в природе и жизни 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 w:rsidR="008E6FDB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Млекопитающие — переносчики возбудителей опасных 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заболеваний.</w:t>
      </w:r>
      <w:r w:rsidR="008E6FDB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борьбы с 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грызунами.</w:t>
      </w:r>
      <w:r w:rsidR="008E6FDB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Многообразие млекопитающих родного 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края. *</w:t>
      </w:r>
      <w:r w:rsidR="008E6FDB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Изучаются 6 отрядов млекопитающих на примере двух видов из каждого отряда по выбору 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. Исследование особенностей скелета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млекопитающих.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. Исследование особенностей зубной системы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млекопитающих.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4.Развитие животного мира на Земле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Эволюционное развитие животного мира на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Усложнение животных в процессе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эволюции.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Доказательства эволюционного развития животного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Палеонтология.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Ископаемые остатки животных, их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изучения ископаемых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остатков.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Реставрация древних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«Живые ископаемые» животного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животных в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воде.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Одноклеточные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Происхождение многоклеточных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этапы эволюции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беспозвоночных.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этапы эволюции позвоночных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Вымершие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ископаемых остатков вымерших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5.Животные в природных сообществах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Животные и среда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обитания.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света, температуры и влажности на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Приспособленность животных к условиям среды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обитания.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Популяции животных, их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Одиночный и групповой образ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Взаимосвязи животных между собой и с другими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организмами.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Пищевые связи в природном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сообществе.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Пищевые уровни, экологическая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пирамида.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Экосистема.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Животный мир природных зон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закономерности распределения животных на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планете.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Фауна.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6.Животные и человек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Воздействие человека на животных в природе: прямое и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косвенное.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Промысловые животные (рыболовство, охота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промысла животных на основе научного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Загрязнение окружающей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Одомашнивание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Селекция, породы, искусственный отбор, дикие предки домашних </w:t>
      </w:r>
      <w:r w:rsidR="00AD7C67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домашних животных в жизни </w:t>
      </w:r>
      <w:r w:rsidR="0047693C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Животные сельскохозяйственных </w:t>
      </w:r>
      <w:r w:rsidR="0047693C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угодий.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борьбы с животными-</w:t>
      </w:r>
      <w:r w:rsidR="0047693C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вредителями.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как особая искусственная среда, созданная </w:t>
      </w:r>
      <w:r w:rsidR="0047693C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Синантропные виды </w:t>
      </w:r>
      <w:r w:rsidR="0047693C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их </w:t>
      </w:r>
      <w:r w:rsidR="0047693C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обитания.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Беспозвоночные и позвоночные животные </w:t>
      </w:r>
      <w:r w:rsidR="0047693C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Адаптация животных к новым </w:t>
      </w:r>
      <w:r w:rsidR="0047693C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Рекреационный пресс на животных </w:t>
      </w:r>
      <w:r w:rsidR="0047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диких видов в условиях города. 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Безнадзорные домашние </w:t>
      </w:r>
      <w:r w:rsidR="0047693C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693C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Питомники.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Восстановление численности редких видов животных: особо охраняе</w:t>
      </w:r>
      <w:r w:rsidR="0047693C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 природные территории (ООПТ)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Красная книга </w:t>
      </w:r>
      <w:r w:rsidR="0047693C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</w:t>
      </w: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сохранения животного </w:t>
      </w:r>
      <w:r w:rsidR="0047693C"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мира.</w:t>
      </w:r>
    </w:p>
    <w:p w:rsidR="008E6FDB" w:rsidRPr="008E6FDB" w:rsidRDefault="008E6FDB" w:rsidP="008E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 Тематическое планирование</w:t>
      </w:r>
      <w:r w:rsidR="0047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указанием количества часов, </w:t>
      </w:r>
      <w:r w:rsidRPr="008E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отводимых на освоение каждой темы</w:t>
      </w:r>
    </w:p>
    <w:p w:rsidR="008E6FDB" w:rsidRPr="008E6FDB" w:rsidRDefault="008E6FDB" w:rsidP="008E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148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7"/>
        <w:gridCol w:w="4834"/>
        <w:gridCol w:w="3439"/>
        <w:gridCol w:w="2831"/>
        <w:gridCol w:w="2439"/>
      </w:tblGrid>
      <w:tr w:rsidR="008E6FDB" w:rsidRPr="008E6FDB" w:rsidTr="008E6FDB">
        <w:trPr>
          <w:trHeight w:val="1048"/>
        </w:trPr>
        <w:tc>
          <w:tcPr>
            <w:tcW w:w="1307" w:type="dxa"/>
          </w:tcPr>
          <w:p w:rsidR="008E6FDB" w:rsidRPr="008E6FDB" w:rsidRDefault="008E6FDB" w:rsidP="008E6FDB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4" w:type="dxa"/>
          </w:tcPr>
          <w:p w:rsidR="008E6FDB" w:rsidRPr="008E6FDB" w:rsidRDefault="008E6FDB" w:rsidP="008E6FDB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</w:t>
            </w:r>
          </w:p>
        </w:tc>
        <w:tc>
          <w:tcPr>
            <w:tcW w:w="3439" w:type="dxa"/>
          </w:tcPr>
          <w:p w:rsidR="008E6FDB" w:rsidRPr="008E6FDB" w:rsidRDefault="008E6FDB" w:rsidP="008E6FDB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отводимых часов</w:t>
            </w:r>
          </w:p>
        </w:tc>
        <w:tc>
          <w:tcPr>
            <w:tcW w:w="283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количество контрольных работ</w:t>
            </w:r>
          </w:p>
        </w:tc>
        <w:tc>
          <w:tcPr>
            <w:tcW w:w="243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количество лабораторных работ</w:t>
            </w:r>
          </w:p>
        </w:tc>
      </w:tr>
      <w:tr w:rsidR="008E6FDB" w:rsidRPr="008E6FDB" w:rsidTr="008E6FDB">
        <w:trPr>
          <w:trHeight w:val="417"/>
        </w:trPr>
        <w:tc>
          <w:tcPr>
            <w:tcW w:w="1307" w:type="dxa"/>
          </w:tcPr>
          <w:p w:rsidR="008E6FDB" w:rsidRPr="008E6FDB" w:rsidRDefault="008E6FDB" w:rsidP="008E6FDB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4" w:type="dxa"/>
          </w:tcPr>
          <w:p w:rsidR="008E6FDB" w:rsidRPr="008E6FDB" w:rsidRDefault="008E6FDB" w:rsidP="008E6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организм</w:t>
            </w:r>
          </w:p>
        </w:tc>
        <w:tc>
          <w:tcPr>
            <w:tcW w:w="3439" w:type="dxa"/>
          </w:tcPr>
          <w:p w:rsidR="008E6FDB" w:rsidRPr="008E6FDB" w:rsidRDefault="008E6FDB" w:rsidP="008E6FDB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6FDB" w:rsidRPr="008E6FDB" w:rsidTr="008E6FDB">
        <w:trPr>
          <w:trHeight w:val="266"/>
        </w:trPr>
        <w:tc>
          <w:tcPr>
            <w:tcW w:w="1307" w:type="dxa"/>
          </w:tcPr>
          <w:p w:rsidR="008E6FDB" w:rsidRPr="008E6FDB" w:rsidRDefault="008E6FDB" w:rsidP="008E6FDB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4" w:type="dxa"/>
          </w:tcPr>
          <w:p w:rsidR="008E6FDB" w:rsidRPr="008E6FDB" w:rsidRDefault="008E6FDB" w:rsidP="008E6FD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Систематические группы животных </w:t>
            </w:r>
          </w:p>
        </w:tc>
        <w:tc>
          <w:tcPr>
            <w:tcW w:w="3439" w:type="dxa"/>
          </w:tcPr>
          <w:p w:rsidR="008E6FDB" w:rsidRPr="008E6FDB" w:rsidRDefault="008E6FDB" w:rsidP="008E6FDB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E6FDB" w:rsidRPr="008E6FDB" w:rsidTr="008E6FDB">
        <w:trPr>
          <w:trHeight w:val="266"/>
        </w:trPr>
        <w:tc>
          <w:tcPr>
            <w:tcW w:w="1307" w:type="dxa"/>
          </w:tcPr>
          <w:p w:rsidR="008E6FDB" w:rsidRPr="008E6FDB" w:rsidRDefault="008E6FDB" w:rsidP="008E6FDB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4" w:type="dxa"/>
          </w:tcPr>
          <w:p w:rsidR="008E6FDB" w:rsidRPr="008E6FDB" w:rsidRDefault="008E6FDB" w:rsidP="008E6FD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жизнедеятельность организма животного</w:t>
            </w:r>
          </w:p>
        </w:tc>
        <w:tc>
          <w:tcPr>
            <w:tcW w:w="3439" w:type="dxa"/>
          </w:tcPr>
          <w:p w:rsidR="008E6FDB" w:rsidRPr="008E6FDB" w:rsidRDefault="008E6FDB" w:rsidP="008E6FDB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E6FDB" w:rsidRPr="008E6FDB" w:rsidTr="008E6FDB">
        <w:trPr>
          <w:trHeight w:val="266"/>
        </w:trPr>
        <w:tc>
          <w:tcPr>
            <w:tcW w:w="1307" w:type="dxa"/>
          </w:tcPr>
          <w:p w:rsidR="008E6FDB" w:rsidRPr="008E6FDB" w:rsidRDefault="008E6FDB" w:rsidP="008E6FDB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4" w:type="dxa"/>
          </w:tcPr>
          <w:p w:rsidR="008E6FDB" w:rsidRPr="008E6FDB" w:rsidRDefault="008E6FDB" w:rsidP="008E6FDB">
            <w:pPr>
              <w:shd w:val="clear" w:color="auto" w:fill="FFFFFF"/>
              <w:contextualSpacing/>
              <w:jc w:val="both"/>
              <w:rPr>
                <w:rFonts w:ascii="Trebuchet MS" w:eastAsia="Trebuchet MS" w:hAnsi="Trebuchet MS" w:cs="Trebuchet MS"/>
                <w:bCs/>
                <w:w w:val="90"/>
                <w:sz w:val="24"/>
                <w:szCs w:val="24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животного мира на Земле</w:t>
            </w:r>
          </w:p>
        </w:tc>
        <w:tc>
          <w:tcPr>
            <w:tcW w:w="3439" w:type="dxa"/>
          </w:tcPr>
          <w:p w:rsidR="008E6FDB" w:rsidRPr="008E6FDB" w:rsidRDefault="008E6FDB" w:rsidP="008E6FDB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FDB" w:rsidRPr="008E6FDB" w:rsidTr="008E6FDB">
        <w:trPr>
          <w:trHeight w:val="266"/>
        </w:trPr>
        <w:tc>
          <w:tcPr>
            <w:tcW w:w="1307" w:type="dxa"/>
          </w:tcPr>
          <w:p w:rsidR="008E6FDB" w:rsidRPr="008E6FDB" w:rsidRDefault="008E6FDB" w:rsidP="008E6FDB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4" w:type="dxa"/>
          </w:tcPr>
          <w:p w:rsidR="008E6FDB" w:rsidRPr="008E6FDB" w:rsidRDefault="008E6FDB" w:rsidP="008E6FDB">
            <w:pPr>
              <w:shd w:val="clear" w:color="auto" w:fill="FFFFFF"/>
              <w:contextualSpacing/>
              <w:jc w:val="both"/>
              <w:rPr>
                <w:rFonts w:ascii="Trebuchet MS" w:eastAsia="Trebuchet MS" w:hAnsi="Trebuchet MS" w:cs="Trebuchet MS"/>
                <w:bCs/>
                <w:w w:val="90"/>
                <w:sz w:val="24"/>
                <w:szCs w:val="24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в природных сообществах</w:t>
            </w:r>
          </w:p>
        </w:tc>
        <w:tc>
          <w:tcPr>
            <w:tcW w:w="3439" w:type="dxa"/>
          </w:tcPr>
          <w:p w:rsidR="008E6FDB" w:rsidRPr="008E6FDB" w:rsidRDefault="008E6FDB" w:rsidP="008E6FDB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FDB" w:rsidRPr="008E6FDB" w:rsidTr="008E6FDB">
        <w:trPr>
          <w:trHeight w:val="266"/>
        </w:trPr>
        <w:tc>
          <w:tcPr>
            <w:tcW w:w="1307" w:type="dxa"/>
          </w:tcPr>
          <w:p w:rsidR="008E6FDB" w:rsidRPr="008E6FDB" w:rsidRDefault="008E6FDB" w:rsidP="008E6FDB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4" w:type="dxa"/>
          </w:tcPr>
          <w:p w:rsidR="008E6FDB" w:rsidRPr="008E6FDB" w:rsidRDefault="008E6FDB" w:rsidP="008E6FD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Животные и человек </w:t>
            </w:r>
          </w:p>
        </w:tc>
        <w:tc>
          <w:tcPr>
            <w:tcW w:w="3439" w:type="dxa"/>
          </w:tcPr>
          <w:p w:rsidR="008E6FDB" w:rsidRPr="008E6FDB" w:rsidRDefault="008E6FDB" w:rsidP="008E6FDB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FDB" w:rsidRPr="008E6FDB" w:rsidTr="008E6FDB">
        <w:trPr>
          <w:trHeight w:val="266"/>
        </w:trPr>
        <w:tc>
          <w:tcPr>
            <w:tcW w:w="1307" w:type="dxa"/>
          </w:tcPr>
          <w:p w:rsidR="008E6FDB" w:rsidRPr="008E6FDB" w:rsidRDefault="008E6FDB" w:rsidP="008E6FDB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8E6FDB" w:rsidRPr="008E6FDB" w:rsidRDefault="008E6FDB" w:rsidP="008E6FD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3439" w:type="dxa"/>
          </w:tcPr>
          <w:p w:rsidR="008E6FDB" w:rsidRPr="008E6FDB" w:rsidRDefault="008E6FDB" w:rsidP="008E6FDB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FDB" w:rsidRPr="008E6FDB" w:rsidTr="008E6FDB">
        <w:trPr>
          <w:trHeight w:val="266"/>
        </w:trPr>
        <w:tc>
          <w:tcPr>
            <w:tcW w:w="6141" w:type="dxa"/>
            <w:gridSpan w:val="2"/>
          </w:tcPr>
          <w:p w:rsidR="008E6FDB" w:rsidRPr="008E6FDB" w:rsidRDefault="008E6FDB" w:rsidP="008E6FDB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</w:t>
            </w:r>
            <w:r w:rsidRPr="008E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39" w:type="dxa"/>
          </w:tcPr>
          <w:p w:rsidR="008E6FDB" w:rsidRPr="008E6FDB" w:rsidRDefault="008E6FDB" w:rsidP="008E6FDB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1" w:type="dxa"/>
          </w:tcPr>
          <w:p w:rsidR="008E6FDB" w:rsidRPr="008E6FDB" w:rsidRDefault="008E6FDB" w:rsidP="008E6FDB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</w:tbl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Календарно-тематическое планирование</w:t>
      </w:r>
    </w:p>
    <w:p w:rsidR="008E6FDB" w:rsidRPr="008E6FDB" w:rsidRDefault="008E6FDB" w:rsidP="008E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708"/>
        <w:gridCol w:w="851"/>
        <w:gridCol w:w="8647"/>
        <w:gridCol w:w="3685"/>
      </w:tblGrid>
      <w:tr w:rsidR="008E6FDB" w:rsidRPr="008E6FDB" w:rsidTr="008E6FDB">
        <w:trPr>
          <w:trHeight w:val="570"/>
        </w:trPr>
        <w:tc>
          <w:tcPr>
            <w:tcW w:w="1101" w:type="dxa"/>
            <w:gridSpan w:val="2"/>
          </w:tcPr>
          <w:p w:rsidR="008E6FDB" w:rsidRPr="008E6FDB" w:rsidRDefault="008E6FDB" w:rsidP="008E6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708" w:type="dxa"/>
          </w:tcPr>
          <w:p w:rsidR="008E6FDB" w:rsidRPr="008E6FDB" w:rsidRDefault="008E6FDB" w:rsidP="008E6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8E6FDB" w:rsidRPr="008E6FDB" w:rsidRDefault="008E6FDB" w:rsidP="008E6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851" w:type="dxa"/>
          </w:tcPr>
          <w:p w:rsidR="008E6FDB" w:rsidRPr="008E6FDB" w:rsidRDefault="008E6FDB" w:rsidP="008E6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8E6FDB" w:rsidRPr="008E6FDB" w:rsidRDefault="008E6FDB" w:rsidP="008E6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8647" w:type="dxa"/>
          </w:tcPr>
          <w:p w:rsidR="008E6FDB" w:rsidRPr="008E6FDB" w:rsidRDefault="008E6FDB" w:rsidP="008E6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разделов/темы уроков</w:t>
            </w:r>
          </w:p>
          <w:p w:rsidR="008E6FDB" w:rsidRPr="008E6FDB" w:rsidRDefault="008E6FDB" w:rsidP="008E6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E6FDB" w:rsidRPr="008E6FDB" w:rsidRDefault="008E6FDB" w:rsidP="008E6FDB">
            <w:pPr>
              <w:jc w:val="center"/>
              <w:rPr>
                <w:rFonts w:ascii="Times New Roman" w:eastAsia="AdverGothic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AdverGothic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8E6FDB" w:rsidRPr="008E6FDB" w:rsidRDefault="008E6FDB" w:rsidP="008E6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AdverGothic" w:hAnsi="Times New Roman" w:cs="Times New Roman"/>
                <w:sz w:val="24"/>
                <w:szCs w:val="24"/>
                <w:lang w:eastAsia="ru-RU"/>
              </w:rPr>
              <w:t>(Лабораторное оборудование Точка роста)</w:t>
            </w:r>
          </w:p>
        </w:tc>
      </w:tr>
      <w:tr w:rsidR="008E6FDB" w:rsidRPr="008E6FDB" w:rsidTr="008E6FDB">
        <w:trPr>
          <w:trHeight w:val="374"/>
        </w:trPr>
        <w:tc>
          <w:tcPr>
            <w:tcW w:w="14992" w:type="dxa"/>
            <w:gridSpan w:val="6"/>
          </w:tcPr>
          <w:p w:rsidR="008E6FDB" w:rsidRPr="008E6FDB" w:rsidRDefault="0047693C" w:rsidP="008E6F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Раздел Животный организм (</w:t>
            </w:r>
            <w:r w:rsidR="008E6FDB" w:rsidRPr="008E6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4ч)</w:t>
            </w:r>
          </w:p>
          <w:p w:rsidR="008E6FDB" w:rsidRPr="008E6FDB" w:rsidRDefault="008E6FDB" w:rsidP="008E6F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1/1.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Зоология - наука о животных.</w:t>
            </w:r>
          </w:p>
        </w:tc>
        <w:tc>
          <w:tcPr>
            <w:tcW w:w="3685" w:type="dxa"/>
            <w:vMerge w:val="restart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Строение животной клетки. Деление клетки.</w:t>
            </w:r>
          </w:p>
        </w:tc>
        <w:tc>
          <w:tcPr>
            <w:tcW w:w="3685" w:type="dxa"/>
            <w:vMerge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Ткани животных. Органы, системы органов.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Лабораторная работа№1 Исследование под микроскопом готовых микропрепаратов клеток и тканей животных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микроскоп</w:t>
            </w:r>
          </w:p>
        </w:tc>
      </w:tr>
      <w:tr w:rsidR="008E6FDB" w:rsidRPr="008E6FDB" w:rsidTr="008E6FDB">
        <w:trPr>
          <w:trHeight w:val="312"/>
        </w:trPr>
        <w:tc>
          <w:tcPr>
            <w:tcW w:w="14992" w:type="dxa"/>
            <w:gridSpan w:val="6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Раздел Систематические группы животных (41ч)</w:t>
            </w: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i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i/>
                <w:color w:val="111111"/>
                <w:sz w:val="20"/>
                <w:szCs w:val="20"/>
              </w:rPr>
              <w:t>Основные категории систематики животных (1ч)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Классификация животных. Систематические категории животных.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i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i/>
                <w:color w:val="111111"/>
                <w:sz w:val="20"/>
                <w:szCs w:val="20"/>
              </w:rPr>
              <w:t>Одноклеточные животные – простейшие (2ч)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Строение и жизнедеятельность простейших. Лабораторная работа №2 Исследование строения инфузории - туфельки и наблюдение за ее передвижением.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№9 Анализ 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воды, №10анализ </w:t>
            </w:r>
            <w:r w:rsidR="0047693C"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загрязненности воды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Цифровая лаборатория 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датчиками 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мутности.</w:t>
            </w: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7/3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Многообразие простейших. Значение в природе и жизни человека. Практическая работа №1 Изготовление модели клетки простейшего.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i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i/>
                <w:color w:val="111111"/>
                <w:sz w:val="20"/>
                <w:szCs w:val="20"/>
              </w:rPr>
              <w:t>Многоклеточные животные. Кишечнополостные (2 ч)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Общая характеристика кишечнополостных. Особенности строения и жизнедеятельности. Лабораторная работа №3 Исследование строения пресноводной гидры и ее передвижения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Многообразие кишечнополостных. Значение в природе и жизни человека.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i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i/>
                <w:color w:val="111111"/>
                <w:sz w:val="20"/>
                <w:szCs w:val="20"/>
              </w:rPr>
              <w:t>Плоские, круглые, кольчатые черви (4 ч)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10/6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Общая характеристика. Особенности строения и жизнедеятельности плоских червей.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11/7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Особенности строения и жизнедеятельности круглых червей.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12/8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Особенности строения и жизнедеятельности кольчатых червей. Лабораторная работа №4 Исследование внешнего строения дождевого червя. Лабораторная работа №5 Исследование внутреннего строение дождевого червя на готовых микропрепаратах.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13/9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Черви, их приспособления к паразитизму. Меры по предупреждению заражения паразитическими червями.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i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i/>
                <w:color w:val="111111"/>
                <w:sz w:val="20"/>
                <w:szCs w:val="20"/>
              </w:rPr>
              <w:t>Членистоногие (5 ч)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Особенности строения и жизнедеятельности ракообразных. Значение в природе и жизни человека.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15/11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Особенности строения и жизнедеятельности паукообразных в связи с жизнью на суше. Клещи -вредители культурных растений, возбудители и переносчики заболеваний.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16/12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Особенности строения и жизнедеятельности насекомых. Лабораторная работа №6 Исследование внешнего строения насекомого на примере майского жука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17/13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Типы развития насекомых. Практическая работа №2 Ознакомление с различными типами насекомых (на примере коллекций)..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18/14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Отряды насекомых. Значение насекомых в природе и жизни человека.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i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i/>
                <w:color w:val="111111"/>
                <w:sz w:val="20"/>
                <w:szCs w:val="20"/>
              </w:rPr>
              <w:t>Моллюски (3 ч)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19/15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Строение и процессы жизнедеятельности брюхоногих моллюсков.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20/16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Строение и процессы жизнедеятельности двустворчатых моллюсков. Лабораторная работа №7 Исследование раковин пресноводных и морских моллюсков.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21/17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Строение и процессы жизнедеятельности брюхоногих моллюсков. Многообразие моллюсков. Значение в природе и жизни человека.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i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i/>
                <w:color w:val="111111"/>
                <w:sz w:val="20"/>
                <w:szCs w:val="20"/>
              </w:rPr>
              <w:t>Хордовые (1 ч)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22/18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Общая характеристика. Систематические группы хордовых.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i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i/>
                <w:color w:val="111111"/>
                <w:sz w:val="20"/>
                <w:szCs w:val="20"/>
              </w:rPr>
              <w:t>Рыбы (4 ч)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23/19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Местообитание и внешнее строение рыб. Лабораторная работа №8 Исследование внешнего строения и особенностей передвижения рыб.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№9 Анализ 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воды, №10анализ загрязненности 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воды реки Катунь. Цифровая лаборатория 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датчиками 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мутности.</w:t>
            </w: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24/20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Особенности внутреннего строения и процессов жизнедеятельности рыб. Лабораторная работа №9 Исследова</w:t>
            </w:r>
            <w:r w:rsidR="0047693C">
              <w:rPr>
                <w:rFonts w:ascii="Arial" w:eastAsia="Calibri" w:hAnsi="Arial" w:cs="Arial"/>
                <w:color w:val="111111"/>
                <w:sz w:val="20"/>
                <w:szCs w:val="20"/>
              </w:rPr>
              <w:t>ние внутреннего строения рыбы (</w:t>
            </w: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на примере готового влажного препарата)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25/21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47693C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111111"/>
                <w:sz w:val="20"/>
                <w:szCs w:val="20"/>
              </w:rPr>
              <w:t>Размножение</w:t>
            </w:r>
            <w:r w:rsidR="008E6FDB"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, развитие, миграция рыб в природе.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26/22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Многообразие рыб. Основные систематические группы рыб.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i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i/>
                <w:color w:val="111111"/>
                <w:sz w:val="20"/>
                <w:szCs w:val="20"/>
              </w:rPr>
              <w:t>Земноводные (3 ч)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27/23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Общая характеристика. Особенности внешнего строения земноводных. Приспособленность к жизни в воде и на суше.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датчиком температуры тела</w:t>
            </w: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28/24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Внутреннее строение земноводных. Размножение и развитие.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датчиком пульса</w:t>
            </w: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29/25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Многообразие земноводных и их охрана. Значение в природе и жизни человека.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i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i/>
                <w:color w:val="111111"/>
                <w:sz w:val="20"/>
                <w:szCs w:val="20"/>
              </w:rPr>
              <w:t>Пресмыкающиеся (5 ч)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30/26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Общая характеристика. Особенности внешнего строения пресмыкающихся.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датчиком температуры тела</w:t>
            </w: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31/27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Внутреннее строение пресмыкающихся. Процессы жизнедеятельности.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32/28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Размножение и развитие пресмыкающихся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33/29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Многообразие, значение, охрана пресмыкающихся.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i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i/>
                <w:color w:val="111111"/>
                <w:sz w:val="20"/>
                <w:szCs w:val="20"/>
              </w:rPr>
              <w:t>Птицы (5 ч)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34/30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Общая характеристика. Особенности внешнего строения птиц. Лабораторная работа №10 Исследование внешнего строения и перьевого покрова птиц.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датчиком температуры тела</w:t>
            </w: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35/31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Особенности внутреннего строения и процессов жизнедеятельности птиц. Лабораторная работа №10 Исследование особенностей скелета птицы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датчиком пульса</w:t>
            </w: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36/32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Размножение и развитие птиц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37/33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Сезонные явления в жизни птиц. Миграции птиц.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38/34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Многообразие птиц. Экологические группы. Значение птиц в природе и жизни человека.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i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i/>
                <w:color w:val="111111"/>
                <w:sz w:val="20"/>
                <w:szCs w:val="20"/>
              </w:rPr>
              <w:t>Млекопитающие (7 ч)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39/35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Общая характеристика. Особенности внешнего строения млекопитающих.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датчиком температуры тела</w:t>
            </w: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40/36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Особенности внутреннего строения млекопитающих. Лабораторная работа №12 Исследование особенностей скелета млекопитающих. Практическая работа №3 Исследование особенностей зубной системы млекопитающих.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r w:rsidRPr="008E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датчиком пульса</w:t>
            </w: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41/37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Размножение и развитие млекопитающих. Забота о потомстве.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42/38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Первозвери. Однопроходные (яйцекладущие) и Сумчатые(низшие) звери.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43/39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Плацентарные млекопитающие. Насекомоядные и Рукокрылые. Грызуны. Зайцеобразные. Хищные.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44/40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Ластоногие и Китообразные. Парнокопытные и Непарнокопытные. Приматы.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45/41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Значение млекопитающих в природе и жизни человека.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14992" w:type="dxa"/>
            <w:gridSpan w:val="6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 Строение и жизнедеятельность организма животного (12 ч)</w:t>
            </w: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46/1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Передвижение одноклеточных, многоклеточных животных. Практическая работа №4 Ознакомление с органами опоры и движения у животных.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47/2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Питание и пищеварение у простейших организмов.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48/3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Пищеварительный тракт у позвоночных животных. Особенности пищеварительной системы у млекопитающих. Практическая работа №5 Изучение способов поглощения пищи у животных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49/4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Дыхание животных. Значение дыхания. Практическая работа №6 Изучение способов дыхания у животных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50/5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Роль транспорта веществ в организме животных. Замкнутые, незамкнутые кровеносные системы. Практическая работа №7 Ознакомление с системами органов транспорта веществ у животных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51/6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Круги кровообращения и особенности строения сердец у позвоночных, усложнение системы кровообращения.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52/7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Значение выделения конечных продуктов и обмена веществ у животных. Органы выделения.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53/8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Покровы тела у животных. Практическая работа №8 Изучение покровов тела у животных.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54/9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Нервная регуляция. Нервная система у беспозвоночных, позвоночных животных.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55/10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Гуморальная регуляция. Органы чувств. Органы обоняния, осязания у беспозвоночных и позвоночных животных. Практическая работа №9 Изучение органов чувств у животных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56/11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Врожденные и приобретенные формы поведения у животных. Практическая работа №10 Формирование условных рефлексов у аквариумных рыб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57/12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Размножение и развитие у животных. Лабораторная работа №13 Строение яйца и развитие зародыша курицы.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14992" w:type="dxa"/>
            <w:gridSpan w:val="6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 Развитие животного мира на Земле (4 ч)</w:t>
            </w: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58/13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Эволюционное развитие животного мира на Земле. Усложнение животных в процессе эволюции.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59/14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Доказательства эволюци</w:t>
            </w:r>
            <w:r w:rsidR="0047693C">
              <w:rPr>
                <w:rFonts w:ascii="Arial" w:eastAsia="Calibri" w:hAnsi="Arial" w:cs="Arial"/>
                <w:color w:val="111111"/>
                <w:sz w:val="20"/>
                <w:szCs w:val="20"/>
              </w:rPr>
              <w:t>онного развития животного мира.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60/15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Основные этапы эволюции беспозвоночных животных.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61/17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Основные этапы эволюции позвоночных животных. Вымершие животные.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14992" w:type="dxa"/>
            <w:gridSpan w:val="6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 Животные в природных сообществах (3 ч)</w:t>
            </w: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62/1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Животные и среда обитания. Приспособленность животных к условиям среды обитания.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63/2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Популяции животных, их характеристики. Пищевые связи в природном сообществе. Экосистема.</w:t>
            </w:r>
          </w:p>
        </w:tc>
        <w:tc>
          <w:tcPr>
            <w:tcW w:w="3685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64/3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Животный мир природных зон Земли. Фауна.</w:t>
            </w:r>
          </w:p>
        </w:tc>
        <w:tc>
          <w:tcPr>
            <w:tcW w:w="3685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8E6FDB" w:rsidRPr="008E6FDB" w:rsidTr="008E6FDB">
        <w:trPr>
          <w:trHeight w:val="312"/>
        </w:trPr>
        <w:tc>
          <w:tcPr>
            <w:tcW w:w="14992" w:type="dxa"/>
            <w:gridSpan w:val="6"/>
          </w:tcPr>
          <w:p w:rsidR="008E6FDB" w:rsidRPr="008E6FDB" w:rsidRDefault="008E6FDB" w:rsidP="008E6FD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b/>
                <w:sz w:val="20"/>
                <w:szCs w:val="20"/>
              </w:rPr>
              <w:t>Раздел 6 Животные и человек (3 ч)</w:t>
            </w: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65/1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Воздействие человека на животных в природе. Загрязнение окружающей среды.</w:t>
            </w:r>
          </w:p>
        </w:tc>
        <w:tc>
          <w:tcPr>
            <w:tcW w:w="3685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66/2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Одомашнивание животных. Селекция.</w:t>
            </w:r>
          </w:p>
        </w:tc>
        <w:tc>
          <w:tcPr>
            <w:tcW w:w="3685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67/3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Горо</w:t>
            </w:r>
            <w:r w:rsidR="0047693C">
              <w:rPr>
                <w:rFonts w:ascii="Arial" w:eastAsia="Calibri" w:hAnsi="Arial" w:cs="Arial"/>
                <w:color w:val="111111"/>
                <w:sz w:val="20"/>
                <w:szCs w:val="20"/>
              </w:rPr>
              <w:t>д как особая искусственная среда</w:t>
            </w:r>
            <w:r w:rsidRPr="008E6FDB">
              <w:rPr>
                <w:rFonts w:ascii="Arial" w:eastAsia="Calibri" w:hAnsi="Arial" w:cs="Arial"/>
                <w:color w:val="111111"/>
                <w:sz w:val="20"/>
                <w:szCs w:val="20"/>
              </w:rPr>
              <w:t>, созданная человеком. Беспозвоночные и позвоночные животные города. Красная книга России.</w:t>
            </w:r>
          </w:p>
        </w:tc>
        <w:tc>
          <w:tcPr>
            <w:tcW w:w="3685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68/4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sz w:val="20"/>
                <w:szCs w:val="20"/>
              </w:rPr>
              <w:t>Резервный урок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69/5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sz w:val="20"/>
                <w:szCs w:val="20"/>
              </w:rPr>
              <w:t>Резервный урок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FDB">
              <w:rPr>
                <w:rFonts w:ascii="Times New Roman" w:eastAsia="Calibri" w:hAnsi="Times New Roman" w:cs="Times New Roman"/>
                <w:sz w:val="24"/>
                <w:szCs w:val="24"/>
              </w:rPr>
              <w:t>70/6</w:t>
            </w: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E6FDB">
              <w:rPr>
                <w:rFonts w:ascii="Arial" w:eastAsia="Calibri" w:hAnsi="Arial" w:cs="Arial"/>
                <w:sz w:val="20"/>
                <w:szCs w:val="20"/>
              </w:rPr>
              <w:t>Резервный урок</w:t>
            </w: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12"/>
        </w:trPr>
        <w:tc>
          <w:tcPr>
            <w:tcW w:w="959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8E6FDB" w:rsidRPr="008E6FDB" w:rsidRDefault="008E6FDB" w:rsidP="008E6F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8E6FDB" w:rsidRPr="008E6FDB" w:rsidRDefault="008E6FDB" w:rsidP="008E6F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6FDB" w:rsidRPr="008E6FDB" w:rsidRDefault="008E6FDB" w:rsidP="008E6F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8E6FDB" w:rsidRPr="008E6FDB" w:rsidRDefault="008E6FDB" w:rsidP="008E6F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FDB" w:rsidRPr="008E6FDB" w:rsidRDefault="008E6FDB" w:rsidP="008E6F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8E6FDB" w:rsidRPr="008E6FDB" w:rsidRDefault="008E6FDB" w:rsidP="008E6F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FDB" w:rsidRPr="008E6FDB" w:rsidRDefault="008E6FDB" w:rsidP="008E6F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FDB" w:rsidRPr="008E6FDB" w:rsidRDefault="008E6FDB" w:rsidP="008E6F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FDB" w:rsidRPr="008E6FDB" w:rsidRDefault="008E6FDB" w:rsidP="008E6F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4769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ЛИСТ </w:t>
      </w:r>
      <w:bookmarkStart w:id="0" w:name="_GoBack"/>
      <w:bookmarkEnd w:id="0"/>
      <w:r w:rsidRPr="008E6F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КОРРЕКТИРОВКИ РАБОЧЕЙ ПРОГРАММЫ</w:t>
      </w:r>
    </w:p>
    <w:p w:rsidR="008E6FDB" w:rsidRPr="008E6FDB" w:rsidRDefault="008E6FDB" w:rsidP="008E6F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E6FDB" w:rsidRPr="008E6FDB" w:rsidRDefault="008E6FDB" w:rsidP="008E6F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7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8"/>
        <w:gridCol w:w="2373"/>
        <w:gridCol w:w="2252"/>
        <w:gridCol w:w="3865"/>
      </w:tblGrid>
      <w:tr w:rsidR="008E6FDB" w:rsidRPr="008E6FDB" w:rsidTr="008E6FDB">
        <w:trPr>
          <w:trHeight w:val="603"/>
        </w:trPr>
        <w:tc>
          <w:tcPr>
            <w:tcW w:w="6218" w:type="dxa"/>
          </w:tcPr>
          <w:p w:rsidR="008E6FDB" w:rsidRPr="008E6FDB" w:rsidRDefault="008E6FDB" w:rsidP="008E6FD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73" w:type="dxa"/>
          </w:tcPr>
          <w:p w:rsidR="008E6FDB" w:rsidRPr="008E6FDB" w:rsidRDefault="008E6FDB" w:rsidP="008E6FD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2252" w:type="dxa"/>
          </w:tcPr>
          <w:p w:rsidR="008E6FDB" w:rsidRPr="008E6FDB" w:rsidRDefault="008E6FDB" w:rsidP="008E6FD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3865" w:type="dxa"/>
          </w:tcPr>
          <w:p w:rsidR="008E6FDB" w:rsidRPr="008E6FDB" w:rsidRDefault="008E6FDB" w:rsidP="008E6FD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Причина </w:t>
            </w:r>
          </w:p>
          <w:p w:rsidR="008E6FDB" w:rsidRPr="008E6FDB" w:rsidRDefault="008E6FDB" w:rsidP="008E6FD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изменений</w:t>
            </w:r>
          </w:p>
        </w:tc>
      </w:tr>
      <w:tr w:rsidR="008E6FDB" w:rsidRPr="008E6FDB" w:rsidTr="008E6FDB">
        <w:trPr>
          <w:trHeight w:val="301"/>
        </w:trPr>
        <w:tc>
          <w:tcPr>
            <w:tcW w:w="6218" w:type="dxa"/>
          </w:tcPr>
          <w:p w:rsidR="008E6FDB" w:rsidRPr="008E6FDB" w:rsidRDefault="008E6FDB" w:rsidP="008E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8E6FDB" w:rsidRPr="008E6FDB" w:rsidRDefault="008E6FDB" w:rsidP="008E6FD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8E6FDB" w:rsidRPr="008E6FDB" w:rsidRDefault="008E6FDB" w:rsidP="008E6FD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8E6FDB" w:rsidRPr="008E6FDB" w:rsidRDefault="008E6FDB" w:rsidP="008E6FD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284"/>
        </w:trPr>
        <w:tc>
          <w:tcPr>
            <w:tcW w:w="6218" w:type="dxa"/>
          </w:tcPr>
          <w:p w:rsidR="008E6FDB" w:rsidRPr="008E6FDB" w:rsidRDefault="008E6FDB" w:rsidP="008E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8E6FDB" w:rsidRPr="008E6FDB" w:rsidRDefault="008E6FDB" w:rsidP="008E6FD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8E6FDB" w:rsidRPr="008E6FDB" w:rsidRDefault="008E6FDB" w:rsidP="008E6FD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8E6FDB" w:rsidRPr="008E6FDB" w:rsidRDefault="008E6FDB" w:rsidP="008E6FD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01"/>
        </w:trPr>
        <w:tc>
          <w:tcPr>
            <w:tcW w:w="6218" w:type="dxa"/>
          </w:tcPr>
          <w:p w:rsidR="008E6FDB" w:rsidRPr="008E6FDB" w:rsidRDefault="008E6FDB" w:rsidP="008E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8E6FDB" w:rsidRPr="008E6FDB" w:rsidRDefault="008E6FDB" w:rsidP="008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8E6FDB" w:rsidRPr="008E6FDB" w:rsidRDefault="008E6FDB" w:rsidP="008E6FD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8E6FDB" w:rsidRPr="008E6FDB" w:rsidRDefault="008E6FDB" w:rsidP="008E6FD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01"/>
        </w:trPr>
        <w:tc>
          <w:tcPr>
            <w:tcW w:w="6218" w:type="dxa"/>
          </w:tcPr>
          <w:p w:rsidR="008E6FDB" w:rsidRPr="008E6FDB" w:rsidRDefault="008E6FDB" w:rsidP="008E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8E6FDB" w:rsidRPr="008E6FDB" w:rsidRDefault="008E6FDB" w:rsidP="008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8E6FDB" w:rsidRPr="008E6FDB" w:rsidRDefault="008E6FDB" w:rsidP="008E6FD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8E6FDB" w:rsidRPr="008E6FDB" w:rsidRDefault="008E6FDB" w:rsidP="008E6FD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284"/>
        </w:trPr>
        <w:tc>
          <w:tcPr>
            <w:tcW w:w="6218" w:type="dxa"/>
          </w:tcPr>
          <w:p w:rsidR="008E6FDB" w:rsidRPr="008E6FDB" w:rsidRDefault="008E6FDB" w:rsidP="008E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8E6FDB" w:rsidRPr="008E6FDB" w:rsidRDefault="008E6FDB" w:rsidP="008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8E6FDB" w:rsidRPr="008E6FDB" w:rsidRDefault="008E6FDB" w:rsidP="008E6FD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8E6FDB" w:rsidRPr="008E6FDB" w:rsidRDefault="008E6FDB" w:rsidP="008E6FD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01"/>
        </w:trPr>
        <w:tc>
          <w:tcPr>
            <w:tcW w:w="6218" w:type="dxa"/>
          </w:tcPr>
          <w:p w:rsidR="008E6FDB" w:rsidRPr="008E6FDB" w:rsidRDefault="008E6FDB" w:rsidP="008E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8E6FDB" w:rsidRPr="008E6FDB" w:rsidRDefault="008E6FDB" w:rsidP="008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8E6FDB" w:rsidRPr="008E6FDB" w:rsidRDefault="008E6FDB" w:rsidP="008E6FD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8E6FDB" w:rsidRPr="008E6FDB" w:rsidRDefault="008E6FDB" w:rsidP="008E6FD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E6FDB" w:rsidRPr="008E6FDB" w:rsidTr="008E6FDB">
        <w:trPr>
          <w:trHeight w:val="301"/>
        </w:trPr>
        <w:tc>
          <w:tcPr>
            <w:tcW w:w="6218" w:type="dxa"/>
          </w:tcPr>
          <w:p w:rsidR="008E6FDB" w:rsidRPr="008E6FDB" w:rsidRDefault="008E6FDB" w:rsidP="008E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8E6FDB" w:rsidRPr="008E6FDB" w:rsidRDefault="008E6FDB" w:rsidP="008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8E6FDB" w:rsidRPr="008E6FDB" w:rsidRDefault="008E6FDB" w:rsidP="008E6FD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8E6FDB" w:rsidRPr="008E6FDB" w:rsidRDefault="008E6FDB" w:rsidP="008E6FD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6FDB" w:rsidRPr="008E6FDB" w:rsidRDefault="008E6FDB" w:rsidP="008E6FDB">
      <w:pPr>
        <w:spacing w:after="200" w:line="276" w:lineRule="auto"/>
        <w:rPr>
          <w:rFonts w:ascii="Calibri" w:eastAsia="Calibri" w:hAnsi="Calibri" w:cs="Times New Roman"/>
        </w:rPr>
      </w:pPr>
    </w:p>
    <w:p w:rsidR="004856E7" w:rsidRDefault="004856E7"/>
    <w:sectPr w:rsidR="004856E7" w:rsidSect="008E6FDB">
      <w:headerReference w:type="even" r:id="rId6"/>
      <w:footerReference w:type="even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tka Text">
    <w:altName w:val="Arial"/>
    <w:charset w:val="CC"/>
    <w:family w:val="auto"/>
    <w:pitch w:val="variable"/>
    <w:sig w:usb0="00000001" w:usb1="4000204B" w:usb2="00000000" w:usb3="00000000" w:csb0="0000019F" w:csb1="00000000"/>
  </w:font>
  <w:font w:name="Adver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DB" w:rsidRDefault="008E6FDB">
    <w:pPr>
      <w:pStyle w:val="12"/>
    </w:pPr>
  </w:p>
  <w:p w:rsidR="008E6FDB" w:rsidRDefault="008E6FDB"/>
  <w:p w:rsidR="008E6FDB" w:rsidRDefault="008E6FDB"/>
  <w:p w:rsidR="008E6FDB" w:rsidRDefault="008E6F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0806662"/>
      <w:docPartObj>
        <w:docPartGallery w:val="Page Numbers (Bottom of Page)"/>
        <w:docPartUnique/>
      </w:docPartObj>
    </w:sdtPr>
    <w:sdtContent>
      <w:p w:rsidR="008E6FDB" w:rsidRDefault="008E6FDB">
        <w:pPr>
          <w:pStyle w:val="1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93C">
          <w:rPr>
            <w:noProof/>
          </w:rPr>
          <w:t>2</w:t>
        </w:r>
        <w:r>
          <w:fldChar w:fldCharType="end"/>
        </w:r>
      </w:p>
    </w:sdtContent>
  </w:sdt>
  <w:p w:rsidR="008E6FDB" w:rsidRDefault="008E6FDB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DB" w:rsidRDefault="008E6FDB">
    <w:pPr>
      <w:pStyle w:val="11"/>
    </w:pPr>
  </w:p>
  <w:p w:rsidR="008E6FDB" w:rsidRDefault="008E6FDB"/>
  <w:p w:rsidR="008E6FDB" w:rsidRDefault="008E6FDB"/>
  <w:p w:rsidR="008E6FDB" w:rsidRDefault="008E6F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7B4A"/>
    <w:multiLevelType w:val="hybridMultilevel"/>
    <w:tmpl w:val="34E83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D10E5"/>
    <w:multiLevelType w:val="hybridMultilevel"/>
    <w:tmpl w:val="4C9A0A42"/>
    <w:lvl w:ilvl="0" w:tplc="1BFE6626">
      <w:start w:val="2"/>
      <w:numFmt w:val="decimal"/>
      <w:lvlText w:val="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">
    <w:nsid w:val="1A9A2F7E"/>
    <w:multiLevelType w:val="hybridMultilevel"/>
    <w:tmpl w:val="879857AA"/>
    <w:lvl w:ilvl="0" w:tplc="23B66E08">
      <w:start w:val="1"/>
      <w:numFmt w:val="decimal"/>
      <w:lvlText w:val="%1."/>
      <w:lvlJc w:val="left"/>
      <w:pPr>
        <w:ind w:left="232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AC70C3EA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74AAF842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B7B4FC8C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240416A0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79C4F07E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BE0A0388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F6E2FF2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198EBD24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3">
    <w:nsid w:val="2A5C4A49"/>
    <w:multiLevelType w:val="hybridMultilevel"/>
    <w:tmpl w:val="B58ADF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667E5"/>
    <w:multiLevelType w:val="hybridMultilevel"/>
    <w:tmpl w:val="879857AA"/>
    <w:lvl w:ilvl="0" w:tplc="23B66E08">
      <w:start w:val="1"/>
      <w:numFmt w:val="decimal"/>
      <w:lvlText w:val="%1."/>
      <w:lvlJc w:val="left"/>
      <w:pPr>
        <w:ind w:left="232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AC70C3EA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74AAF842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B7B4FC8C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240416A0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79C4F07E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BE0A0388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F6E2FF2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198EBD24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5">
    <w:nsid w:val="2EDD0269"/>
    <w:multiLevelType w:val="hybridMultilevel"/>
    <w:tmpl w:val="44EEB538"/>
    <w:lvl w:ilvl="0" w:tplc="A862225E">
      <w:numFmt w:val="bullet"/>
      <w:lvlText w:val="•"/>
      <w:lvlJc w:val="left"/>
      <w:pPr>
        <w:ind w:left="227" w:hanging="227"/>
      </w:pPr>
      <w:rPr>
        <w:rFonts w:ascii="Times New Roman" w:eastAsia="Times New Roman" w:hAnsi="Times New Roman" w:cs="Times New Roman" w:hint="default"/>
        <w:w w:val="205"/>
        <w:sz w:val="20"/>
        <w:szCs w:val="20"/>
        <w:lang w:val="ru-RU" w:eastAsia="en-US" w:bidi="ar-SA"/>
      </w:rPr>
    </w:lvl>
    <w:lvl w:ilvl="1" w:tplc="EF38D02A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82300CCC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6762A042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8424DCC4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EF240084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154EBECE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923EE916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70469032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6">
    <w:nsid w:val="41465AF0"/>
    <w:multiLevelType w:val="hybridMultilevel"/>
    <w:tmpl w:val="846A6BBA"/>
    <w:lvl w:ilvl="0" w:tplc="43B630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D61C8"/>
    <w:multiLevelType w:val="hybridMultilevel"/>
    <w:tmpl w:val="1BEEC0F6"/>
    <w:lvl w:ilvl="0" w:tplc="0FEACA54">
      <w:start w:val="5"/>
      <w:numFmt w:val="decimal"/>
      <w:lvlText w:val="%1"/>
      <w:lvlJc w:val="left"/>
      <w:pPr>
        <w:ind w:left="285" w:hanging="168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A9245B7E">
      <w:numFmt w:val="bullet"/>
      <w:lvlText w:val="•"/>
      <w:lvlJc w:val="left"/>
      <w:pPr>
        <w:ind w:left="910" w:hanging="168"/>
      </w:pPr>
      <w:rPr>
        <w:rFonts w:hint="default"/>
        <w:lang w:val="ru-RU" w:eastAsia="en-US" w:bidi="ar-SA"/>
      </w:rPr>
    </w:lvl>
    <w:lvl w:ilvl="2" w:tplc="6BDA03A6">
      <w:numFmt w:val="bullet"/>
      <w:lvlText w:val="•"/>
      <w:lvlJc w:val="left"/>
      <w:pPr>
        <w:ind w:left="1540" w:hanging="168"/>
      </w:pPr>
      <w:rPr>
        <w:rFonts w:hint="default"/>
        <w:lang w:val="ru-RU" w:eastAsia="en-US" w:bidi="ar-SA"/>
      </w:rPr>
    </w:lvl>
    <w:lvl w:ilvl="3" w:tplc="39B073C4">
      <w:numFmt w:val="bullet"/>
      <w:lvlText w:val="•"/>
      <w:lvlJc w:val="left"/>
      <w:pPr>
        <w:ind w:left="2171" w:hanging="168"/>
      </w:pPr>
      <w:rPr>
        <w:rFonts w:hint="default"/>
        <w:lang w:val="ru-RU" w:eastAsia="en-US" w:bidi="ar-SA"/>
      </w:rPr>
    </w:lvl>
    <w:lvl w:ilvl="4" w:tplc="AD64594C">
      <w:numFmt w:val="bullet"/>
      <w:lvlText w:val="•"/>
      <w:lvlJc w:val="left"/>
      <w:pPr>
        <w:ind w:left="2801" w:hanging="168"/>
      </w:pPr>
      <w:rPr>
        <w:rFonts w:hint="default"/>
        <w:lang w:val="ru-RU" w:eastAsia="en-US" w:bidi="ar-SA"/>
      </w:rPr>
    </w:lvl>
    <w:lvl w:ilvl="5" w:tplc="28B06604">
      <w:numFmt w:val="bullet"/>
      <w:lvlText w:val="•"/>
      <w:lvlJc w:val="left"/>
      <w:pPr>
        <w:ind w:left="3431" w:hanging="168"/>
      </w:pPr>
      <w:rPr>
        <w:rFonts w:hint="default"/>
        <w:lang w:val="ru-RU" w:eastAsia="en-US" w:bidi="ar-SA"/>
      </w:rPr>
    </w:lvl>
    <w:lvl w:ilvl="6" w:tplc="346EB7B6">
      <w:numFmt w:val="bullet"/>
      <w:lvlText w:val="•"/>
      <w:lvlJc w:val="left"/>
      <w:pPr>
        <w:ind w:left="4062" w:hanging="168"/>
      </w:pPr>
      <w:rPr>
        <w:rFonts w:hint="default"/>
        <w:lang w:val="ru-RU" w:eastAsia="en-US" w:bidi="ar-SA"/>
      </w:rPr>
    </w:lvl>
    <w:lvl w:ilvl="7" w:tplc="5A060068">
      <w:numFmt w:val="bullet"/>
      <w:lvlText w:val="•"/>
      <w:lvlJc w:val="left"/>
      <w:pPr>
        <w:ind w:left="4692" w:hanging="168"/>
      </w:pPr>
      <w:rPr>
        <w:rFonts w:hint="default"/>
        <w:lang w:val="ru-RU" w:eastAsia="en-US" w:bidi="ar-SA"/>
      </w:rPr>
    </w:lvl>
    <w:lvl w:ilvl="8" w:tplc="D170556A">
      <w:numFmt w:val="bullet"/>
      <w:lvlText w:val="•"/>
      <w:lvlJc w:val="left"/>
      <w:pPr>
        <w:ind w:left="5322" w:hanging="168"/>
      </w:pPr>
      <w:rPr>
        <w:rFonts w:hint="default"/>
        <w:lang w:val="ru-RU" w:eastAsia="en-US" w:bidi="ar-SA"/>
      </w:rPr>
    </w:lvl>
  </w:abstractNum>
  <w:abstractNum w:abstractNumId="8">
    <w:nsid w:val="6031731C"/>
    <w:multiLevelType w:val="hybridMultilevel"/>
    <w:tmpl w:val="1EE831D6"/>
    <w:lvl w:ilvl="0" w:tplc="23B66E08">
      <w:start w:val="1"/>
      <w:numFmt w:val="decimal"/>
      <w:lvlText w:val="%1."/>
      <w:lvlJc w:val="left"/>
      <w:pPr>
        <w:ind w:left="232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AC70C3EA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74AAF842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B7B4FC8C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240416A0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79C4F07E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BE0A0388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F6E2FF2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198EBD24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9">
    <w:nsid w:val="731A773C"/>
    <w:multiLevelType w:val="hybridMultilevel"/>
    <w:tmpl w:val="FE6899F4"/>
    <w:lvl w:ilvl="0" w:tplc="93C0BE5A">
      <w:numFmt w:val="bullet"/>
      <w:lvlText w:val="•"/>
      <w:lvlJc w:val="left"/>
      <w:pPr>
        <w:ind w:left="343" w:hanging="227"/>
      </w:pPr>
      <w:rPr>
        <w:rFonts w:ascii="Cambria" w:eastAsia="Cambria" w:hAnsi="Cambria" w:cs="Cambria" w:hint="default"/>
        <w:w w:val="157"/>
        <w:sz w:val="20"/>
        <w:szCs w:val="20"/>
        <w:lang w:val="ru-RU" w:eastAsia="en-US" w:bidi="ar-SA"/>
      </w:rPr>
    </w:lvl>
    <w:lvl w:ilvl="1" w:tplc="FD600EFA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E1EA7942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7EA03D7A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CDB085EC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3294DBFA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99FE4482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B4FEFEE4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0F72CD6C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DB"/>
    <w:rsid w:val="000004FA"/>
    <w:rsid w:val="00001953"/>
    <w:rsid w:val="000059AD"/>
    <w:rsid w:val="00007A19"/>
    <w:rsid w:val="00007A33"/>
    <w:rsid w:val="00010F36"/>
    <w:rsid w:val="0001207D"/>
    <w:rsid w:val="000154CC"/>
    <w:rsid w:val="00020217"/>
    <w:rsid w:val="0002418F"/>
    <w:rsid w:val="000249A2"/>
    <w:rsid w:val="00024C17"/>
    <w:rsid w:val="000261D7"/>
    <w:rsid w:val="00030517"/>
    <w:rsid w:val="00030ED3"/>
    <w:rsid w:val="00032760"/>
    <w:rsid w:val="00033492"/>
    <w:rsid w:val="000414D9"/>
    <w:rsid w:val="00044B13"/>
    <w:rsid w:val="0004611B"/>
    <w:rsid w:val="00047433"/>
    <w:rsid w:val="00050FE6"/>
    <w:rsid w:val="000516D2"/>
    <w:rsid w:val="000527E7"/>
    <w:rsid w:val="000531E2"/>
    <w:rsid w:val="0005344C"/>
    <w:rsid w:val="0006085E"/>
    <w:rsid w:val="000656CA"/>
    <w:rsid w:val="00065A08"/>
    <w:rsid w:val="00067558"/>
    <w:rsid w:val="00070F18"/>
    <w:rsid w:val="00071388"/>
    <w:rsid w:val="00071A94"/>
    <w:rsid w:val="00074044"/>
    <w:rsid w:val="00074126"/>
    <w:rsid w:val="00075FDC"/>
    <w:rsid w:val="0007688A"/>
    <w:rsid w:val="00077894"/>
    <w:rsid w:val="00077C40"/>
    <w:rsid w:val="000828D5"/>
    <w:rsid w:val="000850B7"/>
    <w:rsid w:val="00087D43"/>
    <w:rsid w:val="00090755"/>
    <w:rsid w:val="00090910"/>
    <w:rsid w:val="000914F2"/>
    <w:rsid w:val="000A0BB7"/>
    <w:rsid w:val="000A11C0"/>
    <w:rsid w:val="000A144C"/>
    <w:rsid w:val="000A1D6E"/>
    <w:rsid w:val="000A4447"/>
    <w:rsid w:val="000A5B6C"/>
    <w:rsid w:val="000A5E0C"/>
    <w:rsid w:val="000A6275"/>
    <w:rsid w:val="000A638E"/>
    <w:rsid w:val="000A7709"/>
    <w:rsid w:val="000B0C57"/>
    <w:rsid w:val="000B3086"/>
    <w:rsid w:val="000B3BF2"/>
    <w:rsid w:val="000B5405"/>
    <w:rsid w:val="000B554B"/>
    <w:rsid w:val="000B5648"/>
    <w:rsid w:val="000B7510"/>
    <w:rsid w:val="000B7FAC"/>
    <w:rsid w:val="000C04DA"/>
    <w:rsid w:val="000C17D4"/>
    <w:rsid w:val="000C18E0"/>
    <w:rsid w:val="000C350A"/>
    <w:rsid w:val="000C5C40"/>
    <w:rsid w:val="000D3842"/>
    <w:rsid w:val="000D57D5"/>
    <w:rsid w:val="000D6829"/>
    <w:rsid w:val="000E2363"/>
    <w:rsid w:val="000E2F45"/>
    <w:rsid w:val="000F3DC0"/>
    <w:rsid w:val="000F637E"/>
    <w:rsid w:val="000F692F"/>
    <w:rsid w:val="00100412"/>
    <w:rsid w:val="0010279A"/>
    <w:rsid w:val="00102920"/>
    <w:rsid w:val="0010404F"/>
    <w:rsid w:val="0011162A"/>
    <w:rsid w:val="001128FE"/>
    <w:rsid w:val="00112BD9"/>
    <w:rsid w:val="001137C9"/>
    <w:rsid w:val="00113BD1"/>
    <w:rsid w:val="00113E56"/>
    <w:rsid w:val="001147B3"/>
    <w:rsid w:val="00116D65"/>
    <w:rsid w:val="001205DF"/>
    <w:rsid w:val="0012072F"/>
    <w:rsid w:val="00121487"/>
    <w:rsid w:val="00121E36"/>
    <w:rsid w:val="001223A9"/>
    <w:rsid w:val="00123601"/>
    <w:rsid w:val="0012523F"/>
    <w:rsid w:val="00125F15"/>
    <w:rsid w:val="00126753"/>
    <w:rsid w:val="001270D0"/>
    <w:rsid w:val="0012729C"/>
    <w:rsid w:val="00134183"/>
    <w:rsid w:val="00135C4E"/>
    <w:rsid w:val="00136170"/>
    <w:rsid w:val="00137F7E"/>
    <w:rsid w:val="001402FA"/>
    <w:rsid w:val="00141D55"/>
    <w:rsid w:val="00143635"/>
    <w:rsid w:val="00144EEC"/>
    <w:rsid w:val="00146BB7"/>
    <w:rsid w:val="00147ECC"/>
    <w:rsid w:val="001502D1"/>
    <w:rsid w:val="001519CA"/>
    <w:rsid w:val="0015240A"/>
    <w:rsid w:val="00152C94"/>
    <w:rsid w:val="00153F40"/>
    <w:rsid w:val="0015693B"/>
    <w:rsid w:val="00156C7A"/>
    <w:rsid w:val="00156E42"/>
    <w:rsid w:val="001578AF"/>
    <w:rsid w:val="00163466"/>
    <w:rsid w:val="00164991"/>
    <w:rsid w:val="0016508F"/>
    <w:rsid w:val="001703CA"/>
    <w:rsid w:val="00170C7F"/>
    <w:rsid w:val="001735E6"/>
    <w:rsid w:val="00176CFA"/>
    <w:rsid w:val="001833D2"/>
    <w:rsid w:val="00187428"/>
    <w:rsid w:val="00190E8A"/>
    <w:rsid w:val="0019267F"/>
    <w:rsid w:val="00192E8E"/>
    <w:rsid w:val="00193ACF"/>
    <w:rsid w:val="001960B2"/>
    <w:rsid w:val="001A17AD"/>
    <w:rsid w:val="001B1867"/>
    <w:rsid w:val="001B1DEB"/>
    <w:rsid w:val="001B2045"/>
    <w:rsid w:val="001B20C6"/>
    <w:rsid w:val="001B2E2F"/>
    <w:rsid w:val="001B3B93"/>
    <w:rsid w:val="001B5DDC"/>
    <w:rsid w:val="001C0825"/>
    <w:rsid w:val="001C202F"/>
    <w:rsid w:val="001C3169"/>
    <w:rsid w:val="001C3872"/>
    <w:rsid w:val="001C65C5"/>
    <w:rsid w:val="001D0660"/>
    <w:rsid w:val="001D34E6"/>
    <w:rsid w:val="001D5F15"/>
    <w:rsid w:val="001D6C09"/>
    <w:rsid w:val="001D72EE"/>
    <w:rsid w:val="001E3E9F"/>
    <w:rsid w:val="001E41C8"/>
    <w:rsid w:val="001E647B"/>
    <w:rsid w:val="001E66D0"/>
    <w:rsid w:val="001E6AB1"/>
    <w:rsid w:val="001F101D"/>
    <w:rsid w:val="001F6E9F"/>
    <w:rsid w:val="00203AF7"/>
    <w:rsid w:val="00204954"/>
    <w:rsid w:val="002049E1"/>
    <w:rsid w:val="00205399"/>
    <w:rsid w:val="0020603E"/>
    <w:rsid w:val="002070BE"/>
    <w:rsid w:val="00207E66"/>
    <w:rsid w:val="00214353"/>
    <w:rsid w:val="00214ADF"/>
    <w:rsid w:val="00220187"/>
    <w:rsid w:val="0022133B"/>
    <w:rsid w:val="0022272E"/>
    <w:rsid w:val="002264DA"/>
    <w:rsid w:val="00227E8A"/>
    <w:rsid w:val="00233AD8"/>
    <w:rsid w:val="002366E6"/>
    <w:rsid w:val="00242DD1"/>
    <w:rsid w:val="00250629"/>
    <w:rsid w:val="0025092D"/>
    <w:rsid w:val="00252339"/>
    <w:rsid w:val="0025385B"/>
    <w:rsid w:val="0025756A"/>
    <w:rsid w:val="00262BEA"/>
    <w:rsid w:val="002639CD"/>
    <w:rsid w:val="0026492B"/>
    <w:rsid w:val="00264CF1"/>
    <w:rsid w:val="00271BFA"/>
    <w:rsid w:val="002729C0"/>
    <w:rsid w:val="00272D3B"/>
    <w:rsid w:val="00274766"/>
    <w:rsid w:val="00275B6F"/>
    <w:rsid w:val="00277B89"/>
    <w:rsid w:val="00277BB1"/>
    <w:rsid w:val="002810C8"/>
    <w:rsid w:val="0028347B"/>
    <w:rsid w:val="00284F99"/>
    <w:rsid w:val="0028625E"/>
    <w:rsid w:val="00286627"/>
    <w:rsid w:val="0028728B"/>
    <w:rsid w:val="00290969"/>
    <w:rsid w:val="002910BB"/>
    <w:rsid w:val="00291CA2"/>
    <w:rsid w:val="00293BC3"/>
    <w:rsid w:val="00294CFD"/>
    <w:rsid w:val="00295794"/>
    <w:rsid w:val="002A1216"/>
    <w:rsid w:val="002A1D01"/>
    <w:rsid w:val="002A394D"/>
    <w:rsid w:val="002A4982"/>
    <w:rsid w:val="002A7EC2"/>
    <w:rsid w:val="002B0243"/>
    <w:rsid w:val="002C02B6"/>
    <w:rsid w:val="002C0D57"/>
    <w:rsid w:val="002C2646"/>
    <w:rsid w:val="002C3C4D"/>
    <w:rsid w:val="002C4078"/>
    <w:rsid w:val="002C5EA8"/>
    <w:rsid w:val="002D12DA"/>
    <w:rsid w:val="002D272E"/>
    <w:rsid w:val="002E2D2A"/>
    <w:rsid w:val="002E35C4"/>
    <w:rsid w:val="002E3FA2"/>
    <w:rsid w:val="002E784A"/>
    <w:rsid w:val="002E7C85"/>
    <w:rsid w:val="002F26AC"/>
    <w:rsid w:val="002F3A14"/>
    <w:rsid w:val="002F5C05"/>
    <w:rsid w:val="002F61E3"/>
    <w:rsid w:val="002F756D"/>
    <w:rsid w:val="00300F5F"/>
    <w:rsid w:val="0030147A"/>
    <w:rsid w:val="00302815"/>
    <w:rsid w:val="00304403"/>
    <w:rsid w:val="00304846"/>
    <w:rsid w:val="0030573D"/>
    <w:rsid w:val="00305F75"/>
    <w:rsid w:val="0031525C"/>
    <w:rsid w:val="00316271"/>
    <w:rsid w:val="003202D9"/>
    <w:rsid w:val="003203C5"/>
    <w:rsid w:val="003208EB"/>
    <w:rsid w:val="00325F27"/>
    <w:rsid w:val="003328B7"/>
    <w:rsid w:val="00336868"/>
    <w:rsid w:val="00336EFF"/>
    <w:rsid w:val="00337290"/>
    <w:rsid w:val="0033757D"/>
    <w:rsid w:val="00340737"/>
    <w:rsid w:val="00341B0F"/>
    <w:rsid w:val="00344043"/>
    <w:rsid w:val="0034517F"/>
    <w:rsid w:val="00346341"/>
    <w:rsid w:val="00347F4E"/>
    <w:rsid w:val="00352CE4"/>
    <w:rsid w:val="00353746"/>
    <w:rsid w:val="003569BE"/>
    <w:rsid w:val="00360E4E"/>
    <w:rsid w:val="00360EBA"/>
    <w:rsid w:val="00361343"/>
    <w:rsid w:val="003652A1"/>
    <w:rsid w:val="003663F6"/>
    <w:rsid w:val="00380CFA"/>
    <w:rsid w:val="00380F78"/>
    <w:rsid w:val="00383FE7"/>
    <w:rsid w:val="00385649"/>
    <w:rsid w:val="0038593E"/>
    <w:rsid w:val="0039498C"/>
    <w:rsid w:val="00396C00"/>
    <w:rsid w:val="003A23D2"/>
    <w:rsid w:val="003A319D"/>
    <w:rsid w:val="003A3732"/>
    <w:rsid w:val="003A408A"/>
    <w:rsid w:val="003A570D"/>
    <w:rsid w:val="003A6DC6"/>
    <w:rsid w:val="003A7285"/>
    <w:rsid w:val="003A74E6"/>
    <w:rsid w:val="003B38CC"/>
    <w:rsid w:val="003B6185"/>
    <w:rsid w:val="003B79BE"/>
    <w:rsid w:val="003C14E4"/>
    <w:rsid w:val="003C2CA4"/>
    <w:rsid w:val="003C2D7F"/>
    <w:rsid w:val="003C46E9"/>
    <w:rsid w:val="003C67EB"/>
    <w:rsid w:val="003C6B0D"/>
    <w:rsid w:val="003C7BDF"/>
    <w:rsid w:val="003D0B4F"/>
    <w:rsid w:val="003D2864"/>
    <w:rsid w:val="003D2F31"/>
    <w:rsid w:val="003D474F"/>
    <w:rsid w:val="003D60A9"/>
    <w:rsid w:val="003D671B"/>
    <w:rsid w:val="003E113B"/>
    <w:rsid w:val="003E300D"/>
    <w:rsid w:val="003E6636"/>
    <w:rsid w:val="003F1406"/>
    <w:rsid w:val="00400C7D"/>
    <w:rsid w:val="00401FBA"/>
    <w:rsid w:val="00403B12"/>
    <w:rsid w:val="004042C0"/>
    <w:rsid w:val="00405893"/>
    <w:rsid w:val="00405991"/>
    <w:rsid w:val="004109AF"/>
    <w:rsid w:val="004109E9"/>
    <w:rsid w:val="004144CA"/>
    <w:rsid w:val="00414BBE"/>
    <w:rsid w:val="00416E1C"/>
    <w:rsid w:val="004203C9"/>
    <w:rsid w:val="00421197"/>
    <w:rsid w:val="004229CA"/>
    <w:rsid w:val="00427823"/>
    <w:rsid w:val="004307CB"/>
    <w:rsid w:val="00433548"/>
    <w:rsid w:val="004361AE"/>
    <w:rsid w:val="00436CAD"/>
    <w:rsid w:val="0044552A"/>
    <w:rsid w:val="004474E5"/>
    <w:rsid w:val="004479D9"/>
    <w:rsid w:val="00447E72"/>
    <w:rsid w:val="0045321C"/>
    <w:rsid w:val="00453520"/>
    <w:rsid w:val="0045374E"/>
    <w:rsid w:val="004547AF"/>
    <w:rsid w:val="0045570D"/>
    <w:rsid w:val="004557A1"/>
    <w:rsid w:val="00460293"/>
    <w:rsid w:val="004607B4"/>
    <w:rsid w:val="00460B2E"/>
    <w:rsid w:val="00462D1A"/>
    <w:rsid w:val="00463BA2"/>
    <w:rsid w:val="00470848"/>
    <w:rsid w:val="00474BC2"/>
    <w:rsid w:val="004764ED"/>
    <w:rsid w:val="0047693C"/>
    <w:rsid w:val="004775D6"/>
    <w:rsid w:val="004777E0"/>
    <w:rsid w:val="00477C3D"/>
    <w:rsid w:val="0048110D"/>
    <w:rsid w:val="00484169"/>
    <w:rsid w:val="00484714"/>
    <w:rsid w:val="004852C6"/>
    <w:rsid w:val="004856E7"/>
    <w:rsid w:val="00486000"/>
    <w:rsid w:val="0048684F"/>
    <w:rsid w:val="00490B82"/>
    <w:rsid w:val="004914BE"/>
    <w:rsid w:val="00493996"/>
    <w:rsid w:val="00497111"/>
    <w:rsid w:val="004977E5"/>
    <w:rsid w:val="004A0F3D"/>
    <w:rsid w:val="004A148E"/>
    <w:rsid w:val="004A25D3"/>
    <w:rsid w:val="004A4EEB"/>
    <w:rsid w:val="004A5263"/>
    <w:rsid w:val="004B127C"/>
    <w:rsid w:val="004B2CA3"/>
    <w:rsid w:val="004B6CFE"/>
    <w:rsid w:val="004B74CC"/>
    <w:rsid w:val="004C143C"/>
    <w:rsid w:val="004C199C"/>
    <w:rsid w:val="004C60DC"/>
    <w:rsid w:val="004C6E88"/>
    <w:rsid w:val="004C7E64"/>
    <w:rsid w:val="004D3235"/>
    <w:rsid w:val="004D4313"/>
    <w:rsid w:val="004D44E4"/>
    <w:rsid w:val="004D6F52"/>
    <w:rsid w:val="004E474D"/>
    <w:rsid w:val="004E5774"/>
    <w:rsid w:val="004E67BC"/>
    <w:rsid w:val="004F0535"/>
    <w:rsid w:val="004F0E5B"/>
    <w:rsid w:val="004F69D6"/>
    <w:rsid w:val="004F6DEB"/>
    <w:rsid w:val="00500BB8"/>
    <w:rsid w:val="00503F9C"/>
    <w:rsid w:val="005053CC"/>
    <w:rsid w:val="0050563A"/>
    <w:rsid w:val="00510063"/>
    <w:rsid w:val="00511826"/>
    <w:rsid w:val="00511A38"/>
    <w:rsid w:val="00511E8B"/>
    <w:rsid w:val="00521662"/>
    <w:rsid w:val="005238A0"/>
    <w:rsid w:val="005243AB"/>
    <w:rsid w:val="005250D5"/>
    <w:rsid w:val="0052567A"/>
    <w:rsid w:val="00527194"/>
    <w:rsid w:val="00527561"/>
    <w:rsid w:val="005275FF"/>
    <w:rsid w:val="005279D2"/>
    <w:rsid w:val="00527DFB"/>
    <w:rsid w:val="005301E7"/>
    <w:rsid w:val="00532074"/>
    <w:rsid w:val="00532F21"/>
    <w:rsid w:val="0053435E"/>
    <w:rsid w:val="0053556F"/>
    <w:rsid w:val="00537CBA"/>
    <w:rsid w:val="00543991"/>
    <w:rsid w:val="00544009"/>
    <w:rsid w:val="0054612B"/>
    <w:rsid w:val="00546955"/>
    <w:rsid w:val="00546FE3"/>
    <w:rsid w:val="00550506"/>
    <w:rsid w:val="00550E4C"/>
    <w:rsid w:val="00550E73"/>
    <w:rsid w:val="005521B5"/>
    <w:rsid w:val="00552859"/>
    <w:rsid w:val="00556098"/>
    <w:rsid w:val="005570F2"/>
    <w:rsid w:val="00557E2B"/>
    <w:rsid w:val="005617C2"/>
    <w:rsid w:val="00561AF5"/>
    <w:rsid w:val="00561D1F"/>
    <w:rsid w:val="0056362A"/>
    <w:rsid w:val="00567F79"/>
    <w:rsid w:val="00571A59"/>
    <w:rsid w:val="00571F83"/>
    <w:rsid w:val="00572296"/>
    <w:rsid w:val="00572A90"/>
    <w:rsid w:val="00573F1F"/>
    <w:rsid w:val="00576463"/>
    <w:rsid w:val="0057679B"/>
    <w:rsid w:val="00580968"/>
    <w:rsid w:val="005812D1"/>
    <w:rsid w:val="00583EDE"/>
    <w:rsid w:val="0058528F"/>
    <w:rsid w:val="00590A02"/>
    <w:rsid w:val="0059266F"/>
    <w:rsid w:val="00594A5E"/>
    <w:rsid w:val="005A0C6B"/>
    <w:rsid w:val="005A6FCD"/>
    <w:rsid w:val="005B0CB6"/>
    <w:rsid w:val="005B2B3E"/>
    <w:rsid w:val="005B35F5"/>
    <w:rsid w:val="005B3A4E"/>
    <w:rsid w:val="005B3BE8"/>
    <w:rsid w:val="005B7159"/>
    <w:rsid w:val="005C1AD9"/>
    <w:rsid w:val="005C2258"/>
    <w:rsid w:val="005C38A9"/>
    <w:rsid w:val="005C3B45"/>
    <w:rsid w:val="005C4DA6"/>
    <w:rsid w:val="005D08B0"/>
    <w:rsid w:val="005D0A99"/>
    <w:rsid w:val="005D21E7"/>
    <w:rsid w:val="005D230F"/>
    <w:rsid w:val="005D55E2"/>
    <w:rsid w:val="005D58E5"/>
    <w:rsid w:val="005D62FD"/>
    <w:rsid w:val="005E1DA9"/>
    <w:rsid w:val="005E25B0"/>
    <w:rsid w:val="005E35D6"/>
    <w:rsid w:val="005E5DAC"/>
    <w:rsid w:val="005E6496"/>
    <w:rsid w:val="005E6BCB"/>
    <w:rsid w:val="005E7CC5"/>
    <w:rsid w:val="005F00F8"/>
    <w:rsid w:val="005F05E1"/>
    <w:rsid w:val="005F0D6D"/>
    <w:rsid w:val="005F17EC"/>
    <w:rsid w:val="005F6A92"/>
    <w:rsid w:val="005F7C47"/>
    <w:rsid w:val="00601E5F"/>
    <w:rsid w:val="00602E57"/>
    <w:rsid w:val="00603C2D"/>
    <w:rsid w:val="00605188"/>
    <w:rsid w:val="0061137E"/>
    <w:rsid w:val="006119F1"/>
    <w:rsid w:val="00614F16"/>
    <w:rsid w:val="0062134D"/>
    <w:rsid w:val="0062156A"/>
    <w:rsid w:val="00621F9D"/>
    <w:rsid w:val="00622546"/>
    <w:rsid w:val="00624848"/>
    <w:rsid w:val="00627FC1"/>
    <w:rsid w:val="00630F4B"/>
    <w:rsid w:val="00631F55"/>
    <w:rsid w:val="00632229"/>
    <w:rsid w:val="00634AF4"/>
    <w:rsid w:val="00634F32"/>
    <w:rsid w:val="00637C1D"/>
    <w:rsid w:val="00640931"/>
    <w:rsid w:val="006421A0"/>
    <w:rsid w:val="0064648A"/>
    <w:rsid w:val="006553F8"/>
    <w:rsid w:val="006628C0"/>
    <w:rsid w:val="00662CBE"/>
    <w:rsid w:val="00667918"/>
    <w:rsid w:val="0067219A"/>
    <w:rsid w:val="00672BF3"/>
    <w:rsid w:val="00674CC2"/>
    <w:rsid w:val="00681756"/>
    <w:rsid w:val="0068287D"/>
    <w:rsid w:val="00684799"/>
    <w:rsid w:val="00684A1B"/>
    <w:rsid w:val="0068669D"/>
    <w:rsid w:val="00686877"/>
    <w:rsid w:val="00687DB0"/>
    <w:rsid w:val="00687F15"/>
    <w:rsid w:val="00690525"/>
    <w:rsid w:val="00692205"/>
    <w:rsid w:val="00692392"/>
    <w:rsid w:val="006978FA"/>
    <w:rsid w:val="00697EC6"/>
    <w:rsid w:val="006A344F"/>
    <w:rsid w:val="006A3DF6"/>
    <w:rsid w:val="006A3FCD"/>
    <w:rsid w:val="006A6420"/>
    <w:rsid w:val="006B033B"/>
    <w:rsid w:val="006B66D9"/>
    <w:rsid w:val="006B73A9"/>
    <w:rsid w:val="006C2A2F"/>
    <w:rsid w:val="006C42B5"/>
    <w:rsid w:val="006C4F17"/>
    <w:rsid w:val="006C515F"/>
    <w:rsid w:val="006C5EB5"/>
    <w:rsid w:val="006D0047"/>
    <w:rsid w:val="006D11DC"/>
    <w:rsid w:val="006D164F"/>
    <w:rsid w:val="006D4508"/>
    <w:rsid w:val="006D7033"/>
    <w:rsid w:val="006D7583"/>
    <w:rsid w:val="006E2614"/>
    <w:rsid w:val="006E337F"/>
    <w:rsid w:val="006E4781"/>
    <w:rsid w:val="006E5663"/>
    <w:rsid w:val="006E63F5"/>
    <w:rsid w:val="006F0A6F"/>
    <w:rsid w:val="006F44B9"/>
    <w:rsid w:val="00701E40"/>
    <w:rsid w:val="00702D75"/>
    <w:rsid w:val="00703957"/>
    <w:rsid w:val="0070468A"/>
    <w:rsid w:val="00704F5A"/>
    <w:rsid w:val="00705C14"/>
    <w:rsid w:val="00712DAB"/>
    <w:rsid w:val="0071370C"/>
    <w:rsid w:val="0071621B"/>
    <w:rsid w:val="007167CE"/>
    <w:rsid w:val="007206B3"/>
    <w:rsid w:val="00720A52"/>
    <w:rsid w:val="00721162"/>
    <w:rsid w:val="0072128A"/>
    <w:rsid w:val="00722939"/>
    <w:rsid w:val="00730E78"/>
    <w:rsid w:val="00733453"/>
    <w:rsid w:val="00733CD2"/>
    <w:rsid w:val="00734781"/>
    <w:rsid w:val="0074518C"/>
    <w:rsid w:val="00750846"/>
    <w:rsid w:val="00751214"/>
    <w:rsid w:val="00754303"/>
    <w:rsid w:val="00754FAE"/>
    <w:rsid w:val="0075525D"/>
    <w:rsid w:val="0075775E"/>
    <w:rsid w:val="00757BC4"/>
    <w:rsid w:val="007600C2"/>
    <w:rsid w:val="00763C28"/>
    <w:rsid w:val="00764077"/>
    <w:rsid w:val="00764079"/>
    <w:rsid w:val="00764CBB"/>
    <w:rsid w:val="00764D6C"/>
    <w:rsid w:val="00765BE1"/>
    <w:rsid w:val="00770C48"/>
    <w:rsid w:val="00770E55"/>
    <w:rsid w:val="00773E45"/>
    <w:rsid w:val="007748DC"/>
    <w:rsid w:val="00780715"/>
    <w:rsid w:val="00782A70"/>
    <w:rsid w:val="007842B4"/>
    <w:rsid w:val="00784F12"/>
    <w:rsid w:val="0078675B"/>
    <w:rsid w:val="007869F8"/>
    <w:rsid w:val="007879F8"/>
    <w:rsid w:val="007902EC"/>
    <w:rsid w:val="00793633"/>
    <w:rsid w:val="00793E00"/>
    <w:rsid w:val="00795C45"/>
    <w:rsid w:val="007968FD"/>
    <w:rsid w:val="007A1B80"/>
    <w:rsid w:val="007B4014"/>
    <w:rsid w:val="007B40F1"/>
    <w:rsid w:val="007B6237"/>
    <w:rsid w:val="007B6749"/>
    <w:rsid w:val="007B756F"/>
    <w:rsid w:val="007C03AB"/>
    <w:rsid w:val="007C0B69"/>
    <w:rsid w:val="007C2220"/>
    <w:rsid w:val="007C22A8"/>
    <w:rsid w:val="007C250A"/>
    <w:rsid w:val="007C253C"/>
    <w:rsid w:val="007C5C20"/>
    <w:rsid w:val="007D1466"/>
    <w:rsid w:val="007D2EF8"/>
    <w:rsid w:val="007D4077"/>
    <w:rsid w:val="007D5CC7"/>
    <w:rsid w:val="007D7750"/>
    <w:rsid w:val="007E05AB"/>
    <w:rsid w:val="007E0DAF"/>
    <w:rsid w:val="007E1B24"/>
    <w:rsid w:val="007E27EB"/>
    <w:rsid w:val="007E2DF9"/>
    <w:rsid w:val="007E32B3"/>
    <w:rsid w:val="007E629C"/>
    <w:rsid w:val="007E7952"/>
    <w:rsid w:val="007F4F51"/>
    <w:rsid w:val="007F6C64"/>
    <w:rsid w:val="007F7BA9"/>
    <w:rsid w:val="0080073C"/>
    <w:rsid w:val="0080167A"/>
    <w:rsid w:val="00802909"/>
    <w:rsid w:val="00802AE9"/>
    <w:rsid w:val="00806281"/>
    <w:rsid w:val="0080792C"/>
    <w:rsid w:val="0081124F"/>
    <w:rsid w:val="00811FAC"/>
    <w:rsid w:val="008145F1"/>
    <w:rsid w:val="00815DBD"/>
    <w:rsid w:val="00816496"/>
    <w:rsid w:val="00820B06"/>
    <w:rsid w:val="00820ECC"/>
    <w:rsid w:val="0082322E"/>
    <w:rsid w:val="00824A76"/>
    <w:rsid w:val="00832149"/>
    <w:rsid w:val="00832CA5"/>
    <w:rsid w:val="008333D9"/>
    <w:rsid w:val="00834715"/>
    <w:rsid w:val="00834E21"/>
    <w:rsid w:val="008358F7"/>
    <w:rsid w:val="008367DF"/>
    <w:rsid w:val="00840CDE"/>
    <w:rsid w:val="00841FCE"/>
    <w:rsid w:val="00842D2C"/>
    <w:rsid w:val="008461D2"/>
    <w:rsid w:val="00850F0C"/>
    <w:rsid w:val="0085264C"/>
    <w:rsid w:val="00852DFF"/>
    <w:rsid w:val="00854D4F"/>
    <w:rsid w:val="00857166"/>
    <w:rsid w:val="008610B1"/>
    <w:rsid w:val="008620BC"/>
    <w:rsid w:val="008623EA"/>
    <w:rsid w:val="00862CBD"/>
    <w:rsid w:val="00865BDD"/>
    <w:rsid w:val="0086645F"/>
    <w:rsid w:val="0086792F"/>
    <w:rsid w:val="00867CB9"/>
    <w:rsid w:val="008750CC"/>
    <w:rsid w:val="008779DF"/>
    <w:rsid w:val="00882F7A"/>
    <w:rsid w:val="00883108"/>
    <w:rsid w:val="00883320"/>
    <w:rsid w:val="00883C47"/>
    <w:rsid w:val="00887E83"/>
    <w:rsid w:val="00887FC8"/>
    <w:rsid w:val="00890297"/>
    <w:rsid w:val="008913FB"/>
    <w:rsid w:val="008917B5"/>
    <w:rsid w:val="00891E7C"/>
    <w:rsid w:val="00892802"/>
    <w:rsid w:val="00897C0B"/>
    <w:rsid w:val="00897F93"/>
    <w:rsid w:val="008A079F"/>
    <w:rsid w:val="008A0F92"/>
    <w:rsid w:val="008A22A2"/>
    <w:rsid w:val="008A25D0"/>
    <w:rsid w:val="008A330C"/>
    <w:rsid w:val="008A3C97"/>
    <w:rsid w:val="008A4BF3"/>
    <w:rsid w:val="008B020A"/>
    <w:rsid w:val="008B1DC3"/>
    <w:rsid w:val="008C1161"/>
    <w:rsid w:val="008C157B"/>
    <w:rsid w:val="008C25B4"/>
    <w:rsid w:val="008C42CA"/>
    <w:rsid w:val="008C6464"/>
    <w:rsid w:val="008C7225"/>
    <w:rsid w:val="008C7AF6"/>
    <w:rsid w:val="008D3EF4"/>
    <w:rsid w:val="008E33F4"/>
    <w:rsid w:val="008E34BA"/>
    <w:rsid w:val="008E6FDB"/>
    <w:rsid w:val="008F2DE5"/>
    <w:rsid w:val="008F3CE1"/>
    <w:rsid w:val="008F64C1"/>
    <w:rsid w:val="008F77EF"/>
    <w:rsid w:val="009012EF"/>
    <w:rsid w:val="00903DF6"/>
    <w:rsid w:val="009044CE"/>
    <w:rsid w:val="009067AD"/>
    <w:rsid w:val="009102CC"/>
    <w:rsid w:val="00910A70"/>
    <w:rsid w:val="009113EA"/>
    <w:rsid w:val="009116D0"/>
    <w:rsid w:val="0091270D"/>
    <w:rsid w:val="00915898"/>
    <w:rsid w:val="0091719C"/>
    <w:rsid w:val="00917571"/>
    <w:rsid w:val="00923E43"/>
    <w:rsid w:val="00924E01"/>
    <w:rsid w:val="0092510E"/>
    <w:rsid w:val="00926F6C"/>
    <w:rsid w:val="00927042"/>
    <w:rsid w:val="0093244C"/>
    <w:rsid w:val="009327C7"/>
    <w:rsid w:val="0093737D"/>
    <w:rsid w:val="009378D2"/>
    <w:rsid w:val="00937EAF"/>
    <w:rsid w:val="009402E4"/>
    <w:rsid w:val="00941974"/>
    <w:rsid w:val="00941BBF"/>
    <w:rsid w:val="00943331"/>
    <w:rsid w:val="00943F68"/>
    <w:rsid w:val="00951620"/>
    <w:rsid w:val="009517EE"/>
    <w:rsid w:val="00957E3E"/>
    <w:rsid w:val="00963FDB"/>
    <w:rsid w:val="00965D65"/>
    <w:rsid w:val="009758B6"/>
    <w:rsid w:val="009801AA"/>
    <w:rsid w:val="00984B28"/>
    <w:rsid w:val="00986330"/>
    <w:rsid w:val="009878A2"/>
    <w:rsid w:val="00994250"/>
    <w:rsid w:val="00995A66"/>
    <w:rsid w:val="00995B7C"/>
    <w:rsid w:val="00995D1C"/>
    <w:rsid w:val="009A0634"/>
    <w:rsid w:val="009A59BD"/>
    <w:rsid w:val="009B0763"/>
    <w:rsid w:val="009B6484"/>
    <w:rsid w:val="009C1F2D"/>
    <w:rsid w:val="009C5015"/>
    <w:rsid w:val="009C792F"/>
    <w:rsid w:val="009D07E2"/>
    <w:rsid w:val="009D18DC"/>
    <w:rsid w:val="009D3F0F"/>
    <w:rsid w:val="009D73AF"/>
    <w:rsid w:val="009E062E"/>
    <w:rsid w:val="009E0DBA"/>
    <w:rsid w:val="009E4CE9"/>
    <w:rsid w:val="009F0011"/>
    <w:rsid w:val="009F05A6"/>
    <w:rsid w:val="009F337B"/>
    <w:rsid w:val="009F379B"/>
    <w:rsid w:val="009F52F2"/>
    <w:rsid w:val="009F6883"/>
    <w:rsid w:val="009F6A66"/>
    <w:rsid w:val="009F7557"/>
    <w:rsid w:val="00A00110"/>
    <w:rsid w:val="00A03719"/>
    <w:rsid w:val="00A0668D"/>
    <w:rsid w:val="00A078AE"/>
    <w:rsid w:val="00A10086"/>
    <w:rsid w:val="00A1143A"/>
    <w:rsid w:val="00A14F45"/>
    <w:rsid w:val="00A151F3"/>
    <w:rsid w:val="00A201C4"/>
    <w:rsid w:val="00A216BF"/>
    <w:rsid w:val="00A22794"/>
    <w:rsid w:val="00A242DC"/>
    <w:rsid w:val="00A2560D"/>
    <w:rsid w:val="00A32F2D"/>
    <w:rsid w:val="00A34521"/>
    <w:rsid w:val="00A349FD"/>
    <w:rsid w:val="00A35FA7"/>
    <w:rsid w:val="00A36080"/>
    <w:rsid w:val="00A37905"/>
    <w:rsid w:val="00A411EB"/>
    <w:rsid w:val="00A442D0"/>
    <w:rsid w:val="00A476CC"/>
    <w:rsid w:val="00A522A8"/>
    <w:rsid w:val="00A61818"/>
    <w:rsid w:val="00A640EE"/>
    <w:rsid w:val="00A641B6"/>
    <w:rsid w:val="00A64515"/>
    <w:rsid w:val="00A65815"/>
    <w:rsid w:val="00A65A06"/>
    <w:rsid w:val="00A65B2A"/>
    <w:rsid w:val="00A709DE"/>
    <w:rsid w:val="00A71940"/>
    <w:rsid w:val="00A74FFC"/>
    <w:rsid w:val="00A82BE2"/>
    <w:rsid w:val="00A8318F"/>
    <w:rsid w:val="00A84DC9"/>
    <w:rsid w:val="00A853D9"/>
    <w:rsid w:val="00A870C1"/>
    <w:rsid w:val="00A9016F"/>
    <w:rsid w:val="00A9587F"/>
    <w:rsid w:val="00A97E13"/>
    <w:rsid w:val="00AA04BF"/>
    <w:rsid w:val="00AA1148"/>
    <w:rsid w:val="00AA1C91"/>
    <w:rsid w:val="00AA26E3"/>
    <w:rsid w:val="00AA6775"/>
    <w:rsid w:val="00AA774A"/>
    <w:rsid w:val="00AA7D61"/>
    <w:rsid w:val="00AB0E80"/>
    <w:rsid w:val="00AB2739"/>
    <w:rsid w:val="00AB37F0"/>
    <w:rsid w:val="00AB432D"/>
    <w:rsid w:val="00AB73F7"/>
    <w:rsid w:val="00AC1913"/>
    <w:rsid w:val="00AC37C3"/>
    <w:rsid w:val="00AC5F54"/>
    <w:rsid w:val="00AD073E"/>
    <w:rsid w:val="00AD0F84"/>
    <w:rsid w:val="00AD2346"/>
    <w:rsid w:val="00AD295F"/>
    <w:rsid w:val="00AD2DD6"/>
    <w:rsid w:val="00AD7C67"/>
    <w:rsid w:val="00AE022C"/>
    <w:rsid w:val="00AE1828"/>
    <w:rsid w:val="00AE45EF"/>
    <w:rsid w:val="00AE4F5A"/>
    <w:rsid w:val="00AE6A99"/>
    <w:rsid w:val="00AF21D8"/>
    <w:rsid w:val="00AF620E"/>
    <w:rsid w:val="00AF725D"/>
    <w:rsid w:val="00B01E9D"/>
    <w:rsid w:val="00B0364F"/>
    <w:rsid w:val="00B047FC"/>
    <w:rsid w:val="00B05E56"/>
    <w:rsid w:val="00B07004"/>
    <w:rsid w:val="00B10262"/>
    <w:rsid w:val="00B1229B"/>
    <w:rsid w:val="00B12919"/>
    <w:rsid w:val="00B12E13"/>
    <w:rsid w:val="00B142B8"/>
    <w:rsid w:val="00B164A6"/>
    <w:rsid w:val="00B16968"/>
    <w:rsid w:val="00B17D3C"/>
    <w:rsid w:val="00B20B90"/>
    <w:rsid w:val="00B254BF"/>
    <w:rsid w:val="00B2622C"/>
    <w:rsid w:val="00B26ABE"/>
    <w:rsid w:val="00B3389B"/>
    <w:rsid w:val="00B343B1"/>
    <w:rsid w:val="00B36D32"/>
    <w:rsid w:val="00B37787"/>
    <w:rsid w:val="00B37BB5"/>
    <w:rsid w:val="00B41A32"/>
    <w:rsid w:val="00B441C8"/>
    <w:rsid w:val="00B516C0"/>
    <w:rsid w:val="00B51859"/>
    <w:rsid w:val="00B5204C"/>
    <w:rsid w:val="00B537E0"/>
    <w:rsid w:val="00B53A12"/>
    <w:rsid w:val="00B54840"/>
    <w:rsid w:val="00B549EF"/>
    <w:rsid w:val="00B54E79"/>
    <w:rsid w:val="00B54F03"/>
    <w:rsid w:val="00B57555"/>
    <w:rsid w:val="00B60730"/>
    <w:rsid w:val="00B65ACF"/>
    <w:rsid w:val="00B65D07"/>
    <w:rsid w:val="00B66A83"/>
    <w:rsid w:val="00B674B5"/>
    <w:rsid w:val="00B71D98"/>
    <w:rsid w:val="00B723FC"/>
    <w:rsid w:val="00B74ABD"/>
    <w:rsid w:val="00B80201"/>
    <w:rsid w:val="00B835F2"/>
    <w:rsid w:val="00B8391C"/>
    <w:rsid w:val="00B85893"/>
    <w:rsid w:val="00B85E6A"/>
    <w:rsid w:val="00B86E7B"/>
    <w:rsid w:val="00B87115"/>
    <w:rsid w:val="00B903F0"/>
    <w:rsid w:val="00B93450"/>
    <w:rsid w:val="00B93B7F"/>
    <w:rsid w:val="00B93CF2"/>
    <w:rsid w:val="00B95A63"/>
    <w:rsid w:val="00B9787F"/>
    <w:rsid w:val="00BA213F"/>
    <w:rsid w:val="00BA3BA2"/>
    <w:rsid w:val="00BA5980"/>
    <w:rsid w:val="00BA5BA5"/>
    <w:rsid w:val="00BB538C"/>
    <w:rsid w:val="00BB5B7A"/>
    <w:rsid w:val="00BB6775"/>
    <w:rsid w:val="00BC31E1"/>
    <w:rsid w:val="00BC4C9E"/>
    <w:rsid w:val="00BC7E36"/>
    <w:rsid w:val="00BD565A"/>
    <w:rsid w:val="00BD64CC"/>
    <w:rsid w:val="00BD7B7D"/>
    <w:rsid w:val="00BE0F20"/>
    <w:rsid w:val="00BE21CD"/>
    <w:rsid w:val="00BE295D"/>
    <w:rsid w:val="00BE2F02"/>
    <w:rsid w:val="00BE33B1"/>
    <w:rsid w:val="00BE44EB"/>
    <w:rsid w:val="00BE76B8"/>
    <w:rsid w:val="00BF083A"/>
    <w:rsid w:val="00BF11AD"/>
    <w:rsid w:val="00BF13BD"/>
    <w:rsid w:val="00BF27C0"/>
    <w:rsid w:val="00BF31FA"/>
    <w:rsid w:val="00BF3A3D"/>
    <w:rsid w:val="00BF4D4B"/>
    <w:rsid w:val="00BF59B6"/>
    <w:rsid w:val="00BF6153"/>
    <w:rsid w:val="00C00F66"/>
    <w:rsid w:val="00C00FB3"/>
    <w:rsid w:val="00C04854"/>
    <w:rsid w:val="00C075A8"/>
    <w:rsid w:val="00C12942"/>
    <w:rsid w:val="00C133DF"/>
    <w:rsid w:val="00C140B4"/>
    <w:rsid w:val="00C140BF"/>
    <w:rsid w:val="00C1424E"/>
    <w:rsid w:val="00C1523B"/>
    <w:rsid w:val="00C15693"/>
    <w:rsid w:val="00C15882"/>
    <w:rsid w:val="00C15BEC"/>
    <w:rsid w:val="00C21484"/>
    <w:rsid w:val="00C229A4"/>
    <w:rsid w:val="00C22A52"/>
    <w:rsid w:val="00C24EA4"/>
    <w:rsid w:val="00C25479"/>
    <w:rsid w:val="00C25869"/>
    <w:rsid w:val="00C25A7C"/>
    <w:rsid w:val="00C312C6"/>
    <w:rsid w:val="00C31E7B"/>
    <w:rsid w:val="00C32A43"/>
    <w:rsid w:val="00C33D0D"/>
    <w:rsid w:val="00C352BC"/>
    <w:rsid w:val="00C37641"/>
    <w:rsid w:val="00C40C13"/>
    <w:rsid w:val="00C4460F"/>
    <w:rsid w:val="00C4539A"/>
    <w:rsid w:val="00C46BE4"/>
    <w:rsid w:val="00C47425"/>
    <w:rsid w:val="00C52009"/>
    <w:rsid w:val="00C54243"/>
    <w:rsid w:val="00C56844"/>
    <w:rsid w:val="00C5736B"/>
    <w:rsid w:val="00C6022E"/>
    <w:rsid w:val="00C616C9"/>
    <w:rsid w:val="00C6320A"/>
    <w:rsid w:val="00C63A29"/>
    <w:rsid w:val="00C6534F"/>
    <w:rsid w:val="00C7004E"/>
    <w:rsid w:val="00C70AB8"/>
    <w:rsid w:val="00C72023"/>
    <w:rsid w:val="00C72E09"/>
    <w:rsid w:val="00C738AC"/>
    <w:rsid w:val="00C73CCC"/>
    <w:rsid w:val="00C74D3A"/>
    <w:rsid w:val="00C83E9F"/>
    <w:rsid w:val="00C86AE5"/>
    <w:rsid w:val="00C87BBF"/>
    <w:rsid w:val="00C909CF"/>
    <w:rsid w:val="00C91C0A"/>
    <w:rsid w:val="00C9227F"/>
    <w:rsid w:val="00C924CF"/>
    <w:rsid w:val="00C9373A"/>
    <w:rsid w:val="00C96807"/>
    <w:rsid w:val="00CA37B0"/>
    <w:rsid w:val="00CA4112"/>
    <w:rsid w:val="00CA491C"/>
    <w:rsid w:val="00CA4F8D"/>
    <w:rsid w:val="00CA62F6"/>
    <w:rsid w:val="00CA78DC"/>
    <w:rsid w:val="00CA7B70"/>
    <w:rsid w:val="00CB4200"/>
    <w:rsid w:val="00CB4529"/>
    <w:rsid w:val="00CB4F4A"/>
    <w:rsid w:val="00CB6602"/>
    <w:rsid w:val="00CB6D89"/>
    <w:rsid w:val="00CB7BB1"/>
    <w:rsid w:val="00CB7E96"/>
    <w:rsid w:val="00CC0AC9"/>
    <w:rsid w:val="00CC2FCA"/>
    <w:rsid w:val="00CC3A91"/>
    <w:rsid w:val="00CC534B"/>
    <w:rsid w:val="00CC5A6E"/>
    <w:rsid w:val="00CC5EF7"/>
    <w:rsid w:val="00CC697E"/>
    <w:rsid w:val="00CC7F29"/>
    <w:rsid w:val="00CD0237"/>
    <w:rsid w:val="00CD0440"/>
    <w:rsid w:val="00CD18CD"/>
    <w:rsid w:val="00CD2550"/>
    <w:rsid w:val="00CD3107"/>
    <w:rsid w:val="00CD3967"/>
    <w:rsid w:val="00CD3A62"/>
    <w:rsid w:val="00CD3B4B"/>
    <w:rsid w:val="00CD7042"/>
    <w:rsid w:val="00CD79D9"/>
    <w:rsid w:val="00CE486D"/>
    <w:rsid w:val="00CE4D58"/>
    <w:rsid w:val="00CE5265"/>
    <w:rsid w:val="00CE6F9D"/>
    <w:rsid w:val="00CF11A9"/>
    <w:rsid w:val="00CF137D"/>
    <w:rsid w:val="00CF2168"/>
    <w:rsid w:val="00CF2C18"/>
    <w:rsid w:val="00CF363C"/>
    <w:rsid w:val="00CF53CB"/>
    <w:rsid w:val="00CF563D"/>
    <w:rsid w:val="00CF6950"/>
    <w:rsid w:val="00D00110"/>
    <w:rsid w:val="00D00755"/>
    <w:rsid w:val="00D04D81"/>
    <w:rsid w:val="00D0760D"/>
    <w:rsid w:val="00D122B0"/>
    <w:rsid w:val="00D1230F"/>
    <w:rsid w:val="00D12B1F"/>
    <w:rsid w:val="00D12B85"/>
    <w:rsid w:val="00D16142"/>
    <w:rsid w:val="00D166BC"/>
    <w:rsid w:val="00D177BF"/>
    <w:rsid w:val="00D220D4"/>
    <w:rsid w:val="00D22E5E"/>
    <w:rsid w:val="00D25458"/>
    <w:rsid w:val="00D303F2"/>
    <w:rsid w:val="00D32054"/>
    <w:rsid w:val="00D32D86"/>
    <w:rsid w:val="00D33ACB"/>
    <w:rsid w:val="00D5318E"/>
    <w:rsid w:val="00D54B1F"/>
    <w:rsid w:val="00D55C9A"/>
    <w:rsid w:val="00D57642"/>
    <w:rsid w:val="00D61247"/>
    <w:rsid w:val="00D61560"/>
    <w:rsid w:val="00D63AE0"/>
    <w:rsid w:val="00D643F9"/>
    <w:rsid w:val="00D72F2F"/>
    <w:rsid w:val="00D7351D"/>
    <w:rsid w:val="00D771C6"/>
    <w:rsid w:val="00D82C1C"/>
    <w:rsid w:val="00D85097"/>
    <w:rsid w:val="00D85190"/>
    <w:rsid w:val="00D85D10"/>
    <w:rsid w:val="00D86F97"/>
    <w:rsid w:val="00D87692"/>
    <w:rsid w:val="00D91099"/>
    <w:rsid w:val="00D941FF"/>
    <w:rsid w:val="00DA14DE"/>
    <w:rsid w:val="00DA3C0E"/>
    <w:rsid w:val="00DA472F"/>
    <w:rsid w:val="00DA4EA5"/>
    <w:rsid w:val="00DA53BE"/>
    <w:rsid w:val="00DA5441"/>
    <w:rsid w:val="00DA6997"/>
    <w:rsid w:val="00DA6A16"/>
    <w:rsid w:val="00DB7F5B"/>
    <w:rsid w:val="00DC5DBA"/>
    <w:rsid w:val="00DD1002"/>
    <w:rsid w:val="00DD2B64"/>
    <w:rsid w:val="00DD2BB5"/>
    <w:rsid w:val="00DD40C7"/>
    <w:rsid w:val="00DD6CA8"/>
    <w:rsid w:val="00DD6F19"/>
    <w:rsid w:val="00DD6FDD"/>
    <w:rsid w:val="00DE0A8E"/>
    <w:rsid w:val="00DE0E25"/>
    <w:rsid w:val="00DE18C9"/>
    <w:rsid w:val="00DE33F9"/>
    <w:rsid w:val="00DE3844"/>
    <w:rsid w:val="00DE6822"/>
    <w:rsid w:val="00DF1679"/>
    <w:rsid w:val="00DF2DF8"/>
    <w:rsid w:val="00DF3CE5"/>
    <w:rsid w:val="00DF3F99"/>
    <w:rsid w:val="00E001C7"/>
    <w:rsid w:val="00E01ABA"/>
    <w:rsid w:val="00E047A6"/>
    <w:rsid w:val="00E06758"/>
    <w:rsid w:val="00E06B92"/>
    <w:rsid w:val="00E124E2"/>
    <w:rsid w:val="00E12B8E"/>
    <w:rsid w:val="00E148DB"/>
    <w:rsid w:val="00E149A4"/>
    <w:rsid w:val="00E14B23"/>
    <w:rsid w:val="00E1530E"/>
    <w:rsid w:val="00E17C5F"/>
    <w:rsid w:val="00E20FDB"/>
    <w:rsid w:val="00E21735"/>
    <w:rsid w:val="00E23721"/>
    <w:rsid w:val="00E27C84"/>
    <w:rsid w:val="00E30193"/>
    <w:rsid w:val="00E30B87"/>
    <w:rsid w:val="00E316DB"/>
    <w:rsid w:val="00E33444"/>
    <w:rsid w:val="00E33AB3"/>
    <w:rsid w:val="00E3608B"/>
    <w:rsid w:val="00E36107"/>
    <w:rsid w:val="00E37F15"/>
    <w:rsid w:val="00E40B31"/>
    <w:rsid w:val="00E4219C"/>
    <w:rsid w:val="00E427B3"/>
    <w:rsid w:val="00E43675"/>
    <w:rsid w:val="00E44CDF"/>
    <w:rsid w:val="00E46BE7"/>
    <w:rsid w:val="00E514C7"/>
    <w:rsid w:val="00E5166D"/>
    <w:rsid w:val="00E5395A"/>
    <w:rsid w:val="00E5476F"/>
    <w:rsid w:val="00E57BC8"/>
    <w:rsid w:val="00E613F3"/>
    <w:rsid w:val="00E61CD5"/>
    <w:rsid w:val="00E626CE"/>
    <w:rsid w:val="00E62D74"/>
    <w:rsid w:val="00E6639D"/>
    <w:rsid w:val="00E6730C"/>
    <w:rsid w:val="00E73C24"/>
    <w:rsid w:val="00E7715F"/>
    <w:rsid w:val="00E777C7"/>
    <w:rsid w:val="00E82254"/>
    <w:rsid w:val="00E83EB6"/>
    <w:rsid w:val="00E84116"/>
    <w:rsid w:val="00E87609"/>
    <w:rsid w:val="00E87F22"/>
    <w:rsid w:val="00E919C9"/>
    <w:rsid w:val="00E92B89"/>
    <w:rsid w:val="00E94111"/>
    <w:rsid w:val="00E94249"/>
    <w:rsid w:val="00E9791C"/>
    <w:rsid w:val="00EA0DDC"/>
    <w:rsid w:val="00EA393F"/>
    <w:rsid w:val="00EA64ED"/>
    <w:rsid w:val="00EA66B3"/>
    <w:rsid w:val="00EA6AEA"/>
    <w:rsid w:val="00EB0FE5"/>
    <w:rsid w:val="00EB2B98"/>
    <w:rsid w:val="00EB4A2C"/>
    <w:rsid w:val="00EB4FC3"/>
    <w:rsid w:val="00EB6320"/>
    <w:rsid w:val="00EC028B"/>
    <w:rsid w:val="00EC0CA0"/>
    <w:rsid w:val="00EC1F20"/>
    <w:rsid w:val="00EC1F9C"/>
    <w:rsid w:val="00EC56F7"/>
    <w:rsid w:val="00EC5838"/>
    <w:rsid w:val="00ED1863"/>
    <w:rsid w:val="00ED2769"/>
    <w:rsid w:val="00ED2EE9"/>
    <w:rsid w:val="00ED3461"/>
    <w:rsid w:val="00ED3A5E"/>
    <w:rsid w:val="00EE455A"/>
    <w:rsid w:val="00EE79A4"/>
    <w:rsid w:val="00EF0DDC"/>
    <w:rsid w:val="00EF18AD"/>
    <w:rsid w:val="00EF1B4E"/>
    <w:rsid w:val="00EF24D8"/>
    <w:rsid w:val="00EF29D2"/>
    <w:rsid w:val="00EF3D0D"/>
    <w:rsid w:val="00EF3E5B"/>
    <w:rsid w:val="00EF6F4D"/>
    <w:rsid w:val="00EF7FB3"/>
    <w:rsid w:val="00F00E4E"/>
    <w:rsid w:val="00F05307"/>
    <w:rsid w:val="00F05F1F"/>
    <w:rsid w:val="00F07F6F"/>
    <w:rsid w:val="00F10EC3"/>
    <w:rsid w:val="00F1688A"/>
    <w:rsid w:val="00F2145F"/>
    <w:rsid w:val="00F216EC"/>
    <w:rsid w:val="00F236AF"/>
    <w:rsid w:val="00F25DED"/>
    <w:rsid w:val="00F30AE0"/>
    <w:rsid w:val="00F30FE4"/>
    <w:rsid w:val="00F32337"/>
    <w:rsid w:val="00F33A77"/>
    <w:rsid w:val="00F3688A"/>
    <w:rsid w:val="00F379A1"/>
    <w:rsid w:val="00F403D2"/>
    <w:rsid w:val="00F41057"/>
    <w:rsid w:val="00F421DC"/>
    <w:rsid w:val="00F45E2C"/>
    <w:rsid w:val="00F55A7F"/>
    <w:rsid w:val="00F562B9"/>
    <w:rsid w:val="00F56839"/>
    <w:rsid w:val="00F60057"/>
    <w:rsid w:val="00F615BF"/>
    <w:rsid w:val="00F61A28"/>
    <w:rsid w:val="00F64349"/>
    <w:rsid w:val="00F67CDA"/>
    <w:rsid w:val="00F700C4"/>
    <w:rsid w:val="00F71188"/>
    <w:rsid w:val="00F74FAD"/>
    <w:rsid w:val="00F75027"/>
    <w:rsid w:val="00F7547D"/>
    <w:rsid w:val="00F77911"/>
    <w:rsid w:val="00F77F09"/>
    <w:rsid w:val="00F80DFE"/>
    <w:rsid w:val="00F8108A"/>
    <w:rsid w:val="00F818EE"/>
    <w:rsid w:val="00F82721"/>
    <w:rsid w:val="00F833A4"/>
    <w:rsid w:val="00F875CE"/>
    <w:rsid w:val="00F90BDA"/>
    <w:rsid w:val="00F92B25"/>
    <w:rsid w:val="00F947F3"/>
    <w:rsid w:val="00F949E1"/>
    <w:rsid w:val="00FA02DB"/>
    <w:rsid w:val="00FA206B"/>
    <w:rsid w:val="00FA6E46"/>
    <w:rsid w:val="00FB0BB9"/>
    <w:rsid w:val="00FB26C9"/>
    <w:rsid w:val="00FB283C"/>
    <w:rsid w:val="00FB3AA3"/>
    <w:rsid w:val="00FB43C6"/>
    <w:rsid w:val="00FB58DE"/>
    <w:rsid w:val="00FB6768"/>
    <w:rsid w:val="00FB72BA"/>
    <w:rsid w:val="00FC0034"/>
    <w:rsid w:val="00FC0980"/>
    <w:rsid w:val="00FC22EA"/>
    <w:rsid w:val="00FC2A83"/>
    <w:rsid w:val="00FC334C"/>
    <w:rsid w:val="00FC335B"/>
    <w:rsid w:val="00FC7170"/>
    <w:rsid w:val="00FC7A29"/>
    <w:rsid w:val="00FD0AC3"/>
    <w:rsid w:val="00FD411B"/>
    <w:rsid w:val="00FE1735"/>
    <w:rsid w:val="00FE32C2"/>
    <w:rsid w:val="00FE3858"/>
    <w:rsid w:val="00FE45F0"/>
    <w:rsid w:val="00FE4765"/>
    <w:rsid w:val="00FE6227"/>
    <w:rsid w:val="00FE6FB0"/>
    <w:rsid w:val="00FF136B"/>
    <w:rsid w:val="00FF27C5"/>
    <w:rsid w:val="00FF6355"/>
    <w:rsid w:val="00FF66F1"/>
    <w:rsid w:val="00FF7370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4BF45-AD9A-402A-896F-3DD45CBA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6FDB"/>
  </w:style>
  <w:style w:type="table" w:customStyle="1" w:styleId="10">
    <w:name w:val="Сетка таблицы1"/>
    <w:basedOn w:val="a1"/>
    <w:next w:val="a3"/>
    <w:uiPriority w:val="59"/>
    <w:rsid w:val="008E6F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E6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8E6F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a"/>
    <w:next w:val="a4"/>
    <w:link w:val="a5"/>
    <w:uiPriority w:val="99"/>
    <w:unhideWhenUsed/>
    <w:rsid w:val="008E6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1"/>
    <w:uiPriority w:val="99"/>
    <w:rsid w:val="008E6FDB"/>
  </w:style>
  <w:style w:type="paragraph" w:customStyle="1" w:styleId="12">
    <w:name w:val="Нижний колонтитул1"/>
    <w:basedOn w:val="a"/>
    <w:next w:val="a6"/>
    <w:link w:val="a7"/>
    <w:uiPriority w:val="99"/>
    <w:unhideWhenUsed/>
    <w:rsid w:val="008E6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2"/>
    <w:uiPriority w:val="99"/>
    <w:rsid w:val="008E6FDB"/>
  </w:style>
  <w:style w:type="paragraph" w:customStyle="1" w:styleId="13">
    <w:name w:val="Абзац списка1"/>
    <w:basedOn w:val="a"/>
    <w:next w:val="a8"/>
    <w:uiPriority w:val="34"/>
    <w:qFormat/>
    <w:rsid w:val="008E6FDB"/>
    <w:pPr>
      <w:spacing w:after="200" w:line="276" w:lineRule="auto"/>
      <w:ind w:left="720"/>
      <w:contextualSpacing/>
    </w:p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8E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8E6FDB"/>
    <w:rPr>
      <w:rFonts w:ascii="Tahoma" w:hAnsi="Tahoma" w:cs="Tahoma"/>
      <w:sz w:val="16"/>
      <w:szCs w:val="16"/>
    </w:rPr>
  </w:style>
  <w:style w:type="character" w:customStyle="1" w:styleId="15">
    <w:name w:val="Гиперссылка1"/>
    <w:basedOn w:val="a0"/>
    <w:uiPriority w:val="99"/>
    <w:semiHidden/>
    <w:unhideWhenUsed/>
    <w:rsid w:val="008E6FDB"/>
    <w:rPr>
      <w:color w:val="0000FF"/>
      <w:u w:val="single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8E6FDB"/>
    <w:rPr>
      <w:color w:val="800080"/>
      <w:u w:val="single"/>
    </w:rPr>
  </w:style>
  <w:style w:type="table" w:styleId="a3">
    <w:name w:val="Table Grid"/>
    <w:basedOn w:val="a1"/>
    <w:uiPriority w:val="39"/>
    <w:rsid w:val="008E6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7"/>
    <w:uiPriority w:val="99"/>
    <w:semiHidden/>
    <w:unhideWhenUsed/>
    <w:rsid w:val="008E6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4"/>
    <w:uiPriority w:val="99"/>
    <w:semiHidden/>
    <w:rsid w:val="008E6FDB"/>
  </w:style>
  <w:style w:type="paragraph" w:styleId="a6">
    <w:name w:val="footer"/>
    <w:basedOn w:val="a"/>
    <w:link w:val="18"/>
    <w:uiPriority w:val="99"/>
    <w:semiHidden/>
    <w:unhideWhenUsed/>
    <w:rsid w:val="008E6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6"/>
    <w:uiPriority w:val="99"/>
    <w:semiHidden/>
    <w:rsid w:val="008E6FDB"/>
  </w:style>
  <w:style w:type="paragraph" w:styleId="a8">
    <w:name w:val="List Paragraph"/>
    <w:basedOn w:val="a"/>
    <w:uiPriority w:val="34"/>
    <w:qFormat/>
    <w:rsid w:val="008E6FDB"/>
    <w:pPr>
      <w:ind w:left="720"/>
      <w:contextualSpacing/>
    </w:pPr>
  </w:style>
  <w:style w:type="paragraph" w:styleId="a9">
    <w:name w:val="Balloon Text"/>
    <w:basedOn w:val="a"/>
    <w:link w:val="19"/>
    <w:uiPriority w:val="99"/>
    <w:semiHidden/>
    <w:unhideWhenUsed/>
    <w:rsid w:val="008E6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0"/>
    <w:link w:val="a9"/>
    <w:uiPriority w:val="99"/>
    <w:semiHidden/>
    <w:rsid w:val="008E6FD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8E6FD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E6F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vip.1zavuch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6289</Words>
  <Characters>35850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2022-06-02T03:39:00Z</dcterms:created>
  <dcterms:modified xsi:type="dcterms:W3CDTF">2022-06-02T04:06:00Z</dcterms:modified>
</cp:coreProperties>
</file>