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5E" w:rsidRPr="00912E5E" w:rsidRDefault="00912E5E" w:rsidP="00912E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2E5E" w:rsidRPr="00912E5E" w:rsidRDefault="00912E5E" w:rsidP="00912E5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E5E" w:rsidRPr="00912E5E" w:rsidRDefault="00912E5E" w:rsidP="0091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учебного предмета «Химия» с описанием универсальных учебных действий, достигаемых обучающимися </w:t>
      </w:r>
    </w:p>
    <w:p w:rsidR="00912E5E" w:rsidRPr="00912E5E" w:rsidRDefault="00912E5E" w:rsidP="00912E5E">
      <w:pPr>
        <w:autoSpaceDE w:val="0"/>
        <w:autoSpaceDN w:val="0"/>
        <w:adjustRightInd w:val="0"/>
        <w:spacing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получит возможность для формирования следующих личностных УУД: </w:t>
      </w:r>
    </w:p>
    <w:p w:rsidR="00912E5E" w:rsidRPr="00912E5E" w:rsidRDefault="00912E5E" w:rsidP="00912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912E5E" w:rsidRPr="00912E5E" w:rsidRDefault="00912E5E" w:rsidP="00912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оценивание усваиваемого учебного материала, исходя из социальных и личност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ных ценностей; </w:t>
      </w:r>
    </w:p>
    <w:p w:rsidR="00912E5E" w:rsidRPr="00912E5E" w:rsidRDefault="00912E5E" w:rsidP="00912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повышение своего образовательного уровня и уровня готовности к изучению ос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новных исторических событий, связанных с развитием химии и общества; </w:t>
      </w:r>
    </w:p>
    <w:p w:rsidR="00912E5E" w:rsidRPr="00912E5E" w:rsidRDefault="00912E5E" w:rsidP="00912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знание правил поведения в чрезвычайных ситуациях; </w:t>
      </w:r>
    </w:p>
    <w:p w:rsidR="00912E5E" w:rsidRPr="00912E5E" w:rsidRDefault="00912E5E" w:rsidP="00912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оценивание социальной значимости профессий, связанных с химией; </w:t>
      </w:r>
    </w:p>
    <w:p w:rsidR="00912E5E" w:rsidRPr="00912E5E" w:rsidRDefault="00912E5E" w:rsidP="00912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владение правилами безопасного обращения с химическими веществами и обору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дованием, проявление экологической культуры.</w:t>
      </w:r>
    </w:p>
    <w:p w:rsidR="00912E5E" w:rsidRPr="00912E5E" w:rsidRDefault="00912E5E" w:rsidP="00912E5E">
      <w:pPr>
        <w:autoSpaceDE w:val="0"/>
        <w:autoSpaceDN w:val="0"/>
        <w:adjustRightInd w:val="0"/>
        <w:spacing w:before="34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Метапредметные результаты 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Регулятивные 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912E5E" w:rsidRPr="00912E5E" w:rsidRDefault="00912E5E" w:rsidP="00912E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нове учёта выделенных учителем ориентиров действия в новом учебном материале; </w:t>
      </w:r>
    </w:p>
    <w:p w:rsidR="00912E5E" w:rsidRPr="00912E5E" w:rsidRDefault="00912E5E" w:rsidP="00912E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планирование пути достижения целей; 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E5E" w:rsidRPr="00912E5E" w:rsidRDefault="00912E5E" w:rsidP="0091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устанавление целевых приоритетов, выделение альтернативных способов достиже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ния цели и выбор наиболее эффективного способа; </w:t>
      </w:r>
    </w:p>
    <w:p w:rsidR="00912E5E" w:rsidRPr="00912E5E" w:rsidRDefault="00912E5E" w:rsidP="0091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контролировать своё время и управлять им; </w:t>
      </w:r>
    </w:p>
    <w:p w:rsidR="00912E5E" w:rsidRPr="00912E5E" w:rsidRDefault="00912E5E" w:rsidP="0091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умение принимать решения в проблемной ситуации; </w:t>
      </w:r>
    </w:p>
    <w:p w:rsidR="00912E5E" w:rsidRPr="00912E5E" w:rsidRDefault="00912E5E" w:rsidP="0091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постановка учебных задач, составление плана и последовательности действий; </w:t>
      </w:r>
    </w:p>
    <w:p w:rsidR="00912E5E" w:rsidRPr="00912E5E" w:rsidRDefault="00912E5E" w:rsidP="0091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рабочего места при выполнении химического эксперимента; </w:t>
      </w:r>
    </w:p>
    <w:p w:rsidR="00912E5E" w:rsidRPr="00912E5E" w:rsidRDefault="00912E5E" w:rsidP="00912E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Познавательные 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для формирования следующих познаватель</w:t>
      </w:r>
      <w:r w:rsidRPr="00912E5E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ных УУД: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поиск и выделение информации;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анализ условий и требований задачи, выбор, сопоставление и обоснование спосо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ба решения задачи;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выбор наиболее эффективных способов решения задачи в зависимости от конкрет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ных условий;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выдвижение и обоснование гипотезы, выбор способа её проверки;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самостоятельное создание алгоритма деятельности при решении проблем творче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ского и поискового характера;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умения характеризовать вещества по составу, строению и свойствам;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описывание свойств: твёрдых, жидких, газообразных веществ, выделение их суще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ственных признаков;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изображение состава простейших веществ с помощью химических формул и сущ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 химических реакций с помощью химических уравнений;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проведение наблюдений, описание признаков и условий течения химических реак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ций, выполнение химического эксперимента, выводы на основе анализа наблюде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ний за экспериментом, решение задач, получение химической информации из раз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личных источников;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умение организовывать исследование с целью проверки гипотез;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умение делать умозаключения (индуктивное и по аналогии) и выводы; </w:t>
      </w:r>
    </w:p>
    <w:p w:rsidR="00912E5E" w:rsidRPr="00912E5E" w:rsidRDefault="00912E5E" w:rsidP="00912E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Коммуникативные 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для формирования следующих коммуникатив</w:t>
      </w:r>
      <w:r w:rsidRPr="00912E5E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ных УУД: </w:t>
      </w:r>
    </w:p>
    <w:p w:rsidR="00912E5E" w:rsidRPr="00912E5E" w:rsidRDefault="00912E5E" w:rsidP="00912E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полное и точное выражение своих мыслей в соответствии с задачами и условиями коммуникации; </w:t>
      </w:r>
    </w:p>
    <w:p w:rsidR="00912E5E" w:rsidRPr="00912E5E" w:rsidRDefault="00912E5E" w:rsidP="00912E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адекватное использование речевых средств для участия в дискуссии и аргумента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ции своей позиции, умение представлять конкретное содержание с сообщением его в письменной и устной форме, определение способов взаимодействия, сотруд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ничество в поиске и сборе информации; </w:t>
      </w:r>
    </w:p>
    <w:p w:rsidR="00912E5E" w:rsidRPr="00912E5E" w:rsidRDefault="00912E5E" w:rsidP="00912E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определение способов взаимодействия, сотрудничество в поиске и сборе инфор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мации, участие в диалоге, планирование общих способов работы, проявление ува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жительного отношения к другим учащимся; </w:t>
      </w:r>
    </w:p>
    <w:p w:rsidR="00912E5E" w:rsidRPr="00912E5E" w:rsidRDefault="00912E5E" w:rsidP="00912E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описание содержания выполняемых действий с целью ориентировки в предметно- практической деятельности; </w:t>
      </w:r>
    </w:p>
    <w:p w:rsidR="00912E5E" w:rsidRPr="00912E5E" w:rsidRDefault="00912E5E" w:rsidP="00912E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умения учитывать разные мнения и стремиться к координации различных позиций в сотрудничестве; </w:t>
      </w:r>
    </w:p>
    <w:p w:rsidR="00912E5E" w:rsidRPr="00912E5E" w:rsidRDefault="00912E5E" w:rsidP="00912E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формулировать собственное мнение и позицию, аргументировать и координиро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вать её с позициями партнёров в сотрудничестве при выработке общего решения в совместной деятельности; </w:t>
      </w:r>
    </w:p>
    <w:p w:rsidR="00912E5E" w:rsidRPr="00912E5E" w:rsidRDefault="00912E5E" w:rsidP="00912E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мопомощь; </w:t>
      </w:r>
    </w:p>
    <w:p w:rsidR="00912E5E" w:rsidRPr="00912E5E" w:rsidRDefault="00912E5E" w:rsidP="00912E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912E5E" w:rsidRPr="00912E5E" w:rsidRDefault="00912E5E" w:rsidP="00912E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лей, мотивов и потребностей; отображать в речи (описание, объяснение) содержа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ние совершаемых действий, как в форме громкой социализированной речи, так и в форме внутренней речи; </w:t>
      </w:r>
    </w:p>
    <w:p w:rsidR="00912E5E" w:rsidRPr="00912E5E" w:rsidRDefault="00912E5E" w:rsidP="00912E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развивать коммуникативную компетенцию, используя средства устной и письмен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912E5E" w:rsidRPr="00912E5E" w:rsidRDefault="00912E5E" w:rsidP="00912E5E">
      <w:pPr>
        <w:autoSpaceDE w:val="0"/>
        <w:autoSpaceDN w:val="0"/>
        <w:adjustRightInd w:val="0"/>
        <w:spacing w:before="34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научится: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применять основные методы познания: наблюдение, измерение, эксперимент;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описывать свойства твёрдых, жидких, газообразных веществ, выделяя их суще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ственные признаки;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раскрывать смысл закона сохранения массы веществ, атомно-молекулярной тео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рии;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различать химические и физические явления, называть признаки и условия проте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кания химических реакций;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безопасной работы при проведении опытов;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пользоваться лабораторным оборудованием и посудой;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получать, собирать газообразные вещества и распознавать их;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ских соединений, проводить опыты, подтверждающие химические свойства изучен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ных классов неорганических веществ;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рённого вещества;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решётки, определять вид химической связи в неорганических соединениях;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раскрывать основные положения теории электролитической диссоциации, состав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лять уравнения электролитической диссоциации кислот, щелочей, солей и реакций ионного обмена;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раскрывать сущность окислительно-восстановительных реакций, определять окис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литель и восстановитель, составлять уравнения окислительно-восстановительных реакций;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называть факторы, влияющие на скорость химической реакции;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лов и металлов;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проводить опыты по получению и изучению химических свойств различных ве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ществ; </w:t>
      </w:r>
    </w:p>
    <w:p w:rsidR="00912E5E" w:rsidRPr="00912E5E" w:rsidRDefault="00912E5E" w:rsidP="00912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грамотно обращаться с веществами в повседневной жизни.</w:t>
      </w:r>
    </w:p>
    <w:p w:rsidR="00912E5E" w:rsidRPr="00912E5E" w:rsidRDefault="00912E5E" w:rsidP="00912E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выдвигать и проверять экспериментально гипотезы о химических свойствах ве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ществ на основе их состава и строения, их способности вступать в химические ре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акции, о характере и продуктах различных химических реакций;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чинно-следственные связи между данными характеристиками вещества;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тельные свойства с учётом степеней окисления элементов, входящих в его состав;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выдвигать и проверять экспериментально гипотезы о результатах воздействия раз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личных факторов на изменение скорости химической реакции;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приобретённые знания для экологически грамотного поведения в окружающей среде;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ния и распознавания веществ;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 xml:space="preserve">объективно оценивать информацию о веществах и химических процессах;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осознавать значение теоретических знаний по химии для практической деятельно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 xml:space="preserve">сти человека; </w:t>
      </w:r>
    </w:p>
    <w:p w:rsidR="00912E5E" w:rsidRPr="00912E5E" w:rsidRDefault="00912E5E" w:rsidP="00912E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E5E">
        <w:rPr>
          <w:rFonts w:ascii="Times New Roman" w:eastAsia="Calibri" w:hAnsi="Times New Roman" w:cs="Times New Roman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</w:t>
      </w:r>
      <w:r w:rsidRPr="00912E5E">
        <w:rPr>
          <w:rFonts w:ascii="Times New Roman" w:eastAsia="Calibri" w:hAnsi="Times New Roman" w:cs="Times New Roman"/>
          <w:sz w:val="24"/>
          <w:szCs w:val="24"/>
        </w:rPr>
        <w:softHyphen/>
        <w:t>зованию лекарств, средств бытовой химии и др.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E5E" w:rsidRPr="00912E5E" w:rsidRDefault="00912E5E" w:rsidP="00912E5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 8 класс.</w:t>
      </w:r>
    </w:p>
    <w:p w:rsidR="00912E5E" w:rsidRPr="00912E5E" w:rsidRDefault="00912E5E" w:rsidP="00912E5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Неорганическая химия</w:t>
      </w:r>
    </w:p>
    <w:p w:rsidR="00912E5E" w:rsidRPr="00912E5E" w:rsidRDefault="00912E5E" w:rsidP="00912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 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Первоначальные химические понятия </w:t>
      </w:r>
    </w:p>
    <w:p w:rsidR="00912E5E" w:rsidRPr="00912E5E" w:rsidRDefault="00912E5E" w:rsidP="00912E5E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 </w:t>
      </w:r>
      <w:r w:rsidRPr="0091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кристаллизация</w:t>
      </w:r>
      <w:r w:rsidRPr="00912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дистилляция, </w:t>
      </w:r>
      <w:r w:rsidRPr="0091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хроматография</w:t>
      </w:r>
      <w:r w:rsidRPr="00912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явления. Химические реакции. Признаки химических реакций и условия возникновения и течения химических реакций.Атомы и молекулы. Вещества молекулярного и немолекулярного строения.       Кристаллические решетки: ионная, атомная и молекулярная. Кристаллические и аморфные вещества.  Зависимость свойств веществ от типов  кристаллических решеток.Качественный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веществ.Атомная единица массы. Относительная атомная и молекулярная массы.Валентность химических элементов. Определение валентности элементов по формулам их соединений. Составление химических формул по валентности.Атомно-молекулярное учение. Закон сохранения массы веществ. Химические уравнения.  Классификация химических реакций по числу и составу исходных и полученных веществ.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 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Кислород. Горение </w:t>
      </w:r>
    </w:p>
    <w:p w:rsidR="00912E5E" w:rsidRPr="00912E5E" w:rsidRDefault="00912E5E" w:rsidP="00912E5E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Защита атмосферного воздуха от загрязнений.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 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Водород </w:t>
      </w:r>
    </w:p>
    <w:p w:rsidR="00912E5E" w:rsidRPr="00912E5E" w:rsidRDefault="00912E5E" w:rsidP="00912E5E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Физические и химические свойства. Водород — восстановитель. Получение, применение.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4. 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Вода. Растворы </w:t>
      </w:r>
    </w:p>
    <w:p w:rsidR="00912E5E" w:rsidRPr="00912E5E" w:rsidRDefault="00912E5E" w:rsidP="00912E5E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5.</w:t>
      </w: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Количественные отношения в химии </w:t>
      </w:r>
    </w:p>
    <w:p w:rsidR="00912E5E" w:rsidRPr="00912E5E" w:rsidRDefault="00912E5E" w:rsidP="00912E5E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вещества. Моль. Молярная масса. Закон Авогадро. Молярный объем газов.  Объемные отношения газов при химических реакциях.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6. 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Важнейшие классы неорганических соединений 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Оксиды.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Классификация. Основные и кислотные оксиды. Номенклатура. Физические и химические свойства. Получение. Применение.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Классификация. Номенклатура. Физические и химические свойства. Реакция нейтрализации. Получение. Применение.   Амфотерные оксиды и гидрооксиды.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Кислоты.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Классификация. Номенклатура. Физические и химические свойства.   Вытеснительный   ряд металлов Н. Бекетова. Применение.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Соли.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Классификация. Номенклатура. Физические и химические свойства. Способы получения солей. Генетическая связь между основными классами неорганических соединений.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7. 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Периодический закон и строение атома </w:t>
      </w:r>
    </w:p>
    <w:p w:rsidR="00912E5E" w:rsidRPr="00912E5E" w:rsidRDefault="00912E5E" w:rsidP="00912E5E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 </w:t>
      </w:r>
      <w:r w:rsidRPr="0091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Короткий и длинный варианты периодической таблицы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периодического закона. Жизнь и деятельность Д. И. Менделеева.</w:t>
      </w:r>
    </w:p>
    <w:p w:rsidR="00912E5E" w:rsidRPr="00912E5E" w:rsidRDefault="00912E5E" w:rsidP="00912E5E">
      <w:pPr>
        <w:spacing w:after="2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атома.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 атомных ядер. Электроны. Изотопы. Строение электронных оболочек атомов первых 20 элементов периодической системы Д. И. Менделеева.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8. 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Строение веществ. Химическая связь </w:t>
      </w:r>
    </w:p>
    <w:p w:rsidR="00912E5E" w:rsidRPr="00912E5E" w:rsidRDefault="00912E5E" w:rsidP="00912E5E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 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12E5E" w:rsidRPr="00912E5E" w:rsidRDefault="00912E5E" w:rsidP="00912E5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 9 класс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№ 1. Повторение курса 8 класса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Тема 1. Повторение основных вопросов химии 8 класса 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атома. Электроотрицательность. Степень окисления. Типы химических реакций. Химические уравнения. ПСХЭ Д.И. Менделеева. Закономерности изменения свойств химических элементов. 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Раздел </w:t>
      </w:r>
      <w:r w:rsidRPr="00912E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II</w:t>
      </w:r>
      <w:r w:rsidRPr="00912E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. Классификация химических реакций. Электролитическая диссоциация 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Тема 1. Классификация химических реакций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Окислительно-восстановительные реакции. Процесс окисления. Процесс восстановления. Окислитель и восстановитель. Скорость химической реакции. Тепловой эффект химической реакции. Экзотермические и эндотермические реакции.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Тема №2. Электролитическая диссоциация </w:t>
      </w: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Электролиты и неэлектролиты. Электролитическая диссоциация веществ в водных растворах. Ионы. Катионы и анионы</w:t>
      </w:r>
      <w:r w:rsidRPr="00912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</w:t>
      </w:r>
      <w:r w:rsidRPr="00912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Гидратная   теория растворов</w:t>
      </w:r>
      <w:r w:rsidRPr="00912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Электролитическая диссоциация кислот, щелочей и солей. Слабые и сильные электролиты. Степень диссоциации. Реакции ионного обмена.     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III. Неметаллы </w:t>
      </w: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1. Общая характеристика неметаллов (2 часа)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неметаллов по их положению в периодической системе химических элементов Д.И.Менделеева. Водородные соединения неметаллов. Изменение кислотно-основных свойств водородных соединений неметаллов в периодах и группах.</w:t>
      </w: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Галогены </w:t>
      </w: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галогенов в периодической системе. Общая характеристика галогенов. Соляная кислота и ее соли. Хлороводород, получение хлороводорода.</w:t>
      </w:r>
    </w:p>
    <w:p w:rsidR="00912E5E" w:rsidRPr="00912E5E" w:rsidRDefault="00912E5E" w:rsidP="00912E5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Халькогены </w:t>
      </w:r>
    </w:p>
    <w:p w:rsidR="00912E5E" w:rsidRPr="00912E5E" w:rsidRDefault="00912E5E" w:rsidP="00912E5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кислорода и серы в периодической системе химических элементов, строение их атомов. Аллотропия кислорода — озон. 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</w:p>
    <w:p w:rsidR="00912E5E" w:rsidRPr="00912E5E" w:rsidRDefault="00912E5E" w:rsidP="00912E5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4.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Азот и фосфор 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азота и фосфора в периодической системе химических элементов, строение их атомов. Азот, физические и химические 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 Фосфор. Аллотропия фосфора. Физические и химические свойства фосфора. Оксид фосфора(V). Ортофосфорная кислота и ее соли.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Минеральные удобрения.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5.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Углерод и кремний 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Кремний. Оксид кремния  (IV). Кремниевая кислота и ее соли. </w:t>
      </w:r>
      <w:r w:rsidRPr="00912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Стекло. Цемент.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12E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Металлы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Общая характеристика металлов.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металлов в периодической системе химических элементов Д. И. Менделеева. Металлическая связь. Физические и химические свойства металлов. Ряд напряжений металлов.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Calibri" w:hAnsi="Times New Roman" w:cs="Times New Roman"/>
          <w:b/>
          <w:sz w:val="24"/>
          <w:szCs w:val="24"/>
        </w:rPr>
        <w:t xml:space="preserve">Тема 2. Элементы </w:t>
      </w:r>
      <w:r w:rsidRPr="00912E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12E5E">
        <w:rPr>
          <w:rFonts w:ascii="Times New Roman" w:eastAsia="Calibri" w:hAnsi="Times New Roman" w:cs="Times New Roman"/>
          <w:b/>
          <w:sz w:val="24"/>
          <w:szCs w:val="24"/>
        </w:rPr>
        <w:t xml:space="preserve">А- </w:t>
      </w:r>
      <w:r w:rsidRPr="00912E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IIIA</w:t>
      </w:r>
      <w:r w:rsidRPr="00912E5E">
        <w:rPr>
          <w:rFonts w:ascii="Times New Roman" w:eastAsia="Calibri" w:hAnsi="Times New Roman" w:cs="Times New Roman"/>
          <w:b/>
          <w:sz w:val="24"/>
          <w:szCs w:val="24"/>
        </w:rPr>
        <w:t xml:space="preserve"> группы, железо </w:t>
      </w:r>
    </w:p>
    <w:p w:rsidR="00912E5E" w:rsidRPr="00912E5E" w:rsidRDefault="00912E5E" w:rsidP="00912E5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Щелочные металлы.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Щелочноземельные металлы.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Положение щелочноземельных металлов в периодической системе и строение атомов. Нахождение в природе. 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Кальций и его соединения. Жесткость воды и способы ее устранения.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Алюминий.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Железо.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железа(II) и железа(III).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12E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1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Краткий обзор важнейших органических веществ</w:t>
      </w:r>
    </w:p>
    <w:p w:rsidR="00912E5E" w:rsidRPr="00912E5E" w:rsidRDefault="00912E5E" w:rsidP="00912E5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Первоначальные сведения о строении органических веществ. Основные положения теории строения органических соединений А. М. Бутлерова. Изомерия. Упрощенная классификация органических соединений. 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углеводороды.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Метан, этан. Физические и химические свойства. Применение. </w:t>
      </w: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Непредельные углеводороды.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Этилен. Физические и химические свойства. Применение. Ацетилен. Диеновые углеводороды.</w:t>
      </w:r>
      <w:r w:rsidRPr="0091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 циклических углеводородах  (циклоалканы, бензол).</w:t>
      </w:r>
    </w:p>
    <w:p w:rsidR="00912E5E" w:rsidRPr="00912E5E" w:rsidRDefault="00912E5E" w:rsidP="00912E5E">
      <w:pPr>
        <w:spacing w:before="159" w:after="200" w:line="276" w:lineRule="auto"/>
        <w:ind w:left="2025" w:right="2202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lang w:eastAsia="ru-RU"/>
        </w:rPr>
        <w:t>ТЕМАТИЧЕСКОЕ ПЛАНИРОВАНИЕ</w:t>
      </w:r>
    </w:p>
    <w:p w:rsidR="00912E5E" w:rsidRPr="00912E5E" w:rsidRDefault="00912E5E" w:rsidP="00912E5E">
      <w:pPr>
        <w:widowControl w:val="0"/>
        <w:tabs>
          <w:tab w:val="left" w:pos="5106"/>
        </w:tabs>
        <w:autoSpaceDE w:val="0"/>
        <w:autoSpaceDN w:val="0"/>
        <w:spacing w:before="162" w:after="0" w:line="240" w:lineRule="auto"/>
        <w:ind w:left="5105" w:right="1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                   8 класс</w:t>
      </w:r>
    </w:p>
    <w:p w:rsidR="00912E5E" w:rsidRPr="00912E5E" w:rsidRDefault="00912E5E" w:rsidP="00912E5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14"/>
          <w:szCs w:val="24"/>
          <w:lang w:eastAsia="ru-RU" w:bidi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74"/>
        <w:gridCol w:w="1917"/>
        <w:gridCol w:w="2134"/>
        <w:gridCol w:w="2983"/>
      </w:tblGrid>
      <w:tr w:rsidR="00912E5E" w:rsidRPr="00912E5E" w:rsidTr="00912E5E">
        <w:trPr>
          <w:trHeight w:val="563"/>
          <w:jc w:val="center"/>
        </w:trPr>
        <w:tc>
          <w:tcPr>
            <w:tcW w:w="562" w:type="dxa"/>
          </w:tcPr>
          <w:p w:rsidR="00912E5E" w:rsidRPr="00912E5E" w:rsidRDefault="00912E5E" w:rsidP="00912E5E">
            <w:pPr>
              <w:spacing w:line="276" w:lineRule="exact"/>
              <w:ind w:left="105" w:right="8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п/п</w:t>
            </w:r>
          </w:p>
        </w:tc>
        <w:tc>
          <w:tcPr>
            <w:tcW w:w="6174" w:type="dxa"/>
          </w:tcPr>
          <w:p w:rsidR="00912E5E" w:rsidRPr="00912E5E" w:rsidRDefault="00912E5E" w:rsidP="00912E5E">
            <w:pPr>
              <w:spacing w:line="273" w:lineRule="exact"/>
              <w:ind w:left="64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 раздела</w:t>
            </w:r>
          </w:p>
        </w:tc>
        <w:tc>
          <w:tcPr>
            <w:tcW w:w="1917" w:type="dxa"/>
          </w:tcPr>
          <w:p w:rsidR="00912E5E" w:rsidRPr="00912E5E" w:rsidRDefault="00912E5E" w:rsidP="00912E5E">
            <w:pPr>
              <w:spacing w:line="276" w:lineRule="exact"/>
              <w:ind w:left="104" w:right="89" w:firstLine="1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Количество часов</w:t>
            </w:r>
          </w:p>
        </w:tc>
        <w:tc>
          <w:tcPr>
            <w:tcW w:w="2134" w:type="dxa"/>
          </w:tcPr>
          <w:p w:rsidR="00912E5E" w:rsidRPr="00912E5E" w:rsidRDefault="00912E5E" w:rsidP="00912E5E">
            <w:pPr>
              <w:spacing w:line="276" w:lineRule="exact"/>
              <w:ind w:left="106" w:right="92" w:firstLine="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контрольные работы</w:t>
            </w:r>
          </w:p>
        </w:tc>
        <w:tc>
          <w:tcPr>
            <w:tcW w:w="2983" w:type="dxa"/>
          </w:tcPr>
          <w:p w:rsidR="00912E5E" w:rsidRPr="00912E5E" w:rsidRDefault="00912E5E" w:rsidP="00912E5E">
            <w:pPr>
              <w:spacing w:line="276" w:lineRule="exact"/>
              <w:ind w:left="106" w:right="614" w:firstLine="4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Практические работы</w:t>
            </w:r>
          </w:p>
        </w:tc>
      </w:tr>
      <w:tr w:rsidR="00912E5E" w:rsidRPr="00912E5E" w:rsidTr="00912E5E">
        <w:trPr>
          <w:trHeight w:val="845"/>
          <w:jc w:val="center"/>
        </w:trPr>
        <w:tc>
          <w:tcPr>
            <w:tcW w:w="562" w:type="dxa"/>
          </w:tcPr>
          <w:p w:rsidR="00912E5E" w:rsidRPr="00912E5E" w:rsidRDefault="00912E5E" w:rsidP="00912E5E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6174" w:type="dxa"/>
          </w:tcPr>
          <w:p w:rsidR="00912E5E" w:rsidRPr="00912E5E" w:rsidRDefault="00912E5E" w:rsidP="00912E5E">
            <w:pPr>
              <w:ind w:left="107" w:right="20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Основные понятия химии (уровень атомно – молекулярных</w:t>
            </w:r>
          </w:p>
          <w:p w:rsidR="00912E5E" w:rsidRPr="00912E5E" w:rsidRDefault="00912E5E" w:rsidP="00912E5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представлений)</w:t>
            </w:r>
          </w:p>
        </w:tc>
        <w:tc>
          <w:tcPr>
            <w:tcW w:w="1917" w:type="dxa"/>
          </w:tcPr>
          <w:p w:rsidR="00912E5E" w:rsidRPr="00912E5E" w:rsidRDefault="00912E5E" w:rsidP="00912E5E">
            <w:pPr>
              <w:spacing w:line="267" w:lineRule="exact"/>
              <w:ind w:right="63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54</w:t>
            </w:r>
          </w:p>
        </w:tc>
        <w:tc>
          <w:tcPr>
            <w:tcW w:w="2134" w:type="dxa"/>
          </w:tcPr>
          <w:p w:rsidR="00912E5E" w:rsidRPr="00912E5E" w:rsidRDefault="00912E5E" w:rsidP="00912E5E">
            <w:pPr>
              <w:spacing w:line="267" w:lineRule="exact"/>
              <w:ind w:right="421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2983" w:type="dxa"/>
          </w:tcPr>
          <w:p w:rsidR="00912E5E" w:rsidRPr="00912E5E" w:rsidRDefault="00912E5E" w:rsidP="00912E5E">
            <w:pPr>
              <w:spacing w:line="267" w:lineRule="exact"/>
              <w:ind w:right="757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  <w:tr w:rsidR="00912E5E" w:rsidRPr="00912E5E" w:rsidTr="00912E5E">
        <w:trPr>
          <w:trHeight w:val="901"/>
          <w:jc w:val="center"/>
        </w:trPr>
        <w:tc>
          <w:tcPr>
            <w:tcW w:w="562" w:type="dxa"/>
          </w:tcPr>
          <w:p w:rsidR="00912E5E" w:rsidRPr="00912E5E" w:rsidRDefault="00912E5E" w:rsidP="00912E5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6174" w:type="dxa"/>
          </w:tcPr>
          <w:p w:rsidR="00912E5E" w:rsidRPr="00912E5E" w:rsidRDefault="00912E5E" w:rsidP="00912E5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Периодический закон и периодическая система</w:t>
            </w:r>
          </w:p>
          <w:p w:rsidR="00912E5E" w:rsidRPr="00912E5E" w:rsidRDefault="00912E5E" w:rsidP="00912E5E">
            <w:pPr>
              <w:spacing w:line="270" w:lineRule="atLeast"/>
              <w:ind w:left="107" w:right="65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химических элементов Д.И. Менделеева.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Строение атома</w:t>
            </w:r>
          </w:p>
        </w:tc>
        <w:tc>
          <w:tcPr>
            <w:tcW w:w="1917" w:type="dxa"/>
          </w:tcPr>
          <w:p w:rsidR="00912E5E" w:rsidRPr="00912E5E" w:rsidRDefault="00912E5E" w:rsidP="00912E5E">
            <w:pPr>
              <w:spacing w:line="268" w:lineRule="exact"/>
              <w:ind w:right="69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2134" w:type="dxa"/>
          </w:tcPr>
          <w:p w:rsidR="00912E5E" w:rsidRPr="00912E5E" w:rsidRDefault="00912E5E" w:rsidP="00912E5E">
            <w:pPr>
              <w:spacing w:line="268" w:lineRule="exact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</w:p>
        </w:tc>
        <w:tc>
          <w:tcPr>
            <w:tcW w:w="2983" w:type="dxa"/>
          </w:tcPr>
          <w:p w:rsidR="00912E5E" w:rsidRPr="00912E5E" w:rsidRDefault="00912E5E" w:rsidP="00912E5E">
            <w:pPr>
              <w:spacing w:line="268" w:lineRule="exact"/>
              <w:ind w:right="77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</w:p>
        </w:tc>
      </w:tr>
      <w:tr w:rsidR="00912E5E" w:rsidRPr="00912E5E" w:rsidTr="00912E5E">
        <w:trPr>
          <w:trHeight w:val="564"/>
          <w:jc w:val="center"/>
        </w:trPr>
        <w:tc>
          <w:tcPr>
            <w:tcW w:w="562" w:type="dxa"/>
          </w:tcPr>
          <w:p w:rsidR="00912E5E" w:rsidRPr="00912E5E" w:rsidRDefault="00912E5E" w:rsidP="00912E5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6174" w:type="dxa"/>
          </w:tcPr>
          <w:p w:rsidR="00912E5E" w:rsidRPr="00912E5E" w:rsidRDefault="00912E5E" w:rsidP="00912E5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Строение вещества. Химическая</w:t>
            </w:r>
          </w:p>
          <w:p w:rsidR="00912E5E" w:rsidRPr="00912E5E" w:rsidRDefault="00912E5E" w:rsidP="00912E5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связь.</w:t>
            </w:r>
          </w:p>
        </w:tc>
        <w:tc>
          <w:tcPr>
            <w:tcW w:w="1917" w:type="dxa"/>
          </w:tcPr>
          <w:p w:rsidR="00912E5E" w:rsidRPr="00912E5E" w:rsidRDefault="00912E5E" w:rsidP="00912E5E">
            <w:pPr>
              <w:spacing w:line="268" w:lineRule="exact"/>
              <w:ind w:right="69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2134" w:type="dxa"/>
          </w:tcPr>
          <w:p w:rsidR="00912E5E" w:rsidRPr="00912E5E" w:rsidRDefault="00912E5E" w:rsidP="00912E5E">
            <w:pPr>
              <w:spacing w:line="268" w:lineRule="exact"/>
              <w:ind w:right="421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2983" w:type="dxa"/>
          </w:tcPr>
          <w:p w:rsidR="00912E5E" w:rsidRPr="00912E5E" w:rsidRDefault="00912E5E" w:rsidP="00912E5E">
            <w:pPr>
              <w:spacing w:line="268" w:lineRule="exact"/>
              <w:ind w:right="778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</w:p>
        </w:tc>
      </w:tr>
      <w:tr w:rsidR="00912E5E" w:rsidRPr="00912E5E" w:rsidTr="00912E5E">
        <w:trPr>
          <w:trHeight w:val="368"/>
          <w:jc w:val="center"/>
        </w:trPr>
        <w:tc>
          <w:tcPr>
            <w:tcW w:w="6736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81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Итого:</w:t>
            </w:r>
          </w:p>
        </w:tc>
        <w:tc>
          <w:tcPr>
            <w:tcW w:w="1917" w:type="dxa"/>
          </w:tcPr>
          <w:p w:rsidR="00912E5E" w:rsidRPr="00912E5E" w:rsidRDefault="00912E5E" w:rsidP="00912E5E">
            <w:pPr>
              <w:spacing w:line="268" w:lineRule="exact"/>
              <w:ind w:right="63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</w:t>
            </w:r>
          </w:p>
        </w:tc>
        <w:tc>
          <w:tcPr>
            <w:tcW w:w="2134" w:type="dxa"/>
          </w:tcPr>
          <w:p w:rsidR="00912E5E" w:rsidRPr="00912E5E" w:rsidRDefault="00912E5E" w:rsidP="00912E5E">
            <w:pPr>
              <w:spacing w:line="268" w:lineRule="exact"/>
              <w:ind w:right="421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2983" w:type="dxa"/>
          </w:tcPr>
          <w:p w:rsidR="00912E5E" w:rsidRPr="00912E5E" w:rsidRDefault="00912E5E" w:rsidP="00912E5E">
            <w:pPr>
              <w:spacing w:line="268" w:lineRule="exact"/>
              <w:ind w:right="757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</w:tr>
    </w:tbl>
    <w:p w:rsidR="00912E5E" w:rsidRPr="00912E5E" w:rsidRDefault="00912E5E" w:rsidP="00912E5E">
      <w:pPr>
        <w:widowControl w:val="0"/>
        <w:tabs>
          <w:tab w:val="left" w:pos="5106"/>
        </w:tabs>
        <w:autoSpaceDE w:val="0"/>
        <w:autoSpaceDN w:val="0"/>
        <w:spacing w:after="0" w:line="240" w:lineRule="auto"/>
        <w:ind w:right="172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</w:p>
    <w:p w:rsidR="00912E5E" w:rsidRPr="00912E5E" w:rsidRDefault="00912E5E" w:rsidP="00912E5E">
      <w:pPr>
        <w:widowControl w:val="0"/>
        <w:tabs>
          <w:tab w:val="left" w:pos="5106"/>
        </w:tabs>
        <w:autoSpaceDE w:val="0"/>
        <w:autoSpaceDN w:val="0"/>
        <w:spacing w:after="0" w:line="240" w:lineRule="auto"/>
        <w:ind w:left="5105" w:right="172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</w:p>
    <w:p w:rsidR="00912E5E" w:rsidRPr="00912E5E" w:rsidRDefault="00912E5E" w:rsidP="00912E5E">
      <w:pPr>
        <w:tabs>
          <w:tab w:val="left" w:pos="5106"/>
        </w:tabs>
        <w:spacing w:after="200" w:line="276" w:lineRule="auto"/>
        <w:ind w:left="4893" w:right="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9 класс</w:t>
      </w:r>
    </w:p>
    <w:p w:rsidR="00912E5E" w:rsidRPr="00912E5E" w:rsidRDefault="00912E5E" w:rsidP="00912E5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14"/>
          <w:szCs w:val="24"/>
          <w:lang w:eastAsia="ru-RU" w:bidi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49"/>
        <w:gridCol w:w="1500"/>
        <w:gridCol w:w="1713"/>
        <w:gridCol w:w="4232"/>
      </w:tblGrid>
      <w:tr w:rsidR="00912E5E" w:rsidRPr="00912E5E" w:rsidTr="00912E5E">
        <w:trPr>
          <w:trHeight w:val="1089"/>
          <w:jc w:val="center"/>
        </w:trPr>
        <w:tc>
          <w:tcPr>
            <w:tcW w:w="567" w:type="dxa"/>
          </w:tcPr>
          <w:p w:rsidR="00912E5E" w:rsidRPr="00912E5E" w:rsidRDefault="00912E5E" w:rsidP="00912E5E">
            <w:pPr>
              <w:spacing w:before="25" w:line="448" w:lineRule="auto"/>
              <w:ind w:left="110" w:right="83" w:firstLine="5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п/п</w:t>
            </w:r>
          </w:p>
        </w:tc>
        <w:tc>
          <w:tcPr>
            <w:tcW w:w="3749" w:type="dxa"/>
          </w:tcPr>
          <w:p w:rsidR="00912E5E" w:rsidRPr="00912E5E" w:rsidRDefault="00912E5E" w:rsidP="00912E5E">
            <w:pPr>
              <w:spacing w:before="25"/>
              <w:ind w:left="62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 раздела</w:t>
            </w:r>
          </w:p>
        </w:tc>
        <w:tc>
          <w:tcPr>
            <w:tcW w:w="1500" w:type="dxa"/>
          </w:tcPr>
          <w:p w:rsidR="00912E5E" w:rsidRPr="00912E5E" w:rsidRDefault="00912E5E" w:rsidP="00912E5E">
            <w:pPr>
              <w:spacing w:before="25"/>
              <w:ind w:left="444" w:right="79" w:hanging="33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Количество часов</w:t>
            </w:r>
          </w:p>
        </w:tc>
        <w:tc>
          <w:tcPr>
            <w:tcW w:w="1713" w:type="dxa"/>
          </w:tcPr>
          <w:p w:rsidR="00912E5E" w:rsidRPr="00912E5E" w:rsidRDefault="00912E5E" w:rsidP="00912E5E">
            <w:pPr>
              <w:spacing w:before="25"/>
              <w:ind w:left="454" w:right="79" w:hanging="34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Контрольные работы</w:t>
            </w:r>
          </w:p>
        </w:tc>
        <w:tc>
          <w:tcPr>
            <w:tcW w:w="4232" w:type="dxa"/>
          </w:tcPr>
          <w:p w:rsidR="00912E5E" w:rsidRPr="00912E5E" w:rsidRDefault="00912E5E" w:rsidP="00912E5E">
            <w:pPr>
              <w:spacing w:before="25"/>
              <w:ind w:left="798" w:right="385" w:hanging="38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Практические работы</w:t>
            </w:r>
          </w:p>
        </w:tc>
      </w:tr>
      <w:tr w:rsidR="00912E5E" w:rsidRPr="00912E5E" w:rsidTr="00912E5E">
        <w:trPr>
          <w:trHeight w:val="570"/>
          <w:jc w:val="center"/>
        </w:trPr>
        <w:tc>
          <w:tcPr>
            <w:tcW w:w="567" w:type="dxa"/>
          </w:tcPr>
          <w:p w:rsidR="00912E5E" w:rsidRPr="00912E5E" w:rsidRDefault="00912E5E" w:rsidP="00912E5E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1.</w:t>
            </w:r>
          </w:p>
        </w:tc>
        <w:tc>
          <w:tcPr>
            <w:tcW w:w="3749" w:type="dxa"/>
          </w:tcPr>
          <w:p w:rsidR="00912E5E" w:rsidRPr="00912E5E" w:rsidRDefault="00912E5E" w:rsidP="00912E5E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Повторение курса химии 8 класса</w:t>
            </w:r>
          </w:p>
        </w:tc>
        <w:tc>
          <w:tcPr>
            <w:tcW w:w="1500" w:type="dxa"/>
          </w:tcPr>
          <w:p w:rsidR="00912E5E" w:rsidRPr="00912E5E" w:rsidRDefault="00912E5E" w:rsidP="00912E5E">
            <w:pPr>
              <w:spacing w:before="18"/>
              <w:ind w:right="679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1713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232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912E5E" w:rsidRPr="00912E5E" w:rsidTr="00912E5E">
        <w:trPr>
          <w:trHeight w:val="849"/>
          <w:jc w:val="center"/>
        </w:trPr>
        <w:tc>
          <w:tcPr>
            <w:tcW w:w="567" w:type="dxa"/>
          </w:tcPr>
          <w:p w:rsidR="00912E5E" w:rsidRPr="00912E5E" w:rsidRDefault="00912E5E" w:rsidP="00912E5E">
            <w:pPr>
              <w:spacing w:before="21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3749" w:type="dxa"/>
          </w:tcPr>
          <w:p w:rsidR="00912E5E" w:rsidRPr="00912E5E" w:rsidRDefault="00912E5E" w:rsidP="00912E5E">
            <w:pPr>
              <w:tabs>
                <w:tab w:val="left" w:pos="2413"/>
              </w:tabs>
              <w:spacing w:before="21"/>
              <w:ind w:left="107" w:right="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Многообразие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химических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реакций</w:t>
            </w:r>
          </w:p>
        </w:tc>
        <w:tc>
          <w:tcPr>
            <w:tcW w:w="1500" w:type="dxa"/>
          </w:tcPr>
          <w:p w:rsidR="00912E5E" w:rsidRPr="00912E5E" w:rsidRDefault="00912E5E" w:rsidP="00912E5E">
            <w:pPr>
              <w:spacing w:before="21"/>
              <w:ind w:right="619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18</w:t>
            </w:r>
          </w:p>
        </w:tc>
        <w:tc>
          <w:tcPr>
            <w:tcW w:w="1713" w:type="dxa"/>
          </w:tcPr>
          <w:p w:rsidR="00912E5E" w:rsidRPr="00912E5E" w:rsidRDefault="00912E5E" w:rsidP="00912E5E">
            <w:pPr>
              <w:spacing w:before="2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4232" w:type="dxa"/>
          </w:tcPr>
          <w:p w:rsidR="00912E5E" w:rsidRPr="00912E5E" w:rsidRDefault="00912E5E" w:rsidP="00912E5E">
            <w:pPr>
              <w:spacing w:before="21"/>
              <w:ind w:left="1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</w:tr>
      <w:tr w:rsidR="00912E5E" w:rsidRPr="00912E5E" w:rsidTr="00912E5E">
        <w:trPr>
          <w:trHeight w:val="570"/>
          <w:jc w:val="center"/>
        </w:trPr>
        <w:tc>
          <w:tcPr>
            <w:tcW w:w="567" w:type="dxa"/>
          </w:tcPr>
          <w:p w:rsidR="00912E5E" w:rsidRPr="00912E5E" w:rsidRDefault="00912E5E" w:rsidP="00912E5E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3749" w:type="dxa"/>
          </w:tcPr>
          <w:p w:rsidR="00912E5E" w:rsidRPr="00912E5E" w:rsidRDefault="00912E5E" w:rsidP="00912E5E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Многообразие веществ</w:t>
            </w:r>
          </w:p>
        </w:tc>
        <w:tc>
          <w:tcPr>
            <w:tcW w:w="1500" w:type="dxa"/>
          </w:tcPr>
          <w:p w:rsidR="00912E5E" w:rsidRPr="00912E5E" w:rsidRDefault="00912E5E" w:rsidP="00912E5E">
            <w:pPr>
              <w:spacing w:before="18"/>
              <w:ind w:right="619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38</w:t>
            </w:r>
          </w:p>
        </w:tc>
        <w:tc>
          <w:tcPr>
            <w:tcW w:w="1713" w:type="dxa"/>
          </w:tcPr>
          <w:p w:rsidR="00912E5E" w:rsidRPr="00912E5E" w:rsidRDefault="00912E5E" w:rsidP="00912E5E">
            <w:pPr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4232" w:type="dxa"/>
          </w:tcPr>
          <w:p w:rsidR="00912E5E" w:rsidRPr="00912E5E" w:rsidRDefault="00912E5E" w:rsidP="00912E5E">
            <w:pPr>
              <w:spacing w:before="18"/>
              <w:ind w:left="1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</w:tr>
      <w:tr w:rsidR="00912E5E" w:rsidRPr="00912E5E" w:rsidTr="00912E5E">
        <w:trPr>
          <w:trHeight w:val="846"/>
          <w:jc w:val="center"/>
        </w:trPr>
        <w:tc>
          <w:tcPr>
            <w:tcW w:w="567" w:type="dxa"/>
          </w:tcPr>
          <w:p w:rsidR="00912E5E" w:rsidRPr="00912E5E" w:rsidRDefault="00912E5E" w:rsidP="00912E5E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3749" w:type="dxa"/>
          </w:tcPr>
          <w:p w:rsidR="00912E5E" w:rsidRPr="00912E5E" w:rsidRDefault="00912E5E" w:rsidP="00912E5E">
            <w:pPr>
              <w:tabs>
                <w:tab w:val="left" w:pos="1426"/>
                <w:tab w:val="left" w:pos="2460"/>
              </w:tabs>
              <w:spacing w:before="20"/>
              <w:ind w:left="107" w:right="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Краткий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обзор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важнейших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органических</w:t>
            </w:r>
            <w:r w:rsidRPr="00912E5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веществ</w:t>
            </w:r>
          </w:p>
        </w:tc>
        <w:tc>
          <w:tcPr>
            <w:tcW w:w="1500" w:type="dxa"/>
          </w:tcPr>
          <w:p w:rsidR="00912E5E" w:rsidRPr="00912E5E" w:rsidRDefault="00912E5E" w:rsidP="00912E5E">
            <w:pPr>
              <w:spacing w:before="20"/>
              <w:ind w:right="679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1713" w:type="dxa"/>
          </w:tcPr>
          <w:p w:rsidR="00912E5E" w:rsidRPr="00912E5E" w:rsidRDefault="00912E5E" w:rsidP="00912E5E">
            <w:pPr>
              <w:spacing w:before="2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4232" w:type="dxa"/>
          </w:tcPr>
          <w:p w:rsidR="00912E5E" w:rsidRPr="00912E5E" w:rsidRDefault="00912E5E" w:rsidP="00912E5E">
            <w:pPr>
              <w:spacing w:before="20"/>
              <w:ind w:left="115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</w:p>
        </w:tc>
      </w:tr>
      <w:tr w:rsidR="00912E5E" w:rsidRPr="00912E5E" w:rsidTr="00912E5E">
        <w:trPr>
          <w:trHeight w:val="573"/>
          <w:jc w:val="center"/>
        </w:trPr>
        <w:tc>
          <w:tcPr>
            <w:tcW w:w="4316" w:type="dxa"/>
            <w:gridSpan w:val="2"/>
          </w:tcPr>
          <w:p w:rsidR="00912E5E" w:rsidRPr="00912E5E" w:rsidRDefault="00912E5E" w:rsidP="00912E5E">
            <w:pPr>
              <w:spacing w:before="20"/>
              <w:ind w:left="64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Итого</w:t>
            </w:r>
          </w:p>
        </w:tc>
        <w:tc>
          <w:tcPr>
            <w:tcW w:w="1500" w:type="dxa"/>
          </w:tcPr>
          <w:p w:rsidR="00912E5E" w:rsidRPr="00912E5E" w:rsidRDefault="00912E5E" w:rsidP="00912E5E">
            <w:pPr>
              <w:spacing w:before="20"/>
              <w:ind w:right="619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</w:t>
            </w:r>
          </w:p>
        </w:tc>
        <w:tc>
          <w:tcPr>
            <w:tcW w:w="1713" w:type="dxa"/>
          </w:tcPr>
          <w:p w:rsidR="00912E5E" w:rsidRPr="00912E5E" w:rsidRDefault="00912E5E" w:rsidP="00912E5E">
            <w:pPr>
              <w:spacing w:before="2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4232" w:type="dxa"/>
          </w:tcPr>
          <w:p w:rsidR="00912E5E" w:rsidRPr="00912E5E" w:rsidRDefault="00912E5E" w:rsidP="00912E5E">
            <w:pPr>
              <w:spacing w:before="20"/>
              <w:ind w:left="1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</w:tr>
    </w:tbl>
    <w:p w:rsidR="00912E5E" w:rsidRP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P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Pr="00912E5E" w:rsidRDefault="00912E5E" w:rsidP="00912E5E">
      <w:pPr>
        <w:spacing w:before="61" w:after="200" w:line="276" w:lineRule="auto"/>
        <w:ind w:left="6021" w:right="2015" w:hanging="445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КАЛЕНДАРНО - ТЕМАТИЧЕСКОЕ ПЛАНИРОВАНИЕ УЧЕБНЫЙ ПРЕДМЕТ «ХИМИЯ». 8 КЛАСС.</w:t>
      </w:r>
    </w:p>
    <w:p w:rsidR="00912E5E" w:rsidRPr="00912E5E" w:rsidRDefault="00912E5E" w:rsidP="00912E5E">
      <w:pPr>
        <w:spacing w:before="61" w:after="200" w:line="276" w:lineRule="auto"/>
        <w:ind w:left="6021" w:right="2015" w:hanging="445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lang w:eastAsia="ru-RU"/>
        </w:rPr>
        <w:t>(68 часов, 2 часа в неделю)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210"/>
        <w:gridCol w:w="485"/>
        <w:gridCol w:w="1554"/>
        <w:gridCol w:w="1637"/>
        <w:gridCol w:w="2122"/>
        <w:gridCol w:w="1656"/>
        <w:gridCol w:w="2053"/>
        <w:gridCol w:w="2558"/>
      </w:tblGrid>
      <w:tr w:rsidR="00912E5E" w:rsidRPr="00912E5E" w:rsidTr="00D929F5">
        <w:trPr>
          <w:trHeight w:val="496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№ урока</w:t>
            </w:r>
          </w:p>
        </w:tc>
        <w:tc>
          <w:tcPr>
            <w:tcW w:w="1695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912E5E" w:rsidRPr="00912E5E" w:rsidRDefault="00912E5E" w:rsidP="00912E5E">
            <w:pPr>
              <w:ind w:left="328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Тема урока</w:t>
            </w:r>
          </w:p>
        </w:tc>
        <w:tc>
          <w:tcPr>
            <w:tcW w:w="1554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61" w:lineRule="auto"/>
              <w:ind w:left="257" w:right="230" w:firstLine="24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Тип урока, технологии</w:t>
            </w:r>
          </w:p>
        </w:tc>
        <w:tc>
          <w:tcPr>
            <w:tcW w:w="5415" w:type="dxa"/>
            <w:gridSpan w:val="3"/>
          </w:tcPr>
          <w:p w:rsidR="00912E5E" w:rsidRPr="00912E5E" w:rsidRDefault="00912E5E" w:rsidP="00912E5E">
            <w:pPr>
              <w:spacing w:line="228" w:lineRule="exact"/>
              <w:ind w:left="1517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Планируемые результаты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eastAsia="ru-RU" w:bidi="ru-RU"/>
              </w:rPr>
            </w:pPr>
          </w:p>
          <w:p w:rsidR="00912E5E" w:rsidRPr="00912E5E" w:rsidRDefault="00912E5E" w:rsidP="00912E5E">
            <w:pPr>
              <w:spacing w:before="4"/>
              <w:ind w:left="101" w:right="8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Целевая установка урока</w:t>
            </w:r>
          </w:p>
        </w:tc>
        <w:tc>
          <w:tcPr>
            <w:tcW w:w="2558" w:type="dxa"/>
            <w:vMerge w:val="restart"/>
          </w:tcPr>
          <w:p w:rsidR="00912E5E" w:rsidRPr="00912E5E" w:rsidRDefault="00912E5E" w:rsidP="00912E5E">
            <w:pPr>
              <w:ind w:left="179" w:right="15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Использование оборудования Точки Роста </w:t>
            </w:r>
          </w:p>
        </w:tc>
      </w:tr>
      <w:tr w:rsidR="00912E5E" w:rsidRPr="00912E5E" w:rsidTr="00D929F5">
        <w:trPr>
          <w:trHeight w:val="1490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</w:tcPr>
          <w:p w:rsidR="00912E5E" w:rsidRPr="00912E5E" w:rsidRDefault="00912E5E" w:rsidP="00912E5E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Предметные</w:t>
            </w:r>
          </w:p>
        </w:tc>
        <w:tc>
          <w:tcPr>
            <w:tcW w:w="2122" w:type="dxa"/>
          </w:tcPr>
          <w:p w:rsidR="00912E5E" w:rsidRPr="00912E5E" w:rsidRDefault="00912E5E" w:rsidP="00912E5E">
            <w:pPr>
              <w:ind w:left="109" w:right="423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w w:val="95"/>
                <w:sz w:val="20"/>
                <w:lang w:val="ru-RU" w:eastAsia="ru-RU" w:bidi="ru-RU"/>
              </w:rPr>
              <w:t xml:space="preserve">Метапредметные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Познавательные УУД,</w:t>
            </w:r>
          </w:p>
          <w:p w:rsidR="00912E5E" w:rsidRPr="00912E5E" w:rsidRDefault="00912E5E" w:rsidP="00912E5E">
            <w:pPr>
              <w:spacing w:line="229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Регулятивные УУД,</w:t>
            </w:r>
          </w:p>
          <w:p w:rsidR="00912E5E" w:rsidRPr="00912E5E" w:rsidRDefault="00912E5E" w:rsidP="00912E5E">
            <w:pPr>
              <w:spacing w:before="7" w:line="240" w:lineRule="atLeas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w w:val="95"/>
                <w:sz w:val="20"/>
                <w:lang w:eastAsia="ru-RU" w:bidi="ru-RU"/>
              </w:rPr>
              <w:t xml:space="preserve">Коммуникативные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УУД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spacing w:line="228" w:lineRule="exact"/>
              <w:ind w:left="113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Личностные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466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1.</w:t>
            </w:r>
          </w:p>
        </w:tc>
        <w:tc>
          <w:tcPr>
            <w:tcW w:w="1695" w:type="dxa"/>
            <w:gridSpan w:val="2"/>
          </w:tcPr>
          <w:p w:rsidR="00912E5E" w:rsidRPr="00912E5E" w:rsidRDefault="00912E5E" w:rsidP="00912E5E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Предмет химии. Химия как часть естествознания.</w:t>
            </w:r>
          </w:p>
          <w:p w:rsidR="00912E5E" w:rsidRPr="00912E5E" w:rsidRDefault="00912E5E" w:rsidP="00912E5E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Вещества и их свойства.</w:t>
            </w:r>
          </w:p>
        </w:tc>
        <w:tc>
          <w:tcPr>
            <w:tcW w:w="1554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 урок</w:t>
            </w:r>
          </w:p>
        </w:tc>
        <w:tc>
          <w:tcPr>
            <w:tcW w:w="1637" w:type="dxa"/>
          </w:tcPr>
          <w:p w:rsidR="00912E5E" w:rsidRPr="00912E5E" w:rsidRDefault="00912E5E" w:rsidP="00912E5E">
            <w:pPr>
              <w:tabs>
                <w:tab w:val="left" w:pos="1440"/>
              </w:tabs>
              <w:spacing w:line="256" w:lineRule="auto"/>
              <w:ind w:left="108" w:right="9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 xml:space="preserve">Выпускник научится: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давать понятие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18"/>
                <w:lang w:val="ru-RU" w:eastAsia="ru-RU" w:bidi="ru-RU"/>
              </w:rPr>
              <w:t xml:space="preserve">о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предмете химии. Сформировать первоначальные представления:</w:t>
            </w:r>
          </w:p>
          <w:p w:rsidR="00912E5E" w:rsidRPr="00912E5E" w:rsidRDefault="00912E5E" w:rsidP="00912E5E">
            <w:pPr>
              <w:spacing w:before="7"/>
              <w:ind w:left="108" w:right="8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а) о веществе, а также о простых и сложных веществах;</w:t>
            </w:r>
          </w:p>
          <w:p w:rsidR="00912E5E" w:rsidRPr="00912E5E" w:rsidRDefault="00912E5E" w:rsidP="00912E5E">
            <w:pPr>
              <w:tabs>
                <w:tab w:val="left" w:pos="1020"/>
              </w:tabs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б)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начать</w:t>
            </w:r>
          </w:p>
          <w:p w:rsidR="00912E5E" w:rsidRPr="00912E5E" w:rsidRDefault="00912E5E" w:rsidP="00912E5E">
            <w:pPr>
              <w:tabs>
                <w:tab w:val="left" w:pos="1262"/>
              </w:tabs>
              <w:spacing w:before="18"/>
              <w:ind w:left="108"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формировать умение характеризовать вещества, используя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18"/>
                <w:lang w:val="ru-RU" w:eastAsia="ru-RU" w:bidi="ru-RU"/>
              </w:rPr>
              <w:t>для</w:t>
            </w:r>
          </w:p>
          <w:p w:rsidR="00912E5E" w:rsidRPr="00912E5E" w:rsidRDefault="00912E5E" w:rsidP="00912E5E">
            <w:pPr>
              <w:tabs>
                <w:tab w:val="left" w:pos="1344"/>
              </w:tabs>
              <w:spacing w:line="20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этого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их</w:t>
            </w:r>
          </w:p>
          <w:p w:rsidR="00912E5E" w:rsidRPr="00912E5E" w:rsidRDefault="00912E5E" w:rsidP="00912E5E">
            <w:pPr>
              <w:spacing w:before="4" w:line="220" w:lineRule="atLeast"/>
              <w:ind w:left="108" w:right="60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физические свойства.</w:t>
            </w:r>
          </w:p>
        </w:tc>
        <w:tc>
          <w:tcPr>
            <w:tcW w:w="2122" w:type="dxa"/>
          </w:tcPr>
          <w:p w:rsidR="00912E5E" w:rsidRPr="00912E5E" w:rsidRDefault="00912E5E" w:rsidP="00912E5E">
            <w:pPr>
              <w:ind w:left="109" w:right="92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 УУД.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1.Разрешение конфликта 2.Управление поведением партнера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numPr>
                <w:ilvl w:val="0"/>
                <w:numId w:val="99"/>
              </w:numPr>
              <w:tabs>
                <w:tab w:val="left" w:pos="247"/>
              </w:tabs>
              <w:ind w:right="382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Формирование познавательной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цели</w:t>
            </w:r>
          </w:p>
          <w:p w:rsidR="00912E5E" w:rsidRPr="00912E5E" w:rsidRDefault="00912E5E" w:rsidP="00912E5E">
            <w:pPr>
              <w:numPr>
                <w:ilvl w:val="1"/>
                <w:numId w:val="99"/>
              </w:numPr>
              <w:tabs>
                <w:tab w:val="left" w:pos="829"/>
                <w:tab w:val="left" w:pos="830"/>
              </w:tabs>
              <w:ind w:right="35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Символы 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химических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</w:t>
            </w:r>
          </w:p>
          <w:p w:rsidR="00912E5E" w:rsidRPr="00912E5E" w:rsidRDefault="00912E5E" w:rsidP="00912E5E">
            <w:pPr>
              <w:numPr>
                <w:ilvl w:val="1"/>
                <w:numId w:val="99"/>
              </w:numPr>
              <w:tabs>
                <w:tab w:val="left" w:pos="829"/>
                <w:tab w:val="left" w:pos="830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формулы</w:t>
            </w:r>
          </w:p>
          <w:p w:rsidR="00912E5E" w:rsidRPr="00912E5E" w:rsidRDefault="00912E5E" w:rsidP="00912E5E">
            <w:pPr>
              <w:numPr>
                <w:ilvl w:val="1"/>
                <w:numId w:val="99"/>
              </w:numPr>
              <w:tabs>
                <w:tab w:val="left" w:pos="829"/>
                <w:tab w:val="left" w:pos="830"/>
              </w:tabs>
              <w:spacing w:line="220" w:lineRule="exact"/>
              <w:ind w:hanging="36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Термины</w:t>
            </w:r>
          </w:p>
          <w:p w:rsidR="00912E5E" w:rsidRPr="00912E5E" w:rsidRDefault="00912E5E" w:rsidP="00912E5E">
            <w:pPr>
              <w:numPr>
                <w:ilvl w:val="1"/>
                <w:numId w:val="99"/>
              </w:numPr>
              <w:tabs>
                <w:tab w:val="left" w:pos="829"/>
                <w:tab w:val="left" w:pos="830"/>
              </w:tabs>
              <w:ind w:right="57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Анализ </w:t>
            </w:r>
            <w:r w:rsidRPr="00912E5E">
              <w:rPr>
                <w:rFonts w:ascii="Times New Roman" w:eastAsia="Times New Roman" w:hAnsi="Times New Roman" w:cs="Times New Roman"/>
                <w:spacing w:val="-13"/>
                <w:sz w:val="18"/>
                <w:lang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синтез</w:t>
            </w:r>
          </w:p>
          <w:p w:rsidR="00912E5E" w:rsidRPr="00912E5E" w:rsidRDefault="00912E5E" w:rsidP="00912E5E">
            <w:pPr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0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 планирование.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1.Мотивация научения предмету химия 2.Развивать чувство гордости за российскую химическую науку 3.Нравственно- этическое оценивание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ind w:left="102" w:right="79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Различать предметы изучения естественных наук понятия «атом»,</w:t>
            </w:r>
          </w:p>
          <w:p w:rsidR="00912E5E" w:rsidRPr="00912E5E" w:rsidRDefault="00912E5E" w:rsidP="00912E5E">
            <w:pPr>
              <w:spacing w:line="228" w:lineRule="exact"/>
              <w:ind w:left="102" w:right="8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«молекула»,</w:t>
            </w:r>
          </w:p>
          <w:p w:rsidR="00912E5E" w:rsidRPr="00912E5E" w:rsidRDefault="00912E5E" w:rsidP="00912E5E">
            <w:pPr>
              <w:spacing w:before="12" w:line="256" w:lineRule="auto"/>
              <w:ind w:left="308" w:right="288" w:firstLine="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«химический элемент»,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ru-RU" w:bidi="ru-RU"/>
              </w:rPr>
              <w:t>«ион»,</w:t>
            </w:r>
          </w:p>
          <w:p w:rsidR="00912E5E" w:rsidRPr="00912E5E" w:rsidRDefault="00912E5E" w:rsidP="00912E5E">
            <w:pPr>
              <w:spacing w:before="5"/>
              <w:ind w:left="102" w:right="82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«частица», «индекс»,</w:t>
            </w:r>
          </w:p>
          <w:p w:rsidR="00912E5E" w:rsidRPr="00912E5E" w:rsidRDefault="00912E5E" w:rsidP="00912E5E">
            <w:pPr>
              <w:spacing w:before="17"/>
              <w:ind w:left="102" w:right="82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«коэффициент»,</w:t>
            </w:r>
          </w:p>
          <w:p w:rsidR="00912E5E" w:rsidRPr="00912E5E" w:rsidRDefault="00912E5E" w:rsidP="00912E5E">
            <w:pPr>
              <w:spacing w:before="17" w:line="261" w:lineRule="auto"/>
              <w:ind w:left="102" w:right="78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«схема химической реакции»,</w:t>
            </w:r>
          </w:p>
          <w:p w:rsidR="00912E5E" w:rsidRPr="00912E5E" w:rsidRDefault="00912E5E" w:rsidP="00912E5E">
            <w:pPr>
              <w:ind w:left="522" w:right="497" w:firstLine="19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«уравнение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химической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реакции».</w:t>
            </w:r>
          </w:p>
          <w:p w:rsidR="00912E5E" w:rsidRPr="00912E5E" w:rsidRDefault="00912E5E" w:rsidP="00912E5E">
            <w:pPr>
              <w:ind w:left="102" w:right="78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Наблюдать свойства веществ и их изменения</w:t>
            </w:r>
          </w:p>
          <w:p w:rsidR="00912E5E" w:rsidRPr="00912E5E" w:rsidRDefault="00912E5E" w:rsidP="00912E5E">
            <w:pPr>
              <w:ind w:left="171" w:right="149" w:firstLine="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mallCaps/>
                <w:w w:val="88"/>
                <w:sz w:val="20"/>
                <w:lang w:val="ru-RU" w:eastAsia="ru-RU" w:bidi="ru-RU"/>
              </w:rPr>
              <w:t>в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val="ru-RU" w:eastAsia="ru-RU" w:bidi="ru-RU"/>
              </w:rPr>
              <w:t>х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о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де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х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м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че</w:t>
            </w:r>
            <w:r w:rsidRPr="00912E5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lang w:val="ru-RU" w:eastAsia="ru-RU" w:bidi="ru-RU"/>
              </w:rPr>
              <w:t>с</w:t>
            </w:r>
            <w:r w:rsidRPr="00912E5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val="ru-RU" w:eastAsia="ru-RU" w:bidi="ru-RU"/>
              </w:rPr>
              <w:t>к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 xml:space="preserve">х 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р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еа</w:t>
            </w:r>
            <w:r w:rsidRPr="00912E5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val="ru-RU" w:eastAsia="ru-RU" w:bidi="ru-RU"/>
              </w:rPr>
              <w:t>к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ц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й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, физ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че</w:t>
            </w:r>
            <w:r w:rsidRPr="00912E5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lang w:val="ru-RU" w:eastAsia="ru-RU" w:bidi="ru-RU"/>
              </w:rPr>
              <w:t>с</w:t>
            </w:r>
            <w:r w:rsidRPr="00912E5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val="ru-RU" w:eastAsia="ru-RU" w:bidi="ru-RU"/>
              </w:rPr>
              <w:t>к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е</w:t>
            </w:r>
            <w:r w:rsidRPr="00912E5E">
              <w:rPr>
                <w:rFonts w:ascii="Times New Roman" w:eastAsia="Times New Roman" w:hAnsi="Times New Roman" w:cs="Times New Roman"/>
                <w:spacing w:val="3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хи</w:t>
            </w:r>
            <w:r w:rsidRPr="00912E5E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lang w:val="ru-RU" w:eastAsia="ru-RU" w:bidi="ru-RU"/>
              </w:rPr>
              <w:t>м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чес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к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 xml:space="preserve">е 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п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р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ев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р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аще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н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 xml:space="preserve">я </w:t>
            </w:r>
            <w:r w:rsidRPr="00912E5E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val="ru-RU" w:eastAsia="ru-RU" w:bidi="ru-RU"/>
              </w:rPr>
              <w:t>и</w:t>
            </w:r>
            <w:r w:rsidRPr="00912E5E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lang w:val="ru-RU" w:eastAsia="ru-RU" w:bidi="ru-RU"/>
              </w:rPr>
              <w:t>з</w:t>
            </w:r>
            <w:r w:rsidRPr="00912E5E"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lang w:val="ru-RU" w:eastAsia="ru-RU" w:bidi="ru-RU"/>
              </w:rPr>
              <w:t>у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чае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м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ых</w:t>
            </w:r>
            <w:r w:rsidRPr="00912E5E">
              <w:rPr>
                <w:rFonts w:ascii="Times New Roman" w:eastAsia="Times New Roman" w:hAnsi="Times New Roman" w:cs="Times New Roman"/>
                <w:spacing w:val="2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val="ru-RU" w:eastAsia="ru-RU" w:bidi="ru-RU"/>
              </w:rPr>
              <w:t>веще</w:t>
            </w: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val="ru-RU" w:eastAsia="ru-RU" w:bidi="ru-RU"/>
              </w:rPr>
              <w:t>с</w:t>
            </w:r>
            <w:r w:rsidRPr="00912E5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val="ru-RU" w:eastAsia="ru-RU" w:bidi="ru-RU"/>
              </w:rPr>
              <w:t>т</w:t>
            </w:r>
            <w:r w:rsidRPr="00912E5E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val="ru-RU" w:eastAsia="ru-RU" w:bidi="ru-RU"/>
              </w:rPr>
              <w:t>в.</w:t>
            </w:r>
          </w:p>
        </w:tc>
        <w:tc>
          <w:tcPr>
            <w:tcW w:w="2558" w:type="dxa"/>
            <w:vMerge w:val="restart"/>
          </w:tcPr>
          <w:p w:rsidR="00912E5E" w:rsidRPr="00912E5E" w:rsidRDefault="00912E5E" w:rsidP="00912E5E">
            <w:pPr>
              <w:ind w:left="115" w:right="94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788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2.</w:t>
            </w:r>
          </w:p>
        </w:tc>
        <w:tc>
          <w:tcPr>
            <w:tcW w:w="1695" w:type="dxa"/>
            <w:gridSpan w:val="2"/>
          </w:tcPr>
          <w:p w:rsidR="00912E5E" w:rsidRPr="00912E5E" w:rsidRDefault="00912E5E" w:rsidP="00912E5E">
            <w:pPr>
              <w:tabs>
                <w:tab w:val="left" w:pos="1043"/>
              </w:tabs>
              <w:ind w:left="108" w:right="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Методы познания в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химии:</w:t>
            </w:r>
          </w:p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наблюдение, эксперимент</w:t>
            </w:r>
          </w:p>
        </w:tc>
        <w:tc>
          <w:tcPr>
            <w:tcW w:w="1554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before="133"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 урок</w:t>
            </w:r>
          </w:p>
        </w:tc>
        <w:tc>
          <w:tcPr>
            <w:tcW w:w="1637" w:type="dxa"/>
          </w:tcPr>
          <w:p w:rsidR="00912E5E" w:rsidRPr="00912E5E" w:rsidRDefault="00912E5E" w:rsidP="00912E5E">
            <w:pPr>
              <w:ind w:left="108" w:right="18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Сформировать первоначальные представления: о методах наблюдение и эксперимент</w:t>
            </w:r>
          </w:p>
        </w:tc>
        <w:tc>
          <w:tcPr>
            <w:tcW w:w="2122" w:type="dxa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</w:t>
            </w:r>
            <w:r w:rsidRPr="00912E5E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УУД.</w:t>
            </w:r>
          </w:p>
          <w:p w:rsidR="00912E5E" w:rsidRPr="00912E5E" w:rsidRDefault="00912E5E" w:rsidP="00912E5E">
            <w:pPr>
              <w:spacing w:before="15"/>
              <w:ind w:left="109" w:right="165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1.Разрешение конфликта 2.Управление поведением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партнера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1.Формирование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7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1.Мотивация научения предмету химия 2.Развивать чувство гордости за российскую химическую</w:t>
            </w:r>
          </w:p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9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4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7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2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 цели</w:t>
            </w:r>
          </w:p>
          <w:p w:rsidR="00912E5E" w:rsidRPr="00912E5E" w:rsidRDefault="00912E5E" w:rsidP="00912E5E">
            <w:pPr>
              <w:numPr>
                <w:ilvl w:val="0"/>
                <w:numId w:val="98"/>
              </w:numPr>
              <w:tabs>
                <w:tab w:val="left" w:pos="829"/>
                <w:tab w:val="left" w:pos="830"/>
              </w:tabs>
              <w:spacing w:before="15"/>
              <w:ind w:right="57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Анализ </w:t>
            </w:r>
            <w:r w:rsidRPr="00912E5E">
              <w:rPr>
                <w:rFonts w:ascii="Times New Roman" w:eastAsia="Times New Roman" w:hAnsi="Times New Roman" w:cs="Times New Roman"/>
                <w:spacing w:val="-13"/>
                <w:sz w:val="18"/>
                <w:lang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синтез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lastRenderedPageBreak/>
              <w:t>Р.УУД.</w:t>
            </w:r>
          </w:p>
          <w:p w:rsidR="00912E5E" w:rsidRPr="00912E5E" w:rsidRDefault="00912E5E" w:rsidP="00912E5E">
            <w:pPr>
              <w:spacing w:before="4" w:line="220" w:lineRule="atLeas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 планирование.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3.Нравственно-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ind w:left="114" w:right="12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Учиться проводить химический эксперимент.</w:t>
            </w:r>
          </w:p>
          <w:p w:rsidR="00912E5E" w:rsidRPr="00912E5E" w:rsidRDefault="00912E5E" w:rsidP="00912E5E">
            <w:pPr>
              <w:ind w:left="114" w:right="12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lastRenderedPageBreak/>
              <w:t>Исследовать свойства изучаемых веществ. Соблюдать правила техники безопасности.</w:t>
            </w:r>
          </w:p>
          <w:p w:rsidR="00912E5E" w:rsidRPr="00912E5E" w:rsidRDefault="00912E5E" w:rsidP="00912E5E">
            <w:pPr>
              <w:ind w:left="114" w:right="111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Определять признаки химических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реакций, относительную атомную массу и валентность элементов,</w:t>
            </w:r>
          </w:p>
          <w:p w:rsidR="00912E5E" w:rsidRPr="00912E5E" w:rsidRDefault="00912E5E" w:rsidP="00912E5E">
            <w:pPr>
              <w:ind w:left="114" w:right="283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состав</w:t>
            </w:r>
            <w:r w:rsidRPr="00912E5E">
              <w:rPr>
                <w:rFonts w:ascii="Times New Roman" w:eastAsia="Times New Roman" w:hAnsi="Times New Roman" w:cs="Times New Roman"/>
                <w:spacing w:val="-14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простейших соединений по их химическим формулам.</w:t>
            </w:r>
          </w:p>
          <w:p w:rsidR="00912E5E" w:rsidRPr="00912E5E" w:rsidRDefault="00912E5E" w:rsidP="00912E5E">
            <w:pPr>
              <w:ind w:left="114" w:right="111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Фиксировать в тетради наблюдаемые признаки химических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реакций.</w:t>
            </w:r>
          </w:p>
          <w:p w:rsidR="00912E5E" w:rsidRPr="00912E5E" w:rsidRDefault="00912E5E" w:rsidP="00912E5E">
            <w:pPr>
              <w:spacing w:before="20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5" w:right="94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500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6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2" w:line="248" w:lineRule="exact"/>
              <w:ind w:left="174" w:hanging="2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912E5E" w:rsidRPr="00912E5E" w:rsidTr="00D929F5">
        <w:trPr>
          <w:trHeight w:val="238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5" w:right="9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912E5E" w:rsidRPr="00912E5E" w:rsidTr="00D929F5">
        <w:trPr>
          <w:trHeight w:val="237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7" w:lineRule="exact"/>
              <w:ind w:left="115" w:right="9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912E5E" w:rsidRPr="00912E5E" w:rsidTr="00D929F5">
        <w:trPr>
          <w:trHeight w:val="111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 w:val="restart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3" w:lineRule="exact"/>
              <w:ind w:left="115" w:right="9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912E5E" w:rsidRPr="00912E5E" w:rsidTr="00D929F5">
        <w:trPr>
          <w:trHeight w:val="1104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3.</w:t>
            </w:r>
          </w:p>
        </w:tc>
        <w:tc>
          <w:tcPr>
            <w:tcW w:w="1695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tabs>
                <w:tab w:val="left" w:pos="959"/>
              </w:tabs>
              <w:ind w:left="108" w:right="9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Практическая работа №1. Правила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техники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безопасности  </w:t>
            </w:r>
            <w:r w:rsidRPr="00912E5E">
              <w:rPr>
                <w:rFonts w:ascii="Times New Roman" w:eastAsia="Times New Roman" w:hAnsi="Times New Roman" w:cs="Times New Roman"/>
                <w:spacing w:val="22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</w:t>
            </w:r>
          </w:p>
          <w:p w:rsidR="00912E5E" w:rsidRPr="00912E5E" w:rsidRDefault="00912E5E" w:rsidP="00912E5E">
            <w:pPr>
              <w:tabs>
                <w:tab w:val="left" w:pos="1502"/>
              </w:tabs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работе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в</w:t>
            </w:r>
          </w:p>
        </w:tc>
        <w:tc>
          <w:tcPr>
            <w:tcW w:w="1554" w:type="dxa"/>
            <w:tcBorders>
              <w:bottom w:val="nil"/>
            </w:tcBorders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37" w:type="dxa"/>
            <w:tcBorders>
              <w:bottom w:val="nil"/>
            </w:tcBorders>
          </w:tcPr>
          <w:p w:rsidR="00912E5E" w:rsidRPr="00912E5E" w:rsidRDefault="00912E5E" w:rsidP="00912E5E">
            <w:pPr>
              <w:ind w:left="108" w:right="19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Познакомить уч- ся с лабораторным оборудованием,</w:t>
            </w:r>
          </w:p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приемами</w:t>
            </w:r>
          </w:p>
        </w:tc>
        <w:tc>
          <w:tcPr>
            <w:tcW w:w="2122" w:type="dxa"/>
            <w:vMerge w:val="restart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numPr>
                <w:ilvl w:val="0"/>
                <w:numId w:val="97"/>
              </w:numPr>
              <w:tabs>
                <w:tab w:val="left" w:pos="293"/>
              </w:tabs>
              <w:spacing w:before="14"/>
              <w:ind w:righ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Планирование практической работы по предмету</w:t>
            </w:r>
          </w:p>
          <w:p w:rsidR="00912E5E" w:rsidRPr="00912E5E" w:rsidRDefault="00912E5E" w:rsidP="00912E5E">
            <w:pPr>
              <w:numPr>
                <w:ilvl w:val="0"/>
                <w:numId w:val="97"/>
              </w:numPr>
              <w:tabs>
                <w:tab w:val="left" w:pos="247"/>
              </w:tabs>
              <w:spacing w:before="1"/>
              <w:ind w:right="31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Управление поведением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.</w:t>
            </w:r>
          </w:p>
          <w:p w:rsidR="00912E5E" w:rsidRPr="00912E5E" w:rsidRDefault="00912E5E" w:rsidP="00912E5E">
            <w:pPr>
              <w:numPr>
                <w:ilvl w:val="0"/>
                <w:numId w:val="96"/>
              </w:numPr>
              <w:tabs>
                <w:tab w:val="left" w:pos="247"/>
              </w:tabs>
              <w:ind w:right="382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Формирование познавательной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цели</w:t>
            </w:r>
          </w:p>
          <w:p w:rsidR="00912E5E" w:rsidRPr="00912E5E" w:rsidRDefault="00912E5E" w:rsidP="00912E5E">
            <w:pPr>
              <w:numPr>
                <w:ilvl w:val="1"/>
                <w:numId w:val="96"/>
              </w:numPr>
              <w:tabs>
                <w:tab w:val="left" w:pos="829"/>
                <w:tab w:val="left" w:pos="830"/>
              </w:tabs>
              <w:spacing w:line="219" w:lineRule="exact"/>
              <w:ind w:hanging="36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Термины</w:t>
            </w:r>
          </w:p>
          <w:p w:rsidR="00912E5E" w:rsidRPr="00912E5E" w:rsidRDefault="00912E5E" w:rsidP="00912E5E">
            <w:pPr>
              <w:numPr>
                <w:ilvl w:val="1"/>
                <w:numId w:val="96"/>
              </w:numPr>
              <w:tabs>
                <w:tab w:val="left" w:pos="829"/>
                <w:tab w:val="left" w:pos="830"/>
              </w:tabs>
              <w:ind w:right="57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Анализ </w:t>
            </w:r>
            <w:r w:rsidRPr="00912E5E">
              <w:rPr>
                <w:rFonts w:ascii="Times New Roman" w:eastAsia="Times New Roman" w:hAnsi="Times New Roman" w:cs="Times New Roman"/>
                <w:spacing w:val="-13"/>
                <w:sz w:val="18"/>
                <w:lang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синтез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3" w:line="22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 планирование.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ind w:left="113" w:right="8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1.Формирование интереса к новому предмету.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2..Развивать</w:t>
            </w:r>
          </w:p>
          <w:p w:rsidR="00912E5E" w:rsidRPr="00912E5E" w:rsidRDefault="00912E5E" w:rsidP="00912E5E">
            <w:pPr>
              <w:spacing w:before="11" w:line="19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5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химическом каби-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обращения с ним.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3" w:line="201" w:lineRule="exact"/>
              <w:ind w:left="117" w:right="9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912E5E" w:rsidRPr="00912E5E" w:rsidTr="00D929F5">
        <w:trPr>
          <w:trHeight w:val="1250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нете.</w:t>
            </w:r>
          </w:p>
          <w:p w:rsidR="00912E5E" w:rsidRPr="00912E5E" w:rsidRDefault="00912E5E" w:rsidP="00912E5E">
            <w:pPr>
              <w:tabs>
                <w:tab w:val="left" w:pos="1504"/>
              </w:tabs>
              <w:spacing w:before="17"/>
              <w:ind w:left="108" w:right="9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Ознакомление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18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лабораторным оборудованием.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Рассмотреть</w:t>
            </w:r>
          </w:p>
          <w:p w:rsidR="00912E5E" w:rsidRPr="00912E5E" w:rsidRDefault="00912E5E" w:rsidP="00912E5E">
            <w:pPr>
              <w:spacing w:before="17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правила техники безопасности в кабинете химии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1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before="17"/>
              <w:ind w:left="113" w:right="34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 3.Нравственно- этическое 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" w:line="218" w:lineRule="exact"/>
              <w:ind w:left="117" w:right="94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3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7" w:lineRule="exact"/>
              <w:ind w:left="117" w:right="94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495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29" w:lineRule="exact"/>
              <w:ind w:left="115" w:right="94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21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4.</w:t>
            </w:r>
          </w:p>
        </w:tc>
        <w:tc>
          <w:tcPr>
            <w:tcW w:w="1695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Чистые вещества и</w:t>
            </w:r>
          </w:p>
        </w:tc>
        <w:tc>
          <w:tcPr>
            <w:tcW w:w="1554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</w:t>
            </w:r>
          </w:p>
        </w:tc>
        <w:tc>
          <w:tcPr>
            <w:tcW w:w="1637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Использование</w:t>
            </w:r>
          </w:p>
        </w:tc>
        <w:tc>
          <w:tcPr>
            <w:tcW w:w="2122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Формирование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</w:tr>
      <w:tr w:rsidR="00912E5E" w:rsidRPr="00912E5E" w:rsidTr="00D929F5">
        <w:trPr>
          <w:trHeight w:val="1750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смеси. Способы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разделения смесей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8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для</w:t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познания</w:t>
            </w:r>
          </w:p>
          <w:p w:rsidR="00912E5E" w:rsidRPr="00912E5E" w:rsidRDefault="00912E5E" w:rsidP="00912E5E">
            <w:pPr>
              <w:spacing w:before="16"/>
              <w:ind w:left="108" w:right="18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окружающего мира различных методов (наблюдение, измерение,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опыт, эксперимент,</w:t>
            </w:r>
          </w:p>
          <w:p w:rsidR="00912E5E" w:rsidRPr="00912E5E" w:rsidRDefault="00912E5E" w:rsidP="00912E5E">
            <w:pPr>
              <w:spacing w:line="180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моделирование и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8"/>
              <w:ind w:left="109" w:right="125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Формирование умения работать в парах, отвечать на вопросы учителя, умение использовать химический язык</w:t>
            </w:r>
          </w:p>
          <w:p w:rsidR="00912E5E" w:rsidRPr="00912E5E" w:rsidRDefault="00912E5E" w:rsidP="00912E5E">
            <w:pPr>
              <w:spacing w:before="6" w:line="227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П.УУД.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интереса к новому</w:t>
            </w:r>
          </w:p>
          <w:p w:rsidR="00912E5E" w:rsidRPr="00912E5E" w:rsidRDefault="00912E5E" w:rsidP="00912E5E">
            <w:pPr>
              <w:spacing w:before="16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предмету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22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1"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др.)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Формирование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</w:tr>
      <w:tr w:rsidR="00912E5E" w:rsidRPr="00912E5E" w:rsidTr="00D929F5">
        <w:trPr>
          <w:trHeight w:val="2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умения наблюдать,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</w:tr>
      <w:tr w:rsidR="00912E5E" w:rsidRPr="00912E5E" w:rsidTr="00D929F5">
        <w:trPr>
          <w:trHeight w:val="23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делать выводы при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</w:tr>
      <w:tr w:rsidR="00912E5E" w:rsidRPr="00912E5E" w:rsidTr="00D929F5">
        <w:trPr>
          <w:trHeight w:val="238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проведении опытов,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</w:tr>
      <w:tr w:rsidR="00912E5E" w:rsidRPr="00912E5E" w:rsidTr="00D929F5">
        <w:trPr>
          <w:trHeight w:val="238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умения работать с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</w:tr>
      <w:tr w:rsidR="00912E5E" w:rsidRPr="00912E5E" w:rsidTr="00D929F5">
        <w:trPr>
          <w:trHeight w:val="241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книгой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</w:tr>
      <w:tr w:rsidR="00912E5E" w:rsidRPr="00912E5E" w:rsidTr="00D929F5">
        <w:trPr>
          <w:trHeight w:val="238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2" w:line="216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</w:tr>
      <w:tr w:rsidR="00912E5E" w:rsidRPr="00912E5E" w:rsidTr="00D929F5">
        <w:trPr>
          <w:trHeight w:val="212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</w:tr>
      <w:tr w:rsidR="00912E5E" w:rsidRPr="00912E5E" w:rsidTr="00D929F5">
        <w:trPr>
          <w:trHeight w:val="227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планирование.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</w:tr>
      <w:tr w:rsidR="00912E5E" w:rsidRPr="00912E5E" w:rsidTr="00D929F5">
        <w:trPr>
          <w:trHeight w:val="277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5.</w:t>
            </w:r>
          </w:p>
        </w:tc>
        <w:tc>
          <w:tcPr>
            <w:tcW w:w="1695" w:type="dxa"/>
            <w:gridSpan w:val="2"/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Практическая</w:t>
            </w:r>
          </w:p>
        </w:tc>
        <w:tc>
          <w:tcPr>
            <w:tcW w:w="1554" w:type="dxa"/>
          </w:tcPr>
          <w:p w:rsidR="00912E5E" w:rsidRPr="00912E5E" w:rsidRDefault="00912E5E" w:rsidP="00912E5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</w:t>
            </w:r>
          </w:p>
        </w:tc>
        <w:tc>
          <w:tcPr>
            <w:tcW w:w="1637" w:type="dxa"/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Использование</w:t>
            </w:r>
          </w:p>
        </w:tc>
        <w:tc>
          <w:tcPr>
            <w:tcW w:w="2122" w:type="dxa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Формирование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3202"/>
        </w:trPr>
        <w:tc>
          <w:tcPr>
            <w:tcW w:w="1488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5" w:type="dxa"/>
            <w:gridSpan w:val="2"/>
          </w:tcPr>
          <w:p w:rsidR="00912E5E" w:rsidRPr="00912E5E" w:rsidRDefault="00912E5E" w:rsidP="00912E5E">
            <w:pPr>
              <w:tabs>
                <w:tab w:val="left" w:pos="949"/>
                <w:tab w:val="left" w:pos="1453"/>
              </w:tabs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работа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№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2.</w:t>
            </w:r>
          </w:p>
          <w:p w:rsidR="00912E5E" w:rsidRPr="00912E5E" w:rsidRDefault="00912E5E" w:rsidP="00912E5E">
            <w:pPr>
              <w:tabs>
                <w:tab w:val="left" w:pos="1055"/>
              </w:tabs>
              <w:spacing w:before="16" w:line="261" w:lineRule="auto"/>
              <w:ind w:left="108" w:right="9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Очистка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загряз-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ненной поваренной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соли.</w:t>
            </w:r>
          </w:p>
        </w:tc>
        <w:tc>
          <w:tcPr>
            <w:tcW w:w="1554" w:type="dxa"/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и знаний</w:t>
            </w:r>
          </w:p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912E5E" w:rsidRPr="00912E5E" w:rsidRDefault="00912E5E" w:rsidP="00912E5E">
            <w:pPr>
              <w:ind w:left="108" w:right="1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</w:tc>
        <w:tc>
          <w:tcPr>
            <w:tcW w:w="1637" w:type="dxa"/>
          </w:tcPr>
          <w:p w:rsidR="00912E5E" w:rsidRPr="00912E5E" w:rsidRDefault="00912E5E" w:rsidP="00912E5E">
            <w:pPr>
              <w:ind w:left="108" w:righ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</w:tc>
        <w:tc>
          <w:tcPr>
            <w:tcW w:w="2122" w:type="dxa"/>
          </w:tcPr>
          <w:p w:rsidR="00912E5E" w:rsidRPr="00912E5E" w:rsidRDefault="00912E5E" w:rsidP="00912E5E">
            <w:pPr>
              <w:ind w:left="109" w:right="95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умения работать в парах.</w:t>
            </w:r>
          </w:p>
          <w:p w:rsidR="00912E5E" w:rsidRPr="00912E5E" w:rsidRDefault="00912E5E" w:rsidP="00912E5E">
            <w:pPr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tabs>
                <w:tab w:val="left" w:pos="1513"/>
              </w:tabs>
              <w:spacing w:before="14"/>
              <w:ind w:left="109" w:right="93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умения наблюдать,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 xml:space="preserve">делать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выводы при проведении опытов.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tabs>
                <w:tab w:val="left" w:pos="1378"/>
              </w:tabs>
              <w:spacing w:before="16"/>
              <w:ind w:left="109" w:right="92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характеризовать сущность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понятий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чистые вещества 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смеси и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способы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разделения смесей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8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интереса к новому предмету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элемент», «ион»,</w:t>
            </w:r>
          </w:p>
          <w:p w:rsidR="00912E5E" w:rsidRPr="00912E5E" w:rsidRDefault="00912E5E" w:rsidP="00912E5E">
            <w:pPr>
              <w:spacing w:before="20"/>
              <w:ind w:left="114" w:right="111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«элементарные частицы». Различать понятия «вещества молекулярного строения» и</w:t>
            </w:r>
          </w:p>
          <w:p w:rsidR="00912E5E" w:rsidRPr="00912E5E" w:rsidRDefault="00912E5E" w:rsidP="00912E5E">
            <w:pPr>
              <w:ind w:left="114" w:right="483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«вещества немо- лекулярного строения».</w:t>
            </w:r>
          </w:p>
          <w:p w:rsidR="00912E5E" w:rsidRPr="00912E5E" w:rsidRDefault="00912E5E" w:rsidP="00912E5E">
            <w:pPr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Определять понятие</w:t>
            </w:r>
          </w:p>
          <w:p w:rsidR="00912E5E" w:rsidRPr="00912E5E" w:rsidRDefault="00912E5E" w:rsidP="00912E5E">
            <w:pPr>
              <w:spacing w:before="16"/>
              <w:ind w:left="114" w:right="95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«кристаллическаяре шѐтка». Определять валентность атомов в би-нарных соединениях.</w:t>
            </w:r>
          </w:p>
          <w:p w:rsidR="00912E5E" w:rsidRPr="00912E5E" w:rsidRDefault="00912E5E" w:rsidP="00912E5E">
            <w:pPr>
              <w:spacing w:before="2"/>
              <w:ind w:left="114" w:right="326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Определять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ru-RU" w:bidi="ru-RU"/>
              </w:rPr>
              <w:t xml:space="preserve">состав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простейших соединений по их химическим формулам.</w:t>
            </w:r>
          </w:p>
          <w:p w:rsidR="00912E5E" w:rsidRPr="00912E5E" w:rsidRDefault="00912E5E" w:rsidP="00912E5E">
            <w:pPr>
              <w:ind w:left="114" w:right="160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Изображать простейшие химические</w:t>
            </w:r>
            <w:r w:rsidRPr="00912E5E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реакции с помощью химических уравнений.</w:t>
            </w:r>
          </w:p>
          <w:p w:rsidR="00912E5E" w:rsidRPr="00912E5E" w:rsidRDefault="00912E5E" w:rsidP="00912E5E">
            <w:pPr>
              <w:ind w:left="114" w:right="11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Составлять</w:t>
            </w:r>
            <w:r w:rsidRPr="00912E5E">
              <w:rPr>
                <w:rFonts w:ascii="Times New Roman" w:eastAsia="Times New Roman" w:hAnsi="Times New Roman" w:cs="Times New Roman"/>
                <w:spacing w:val="-14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формулы бинарных соединений по известной валентности элементов.</w:t>
            </w:r>
          </w:p>
          <w:p w:rsidR="00912E5E" w:rsidRPr="00912E5E" w:rsidRDefault="00912E5E" w:rsidP="00912E5E">
            <w:pPr>
              <w:ind w:left="114" w:right="12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Моделировать строение молекул метана, аммиака, водорода, хлороводорода.</w:t>
            </w:r>
          </w:p>
        </w:tc>
        <w:tc>
          <w:tcPr>
            <w:tcW w:w="2558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Весы элетронные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Датчик температуры платиновый, электрическая плитка</w:t>
            </w:r>
          </w:p>
        </w:tc>
      </w:tr>
      <w:tr w:rsidR="00912E5E" w:rsidRPr="00912E5E" w:rsidTr="00D929F5">
        <w:trPr>
          <w:trHeight w:val="3379"/>
        </w:trPr>
        <w:tc>
          <w:tcPr>
            <w:tcW w:w="1488" w:type="dxa"/>
          </w:tcPr>
          <w:p w:rsidR="00912E5E" w:rsidRPr="00912E5E" w:rsidRDefault="00912E5E" w:rsidP="00912E5E">
            <w:pPr>
              <w:spacing w:line="225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6.</w:t>
            </w:r>
          </w:p>
        </w:tc>
        <w:tc>
          <w:tcPr>
            <w:tcW w:w="1695" w:type="dxa"/>
            <w:gridSpan w:val="2"/>
          </w:tcPr>
          <w:p w:rsidR="00912E5E" w:rsidRPr="00912E5E" w:rsidRDefault="00912E5E" w:rsidP="00912E5E">
            <w:pPr>
              <w:tabs>
                <w:tab w:val="left" w:pos="1487"/>
              </w:tabs>
              <w:ind w:left="108"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Физические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18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 явления.</w:t>
            </w:r>
          </w:p>
          <w:p w:rsidR="00912E5E" w:rsidRPr="00912E5E" w:rsidRDefault="00912E5E" w:rsidP="00912E5E">
            <w:pPr>
              <w:ind w:left="108" w:right="61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реакции.</w:t>
            </w:r>
          </w:p>
        </w:tc>
        <w:tc>
          <w:tcPr>
            <w:tcW w:w="1554" w:type="dxa"/>
          </w:tcPr>
          <w:p w:rsidR="00912E5E" w:rsidRPr="00912E5E" w:rsidRDefault="00912E5E" w:rsidP="00912E5E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  <w:p w:rsidR="00912E5E" w:rsidRPr="00912E5E" w:rsidRDefault="00912E5E" w:rsidP="00912E5E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 </w:t>
            </w:r>
          </w:p>
          <w:p w:rsidR="00912E5E" w:rsidRPr="00912E5E" w:rsidRDefault="00912E5E" w:rsidP="00912E5E">
            <w:pPr>
              <w:spacing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</w:tc>
        <w:tc>
          <w:tcPr>
            <w:tcW w:w="1637" w:type="dxa"/>
          </w:tcPr>
          <w:p w:rsidR="00912E5E" w:rsidRPr="00912E5E" w:rsidRDefault="00912E5E" w:rsidP="00912E5E">
            <w:pPr>
              <w:ind w:left="108" w:right="11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Познакомиться с важнейшими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 xml:space="preserve">хим.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понятиями: физические и химические явления, химическая реакция;</w:t>
            </w:r>
          </w:p>
          <w:p w:rsidR="00912E5E" w:rsidRPr="00912E5E" w:rsidRDefault="00912E5E" w:rsidP="00912E5E">
            <w:pPr>
              <w:ind w:left="108" w:right="8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умение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отличать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 реакции от физических явлений</w:t>
            </w:r>
          </w:p>
        </w:tc>
        <w:tc>
          <w:tcPr>
            <w:tcW w:w="2122" w:type="dxa"/>
          </w:tcPr>
          <w:p w:rsidR="00912E5E" w:rsidRPr="00912E5E" w:rsidRDefault="00912E5E" w:rsidP="00912E5E">
            <w:pPr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numPr>
                <w:ilvl w:val="0"/>
                <w:numId w:val="95"/>
              </w:numPr>
              <w:tabs>
                <w:tab w:val="left" w:pos="290"/>
              </w:tabs>
              <w:spacing w:before="14"/>
              <w:ind w:right="31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Разрешение конфликта 2.Управление поведением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 xml:space="preserve">П.УУД.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1.Формирование познавательной</w:t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цели</w:t>
            </w:r>
          </w:p>
          <w:p w:rsidR="00912E5E" w:rsidRPr="00912E5E" w:rsidRDefault="00912E5E" w:rsidP="00912E5E">
            <w:pPr>
              <w:numPr>
                <w:ilvl w:val="1"/>
                <w:numId w:val="95"/>
              </w:numPr>
              <w:tabs>
                <w:tab w:val="left" w:pos="829"/>
                <w:tab w:val="left" w:pos="830"/>
              </w:tabs>
              <w:spacing w:line="242" w:lineRule="auto"/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формулы</w:t>
            </w:r>
          </w:p>
          <w:p w:rsidR="00912E5E" w:rsidRPr="00912E5E" w:rsidRDefault="00912E5E" w:rsidP="00912E5E">
            <w:pPr>
              <w:numPr>
                <w:ilvl w:val="1"/>
                <w:numId w:val="95"/>
              </w:numPr>
              <w:tabs>
                <w:tab w:val="left" w:pos="829"/>
                <w:tab w:val="left" w:pos="830"/>
              </w:tabs>
              <w:spacing w:line="252" w:lineRule="auto"/>
              <w:ind w:left="109" w:right="564" w:firstLine="36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Термины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 xml:space="preserve">Р.УУД.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1.Целеполагание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 планирование.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1.Мотивация научения предмету химия 2.Развивать чувство гордости за российскую химическую науку 3.Нравственно- этическое 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704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7.</w:t>
            </w:r>
          </w:p>
        </w:tc>
        <w:tc>
          <w:tcPr>
            <w:tcW w:w="1695" w:type="dxa"/>
            <w:gridSpan w:val="2"/>
          </w:tcPr>
          <w:p w:rsidR="00912E5E" w:rsidRPr="00912E5E" w:rsidRDefault="00912E5E" w:rsidP="00912E5E">
            <w:pPr>
              <w:tabs>
                <w:tab w:val="left" w:pos="1487"/>
              </w:tabs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Атомы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и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молекулы, ионы.</w:t>
            </w:r>
          </w:p>
        </w:tc>
        <w:tc>
          <w:tcPr>
            <w:tcW w:w="1554" w:type="dxa"/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7" w:type="dxa"/>
          </w:tcPr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знаний уч-ся о составе атома и атомного ядра, ионов и молекул.</w:t>
            </w:r>
          </w:p>
        </w:tc>
        <w:tc>
          <w:tcPr>
            <w:tcW w:w="2122" w:type="dxa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numPr>
                <w:ilvl w:val="0"/>
                <w:numId w:val="94"/>
              </w:numPr>
              <w:tabs>
                <w:tab w:val="left" w:pos="293"/>
              </w:tabs>
              <w:spacing w:before="14"/>
              <w:ind w:right="21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Формулирование собственного мнения и позиции;</w:t>
            </w:r>
          </w:p>
          <w:p w:rsidR="00912E5E" w:rsidRPr="00912E5E" w:rsidRDefault="00912E5E" w:rsidP="00912E5E">
            <w:pPr>
              <w:numPr>
                <w:ilvl w:val="0"/>
                <w:numId w:val="94"/>
              </w:numPr>
              <w:tabs>
                <w:tab w:val="left" w:pos="247"/>
              </w:tabs>
              <w:spacing w:line="261" w:lineRule="auto"/>
              <w:ind w:right="225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учитывать разные мнения и интересы и обосновывать собственную позицию</w:t>
            </w:r>
            <w:r w:rsidRPr="00912E5E">
              <w:rPr>
                <w:rFonts w:ascii="Times New Roman" w:eastAsia="Times New Roman" w:hAnsi="Times New Roman" w:cs="Times New Roman"/>
                <w:i/>
                <w:sz w:val="18"/>
                <w:lang w:val="ru-RU" w:eastAsia="ru-RU" w:bidi="ru-RU"/>
              </w:rPr>
              <w:t xml:space="preserve">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19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Использование</w:t>
            </w:r>
          </w:p>
          <w:p w:rsidR="00912E5E" w:rsidRPr="00912E5E" w:rsidRDefault="00912E5E" w:rsidP="00912E5E">
            <w:pPr>
              <w:spacing w:before="15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знаково-символических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numPr>
                <w:ilvl w:val="0"/>
                <w:numId w:val="93"/>
              </w:numPr>
              <w:tabs>
                <w:tab w:val="left" w:pos="251"/>
              </w:tabs>
              <w:ind w:right="1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Формирование у учащихся учебно- познавательного интереса к новому учебному материалу и способам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решения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 задачи.</w:t>
            </w:r>
          </w:p>
          <w:p w:rsidR="00912E5E" w:rsidRPr="00912E5E" w:rsidRDefault="00912E5E" w:rsidP="00912E5E">
            <w:pPr>
              <w:numPr>
                <w:ilvl w:val="0"/>
                <w:numId w:val="93"/>
              </w:numPr>
              <w:tabs>
                <w:tab w:val="left" w:pos="251"/>
              </w:tabs>
              <w:ind w:right="1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08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95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4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37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89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средств, в том числе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ind w:left="109" w:right="110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Рассчитывать относительную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lastRenderedPageBreak/>
              <w:t>молекулярную массу вещества по его формуле.</w:t>
            </w:r>
          </w:p>
          <w:p w:rsidR="00912E5E" w:rsidRPr="00912E5E" w:rsidRDefault="00912E5E" w:rsidP="00912E5E">
            <w:pPr>
              <w:ind w:left="109" w:right="15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Рассчитывать массовую долю хи- мического элемента в соединении.</w:t>
            </w:r>
          </w:p>
          <w:p w:rsidR="00912E5E" w:rsidRPr="00912E5E" w:rsidRDefault="00912E5E" w:rsidP="00912E5E">
            <w:pPr>
              <w:ind w:left="109" w:right="496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Рассчитывать молярную массу вещества.</w:t>
            </w:r>
          </w:p>
          <w:p w:rsidR="00912E5E" w:rsidRPr="00912E5E" w:rsidRDefault="00912E5E" w:rsidP="00912E5E">
            <w:pPr>
              <w:ind w:left="109" w:right="120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Устанавливать простейшие формулы веществ по массовым долям элементов.</w:t>
            </w:r>
          </w:p>
          <w:p w:rsidR="00912E5E" w:rsidRPr="00912E5E" w:rsidRDefault="00912E5E" w:rsidP="00912E5E">
            <w:pPr>
              <w:ind w:left="109" w:right="15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Вычислять по химическим уравнениям массу или количество вещества по известной массе или количеству одного из вступающих в реакцию или получающихся веществ.</w:t>
            </w:r>
          </w:p>
          <w:p w:rsidR="00912E5E" w:rsidRPr="00912E5E" w:rsidRDefault="00912E5E" w:rsidP="00912E5E">
            <w:pPr>
              <w:ind w:left="109" w:right="130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Исследовать свойства изучаемых веществ. Наблюдать физические и химические превращения изучаемых веществ.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Распознавать опытным путѐм</w:t>
            </w:r>
          </w:p>
        </w:tc>
        <w:tc>
          <w:tcPr>
            <w:tcW w:w="2558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моделей и схем для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задач.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7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5"/>
              <w:ind w:left="106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6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самостоятельно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оценивать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правильность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выполнения действия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вносить необходимые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коррективы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исполнение как по ходу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его реализации, так и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конце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7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действия.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4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4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8.</w:t>
            </w:r>
          </w:p>
        </w:tc>
        <w:tc>
          <w:tcPr>
            <w:tcW w:w="1695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04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Вещества</w:t>
            </w:r>
          </w:p>
        </w:tc>
        <w:tc>
          <w:tcPr>
            <w:tcW w:w="1554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4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</w:t>
            </w:r>
          </w:p>
        </w:tc>
        <w:tc>
          <w:tcPr>
            <w:tcW w:w="1637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4" w:lineRule="exact"/>
              <w:ind w:left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2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4" w:lineRule="exact"/>
              <w:ind w:left="106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1.Мотивация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551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8"/>
              <w:ind w:left="108" w:right="9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молекулярного и немоле- кулярного строения.</w:t>
            </w:r>
          </w:p>
          <w:p w:rsidR="00912E5E" w:rsidRPr="00912E5E" w:rsidRDefault="00912E5E" w:rsidP="00912E5E">
            <w:pPr>
              <w:spacing w:line="256" w:lineRule="auto"/>
              <w:ind w:left="108" w:right="182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Кристаллически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е решетки.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8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характеризовать</w:t>
            </w:r>
          </w:p>
          <w:p w:rsidR="00912E5E" w:rsidRPr="00912E5E" w:rsidRDefault="00912E5E" w:rsidP="00912E5E">
            <w:pPr>
              <w:spacing w:before="16"/>
              <w:ind w:left="107" w:right="19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кристаллические решетки.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0"/>
              <w:ind w:left="106" w:right="295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1.Разрешение конфликта 2.Управление поведением 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5" w:lineRule="exact"/>
              <w:ind w:left="10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1.Формирование</w:t>
            </w:r>
          </w:p>
          <w:p w:rsidR="00912E5E" w:rsidRPr="00912E5E" w:rsidRDefault="00912E5E" w:rsidP="00912E5E">
            <w:pPr>
              <w:spacing w:before="16" w:line="182" w:lineRule="exact"/>
              <w:ind w:left="10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познавательной цели.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научения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предмету химия</w:t>
            </w:r>
          </w:p>
          <w:p w:rsidR="00912E5E" w:rsidRPr="00912E5E" w:rsidRDefault="00912E5E" w:rsidP="00912E5E">
            <w:pPr>
              <w:spacing w:before="3" w:line="220" w:lineRule="atLeast"/>
              <w:ind w:left="109" w:right="7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. 2.Развивать чувство гордости за российскую.хими ческую 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1" w:line="182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Символы химических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4" w:line="181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2" w:line="194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 формулы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оценивание.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5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Термины.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"/>
              <w:ind w:left="106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1.Самостоятельно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оценивать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правильность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выполнения действия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вносить необходимые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коррективы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исполнение как по ходу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его реализации, так и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конце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9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5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действия.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1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66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9.</w:t>
            </w:r>
          </w:p>
        </w:tc>
        <w:tc>
          <w:tcPr>
            <w:tcW w:w="1210" w:type="dxa"/>
            <w:tcBorders>
              <w:bottom w:val="nil"/>
              <w:right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Простые</w:t>
            </w:r>
          </w:p>
        </w:tc>
        <w:tc>
          <w:tcPr>
            <w:tcW w:w="485" w:type="dxa"/>
            <w:tcBorders>
              <w:left w:val="nil"/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275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и</w:t>
            </w:r>
          </w:p>
        </w:tc>
        <w:tc>
          <w:tcPr>
            <w:tcW w:w="1554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Комбинирован</w:t>
            </w:r>
          </w:p>
        </w:tc>
        <w:tc>
          <w:tcPr>
            <w:tcW w:w="1637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2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6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1.Мотивация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511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210" w:type="dxa"/>
            <w:tcBorders>
              <w:top w:val="nil"/>
              <w:right w:val="nil"/>
            </w:tcBorders>
          </w:tcPr>
          <w:p w:rsidR="00912E5E" w:rsidRPr="00912E5E" w:rsidRDefault="00912E5E" w:rsidP="00912E5E">
            <w:pPr>
              <w:spacing w:before="8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сложные</w:t>
            </w:r>
          </w:p>
          <w:p w:rsidR="00912E5E" w:rsidRPr="00912E5E" w:rsidRDefault="00912E5E" w:rsidP="00912E5E">
            <w:pPr>
              <w:spacing w:before="20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вещества.</w:t>
            </w:r>
          </w:p>
        </w:tc>
        <w:tc>
          <w:tcPr>
            <w:tcW w:w="485" w:type="dxa"/>
            <w:tcBorders>
              <w:top w:val="nil"/>
              <w:lef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:rsidR="00912E5E" w:rsidRPr="00912E5E" w:rsidRDefault="00912E5E" w:rsidP="00912E5E">
            <w:pPr>
              <w:spacing w:before="8"/>
              <w:ind w:left="10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 урок</w:t>
            </w:r>
          </w:p>
        </w:tc>
        <w:tc>
          <w:tcPr>
            <w:tcW w:w="1637" w:type="dxa"/>
            <w:tcBorders>
              <w:top w:val="nil"/>
            </w:tcBorders>
          </w:tcPr>
          <w:p w:rsidR="00912E5E" w:rsidRPr="00912E5E" w:rsidRDefault="00912E5E" w:rsidP="00912E5E">
            <w:pPr>
              <w:spacing w:line="193" w:lineRule="exact"/>
              <w:ind w:left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характеризовать</w:t>
            </w:r>
          </w:p>
          <w:p w:rsidR="00912E5E" w:rsidRPr="00912E5E" w:rsidRDefault="00912E5E" w:rsidP="00912E5E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важнейшие</w:t>
            </w:r>
          </w:p>
        </w:tc>
        <w:tc>
          <w:tcPr>
            <w:tcW w:w="2122" w:type="dxa"/>
            <w:tcBorders>
              <w:top w:val="nil"/>
            </w:tcBorders>
          </w:tcPr>
          <w:p w:rsidR="00912E5E" w:rsidRPr="00912E5E" w:rsidRDefault="00912E5E" w:rsidP="00912E5E">
            <w:pPr>
              <w:spacing w:before="10"/>
              <w:ind w:left="106" w:right="49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1.Аргументировать свою позицию и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научения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предмету химия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</w:tbl>
    <w:p w:rsidR="00912E5E" w:rsidRPr="00912E5E" w:rsidRDefault="00912E5E" w:rsidP="00912E5E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  <w:sectPr w:rsidR="00912E5E" w:rsidRPr="00912E5E" w:rsidSect="00912E5E">
          <w:footerReference w:type="default" r:id="rId5"/>
          <w:footerReference w:type="first" r:id="rId6"/>
          <w:pgSz w:w="16840" w:h="11910" w:orient="landscape"/>
          <w:pgMar w:top="720" w:right="720" w:bottom="720" w:left="720" w:header="0" w:footer="923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162"/>
        <w:gridCol w:w="54"/>
        <w:gridCol w:w="113"/>
        <w:gridCol w:w="365"/>
        <w:gridCol w:w="1553"/>
        <w:gridCol w:w="106"/>
        <w:gridCol w:w="1530"/>
        <w:gridCol w:w="2121"/>
        <w:gridCol w:w="1656"/>
        <w:gridCol w:w="2053"/>
        <w:gridCol w:w="12"/>
        <w:gridCol w:w="1416"/>
        <w:gridCol w:w="699"/>
        <w:gridCol w:w="13"/>
      </w:tblGrid>
      <w:tr w:rsidR="00912E5E" w:rsidRPr="00912E5E" w:rsidTr="00D929F5">
        <w:trPr>
          <w:trHeight w:val="219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329" w:type="dxa"/>
            <w:gridSpan w:val="3"/>
            <w:tcBorders>
              <w:bottom w:val="nil"/>
              <w:right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Химический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координировать ее с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65" w:type="dxa"/>
            <w:gridSpan w:val="2"/>
            <w:vMerge w:val="restart"/>
          </w:tcPr>
          <w:p w:rsidR="00912E5E" w:rsidRPr="00912E5E" w:rsidRDefault="00912E5E" w:rsidP="00912E5E">
            <w:pPr>
              <w:ind w:left="115" w:right="122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кислород. Описывать химические</w:t>
            </w:r>
            <w:r w:rsidRPr="00912E5E">
              <w:rPr>
                <w:rFonts w:ascii="Times New Roman" w:eastAsia="Times New Roman" w:hAnsi="Times New Roman" w:cs="Times New Roman"/>
                <w:spacing w:val="-12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реакции, наблюдаемые в ходе демонстрационного и лабораторного эксперимента.</w:t>
            </w:r>
          </w:p>
          <w:p w:rsidR="00912E5E" w:rsidRPr="00912E5E" w:rsidRDefault="00912E5E" w:rsidP="00912E5E">
            <w:pPr>
              <w:ind w:left="115" w:right="65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Делать выводы из результатов проведѐнных химических опытов. Участвовать в совместном обсуждении результатов опытов. Оказывать первую помощь при отравлениях, ожогах и травмах, связанных с реактивами и лабораторным оборудованием.</w:t>
            </w:r>
          </w:p>
          <w:p w:rsidR="00912E5E" w:rsidRPr="00912E5E" w:rsidRDefault="00912E5E" w:rsidP="00912E5E">
            <w:pPr>
              <w:ind w:left="115" w:right="121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Составлять формулы оксидов по известной валентности элементов.</w:t>
            </w:r>
          </w:p>
          <w:p w:rsidR="00912E5E" w:rsidRPr="00912E5E" w:rsidRDefault="00912E5E" w:rsidP="00912E5E">
            <w:pPr>
              <w:ind w:left="115" w:right="65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Записывать простейшие уравнения химических реакций. Пользоваться информацией из других источников для подготовки кратких сообщений.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Готовить</w:t>
            </w:r>
          </w:p>
        </w:tc>
        <w:tc>
          <w:tcPr>
            <w:tcW w:w="2128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875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spacing w:before="13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элемент. Металлы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неметаллы.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spacing w:before="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912E5E" w:rsidRPr="00912E5E" w:rsidRDefault="00912E5E" w:rsidP="00912E5E">
            <w:pPr>
              <w:spacing w:before="1"/>
              <w:ind w:left="15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и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понятия:химическ</w:t>
            </w:r>
          </w:p>
          <w:p w:rsidR="00912E5E" w:rsidRPr="00912E5E" w:rsidRDefault="00912E5E" w:rsidP="00912E5E">
            <w:pPr>
              <w:spacing w:before="16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ий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элемент,</w:t>
            </w:r>
          </w:p>
          <w:p w:rsidR="00912E5E" w:rsidRPr="00912E5E" w:rsidRDefault="00912E5E" w:rsidP="00912E5E">
            <w:pPr>
              <w:spacing w:before="6" w:line="220" w:lineRule="atLeast"/>
              <w:ind w:left="110" w:right="33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классификация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(на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позициями партнеров в</w:t>
            </w:r>
          </w:p>
          <w:p w:rsidR="00912E5E" w:rsidRPr="00912E5E" w:rsidRDefault="00912E5E" w:rsidP="00912E5E">
            <w:pPr>
              <w:spacing w:before="16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сотрудничестве при</w:t>
            </w:r>
          </w:p>
          <w:p w:rsidR="00912E5E" w:rsidRPr="00912E5E" w:rsidRDefault="00912E5E" w:rsidP="00912E5E">
            <w:pPr>
              <w:spacing w:before="6" w:line="220" w:lineRule="atLeast"/>
              <w:ind w:left="110" w:right="25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выработке общего решения в совместной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before="16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before="6" w:line="220" w:lineRule="atLeast"/>
              <w:ind w:left="114" w:right="55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 науку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простые 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6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сложные</w:t>
            </w:r>
          </w:p>
          <w:p w:rsidR="00912E5E" w:rsidRPr="00912E5E" w:rsidRDefault="00912E5E" w:rsidP="00912E5E">
            <w:pPr>
              <w:spacing w:before="16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вещества).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6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ориентироваться на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разнообразие способов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задач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2.Устанавливать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причинно-следственные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5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связи.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37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7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365" w:type="dxa"/>
            <w:tcBorders>
              <w:top w:val="nil"/>
              <w:lef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планирование.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1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10.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Язык химии. Знаки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Комбинирован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1.Мотивация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8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 урок</w:t>
            </w: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характеризовать</w:t>
            </w:r>
          </w:p>
          <w:p w:rsidR="00912E5E" w:rsidRPr="00912E5E" w:rsidRDefault="00912E5E" w:rsidP="00912E5E">
            <w:pPr>
              <w:spacing w:before="16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важнейшие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0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Разрешение</w:t>
            </w:r>
          </w:p>
          <w:p w:rsidR="00912E5E" w:rsidRPr="00912E5E" w:rsidRDefault="00912E5E" w:rsidP="00912E5E">
            <w:pPr>
              <w:spacing w:before="19" w:line="181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конфликта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научения</w:t>
            </w:r>
          </w:p>
          <w:p w:rsidR="00912E5E" w:rsidRPr="00912E5E" w:rsidRDefault="00912E5E" w:rsidP="00912E5E">
            <w:pPr>
              <w:spacing w:before="16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предмету химия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Относительная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2" w:line="181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2.Управление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атомная масса.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понятия: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2" w:line="181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поведением партнера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36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химический</w:t>
            </w:r>
          </w:p>
          <w:p w:rsidR="00912E5E" w:rsidRPr="00912E5E" w:rsidRDefault="00912E5E" w:rsidP="00912E5E">
            <w:pPr>
              <w:spacing w:before="16" w:line="261" w:lineRule="auto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элемент, относительная атомная масса.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5"/>
              <w:ind w:left="110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4"/>
              <w:ind w:left="110" w:right="29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1.Формирование познавательной цели: Символы химических элементов;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 формулы;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before="16"/>
              <w:ind w:left="114" w:right="34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 науку 3.Нравственно- этическое оценивание.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1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термины.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3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" w:line="216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2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7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планирование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11.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Закон постоянства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Комбинирован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6"/>
              <w:ind w:left="110" w:right="343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1.Разрешение конфликта 2.Управление поведением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партнера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numPr>
                <w:ilvl w:val="0"/>
                <w:numId w:val="92"/>
              </w:numPr>
              <w:tabs>
                <w:tab w:val="left" w:pos="248"/>
              </w:tabs>
              <w:ind w:right="3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Формирование познавательной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цели</w:t>
            </w:r>
          </w:p>
          <w:p w:rsidR="00912E5E" w:rsidRPr="00912E5E" w:rsidRDefault="00912E5E" w:rsidP="00912E5E">
            <w:pPr>
              <w:numPr>
                <w:ilvl w:val="1"/>
                <w:numId w:val="92"/>
              </w:numPr>
              <w:tabs>
                <w:tab w:val="left" w:pos="830"/>
                <w:tab w:val="left" w:pos="831"/>
              </w:tabs>
              <w:spacing w:line="204" w:lineRule="exact"/>
              <w:ind w:hanging="36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Символы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1.Мотивация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2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состава веществ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3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 урок</w:t>
            </w: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характеризовать</w:t>
            </w:r>
          </w:p>
          <w:p w:rsidR="00912E5E" w:rsidRPr="00912E5E" w:rsidRDefault="00912E5E" w:rsidP="00912E5E">
            <w:pPr>
              <w:spacing w:before="16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основные законы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научения</w:t>
            </w:r>
          </w:p>
          <w:p w:rsidR="00912E5E" w:rsidRPr="00912E5E" w:rsidRDefault="00912E5E" w:rsidP="00912E5E">
            <w:pPr>
              <w:spacing w:before="16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предмету химия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химии: закон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постоянства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состава веществ.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72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628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42" w:lineRule="auto"/>
              <w:ind w:left="830" w:right="34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 элементов</w:t>
            </w:r>
          </w:p>
          <w:p w:rsidR="00912E5E" w:rsidRPr="00912E5E" w:rsidRDefault="00912E5E" w:rsidP="00912E5E">
            <w:pPr>
              <w:numPr>
                <w:ilvl w:val="0"/>
                <w:numId w:val="91"/>
              </w:numPr>
              <w:tabs>
                <w:tab w:val="left" w:pos="830"/>
                <w:tab w:val="left" w:pos="831"/>
              </w:tabs>
              <w:spacing w:line="195" w:lineRule="exact"/>
              <w:ind w:hanging="36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 оценивание</w:t>
            </w:r>
          </w:p>
        </w:tc>
        <w:tc>
          <w:tcPr>
            <w:tcW w:w="2065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презентации по теме</w:t>
            </w:r>
          </w:p>
        </w:tc>
        <w:tc>
          <w:tcPr>
            <w:tcW w:w="2128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19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73" w:lineRule="exact"/>
              <w:ind w:left="8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6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numPr>
                <w:ilvl w:val="0"/>
                <w:numId w:val="90"/>
              </w:numPr>
              <w:tabs>
                <w:tab w:val="left" w:pos="830"/>
                <w:tab w:val="left" w:pos="831"/>
              </w:tabs>
              <w:spacing w:line="197" w:lineRule="exact"/>
              <w:ind w:hanging="36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Термины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04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0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9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планирование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12.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Химические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10" w:right="23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Умение характеризовать понятия об относительной атомной и молекулярной массах. 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1.Мотивация</w:t>
            </w: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770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формулы.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Относительная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молекулярная масса.</w:t>
            </w:r>
          </w:p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Качественный и количественный состав вещества.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1.Разрешение</w:t>
            </w:r>
          </w:p>
          <w:p w:rsidR="00912E5E" w:rsidRPr="00912E5E" w:rsidRDefault="00912E5E" w:rsidP="00912E5E">
            <w:pPr>
              <w:spacing w:before="16" w:line="261" w:lineRule="auto"/>
              <w:ind w:left="110" w:right="335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конфликта 2.Управление поведением партнера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numPr>
                <w:ilvl w:val="0"/>
                <w:numId w:val="89"/>
              </w:numPr>
              <w:tabs>
                <w:tab w:val="left" w:pos="248"/>
              </w:tabs>
              <w:ind w:right="3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Формирование познавательной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цели</w:t>
            </w:r>
          </w:p>
          <w:p w:rsidR="00912E5E" w:rsidRPr="00912E5E" w:rsidRDefault="00912E5E" w:rsidP="00912E5E">
            <w:pPr>
              <w:numPr>
                <w:ilvl w:val="1"/>
                <w:numId w:val="89"/>
              </w:numPr>
              <w:tabs>
                <w:tab w:val="left" w:pos="830"/>
                <w:tab w:val="left" w:pos="831"/>
              </w:tabs>
              <w:spacing w:line="198" w:lineRule="exact"/>
              <w:ind w:hanging="36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Символы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научения</w:t>
            </w:r>
          </w:p>
          <w:p w:rsidR="00912E5E" w:rsidRPr="00912E5E" w:rsidRDefault="00912E5E" w:rsidP="00912E5E">
            <w:pPr>
              <w:spacing w:before="16"/>
              <w:ind w:left="114" w:right="24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предмету химия 2.Нравственно- этическое оценивание.</w:t>
            </w: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рассчитывать относительную молекулярную массу.</w:t>
            </w: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19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77" w:lineRule="exact"/>
              <w:ind w:right="358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92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72" w:lineRule="exact"/>
              <w:ind w:right="488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numPr>
                <w:ilvl w:val="0"/>
                <w:numId w:val="88"/>
              </w:numPr>
              <w:tabs>
                <w:tab w:val="left" w:pos="360"/>
              </w:tabs>
              <w:spacing w:line="194" w:lineRule="exact"/>
              <w:ind w:right="329" w:hanging="831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2"/>
                <w:sz w:val="18"/>
                <w:lang w:eastAsia="ru-RU" w:bidi="ru-RU"/>
              </w:rPr>
              <w:t>Химические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99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0" w:lineRule="exact"/>
              <w:ind w:left="8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2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0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0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7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планирование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390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13.</w:t>
            </w:r>
          </w:p>
        </w:tc>
        <w:tc>
          <w:tcPr>
            <w:tcW w:w="1162" w:type="dxa"/>
            <w:tcBorders>
              <w:bottom w:val="nil"/>
              <w:right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Массовая</w:t>
            </w:r>
          </w:p>
        </w:tc>
        <w:tc>
          <w:tcPr>
            <w:tcW w:w="532" w:type="dxa"/>
            <w:gridSpan w:val="3"/>
            <w:tcBorders>
              <w:left w:val="nil"/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right="96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доля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Комбинирован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line="189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Определение</w:t>
            </w:r>
          </w:p>
          <w:p w:rsidR="00912E5E" w:rsidRPr="00912E5E" w:rsidRDefault="00912E5E" w:rsidP="00912E5E">
            <w:pPr>
              <w:spacing w:before="3" w:line="199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адекватных</w:t>
            </w:r>
          </w:p>
          <w:p w:rsidR="00912E5E" w:rsidRPr="00912E5E" w:rsidRDefault="00912E5E" w:rsidP="00912E5E">
            <w:pPr>
              <w:spacing w:line="178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способов решения</w:t>
            </w:r>
          </w:p>
          <w:p w:rsidR="00912E5E" w:rsidRPr="00912E5E" w:rsidRDefault="00912E5E" w:rsidP="00912E5E">
            <w:pPr>
              <w:spacing w:before="9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учебной задачи на</w:t>
            </w:r>
          </w:p>
          <w:p w:rsidR="00912E5E" w:rsidRPr="00912E5E" w:rsidRDefault="00912E5E" w:rsidP="00912E5E">
            <w:pPr>
              <w:spacing w:before="16" w:line="175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основе заданных</w:t>
            </w:r>
          </w:p>
          <w:p w:rsidR="00912E5E" w:rsidRPr="00912E5E" w:rsidRDefault="00912E5E" w:rsidP="00912E5E">
            <w:pPr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алгоритмов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before="2" w:line="200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1.Разрешение</w:t>
            </w:r>
          </w:p>
          <w:p w:rsidR="00912E5E" w:rsidRPr="00912E5E" w:rsidRDefault="00912E5E" w:rsidP="00912E5E">
            <w:pPr>
              <w:spacing w:before="16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конфликта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2.Управление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поведением партнера</w:t>
            </w:r>
          </w:p>
          <w:p w:rsidR="00912E5E" w:rsidRPr="00912E5E" w:rsidRDefault="00912E5E" w:rsidP="00912E5E">
            <w:pPr>
              <w:spacing w:before="4" w:line="192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1.Формирование</w:t>
            </w:r>
          </w:p>
          <w:p w:rsidR="00912E5E" w:rsidRPr="00912E5E" w:rsidRDefault="00912E5E" w:rsidP="00912E5E">
            <w:pPr>
              <w:spacing w:line="189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познавательной цели</w:t>
            </w:r>
          </w:p>
          <w:p w:rsidR="00912E5E" w:rsidRPr="00912E5E" w:rsidRDefault="00912E5E" w:rsidP="00912E5E">
            <w:pPr>
              <w:tabs>
                <w:tab w:val="left" w:pos="830"/>
                <w:tab w:val="left" w:pos="831"/>
              </w:tabs>
              <w:spacing w:before="2" w:line="200" w:lineRule="exact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Символы</w:t>
            </w:r>
          </w:p>
          <w:p w:rsidR="00912E5E" w:rsidRPr="00912E5E" w:rsidRDefault="00912E5E" w:rsidP="00912E5E">
            <w:pPr>
              <w:spacing w:line="178" w:lineRule="exact"/>
              <w:ind w:right="35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</w:t>
            </w:r>
          </w:p>
          <w:p w:rsidR="00912E5E" w:rsidRPr="00912E5E" w:rsidRDefault="00912E5E" w:rsidP="00912E5E">
            <w:pPr>
              <w:tabs>
                <w:tab w:val="left" w:pos="830"/>
                <w:tab w:val="left" w:pos="831"/>
              </w:tabs>
              <w:spacing w:line="211" w:lineRule="exact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>формулы</w:t>
            </w:r>
          </w:p>
          <w:p w:rsidR="00912E5E" w:rsidRPr="00912E5E" w:rsidRDefault="00912E5E" w:rsidP="00912E5E">
            <w:pPr>
              <w:tabs>
                <w:tab w:val="left" w:pos="360"/>
              </w:tabs>
              <w:spacing w:line="202" w:lineRule="exact"/>
              <w:ind w:right="57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>Термины</w:t>
            </w:r>
          </w:p>
          <w:p w:rsidR="00912E5E" w:rsidRPr="00912E5E" w:rsidRDefault="00912E5E" w:rsidP="00912E5E">
            <w:pPr>
              <w:spacing w:line="18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1.Целеполагание и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планирование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1.Мотивация</w:t>
            </w:r>
          </w:p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научения</w:t>
            </w:r>
          </w:p>
          <w:p w:rsidR="00912E5E" w:rsidRPr="00912E5E" w:rsidRDefault="00912E5E" w:rsidP="00912E5E">
            <w:pPr>
              <w:spacing w:before="16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предмету химия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2.Нравственно-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вычислять:</w:t>
            </w:r>
          </w:p>
          <w:p w:rsidR="00912E5E" w:rsidRPr="00912E5E" w:rsidRDefault="00912E5E" w:rsidP="00912E5E">
            <w:pPr>
              <w:spacing w:before="16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массовую долю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химического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элемента по</w:t>
            </w:r>
          </w:p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формуле</w:t>
            </w:r>
          </w:p>
          <w:p w:rsidR="00912E5E" w:rsidRPr="00912E5E" w:rsidRDefault="00912E5E" w:rsidP="00912E5E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соединения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975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химического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элемента в соединении.</w:t>
            </w: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180"/>
        </w:trPr>
        <w:tc>
          <w:tcPr>
            <w:tcW w:w="1488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tabs>
                <w:tab w:val="center" w:pos="745"/>
              </w:tabs>
              <w:spacing w:line="223" w:lineRule="exact"/>
              <w:ind w:left="600" w:right="58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ab/>
              <w:t>14.</w:t>
            </w:r>
          </w:p>
        </w:tc>
        <w:tc>
          <w:tcPr>
            <w:tcW w:w="1694" w:type="dxa"/>
            <w:gridSpan w:val="4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Валентность</w:t>
            </w:r>
          </w:p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элементов.</w:t>
            </w:r>
          </w:p>
          <w:p w:rsidR="00912E5E" w:rsidRPr="00912E5E" w:rsidRDefault="00912E5E" w:rsidP="00912E5E">
            <w:pPr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Определение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валентности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формулам</w:t>
            </w:r>
          </w:p>
          <w:p w:rsidR="00912E5E" w:rsidRPr="00912E5E" w:rsidRDefault="00912E5E" w:rsidP="00912E5E">
            <w:pPr>
              <w:spacing w:line="206" w:lineRule="exact"/>
              <w:ind w:left="14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бинарных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соединений.</w:t>
            </w:r>
          </w:p>
        </w:tc>
        <w:tc>
          <w:tcPr>
            <w:tcW w:w="15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Урок открытия</w:t>
            </w:r>
          </w:p>
          <w:p w:rsidR="00912E5E" w:rsidRPr="00912E5E" w:rsidRDefault="00912E5E" w:rsidP="00912E5E">
            <w:pPr>
              <w:spacing w:line="19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</w:tc>
        <w:tc>
          <w:tcPr>
            <w:tcW w:w="1636" w:type="dxa"/>
            <w:gridSpan w:val="2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2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line="199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определять</w:t>
            </w:r>
          </w:p>
          <w:p w:rsidR="00912E5E" w:rsidRPr="00912E5E" w:rsidRDefault="00912E5E" w:rsidP="00912E5E">
            <w:pPr>
              <w:spacing w:line="18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валентность и</w:t>
            </w:r>
          </w:p>
          <w:p w:rsidR="00912E5E" w:rsidRPr="00912E5E" w:rsidRDefault="00912E5E" w:rsidP="00912E5E">
            <w:pPr>
              <w:spacing w:line="19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значение</w:t>
            </w:r>
          </w:p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валентности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некоторых</w:t>
            </w:r>
          </w:p>
          <w:p w:rsidR="00912E5E" w:rsidRPr="00912E5E" w:rsidRDefault="00912E5E" w:rsidP="00912E5E">
            <w:pPr>
              <w:spacing w:before="16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химических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элементов;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называть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бинарные</w:t>
            </w:r>
          </w:p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соединения.</w:t>
            </w:r>
          </w:p>
        </w:tc>
        <w:tc>
          <w:tcPr>
            <w:tcW w:w="2121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spacing w:line="199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1.Разрешение</w:t>
            </w:r>
          </w:p>
          <w:p w:rsidR="00912E5E" w:rsidRPr="00912E5E" w:rsidRDefault="00912E5E" w:rsidP="00912E5E">
            <w:pPr>
              <w:spacing w:line="18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конфликта</w:t>
            </w:r>
          </w:p>
          <w:p w:rsidR="00912E5E" w:rsidRPr="00912E5E" w:rsidRDefault="00912E5E" w:rsidP="00912E5E">
            <w:pPr>
              <w:spacing w:line="19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2.Управление</w:t>
            </w:r>
          </w:p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поведением партнера.</w:t>
            </w:r>
          </w:p>
          <w:p w:rsidR="00912E5E" w:rsidRPr="00912E5E" w:rsidRDefault="00912E5E" w:rsidP="00912E5E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lastRenderedPageBreak/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определять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адекватные способы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решения учебной задачи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 основе заданных</w:t>
            </w:r>
          </w:p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алгоритмов.</w:t>
            </w:r>
          </w:p>
          <w:p w:rsidR="00912E5E" w:rsidRPr="00912E5E" w:rsidRDefault="00912E5E" w:rsidP="00912E5E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1.Целеполагание и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планирование</w:t>
            </w:r>
          </w:p>
        </w:tc>
        <w:tc>
          <w:tcPr>
            <w:tcW w:w="1656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2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1.Мотивация</w:t>
            </w:r>
          </w:p>
          <w:p w:rsidR="00912E5E" w:rsidRPr="00912E5E" w:rsidRDefault="00912E5E" w:rsidP="00912E5E">
            <w:pPr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научения</w:t>
            </w:r>
          </w:p>
          <w:p w:rsidR="00912E5E" w:rsidRPr="00912E5E" w:rsidRDefault="00912E5E" w:rsidP="00912E5E">
            <w:pPr>
              <w:spacing w:line="18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предмету химия</w:t>
            </w:r>
          </w:p>
          <w:p w:rsidR="00912E5E" w:rsidRPr="00912E5E" w:rsidRDefault="00912E5E" w:rsidP="00912E5E">
            <w:pPr>
              <w:spacing w:line="195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before="16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 xml:space="preserve">Уметь </w:t>
            </w:r>
          </w:p>
          <w:p w:rsidR="00912E5E" w:rsidRPr="00912E5E" w:rsidRDefault="00912E5E" w:rsidP="00912E5E">
            <w:pPr>
              <w:spacing w:line="199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определять</w:t>
            </w:r>
          </w:p>
          <w:p w:rsidR="00912E5E" w:rsidRPr="00912E5E" w:rsidRDefault="00912E5E" w:rsidP="00912E5E">
            <w:pPr>
              <w:spacing w:line="18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валентность и</w:t>
            </w:r>
          </w:p>
          <w:p w:rsidR="00912E5E" w:rsidRPr="00912E5E" w:rsidRDefault="00912E5E" w:rsidP="00912E5E">
            <w:pPr>
              <w:spacing w:line="19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значение</w:t>
            </w:r>
          </w:p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валентности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45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65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2128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433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4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15.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20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Составление</w:t>
            </w:r>
          </w:p>
          <w:p w:rsidR="00912E5E" w:rsidRPr="00912E5E" w:rsidRDefault="00912E5E" w:rsidP="00912E5E">
            <w:pPr>
              <w:spacing w:before="16"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16" w:line="19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</w:t>
            </w:r>
          </w:p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формулы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бинарных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 по</w:t>
            </w:r>
          </w:p>
          <w:p w:rsidR="00912E5E" w:rsidRPr="00912E5E" w:rsidRDefault="00912E5E" w:rsidP="00912E5E">
            <w:pPr>
              <w:spacing w:before="3" w:line="220" w:lineRule="atLeast"/>
              <w:ind w:left="110" w:right="54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известной валентности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элементов.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 w:line="195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самостоятельно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1.Умение</w:t>
            </w:r>
          </w:p>
          <w:p w:rsidR="00912E5E" w:rsidRPr="00912E5E" w:rsidRDefault="00912E5E" w:rsidP="00912E5E">
            <w:pPr>
              <w:spacing w:before="16" w:line="195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выстраивать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line="20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</w:t>
            </w:r>
          </w:p>
          <w:p w:rsidR="00912E5E" w:rsidRPr="00912E5E" w:rsidRDefault="00912E5E" w:rsidP="00912E5E">
            <w:pPr>
              <w:spacing w:before="16" w:line="195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</w:t>
            </w:r>
          </w:p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формулы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бинарных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 по</w:t>
            </w:r>
          </w:p>
          <w:p w:rsidR="00912E5E" w:rsidRPr="00912E5E" w:rsidRDefault="00912E5E" w:rsidP="00912E5E">
            <w:pPr>
              <w:spacing w:before="3" w:line="220" w:lineRule="atLeast"/>
              <w:ind w:left="110" w:right="54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известной валентности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элементов.</w:t>
            </w:r>
          </w:p>
        </w:tc>
        <w:tc>
          <w:tcPr>
            <w:tcW w:w="2128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 бинарных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организовывать учебное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собственное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spacing w:before="12"/>
              <w:ind w:left="115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398"/>
              </w:tabs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по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взаимодействие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целостное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spacing w:before="12"/>
              <w:ind w:left="115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659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валентности.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группе.</w:t>
            </w:r>
          </w:p>
          <w:p w:rsidR="00912E5E" w:rsidRPr="00912E5E" w:rsidRDefault="00912E5E" w:rsidP="00912E5E">
            <w:pPr>
              <w:spacing w:before="21"/>
              <w:ind w:left="110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мировоззрение:</w:t>
            </w:r>
          </w:p>
          <w:p w:rsidR="00912E5E" w:rsidRPr="00912E5E" w:rsidRDefault="00912E5E" w:rsidP="00912E5E">
            <w:pPr>
              <w:spacing w:before="3" w:line="220" w:lineRule="atLeast"/>
              <w:ind w:left="114" w:right="41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осознавать потребность и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spacing w:before="12"/>
              <w:ind w:left="11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готовностьк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самообразованию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.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before="16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65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51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65" w:type="dxa"/>
            <w:gridSpan w:val="2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5659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16.</w:t>
            </w: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47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Атомно- молекулярное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учение.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10" w:right="23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основные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положения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атомно-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молекулярного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учения</w:t>
            </w:r>
            <w:r w:rsidRPr="00912E5E">
              <w:rPr>
                <w:rFonts w:ascii="Times New Roman" w:eastAsia="Times New Roman" w:hAnsi="Times New Roman" w:cs="Times New Roman"/>
                <w:i/>
                <w:sz w:val="18"/>
                <w:lang w:val="ru-RU" w:eastAsia="ru-RU" w:bidi="ru-RU"/>
              </w:rPr>
              <w:t xml:space="preserve">,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его значение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10" w:right="78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формулировать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собственное мнение и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позицию;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2.Умение учитывать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разные мнения и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интересы и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обосновывать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i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собственную позицию</w:t>
            </w:r>
            <w:r w:rsidRPr="00912E5E">
              <w:rPr>
                <w:rFonts w:ascii="Times New Roman" w:eastAsia="Times New Roman" w:hAnsi="Times New Roman" w:cs="Times New Roman"/>
                <w:i/>
                <w:sz w:val="18"/>
                <w:lang w:val="ru-RU" w:eastAsia="ru-RU" w:bidi="ru-RU"/>
              </w:rPr>
              <w:t>.</w:t>
            </w:r>
          </w:p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использовать</w:t>
            </w:r>
          </w:p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знаково-символические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средства, в том числе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модели и схемы для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решения задач;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самостоятельно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адекватно оценивать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правильность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выполнения действия и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вносить необходимые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коррективы в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исполнение как по ходу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его реализации, так и в</w:t>
            </w:r>
          </w:p>
          <w:p w:rsidR="00912E5E" w:rsidRPr="00912E5E" w:rsidRDefault="00912E5E" w:rsidP="00912E5E">
            <w:pPr>
              <w:spacing w:line="31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конце действия</w:t>
            </w:r>
            <w:r w:rsidRPr="00912E5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.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4" w:right="28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сформировать у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учащихся учебно-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познавательный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 к новому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учебному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материалу и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способам решения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</w:t>
            </w:r>
          </w:p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задачи</w:t>
            </w:r>
          </w:p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0" w:right="23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основные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положения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атомно-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молекулярного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учения</w:t>
            </w:r>
            <w:r w:rsidRPr="00912E5E">
              <w:rPr>
                <w:rFonts w:ascii="Times New Roman" w:eastAsia="Times New Roman" w:hAnsi="Times New Roman" w:cs="Times New Roman"/>
                <w:i/>
                <w:sz w:val="18"/>
                <w:lang w:val="ru-RU" w:eastAsia="ru-RU" w:bidi="ru-RU"/>
              </w:rPr>
              <w:t xml:space="preserve">,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его значение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Весы электронные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997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17.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256" w:lineRule="auto"/>
              <w:ind w:left="108" w:right="185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Закон сохранения массы веществ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.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ный.</w:t>
            </w:r>
          </w:p>
          <w:p w:rsidR="00912E5E" w:rsidRPr="00912E5E" w:rsidRDefault="00912E5E" w:rsidP="00912E5E">
            <w:pPr>
              <w:spacing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61" w:lineRule="auto"/>
              <w:ind w:left="108" w:right="1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before="115"/>
              <w:ind w:left="108" w:right="9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характеризовать основные законы химии: сохранения массы веществ; пониматьегосущн ость и значение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 w:right="9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взаимодействие в группе.</w:t>
            </w:r>
          </w:p>
          <w:p w:rsidR="00912E5E" w:rsidRPr="00912E5E" w:rsidRDefault="00912E5E" w:rsidP="00912E5E">
            <w:pPr>
              <w:spacing w:before="6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4" w:line="220" w:lineRule="atLeas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преобразовывать информацию из одного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ind w:left="113" w:right="1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сформировать учебно- познавательный интерес к новому учебному материалу и способам решения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новой частной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задачи</w:t>
            </w:r>
          </w:p>
        </w:tc>
        <w:tc>
          <w:tcPr>
            <w:tcW w:w="2065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982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решения проблемы.</w:t>
            </w:r>
          </w:p>
        </w:tc>
        <w:tc>
          <w:tcPr>
            <w:tcW w:w="1656" w:type="dxa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6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892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18.</w:t>
            </w: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6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 уравнения.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56" w:lineRule="auto"/>
              <w:ind w:left="108" w:right="120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08" w:right="31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 уравнения хим.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реакций.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87"/>
              </w:numPr>
              <w:tabs>
                <w:tab w:val="left" w:pos="216"/>
              </w:tabs>
              <w:spacing w:before="16" w:line="194" w:lineRule="exact"/>
              <w:ind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строить понятные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для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партнера высказывания,</w:t>
            </w:r>
          </w:p>
          <w:p w:rsidR="00912E5E" w:rsidRPr="00912E5E" w:rsidRDefault="00912E5E" w:rsidP="00912E5E">
            <w:pPr>
              <w:ind w:left="109" w:right="11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учитывающие, что партнер знает и видит, а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что нет;</w:t>
            </w:r>
          </w:p>
          <w:p w:rsidR="00912E5E" w:rsidRPr="00912E5E" w:rsidRDefault="00912E5E" w:rsidP="00912E5E">
            <w:pPr>
              <w:numPr>
                <w:ilvl w:val="0"/>
                <w:numId w:val="86"/>
              </w:numPr>
              <w:tabs>
                <w:tab w:val="left" w:pos="216"/>
              </w:tabs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86"/>
              </w:numPr>
              <w:tabs>
                <w:tab w:val="left" w:pos="216"/>
              </w:tabs>
              <w:spacing w:before="13" w:line="261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0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85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3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84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spacing w:before="15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 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13" w:right="21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ориентироваться на понимание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причин успеха в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2.Развивать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  <w:lastRenderedPageBreak/>
              <w:t>у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08" w:right="31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составлять уравнения хим.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sz w:val="18"/>
                <w:lang w:eastAsia="ru-RU"/>
              </w:rPr>
              <w:t>реакций.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Датчик температуры платиновый</w:t>
            </w:r>
          </w:p>
        </w:tc>
      </w:tr>
      <w:tr w:rsidR="00912E5E" w:rsidRPr="00912E5E" w:rsidTr="00D929F5">
        <w:trPr>
          <w:trHeight w:val="656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19.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Типы химических реакций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  <w:p w:rsidR="00912E5E" w:rsidRPr="00912E5E" w:rsidRDefault="00912E5E" w:rsidP="00912E5E">
            <w:pPr>
              <w:spacing w:line="261" w:lineRule="auto"/>
              <w:ind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line="207" w:lineRule="exact"/>
              <w:ind w:left="108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 w:bidi="ru-RU"/>
              </w:rPr>
              <w:t>определять</w:t>
            </w:r>
          </w:p>
          <w:p w:rsidR="00912E5E" w:rsidRPr="00912E5E" w:rsidRDefault="00912E5E" w:rsidP="00912E5E">
            <w:pPr>
              <w:tabs>
                <w:tab w:val="left" w:pos="1430"/>
              </w:tabs>
              <w:spacing w:before="11"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реагенты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и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продукты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реакции;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расставлять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коэффициенты 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уравнениях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реакций на основе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закона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сохранения массы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9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самостоятельно организовывать учебное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ind w:left="113" w:right="21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 ориентироваться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 понимание</w:t>
            </w:r>
          </w:p>
        </w:tc>
        <w:tc>
          <w:tcPr>
            <w:tcW w:w="2053" w:type="dxa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line="20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определять</w:t>
            </w:r>
          </w:p>
          <w:p w:rsidR="00912E5E" w:rsidRPr="00912E5E" w:rsidRDefault="00912E5E" w:rsidP="00912E5E">
            <w:pPr>
              <w:tabs>
                <w:tab w:val="left" w:pos="1430"/>
              </w:tabs>
              <w:spacing w:before="11"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реагенты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и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продукты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реакции;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расставлять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коэффициенты 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уравнениях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реакций на основе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закона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сохранения массы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</w:t>
            </w:r>
          </w:p>
        </w:tc>
        <w:tc>
          <w:tcPr>
            <w:tcW w:w="2140" w:type="dxa"/>
            <w:gridSpan w:val="4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  <w:t>уу</w:t>
            </w: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взаимодействие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причин успеха в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группе.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составлять план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52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20.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tabs>
                <w:tab w:val="left" w:pos="1490"/>
              </w:tabs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Повторение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и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знаний.</w:t>
            </w:r>
          </w:p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1.Закрепление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 w:right="11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взаимодействие в группе</w:t>
            </w:r>
          </w:p>
          <w:p w:rsidR="00912E5E" w:rsidRPr="00912E5E" w:rsidRDefault="00912E5E" w:rsidP="00912E5E">
            <w:pPr>
              <w:spacing w:before="6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83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существенных и несущественных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признаков;</w:t>
            </w:r>
          </w:p>
          <w:p w:rsidR="00912E5E" w:rsidRPr="00912E5E" w:rsidRDefault="00912E5E" w:rsidP="00912E5E">
            <w:pPr>
              <w:numPr>
                <w:ilvl w:val="0"/>
                <w:numId w:val="82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81"/>
              </w:numPr>
              <w:tabs>
                <w:tab w:val="left" w:pos="292"/>
              </w:tabs>
              <w:spacing w:before="1"/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81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7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 Умение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40" w:type="dxa"/>
            <w:gridSpan w:val="4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202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401"/>
              </w:tabs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обобщение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по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знаний и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ориентироваться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теме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расчетных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 понимание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«Первоначальные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навыков уч-ся.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причин успеха в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2.Умение решать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понятия»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типовые примеры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контрольной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работы.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685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87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21.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tabs>
                <w:tab w:val="left" w:pos="880"/>
                <w:tab w:val="left" w:pos="1403"/>
              </w:tabs>
              <w:ind w:left="108" w:right="9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Контрольная работа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ab/>
              <w:t>№1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eastAsia="ru-RU" w:bidi="ru-RU"/>
              </w:rPr>
              <w:t xml:space="preserve">по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теме: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«Первоначальные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развивающего контроля.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ind w:left="108" w:right="7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овладения навыками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контроля и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117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действие.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1Умение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оценить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свои учебные достижения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  <w:t>аппавпвавваылд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 поня-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тия».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оценки своей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5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предвидеть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возможные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последствия</w:t>
            </w:r>
          </w:p>
          <w:p w:rsidR="00912E5E" w:rsidRPr="00912E5E" w:rsidRDefault="00912E5E" w:rsidP="00912E5E">
            <w:pPr>
              <w:spacing w:before="17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своих действий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7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7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894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22.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tabs>
                <w:tab w:val="left" w:pos="1343"/>
              </w:tabs>
              <w:ind w:left="108" w:right="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Кислород,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18"/>
                <w:lang w:val="ru-RU" w:eastAsia="ru-RU" w:bidi="ru-RU"/>
              </w:rPr>
              <w:t xml:space="preserve">его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общая характеристика  </w:t>
            </w:r>
            <w:r w:rsidRPr="00912E5E">
              <w:rPr>
                <w:rFonts w:ascii="Times New Roman" w:eastAsia="Times New Roman" w:hAnsi="Times New Roman" w:cs="Times New Roman"/>
                <w:spacing w:val="44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tabs>
                <w:tab w:val="left" w:pos="1499"/>
              </w:tabs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нахождение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в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природе.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Получение</w:t>
            </w:r>
          </w:p>
          <w:p w:rsidR="00912E5E" w:rsidRPr="00912E5E" w:rsidRDefault="00912E5E" w:rsidP="00912E5E">
            <w:pPr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кислорода</w:t>
            </w:r>
          </w:p>
          <w:p w:rsidR="00912E5E" w:rsidRPr="00912E5E" w:rsidRDefault="00912E5E" w:rsidP="00912E5E">
            <w:pPr>
              <w:spacing w:line="195" w:lineRule="exact"/>
              <w:ind w:left="4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 его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физические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Урок открытия нового знания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23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характеризовать кислород как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химический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элемент и простое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вещество;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распознавать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опытным путем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кислород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Соблюдение норм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поведения в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окружающей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среде, правил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здорового образа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жизни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28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формулировать собственное мнение и</w:t>
            </w:r>
          </w:p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позицию;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2.Умение учитывать</w:t>
            </w:r>
          </w:p>
          <w:p w:rsidR="00912E5E" w:rsidRPr="00912E5E" w:rsidRDefault="00912E5E" w:rsidP="00912E5E">
            <w:pPr>
              <w:spacing w:line="195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разные мнения и</w:t>
            </w:r>
          </w:p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интересы и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обосновывать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i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собственную позицию</w:t>
            </w:r>
            <w:r w:rsidRPr="00912E5E">
              <w:rPr>
                <w:rFonts w:ascii="Times New Roman" w:eastAsia="Times New Roman" w:hAnsi="Times New Roman" w:cs="Times New Roman"/>
                <w:i/>
                <w:sz w:val="18"/>
                <w:lang w:val="ru-RU" w:eastAsia="ru-RU" w:bidi="ru-RU"/>
              </w:rPr>
              <w:t>.</w:t>
            </w:r>
          </w:p>
          <w:p w:rsidR="00912E5E" w:rsidRPr="00912E5E" w:rsidRDefault="00912E5E" w:rsidP="00912E5E">
            <w:pPr>
              <w:spacing w:before="4"/>
              <w:ind w:left="114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использовать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знаково-символические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средства, в том числе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модели и схемы для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решения задач;</w:t>
            </w:r>
          </w:p>
          <w:p w:rsidR="00912E5E" w:rsidRPr="00912E5E" w:rsidRDefault="00912E5E" w:rsidP="00912E5E">
            <w:pPr>
              <w:spacing w:before="4"/>
              <w:ind w:left="114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самостоятельно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адекватно оценивать</w:t>
            </w:r>
          </w:p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правильность</w:t>
            </w:r>
          </w:p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выполнения действия и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вносить необходимые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коррективы в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исполнение как по ходу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его реализации, так и в</w:t>
            </w:r>
          </w:p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конце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ind w:left="113" w:right="43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1.Умение сформировать учебно-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познавательный</w:t>
            </w:r>
          </w:p>
          <w:p w:rsidR="00912E5E" w:rsidRPr="00912E5E" w:rsidRDefault="00912E5E" w:rsidP="00912E5E">
            <w:pPr>
              <w:spacing w:line="189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интерес к новому</w:t>
            </w:r>
          </w:p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учебному</w:t>
            </w:r>
          </w:p>
          <w:p w:rsidR="00912E5E" w:rsidRPr="00912E5E" w:rsidRDefault="00912E5E" w:rsidP="00912E5E">
            <w:pPr>
              <w:spacing w:line="195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материалу и</w:t>
            </w:r>
          </w:p>
          <w:p w:rsidR="00912E5E" w:rsidRPr="00912E5E" w:rsidRDefault="00912E5E" w:rsidP="00912E5E">
            <w:pPr>
              <w:spacing w:line="194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способам решения</w:t>
            </w:r>
          </w:p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</w:t>
            </w:r>
          </w:p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задачи</w:t>
            </w:r>
          </w:p>
          <w:p w:rsidR="00912E5E" w:rsidRPr="00912E5E" w:rsidRDefault="00912E5E" w:rsidP="00912E5E">
            <w:pPr>
              <w:spacing w:line="206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before="16" w:line="194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206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7" w:line="194" w:lineRule="exact"/>
              <w:ind w:left="11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оценивание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  <w:lastRenderedPageBreak/>
              <w:t>зз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15" w:right="9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прибор для получения газов</w:t>
            </w:r>
          </w:p>
        </w:tc>
      </w:tr>
      <w:tr w:rsidR="00912E5E" w:rsidRPr="00912E5E" w:rsidTr="00D929F5">
        <w:trPr>
          <w:trHeight w:val="4896"/>
        </w:trPr>
        <w:tc>
          <w:tcPr>
            <w:tcW w:w="1488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17" w:line="194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уу</w:t>
            </w:r>
          </w:p>
        </w:tc>
        <w:tc>
          <w:tcPr>
            <w:tcW w:w="2140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56" w:lineRule="auto"/>
              <w:ind w:left="128" w:right="8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912E5E" w:rsidRPr="00912E5E" w:rsidTr="00D929F5">
        <w:trPr>
          <w:trHeight w:val="227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3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23.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before="3" w:line="220" w:lineRule="atLeast"/>
              <w:ind w:left="108" w:right="7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кислорода.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61" w:lineRule="auto"/>
              <w:ind w:left="11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13" w:right="70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объяснить сущность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14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14" w:right="9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202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19" w:right="42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сформировать учебно-</w:t>
            </w:r>
          </w:p>
        </w:tc>
        <w:tc>
          <w:tcPr>
            <w:tcW w:w="2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645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61" w:lineRule="auto"/>
              <w:ind w:left="11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14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before="3" w:line="220" w:lineRule="atLeast"/>
              <w:ind w:left="119" w:right="42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Оксиды.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круговорота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взаимодействие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познавательный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Применение.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кислорода в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группе.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 к новому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6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Круговорот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природе,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 w:line="193" w:lineRule="exact"/>
              <w:ind w:left="114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учебному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2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кислорода в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применение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материалу 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природе.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кислорода;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способам решения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уметь составлять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новой частной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уравнения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6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реакций,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14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before="16" w:line="194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характеризующих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кислород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9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46"/>
        </w:trPr>
        <w:tc>
          <w:tcPr>
            <w:tcW w:w="1488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9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30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40" w:type="dxa"/>
            <w:gridSpan w:val="4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4245"/>
        </w:trPr>
        <w:tc>
          <w:tcPr>
            <w:tcW w:w="1488" w:type="dxa"/>
          </w:tcPr>
          <w:p w:rsidR="00912E5E" w:rsidRPr="00912E5E" w:rsidRDefault="00912E5E" w:rsidP="00912E5E">
            <w:pPr>
              <w:spacing w:line="225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24.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tabs>
                <w:tab w:val="left" w:pos="1281"/>
              </w:tabs>
              <w:ind w:left="108" w:right="9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Практическая работа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18"/>
                <w:lang w:val="ru-RU" w:eastAsia="ru-RU" w:bidi="ru-RU"/>
              </w:rPr>
              <w:t>№3</w:t>
            </w:r>
            <w:r w:rsidRPr="00912E5E">
              <w:rPr>
                <w:rFonts w:ascii="Times New Roman" w:eastAsia="Times New Roman" w:hAnsi="Times New Roman" w:cs="Times New Roman"/>
                <w:b/>
                <w:i/>
                <w:spacing w:val="-7"/>
                <w:sz w:val="18"/>
                <w:lang w:val="ru-RU" w:eastAsia="ru-RU" w:bidi="ru-RU"/>
              </w:rPr>
              <w:t xml:space="preserve">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Получение и свой- ства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кислорода.</w:t>
            </w:r>
          </w:p>
        </w:tc>
        <w:tc>
          <w:tcPr>
            <w:tcW w:w="1659" w:type="dxa"/>
            <w:gridSpan w:val="2"/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530" w:type="dxa"/>
          </w:tcPr>
          <w:p w:rsidR="00912E5E" w:rsidRPr="00912E5E" w:rsidRDefault="00912E5E" w:rsidP="00912E5E">
            <w:pPr>
              <w:ind w:left="108" w:righ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4"/>
              <w:ind w:left="109" w:right="95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умения работать в парах.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tabs>
                <w:tab w:val="left" w:pos="1513"/>
              </w:tabs>
              <w:spacing w:before="16"/>
              <w:ind w:left="109" w:right="93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умения наблюдать,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 xml:space="preserve">делать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выводы при проведении опытов.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tabs>
                <w:tab w:val="left" w:pos="1556"/>
              </w:tabs>
              <w:spacing w:before="14"/>
              <w:ind w:left="109" w:right="93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распознавать опытным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 xml:space="preserve">путем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кислород, описывать химические реакции, наблюдаемые в ходе эксперимента.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1.Умение сформировать учебно- познавательный интерес к новому учебному материалу и способам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решения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 задачи 2.Развивать чувство гордости за российскую химическую науку 3.Нравственно- этическое оценивание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прибор для получения газов</w:t>
            </w:r>
          </w:p>
        </w:tc>
      </w:tr>
      <w:tr w:rsidR="00912E5E" w:rsidRPr="00912E5E" w:rsidTr="00D929F5">
        <w:trPr>
          <w:trHeight w:val="4243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25.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Озон. Аллотропия кислорода</w:t>
            </w:r>
          </w:p>
        </w:tc>
        <w:tc>
          <w:tcPr>
            <w:tcW w:w="1659" w:type="dxa"/>
            <w:gridSpan w:val="2"/>
          </w:tcPr>
          <w:p w:rsidR="00912E5E" w:rsidRPr="00912E5E" w:rsidRDefault="00912E5E" w:rsidP="00912E5E">
            <w:pPr>
              <w:spacing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530" w:type="dxa"/>
          </w:tcPr>
          <w:p w:rsidR="00912E5E" w:rsidRPr="00912E5E" w:rsidRDefault="00912E5E" w:rsidP="00912E5E">
            <w:pPr>
              <w:ind w:left="108" w:right="60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объяснить сущность аллотропии кислорода.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 w:right="9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взаимодействие в группе.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4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преобразовывать информацию из одного вида в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другой.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 решения проблемы.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1.Умение сформировать учебно- познавательный интерес к новому учебному материалу и способам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решения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 задачи 2.Развивать чувство гордости за российскую химическую науку 3.Нравственно- этическое оценивание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  <w:t>ртоорп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77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5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26.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tabs>
                <w:tab w:val="left" w:pos="952"/>
                <w:tab w:val="left" w:pos="1340"/>
              </w:tabs>
              <w:spacing w:line="20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Воздух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его</w:t>
            </w:r>
          </w:p>
          <w:p w:rsidR="00912E5E" w:rsidRPr="00912E5E" w:rsidRDefault="00912E5E" w:rsidP="00912E5E">
            <w:pPr>
              <w:tabs>
                <w:tab w:val="left" w:pos="1024"/>
              </w:tabs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состав.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Защита</w:t>
            </w:r>
          </w:p>
          <w:p w:rsidR="00912E5E" w:rsidRPr="00912E5E" w:rsidRDefault="00912E5E" w:rsidP="00912E5E">
            <w:pPr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атмосферного</w:t>
            </w:r>
          </w:p>
          <w:p w:rsidR="00912E5E" w:rsidRPr="00912E5E" w:rsidRDefault="00912E5E" w:rsidP="00912E5E">
            <w:pPr>
              <w:tabs>
                <w:tab w:val="left" w:pos="1415"/>
              </w:tabs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воздуха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от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загрязнения.</w:t>
            </w:r>
          </w:p>
        </w:tc>
        <w:tc>
          <w:tcPr>
            <w:tcW w:w="1659" w:type="dxa"/>
            <w:gridSpan w:val="2"/>
            <w:vMerge w:val="restart"/>
          </w:tcPr>
          <w:p w:rsidR="00912E5E" w:rsidRPr="00912E5E" w:rsidRDefault="00912E5E" w:rsidP="00912E5E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Комбинированый</w:t>
            </w:r>
          </w:p>
        </w:tc>
        <w:tc>
          <w:tcPr>
            <w:tcW w:w="1530" w:type="dxa"/>
            <w:vMerge w:val="restart"/>
          </w:tcPr>
          <w:p w:rsidR="00912E5E" w:rsidRPr="00912E5E" w:rsidRDefault="00912E5E" w:rsidP="00912E5E">
            <w:pPr>
              <w:spacing w:line="20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характеризовать</w:t>
            </w:r>
          </w:p>
          <w:p w:rsidR="00912E5E" w:rsidRPr="00912E5E" w:rsidRDefault="00912E5E" w:rsidP="00912E5E">
            <w:pPr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 воздуха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lastRenderedPageBreak/>
              <w:t>К.УУД.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spacing w:line="20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оценивать</w:t>
            </w:r>
          </w:p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свою</w:t>
            </w:r>
          </w:p>
          <w:p w:rsidR="00912E5E" w:rsidRPr="00912E5E" w:rsidRDefault="00912E5E" w:rsidP="00912E5E">
            <w:pPr>
              <w:spacing w:line="18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деятельность и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поступки других</w:t>
            </w:r>
          </w:p>
          <w:p w:rsidR="00912E5E" w:rsidRPr="00912E5E" w:rsidRDefault="00912E5E" w:rsidP="00912E5E">
            <w:pPr>
              <w:spacing w:line="194" w:lineRule="exact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людей с точки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зрения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сохранения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окружающей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среды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Этическое оценивание 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6453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530" w:type="dxa"/>
            <w:vMerge/>
          </w:tcPr>
          <w:p w:rsidR="00912E5E" w:rsidRPr="00912E5E" w:rsidRDefault="00912E5E" w:rsidP="00912E5E">
            <w:pPr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80"/>
              </w:numPr>
              <w:tabs>
                <w:tab w:val="left" w:pos="216"/>
              </w:tabs>
              <w:spacing w:before="16"/>
              <w:ind w:right="13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80"/>
              </w:numPr>
              <w:tabs>
                <w:tab w:val="left" w:pos="216"/>
              </w:tabs>
              <w:spacing w:before="1"/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80"/>
              </w:numPr>
              <w:tabs>
                <w:tab w:val="left" w:pos="216"/>
              </w:tabs>
              <w:spacing w:before="16" w:line="261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0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79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78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6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77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77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5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40" w:type="dxa"/>
            <w:gridSpan w:val="4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Цифровой микроскоп</w:t>
            </w:r>
          </w:p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30" w:type="dxa"/>
            <w:vMerge/>
          </w:tcPr>
          <w:p w:rsidR="00912E5E" w:rsidRPr="00912E5E" w:rsidRDefault="00912E5E" w:rsidP="00912E5E">
            <w:pPr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98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25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5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27.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ind w:left="108" w:right="55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Водород, его общая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характеристика и</w:t>
            </w:r>
          </w:p>
        </w:tc>
        <w:tc>
          <w:tcPr>
            <w:tcW w:w="1659" w:type="dxa"/>
            <w:gridSpan w:val="2"/>
            <w:vMerge w:val="restart"/>
          </w:tcPr>
          <w:p w:rsidR="00912E5E" w:rsidRPr="00912E5E" w:rsidRDefault="00912E5E" w:rsidP="00912E5E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знания.</w:t>
            </w:r>
          </w:p>
        </w:tc>
        <w:tc>
          <w:tcPr>
            <w:tcW w:w="1530" w:type="dxa"/>
            <w:vMerge w:val="restart"/>
          </w:tcPr>
          <w:p w:rsidR="00912E5E" w:rsidRPr="00912E5E" w:rsidRDefault="00912E5E" w:rsidP="00912E5E">
            <w:pPr>
              <w:ind w:left="108" w:right="2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водород как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9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самостоятельно организовывать учебное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13" w:right="4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Умение </w:t>
            </w:r>
          </w:p>
          <w:p w:rsidR="00912E5E" w:rsidRPr="00912E5E" w:rsidRDefault="00912E5E" w:rsidP="00912E5E">
            <w:pPr>
              <w:ind w:left="113" w:right="41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сформировать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устойчивый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</w:tc>
        <w:tc>
          <w:tcPr>
            <w:tcW w:w="2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630"/>
        </w:trPr>
        <w:tc>
          <w:tcPr>
            <w:tcW w:w="1488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25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nil"/>
            </w:tcBorders>
          </w:tcPr>
          <w:p w:rsidR="00912E5E" w:rsidRPr="00912E5E" w:rsidRDefault="00912E5E" w:rsidP="00912E5E">
            <w:pPr>
              <w:ind w:left="108" w:right="55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ind w:left="108" w:right="2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нахождение в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взаимодействие в</w:t>
            </w:r>
          </w:p>
        </w:tc>
        <w:tc>
          <w:tcPr>
            <w:tcW w:w="1656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природе.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 и простое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группе.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познавательный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3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Получение</w:t>
            </w:r>
          </w:p>
          <w:p w:rsidR="00912E5E" w:rsidRPr="00912E5E" w:rsidRDefault="00912E5E" w:rsidP="00912E5E">
            <w:pPr>
              <w:spacing w:before="17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водорода</w:t>
            </w:r>
            <w:r w:rsidRPr="00912E5E">
              <w:rPr>
                <w:rFonts w:ascii="Times New Roman" w:eastAsia="Times New Roman" w:hAnsi="Times New Roman" w:cs="Times New Roman"/>
                <w:spacing w:val="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вещество,</w:t>
            </w:r>
          </w:p>
          <w:p w:rsidR="00912E5E" w:rsidRPr="00912E5E" w:rsidRDefault="00912E5E" w:rsidP="00912E5E">
            <w:pPr>
              <w:spacing w:before="17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распознавать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  к</w:t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новым</w:t>
            </w:r>
          </w:p>
          <w:p w:rsidR="00912E5E" w:rsidRPr="00912E5E" w:rsidRDefault="00912E5E" w:rsidP="00912E5E">
            <w:pPr>
              <w:spacing w:before="17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общим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способам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егофизические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опытным путем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задач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свойства. Меры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водород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безопасности при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52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работе с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водородом</w:t>
            </w:r>
          </w:p>
        </w:tc>
        <w:tc>
          <w:tcPr>
            <w:tcW w:w="1659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составлять план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before="16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40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1118"/>
        </w:trPr>
        <w:tc>
          <w:tcPr>
            <w:tcW w:w="1488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34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 3.Нравственно- этическое оценивание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6701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28.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ind w:left="108" w:right="8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 свойства водорода. Применение.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56" w:lineRule="auto"/>
              <w:ind w:left="108" w:right="120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08" w:right="9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уравнения реакций, характеризующих химические свойства водорода, называть продукты реакции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76"/>
              </w:numPr>
              <w:tabs>
                <w:tab w:val="left" w:pos="216"/>
              </w:tabs>
              <w:spacing w:before="16"/>
              <w:ind w:right="13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76"/>
              </w:numPr>
              <w:tabs>
                <w:tab w:val="left" w:pos="216"/>
              </w:tabs>
              <w:spacing w:line="205" w:lineRule="exact"/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76"/>
              </w:numPr>
              <w:tabs>
                <w:tab w:val="left" w:pos="216"/>
              </w:tabs>
              <w:spacing w:before="17" w:line="264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196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75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74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73"/>
              </w:numPr>
              <w:tabs>
                <w:tab w:val="left" w:pos="292"/>
              </w:tabs>
              <w:spacing w:before="1"/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73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7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Развитие внутренней позиции школьника на уровне положительного отношения к школе,</w:t>
            </w:r>
            <w:r w:rsidRPr="00912E5E">
              <w:rPr>
                <w:rFonts w:ascii="Times New Roman" w:eastAsia="Times New Roman" w:hAnsi="Times New Roman" w:cs="Times New Roman"/>
                <w:spacing w:val="-10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понимания необходимости учения 2.Развивать чувство гордости за российскую химическую науку 3.Нравственно- этическое оценивание</w:t>
            </w: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1389"/>
        </w:trPr>
        <w:tc>
          <w:tcPr>
            <w:tcW w:w="1488" w:type="dxa"/>
          </w:tcPr>
          <w:p w:rsidR="00912E5E" w:rsidRPr="00912E5E" w:rsidRDefault="00912E5E" w:rsidP="00912E5E">
            <w:pPr>
              <w:spacing w:line="224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29.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tabs>
                <w:tab w:val="left" w:pos="1281"/>
              </w:tabs>
              <w:ind w:left="108" w:right="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Практическая работа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18"/>
                <w:lang w:val="ru-RU" w:eastAsia="ru-RU" w:bidi="ru-RU"/>
              </w:rPr>
              <w:t>№4.</w:t>
            </w:r>
          </w:p>
          <w:p w:rsidR="00912E5E" w:rsidRPr="00912E5E" w:rsidRDefault="00912E5E" w:rsidP="00912E5E">
            <w:pPr>
              <w:tabs>
                <w:tab w:val="left" w:pos="1492"/>
              </w:tabs>
              <w:ind w:left="108" w:right="9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«Получение водорода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18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исследование его свойств»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08" w:righ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Использование практических и лабораторных работ, несложных экспериментов для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tabs>
                <w:tab w:val="left" w:pos="983"/>
                <w:tab w:val="left" w:pos="1932"/>
              </w:tabs>
              <w:spacing w:before="16"/>
              <w:ind w:left="109" w:right="9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работать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18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парах.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tabs>
                <w:tab w:val="left" w:pos="875"/>
                <w:tab w:val="left" w:pos="1146"/>
                <w:tab w:val="left" w:pos="1731"/>
              </w:tabs>
              <w:spacing w:before="3" w:line="224" w:lineRule="exact"/>
              <w:ind w:left="109" w:right="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наблюдать,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делать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выводы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18"/>
                <w:lang w:val="ru-RU" w:eastAsia="ru-RU" w:bidi="ru-RU"/>
              </w:rPr>
              <w:t>при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8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интереса к новому предмету 2.Развивать чувство гордости за российскую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7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1812"/>
        </w:trPr>
        <w:tc>
          <w:tcPr>
            <w:tcW w:w="1488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08" w:right="19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доказательства выдвигаемых предположений; описание результатов этих работ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проведении опытов.</w:t>
            </w:r>
          </w:p>
          <w:p w:rsidR="00912E5E" w:rsidRPr="00912E5E" w:rsidRDefault="00912E5E" w:rsidP="00912E5E">
            <w:pPr>
              <w:spacing w:before="19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tabs>
                <w:tab w:val="left" w:pos="1556"/>
              </w:tabs>
              <w:spacing w:before="17"/>
              <w:ind w:left="109" w:right="93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распознавать опытным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>путем</w:t>
            </w:r>
          </w:p>
          <w:p w:rsidR="00912E5E" w:rsidRPr="00912E5E" w:rsidRDefault="00912E5E" w:rsidP="00912E5E">
            <w:pPr>
              <w:ind w:left="109" w:right="93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водород,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описывать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химические реакции, наблюдаемые     в  </w:t>
            </w:r>
            <w:r w:rsidRPr="00912E5E">
              <w:rPr>
                <w:rFonts w:ascii="Times New Roman" w:eastAsia="Times New Roman" w:hAnsi="Times New Roman" w:cs="Times New Roman"/>
                <w:spacing w:val="44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ходе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эксперимента.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34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 науку 3.Нравственно- этическое оценивание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6109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30.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tabs>
                <w:tab w:val="left" w:pos="966"/>
                <w:tab w:val="left" w:pos="1425"/>
                <w:tab w:val="left" w:pos="1526"/>
              </w:tabs>
              <w:ind w:left="108" w:right="92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Вода.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Методы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определения состава  </w:t>
            </w:r>
            <w:r w:rsidRPr="00912E5E">
              <w:rPr>
                <w:rFonts w:ascii="Times New Roman" w:eastAsia="Times New Roman" w:hAnsi="Times New Roman" w:cs="Times New Roman"/>
                <w:spacing w:val="15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воды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4"/>
                <w:sz w:val="18"/>
                <w:lang w:val="ru-RU" w:eastAsia="ru-RU" w:bidi="ru-RU"/>
              </w:rPr>
              <w:t xml:space="preserve">-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анализ и синтез. Вода в природе и способы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18"/>
                <w:lang w:val="ru-RU" w:eastAsia="ru-RU" w:bidi="ru-RU"/>
              </w:rPr>
              <w:t xml:space="preserve">её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очистки.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Аэрация воды.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ный.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tabs>
                <w:tab w:val="left" w:pos="991"/>
                <w:tab w:val="left" w:pos="1443"/>
              </w:tabs>
              <w:spacing w:before="4"/>
              <w:ind w:left="108" w:right="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Соблюдение норм поведения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18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окружающей среде,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правил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здорового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образа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жизни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6"/>
              <w:ind w:left="109" w:right="19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7"/>
              <w:ind w:left="109" w:right="212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Формировать умение проводить сравнение и классификацию по заданным критериям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ind w:left="109" w:right="9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1.Развитие внутренней позиции школьника на уровне положительного отношения к школе,</w:t>
            </w:r>
            <w:r w:rsidRPr="00912E5E">
              <w:rPr>
                <w:rFonts w:ascii="Times New Roman" w:eastAsia="Times New Roman" w:hAnsi="Times New Roman" w:cs="Times New Roman"/>
                <w:spacing w:val="-10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понимания необходимости учения, выраженного в преобладании учебно- познавательных мотивов и предпочтении социального способа оценки знаний 2.Развивать чувство гордости за российскую химическую науку 3.Нравственно- этическое оценивание.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spacing w:before="153"/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Датчик электропроводности. Цифровой микроскоп</w:t>
            </w:r>
          </w:p>
        </w:tc>
      </w:tr>
      <w:tr w:rsidR="00912E5E" w:rsidRPr="00912E5E" w:rsidTr="00912E5E">
        <w:trPr>
          <w:gridAfter w:val="1"/>
          <w:wAfter w:w="13" w:type="dxa"/>
          <w:trHeight w:val="275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31.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Физические и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1.Учебно-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  <w:t>знать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before="153"/>
              <w:ind w:right="127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6528"/>
        </w:trPr>
        <w:tc>
          <w:tcPr>
            <w:tcW w:w="1488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химические свойства воды.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Применение воды.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jc w:val="center"/>
              <w:rPr>
                <w:rFonts w:ascii="Calibri" w:eastAsia="Times New Roman" w:hAnsi="Calibri" w:cs="Times New Roman"/>
                <w:lang w:eastAsia="ru-RU" w:bidi="ru-RU"/>
              </w:rPr>
            </w:pP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08" w:right="13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характеризовать свойства воды (химические свойства основных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классов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 веществ), взаимодействие воды с основными и кислотными оксидами; составлять уравнения химических реакций, характерных для воды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72"/>
              </w:numPr>
              <w:tabs>
                <w:tab w:val="left" w:pos="216"/>
              </w:tabs>
              <w:spacing w:before="16"/>
              <w:ind w:right="13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72"/>
              </w:numPr>
              <w:tabs>
                <w:tab w:val="left" w:pos="216"/>
              </w:tabs>
              <w:spacing w:before="1"/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72"/>
              </w:numPr>
              <w:tabs>
                <w:tab w:val="left" w:pos="216"/>
              </w:tabs>
              <w:spacing w:before="16" w:line="261" w:lineRule="auto"/>
              <w:ind w:right="573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199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71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70"/>
              </w:numPr>
              <w:tabs>
                <w:tab w:val="left" w:pos="216"/>
              </w:tabs>
              <w:spacing w:before="2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4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69"/>
              </w:numPr>
              <w:tabs>
                <w:tab w:val="left" w:pos="292"/>
              </w:tabs>
              <w:spacing w:before="1"/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69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7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познавательный интерес к новому учебному материалу и способам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решения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 задачи; 2.Развивать чувство гордости за российскую химическую науку 3.Нравственно- этическое оценивание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ind w:left="119" w:right="93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Датчик электропроводности. Цифровой микроскоп</w:t>
            </w:r>
          </w:p>
        </w:tc>
      </w:tr>
      <w:tr w:rsidR="00912E5E" w:rsidRPr="00912E5E" w:rsidTr="00912E5E">
        <w:trPr>
          <w:gridAfter w:val="1"/>
          <w:wAfter w:w="13" w:type="dxa"/>
          <w:trHeight w:val="2680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32.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ind w:left="108" w:right="50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Вода — 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растворитель.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Растворы.</w:t>
            </w:r>
          </w:p>
          <w:p w:rsidR="00912E5E" w:rsidRPr="00912E5E" w:rsidRDefault="00912E5E" w:rsidP="00912E5E">
            <w:pPr>
              <w:ind w:left="108" w:right="409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Насыщенные и 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ненасыщенные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растворы.</w:t>
            </w:r>
          </w:p>
          <w:p w:rsidR="00912E5E" w:rsidRPr="00912E5E" w:rsidRDefault="00912E5E" w:rsidP="00912E5E">
            <w:pPr>
              <w:ind w:left="108" w:right="160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Растворимость ве- ществ в воде.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jc w:val="center"/>
              <w:rPr>
                <w:rFonts w:ascii="Calibri" w:eastAsia="Times New Roman" w:hAnsi="Calibri" w:cs="Times New Roman"/>
                <w:lang w:eastAsia="ru-RU" w:bidi="ru-RU"/>
              </w:rPr>
            </w:pP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Умение давать определение понятия растворы, виды растворов, свойства воды </w:t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18"/>
                <w:lang w:val="ru-RU" w:eastAsia="ru-RU" w:bidi="ru-RU"/>
              </w:rPr>
              <w:t xml:space="preserve">как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растворителя; представление о сущности процесса получения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кристаллов из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растворов солей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68"/>
              </w:numPr>
              <w:tabs>
                <w:tab w:val="left" w:pos="216"/>
              </w:tabs>
              <w:spacing w:before="16"/>
              <w:ind w:right="13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68"/>
              </w:numPr>
              <w:tabs>
                <w:tab w:val="left" w:pos="216"/>
              </w:tabs>
              <w:spacing w:before="2"/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68"/>
              </w:numPr>
              <w:tabs>
                <w:tab w:val="left" w:pos="216"/>
              </w:tabs>
              <w:spacing w:before="16" w:line="261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0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67"/>
              </w:numPr>
              <w:tabs>
                <w:tab w:val="left" w:pos="218"/>
              </w:tabs>
              <w:spacing w:line="189" w:lineRule="exact"/>
              <w:ind w:hanging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осуществлять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анализ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объектов с выделением</w:t>
            </w:r>
          </w:p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существенных и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ind w:left="113" w:right="9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1.Развитие способности к самооценке на основе критерия успешности учебной деятельности.2.Фо рмирование выраженной устойчивой учебно-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мотивации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учения.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Датчик электропроводности. Цифровой микроскоп</w:t>
            </w:r>
          </w:p>
        </w:tc>
      </w:tr>
      <w:tr w:rsidR="00912E5E" w:rsidRPr="00912E5E" w:rsidTr="00912E5E">
        <w:trPr>
          <w:gridAfter w:val="1"/>
          <w:wAfter w:w="13" w:type="dxa"/>
          <w:trHeight w:val="431"/>
        </w:trPr>
        <w:tc>
          <w:tcPr>
            <w:tcW w:w="1488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4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4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несущественных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признаков;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numPr>
                <w:ilvl w:val="0"/>
                <w:numId w:val="66"/>
              </w:numPr>
              <w:tabs>
                <w:tab w:val="left" w:pos="216"/>
              </w:tabs>
              <w:spacing w:line="193" w:lineRule="exact"/>
              <w:ind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осуществлять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синтез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как составление целого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5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 частей.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34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Умения: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1.Осуществлять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итоговый и пошаговый</w:t>
            </w:r>
          </w:p>
        </w:tc>
        <w:tc>
          <w:tcPr>
            <w:tcW w:w="1656" w:type="dxa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 по результату;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 Адекватно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воспринимать оценку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учителя;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4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 Различать способ и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28"/>
        </w:trPr>
        <w:tc>
          <w:tcPr>
            <w:tcW w:w="1488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23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33.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tabs>
                <w:tab w:val="left" w:pos="1230"/>
              </w:tabs>
              <w:ind w:left="108" w:right="9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Массовая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18"/>
                <w:lang w:eastAsia="ru-RU" w:bidi="ru-RU"/>
              </w:rPr>
              <w:t xml:space="preserve">доля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растворенного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вещества.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2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сущность понятия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9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самостоятельно организовывать учебное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1.Развитие </w:t>
            </w:r>
          </w:p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внутренней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позиции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школьника на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уровне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положительного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отношения к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школе, понимания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необходимости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учения,</w:t>
            </w:r>
          </w:p>
          <w:p w:rsidR="00912E5E" w:rsidRPr="00912E5E" w:rsidRDefault="00912E5E" w:rsidP="00912E5E">
            <w:pPr>
              <w:spacing w:line="19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выраженного в</w:t>
            </w:r>
          </w:p>
          <w:p w:rsidR="00912E5E" w:rsidRPr="00912E5E" w:rsidRDefault="00912E5E" w:rsidP="00912E5E">
            <w:pPr>
              <w:spacing w:line="19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преобладании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познавательных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мотивов 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предпочтении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социального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способа оценки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знаний;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2.Формирование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выраженной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устойчивой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  <w:p w:rsidR="00912E5E" w:rsidRPr="00912E5E" w:rsidRDefault="00912E5E" w:rsidP="00912E5E">
            <w:pPr>
              <w:ind w:left="113" w:right="30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 мотивации</w:t>
            </w:r>
          </w:p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учения.</w:t>
            </w:r>
          </w:p>
        </w:tc>
        <w:tc>
          <w:tcPr>
            <w:tcW w:w="2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630"/>
        </w:trPr>
        <w:tc>
          <w:tcPr>
            <w:tcW w:w="1488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nil"/>
            </w:tcBorders>
          </w:tcPr>
          <w:p w:rsidR="00912E5E" w:rsidRPr="00912E5E" w:rsidRDefault="00912E5E" w:rsidP="00912E5E">
            <w:pPr>
              <w:tabs>
                <w:tab w:val="left" w:pos="1230"/>
              </w:tabs>
              <w:ind w:left="108" w:right="9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ind w:left="108" w:right="2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b/>
                <w:sz w:val="18"/>
                <w:szCs w:val="18"/>
                <w:lang w:eastAsia="ru-RU"/>
              </w:rPr>
              <w:t>Весы элетронные</w:t>
            </w: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массовая доля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взаимодействие в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растворенного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группе.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вещества в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растворе;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уметь вычислять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массовую долю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вещества в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растворе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 w:line="193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2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составлять план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проблемы.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9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29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5801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34.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tabs>
                <w:tab w:val="left" w:pos="1170"/>
              </w:tabs>
              <w:ind w:left="108" w:right="9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Решение расчетных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>задач</w:t>
            </w:r>
          </w:p>
          <w:p w:rsidR="00912E5E" w:rsidRPr="00912E5E" w:rsidRDefault="00912E5E" w:rsidP="00912E5E">
            <w:pPr>
              <w:tabs>
                <w:tab w:val="left" w:pos="1216"/>
                <w:tab w:val="left" w:pos="1499"/>
              </w:tabs>
              <w:ind w:left="108" w:right="9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«Нахождение массовой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18"/>
                <w:lang w:val="ru-RU" w:eastAsia="ru-RU" w:bidi="ru-RU"/>
              </w:rPr>
              <w:t xml:space="preserve">доли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растворенного вещества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18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растворе.</w:t>
            </w:r>
          </w:p>
          <w:p w:rsidR="00912E5E" w:rsidRPr="00912E5E" w:rsidRDefault="00912E5E" w:rsidP="00912E5E">
            <w:pPr>
              <w:ind w:left="108" w:right="8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08" w:right="2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вычислять массовую долю вещества в растворе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4"/>
              <w:ind w:left="109" w:right="19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912E5E" w:rsidRPr="00912E5E" w:rsidRDefault="00912E5E" w:rsidP="00912E5E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7"/>
              <w:ind w:left="109" w:right="212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Формировать умение проводить сравнение и классификацию по заданным критериям </w:t>
            </w: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ind w:left="109" w:right="9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1.Развитие внутренней позиции школьника на уровне положительного отношения к школе,</w:t>
            </w:r>
            <w:r w:rsidRPr="00912E5E">
              <w:rPr>
                <w:rFonts w:ascii="Times New Roman" w:eastAsia="Times New Roman" w:hAnsi="Times New Roman" w:cs="Times New Roman"/>
                <w:spacing w:val="-10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понимания необходимости учения, выраженного в преобладании учебно- познавательных мотивов и предпочтении социального способа оценки знаний; 2.Формирование выраженной устойчивой учебно- познавательной мотивации учения.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23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35.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tabs>
                <w:tab w:val="left" w:pos="1137"/>
                <w:tab w:val="left" w:pos="1281"/>
              </w:tabs>
              <w:ind w:left="108" w:right="9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Практическая работа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18"/>
                <w:lang w:val="ru-RU" w:eastAsia="ru-RU" w:bidi="ru-RU"/>
              </w:rPr>
              <w:t xml:space="preserve">№5.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Приготовление растворов солей </w:t>
            </w:r>
            <w:r w:rsidRPr="00912E5E">
              <w:rPr>
                <w:rFonts w:ascii="Times New Roman" w:eastAsia="Times New Roman" w:hAnsi="Times New Roman" w:cs="Times New Roman"/>
                <w:spacing w:val="-14"/>
                <w:sz w:val="18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определенной массовой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 xml:space="preserve">долей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растворенного вещества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val="ru-RU" w:eastAsia="ru-RU" w:bidi="ru-RU"/>
              </w:rPr>
            </w:pPr>
          </w:p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работ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4"/>
              <w:ind w:left="109" w:right="95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умения работать в парах.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tabs>
                <w:tab w:val="left" w:pos="1513"/>
              </w:tabs>
              <w:spacing w:before="17"/>
              <w:ind w:left="109" w:right="93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умения наблюдать,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 xml:space="preserve">делать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выводы при проведении опытов.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tabs>
                <w:tab w:val="left" w:pos="1203"/>
              </w:tabs>
              <w:spacing w:before="2" w:line="226" w:lineRule="exact"/>
              <w:ind w:left="109" w:right="94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описывать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наблюдаемые</w:t>
            </w:r>
          </w:p>
          <w:p w:rsidR="00912E5E" w:rsidRPr="00912E5E" w:rsidRDefault="00912E5E" w:rsidP="00912E5E">
            <w:pPr>
              <w:spacing w:line="189" w:lineRule="exact"/>
              <w:ind w:left="6" w:right="43"/>
              <w:jc w:val="center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превращения</w:t>
            </w:r>
          </w:p>
          <w:p w:rsidR="00912E5E" w:rsidRPr="00912E5E" w:rsidRDefault="00912E5E" w:rsidP="00912E5E">
            <w:pPr>
              <w:spacing w:line="189" w:lineRule="exact"/>
              <w:ind w:left="7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</w:t>
            </w:r>
          </w:p>
          <w:p w:rsidR="00912E5E" w:rsidRPr="00912E5E" w:rsidRDefault="00912E5E" w:rsidP="00912E5E">
            <w:pPr>
              <w:spacing w:line="189" w:lineRule="exact"/>
              <w:ind w:left="12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ходе эксперимента.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13" w:right="10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1Формирование </w:t>
            </w:r>
          </w:p>
          <w:p w:rsidR="00912E5E" w:rsidRPr="00912E5E" w:rsidRDefault="00912E5E" w:rsidP="00912E5E">
            <w:pPr>
              <w:ind w:left="113" w:right="10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интереса к новому предмету 2.Развивать чувство гордости за российскую химическую науку 3.Нравственно- этическое оценивание</w:t>
            </w:r>
          </w:p>
        </w:tc>
        <w:tc>
          <w:tcPr>
            <w:tcW w:w="2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723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tabs>
                <w:tab w:val="left" w:pos="1137"/>
                <w:tab w:val="left" w:pos="1281"/>
              </w:tabs>
              <w:ind w:left="108" w:right="9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3" w:right="10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ru-RU"/>
              </w:rPr>
              <w:t>Весы электронные, датчик температуры платиновый</w:t>
            </w:r>
          </w:p>
        </w:tc>
      </w:tr>
      <w:tr w:rsidR="00912E5E" w:rsidRPr="00912E5E" w:rsidTr="00912E5E">
        <w:trPr>
          <w:gridAfter w:val="1"/>
          <w:wAfter w:w="13" w:type="dxa"/>
          <w:trHeight w:val="129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21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36.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Повторение и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 w:right="11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взаимодействие в группе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lastRenderedPageBreak/>
              <w:t>П.УУД.</w:t>
            </w:r>
          </w:p>
          <w:p w:rsidR="00912E5E" w:rsidRPr="00912E5E" w:rsidRDefault="00912E5E" w:rsidP="00912E5E">
            <w:pPr>
              <w:spacing w:before="11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65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64"/>
              </w:numPr>
              <w:tabs>
                <w:tab w:val="left" w:pos="216"/>
              </w:tabs>
              <w:ind w:right="20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0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5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63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63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5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1.Формирование</w:t>
            </w:r>
          </w:p>
          <w:p w:rsidR="00912E5E" w:rsidRPr="00912E5E" w:rsidRDefault="00912E5E" w:rsidP="00912E5E">
            <w:pPr>
              <w:spacing w:line="18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ориентироваться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 понимание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причин успеха в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учебной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02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обобщение по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применять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темам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полученные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«Кислород»,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знания для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«Водород»,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задач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«Вода. Растворы».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459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25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5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37.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ind w:left="108" w:right="9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Контрольная работа по темам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«Кислород»,</w:t>
            </w:r>
          </w:p>
          <w:p w:rsidR="00912E5E" w:rsidRPr="00912E5E" w:rsidRDefault="00912E5E" w:rsidP="00912E5E">
            <w:pPr>
              <w:spacing w:before="13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«Водород», «Вода.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развивающего контроля.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7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овладения навыками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контроля и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117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действие.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1Умение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оценить </w:t>
            </w:r>
          </w:p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свои учебные достижения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840"/>
        </w:trPr>
        <w:tc>
          <w:tcPr>
            <w:tcW w:w="1488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25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nil"/>
            </w:tcBorders>
          </w:tcPr>
          <w:p w:rsidR="00912E5E" w:rsidRPr="00912E5E" w:rsidRDefault="00912E5E" w:rsidP="00912E5E">
            <w:pPr>
              <w:ind w:left="108" w:right="9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ind w:left="108" w:right="70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</w:p>
        </w:tc>
        <w:tc>
          <w:tcPr>
            <w:tcW w:w="1656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  <w:t>лгл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Растворы».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оценки своей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предвидеть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возможные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последствия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своих действий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27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824"/>
        </w:trPr>
        <w:tc>
          <w:tcPr>
            <w:tcW w:w="1488" w:type="dxa"/>
          </w:tcPr>
          <w:p w:rsidR="00912E5E" w:rsidRPr="00912E5E" w:rsidRDefault="00912E5E" w:rsidP="00912E5E">
            <w:pPr>
              <w:spacing w:line="225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38.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Моль — единица количества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вещества.</w:t>
            </w:r>
          </w:p>
          <w:p w:rsidR="00912E5E" w:rsidRPr="00912E5E" w:rsidRDefault="00912E5E" w:rsidP="00912E5E">
            <w:pPr>
              <w:spacing w:line="189" w:lineRule="exact"/>
              <w:ind w:right="9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Молярная масса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.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</w:t>
            </w:r>
          </w:p>
          <w:p w:rsidR="00912E5E" w:rsidRPr="00912E5E" w:rsidRDefault="00912E5E" w:rsidP="00912E5E">
            <w:pPr>
              <w:spacing w:before="17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spacing w:before="33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вычислять: количество</w:t>
            </w:r>
          </w:p>
          <w:p w:rsidR="00912E5E" w:rsidRPr="00912E5E" w:rsidRDefault="00912E5E" w:rsidP="00912E5E">
            <w:pPr>
              <w:spacing w:before="6" w:line="220" w:lineRule="atLeast"/>
              <w:ind w:left="108" w:right="63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вещества или</w:t>
            </w:r>
          </w:p>
          <w:p w:rsidR="00912E5E" w:rsidRPr="00912E5E" w:rsidRDefault="00912E5E" w:rsidP="00912E5E">
            <w:pPr>
              <w:spacing w:before="10" w:line="177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массу по количеству</w:t>
            </w:r>
          </w:p>
          <w:p w:rsidR="00912E5E" w:rsidRPr="00912E5E" w:rsidRDefault="00912E5E" w:rsidP="00912E5E">
            <w:pPr>
              <w:spacing w:before="3" w:line="220" w:lineRule="atLeast"/>
              <w:ind w:left="108" w:right="63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вещества или</w:t>
            </w:r>
          </w:p>
          <w:p w:rsidR="00912E5E" w:rsidRPr="00912E5E" w:rsidRDefault="00912E5E" w:rsidP="00912E5E">
            <w:pPr>
              <w:spacing w:before="12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массе реагентов</w:t>
            </w:r>
          </w:p>
          <w:p w:rsidR="00912E5E" w:rsidRPr="00912E5E" w:rsidRDefault="00912E5E" w:rsidP="00912E5E">
            <w:pPr>
              <w:spacing w:before="20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или продуктов</w:t>
            </w:r>
          </w:p>
          <w:p w:rsidR="00912E5E" w:rsidRPr="00912E5E" w:rsidRDefault="00912E5E" w:rsidP="00912E5E">
            <w:pPr>
              <w:spacing w:before="19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реакции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numPr>
                <w:ilvl w:val="0"/>
                <w:numId w:val="62"/>
              </w:numPr>
              <w:tabs>
                <w:tab w:val="left" w:pos="216"/>
              </w:tabs>
              <w:ind w:right="13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62"/>
              </w:numPr>
              <w:tabs>
                <w:tab w:val="left" w:pos="216"/>
              </w:tabs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62"/>
              </w:numPr>
              <w:tabs>
                <w:tab w:val="left" w:pos="216"/>
              </w:tabs>
              <w:spacing w:before="12" w:line="261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0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61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 xml:space="preserve">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60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5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59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59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действия: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51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 xml:space="preserve">1.Мотивация научения предмету химия 2.Развивать чувство гордости за российскую химическую науку 3.Нравственно- этическое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оценивание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 xml:space="preserve">Уметь вычислять количества вещества 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решать задачи по уравнению реакции с применением количества вещества</w:t>
            </w: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2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9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39.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Вычисления</w:t>
            </w:r>
          </w:p>
          <w:p w:rsidR="00912E5E" w:rsidRPr="00912E5E" w:rsidRDefault="00912E5E" w:rsidP="00912E5E">
            <w:pPr>
              <w:spacing w:line="202" w:lineRule="exact"/>
              <w:ind w:right="94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 химическим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уравнениям.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line="209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вычислять: количество вещества, объем или массу по количеству вещества, объему или массе реагентов и продуктов реакции; (находить объём газа по известному количеству вещества (и производить обратные вычисления))</w:t>
            </w:r>
          </w:p>
          <w:p w:rsidR="00912E5E" w:rsidRPr="00912E5E" w:rsidRDefault="00912E5E" w:rsidP="00912E5E">
            <w:pPr>
              <w:spacing w:line="209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before="19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line="188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самостоятельно</w:t>
            </w:r>
          </w:p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организовывать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учебное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действие.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17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преобразовывать</w:t>
            </w:r>
          </w:p>
          <w:p w:rsidR="00912E5E" w:rsidRPr="00912E5E" w:rsidRDefault="00912E5E" w:rsidP="00912E5E">
            <w:pPr>
              <w:spacing w:line="178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информацию из одного</w:t>
            </w:r>
          </w:p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вида в другой.</w:t>
            </w:r>
          </w:p>
          <w:p w:rsidR="00912E5E" w:rsidRPr="00912E5E" w:rsidRDefault="00912E5E" w:rsidP="00912E5E">
            <w:pPr>
              <w:spacing w:line="188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решения проблемы</w:t>
            </w:r>
          </w:p>
        </w:tc>
        <w:tc>
          <w:tcPr>
            <w:tcW w:w="1656" w:type="dxa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before="16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1.Развивать</w:t>
            </w:r>
          </w:p>
          <w:p w:rsidR="00912E5E" w:rsidRPr="00912E5E" w:rsidRDefault="00912E5E" w:rsidP="00912E5E">
            <w:pPr>
              <w:spacing w:line="185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7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before="16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78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2.Нравственно-</w:t>
            </w:r>
          </w:p>
          <w:p w:rsidR="00912E5E" w:rsidRPr="00912E5E" w:rsidRDefault="00912E5E" w:rsidP="00912E5E">
            <w:pPr>
              <w:spacing w:line="18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3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9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0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9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3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9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05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9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9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15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9"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bottom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7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452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righ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2505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40.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ind w:left="108" w:right="92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Закон Авогадро. Молярный объем газов.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08" w:right="27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вычислять относительную плотность газов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 w:right="117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действие.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" w:line="224" w:lineRule="exact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преобразовывать информацию из одного вида в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другой.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2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оценить свои учебные достижения 2.Развивать чувство гордости за российскую химическую науку</w:t>
            </w:r>
          </w:p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 этическое</w:t>
            </w:r>
          </w:p>
          <w:p w:rsidR="00912E5E" w:rsidRPr="00912E5E" w:rsidRDefault="00912E5E" w:rsidP="00912E5E">
            <w:pPr>
              <w:spacing w:line="20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 -</w:t>
            </w:r>
          </w:p>
        </w:tc>
        <w:tc>
          <w:tcPr>
            <w:tcW w:w="2053" w:type="dxa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>Уметь решать задачи используя Закон Авогадро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698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41.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ind w:left="108" w:right="32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Относительная плотность газов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18"/>
                <w:lang w:eastAsia="ru-RU"/>
              </w:rPr>
            </w:pP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" w:line="224" w:lineRule="exact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решения проблемы</w:t>
            </w:r>
          </w:p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58"/>
              </w:numPr>
              <w:tabs>
                <w:tab w:val="left" w:pos="216"/>
              </w:tabs>
              <w:spacing w:before="16"/>
              <w:ind w:right="13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58"/>
              </w:numPr>
              <w:tabs>
                <w:tab w:val="left" w:pos="216"/>
              </w:tabs>
              <w:spacing w:line="205" w:lineRule="exact"/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58"/>
              </w:numPr>
              <w:tabs>
                <w:tab w:val="left" w:pos="216"/>
              </w:tabs>
              <w:spacing w:before="17" w:line="261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0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57"/>
              </w:numPr>
              <w:tabs>
                <w:tab w:val="left" w:pos="218"/>
              </w:tabs>
              <w:spacing w:before="18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56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55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55"/>
              </w:numPr>
              <w:tabs>
                <w:tab w:val="left" w:pos="290"/>
              </w:tabs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spacing w:line="19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1.способность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</w:t>
            </w:r>
          </w:p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основе критерия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успешности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>Уметь решать задачи используя относительную плотность газов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18"/>
                <w:lang w:val="ru-RU" w:eastAsia="ru-RU"/>
              </w:rPr>
            </w:pPr>
          </w:p>
        </w:tc>
      </w:tr>
      <w:tr w:rsidR="00912E5E" w:rsidRPr="00912E5E" w:rsidTr="00912E5E">
        <w:trPr>
          <w:gridAfter w:val="1"/>
          <w:wAfter w:w="13" w:type="dxa"/>
          <w:trHeight w:val="5102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42</w:t>
            </w: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Объемные</w:t>
            </w:r>
          </w:p>
          <w:p w:rsidR="00912E5E" w:rsidRPr="00912E5E" w:rsidRDefault="00912E5E" w:rsidP="00912E5E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отношения газов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 химических</w:t>
            </w:r>
          </w:p>
          <w:p w:rsidR="00912E5E" w:rsidRPr="00912E5E" w:rsidRDefault="00912E5E" w:rsidP="00912E5E">
            <w:pPr>
              <w:ind w:left="108" w:right="32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реакциях.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Комбинирован</w:t>
            </w:r>
          </w:p>
          <w:p w:rsidR="00912E5E" w:rsidRPr="00912E5E" w:rsidRDefault="00912E5E" w:rsidP="00912E5E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проводить</w:t>
            </w:r>
          </w:p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расчеты на основе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уравнений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реакций, уметь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вычислять: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количество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вещества, объем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или массу по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количеству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вещества, объему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или массе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реагентов и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продуктов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реакции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(находить объем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газа по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количеству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вещества, массе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или объему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одного из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реагентов или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продуктов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реакции)</w:t>
            </w:r>
          </w:p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называть соединения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58"/>
              </w:numPr>
              <w:tabs>
                <w:tab w:val="left" w:pos="216"/>
              </w:tabs>
              <w:spacing w:before="16"/>
              <w:ind w:right="13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58"/>
              </w:numPr>
              <w:tabs>
                <w:tab w:val="left" w:pos="216"/>
              </w:tabs>
              <w:spacing w:line="205" w:lineRule="exact"/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58"/>
              </w:numPr>
              <w:tabs>
                <w:tab w:val="left" w:pos="216"/>
              </w:tabs>
              <w:spacing w:before="17" w:line="261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0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57"/>
              </w:numPr>
              <w:tabs>
                <w:tab w:val="left" w:pos="218"/>
              </w:tabs>
              <w:spacing w:before="18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56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55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55"/>
              </w:numPr>
              <w:tabs>
                <w:tab w:val="left" w:pos="290"/>
              </w:tabs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</w:tcPr>
          <w:p w:rsidR="00912E5E" w:rsidRPr="00912E5E" w:rsidRDefault="00912E5E" w:rsidP="00912E5E">
            <w:pPr>
              <w:ind w:left="113" w:right="272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1Формирование выраженной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устойчивой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мотивации учения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чувство гордости. 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 xml:space="preserve">Уметь решать задачи используя формулы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Датчик давления</w:t>
            </w:r>
          </w:p>
        </w:tc>
      </w:tr>
      <w:tr w:rsidR="00912E5E" w:rsidRPr="00912E5E" w:rsidTr="00D929F5">
        <w:trPr>
          <w:gridAfter w:val="2"/>
          <w:wAfter w:w="712" w:type="dxa"/>
          <w:trHeight w:val="2055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43.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ind w:left="108" w:right="34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Оксиды: классификация,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номенклатура,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получение,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применение.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Комбинипрова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нный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основных классов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(оксидов);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формулы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изученных</w:t>
            </w:r>
          </w:p>
          <w:p w:rsidR="00912E5E" w:rsidRPr="00912E5E" w:rsidRDefault="00912E5E" w:rsidP="00912E5E">
            <w:pPr>
              <w:spacing w:line="19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классов (оксидов)</w:t>
            </w: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1" w:lineRule="exac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  <w:r w:rsidRPr="00912E5E">
              <w:rPr>
                <w:rFonts w:ascii="Calibri" w:eastAsia="Times New Roman" w:hAnsi="Calibri" w:cs="Times New Roman"/>
                <w:sz w:val="18"/>
                <w:lang w:val="ru-RU" w:eastAsia="ru-RU"/>
              </w:rPr>
              <w:t>1. Умение договариваться и</w:t>
            </w:r>
          </w:p>
          <w:p w:rsidR="00912E5E" w:rsidRPr="00912E5E" w:rsidRDefault="00912E5E" w:rsidP="00912E5E">
            <w:pPr>
              <w:spacing w:line="224" w:lineRule="exact"/>
              <w:ind w:left="109" w:right="65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приходить к общему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решению в совместной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Умение продуктивно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разрешать конфликты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 основе учета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E5E" w:rsidRPr="00912E5E" w:rsidRDefault="00912E5E" w:rsidP="00912E5E">
            <w:pPr>
              <w:ind w:left="113" w:right="27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1Формирование выраженной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устойчивой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мотивации учения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чувство гордости. 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 оксидов.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оснований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93" w:lineRule="exac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интересов и позиций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всех его участников</w:t>
            </w:r>
          </w:p>
        </w:tc>
        <w:tc>
          <w:tcPr>
            <w:tcW w:w="1656" w:type="dxa"/>
            <w:vMerge/>
            <w:tcBorders>
              <w:bottom w:val="nil"/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7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before="5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1.Умение учитывать</w:t>
            </w:r>
          </w:p>
        </w:tc>
        <w:tc>
          <w:tcPr>
            <w:tcW w:w="1656" w:type="dxa"/>
            <w:vMerge w:val="restart"/>
            <w:tcBorders>
              <w:top w:val="nil"/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выделенные учителем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ориентиры действия в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новом учебном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материале в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сотрудничестве с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учителем;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 Умение планировать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свои действия в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соответствии с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поставленной задачей и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условиями ее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6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реализации.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5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 проводить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сравнение и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классификацию по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заданным критериям;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2.Формировать у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учащихся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представление о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902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номенклатуре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0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1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44.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Гидроксиды.</w:t>
            </w:r>
          </w:p>
          <w:p w:rsidR="00912E5E" w:rsidRPr="00912E5E" w:rsidRDefault="00912E5E" w:rsidP="00912E5E">
            <w:pPr>
              <w:spacing w:line="197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Основания: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классификация,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номенклатура,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получение.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01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</w:t>
            </w:r>
          </w:p>
          <w:p w:rsidR="00912E5E" w:rsidRPr="00912E5E" w:rsidRDefault="00912E5E" w:rsidP="00912E5E">
            <w:pPr>
              <w:spacing w:before="12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  <w:p w:rsidR="00912E5E" w:rsidRPr="00912E5E" w:rsidRDefault="00912E5E" w:rsidP="00912E5E">
            <w:pPr>
              <w:spacing w:before="12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201" w:lineRule="exac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называть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4"/>
              <w:ind w:left="109" w:right="11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взаимодействие в группе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54"/>
              </w:numPr>
              <w:tabs>
                <w:tab w:val="left" w:pos="218"/>
              </w:tabs>
              <w:spacing w:before="17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53"/>
              </w:numPr>
              <w:tabs>
                <w:tab w:val="left" w:pos="216"/>
              </w:tabs>
              <w:spacing w:line="205" w:lineRule="exact"/>
              <w:ind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осуществлять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синтез</w:t>
            </w:r>
          </w:p>
          <w:p w:rsidR="00912E5E" w:rsidRPr="00912E5E" w:rsidRDefault="00912E5E" w:rsidP="00912E5E">
            <w:pPr>
              <w:spacing w:line="189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как составление целого</w:t>
            </w:r>
          </w:p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 частей.</w:t>
            </w:r>
          </w:p>
          <w:p w:rsidR="00912E5E" w:rsidRPr="00912E5E" w:rsidRDefault="00912E5E" w:rsidP="00912E5E">
            <w:pPr>
              <w:spacing w:before="2" w:line="193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line="192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Умения: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1.Осуществлять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итоговый и пошаговый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 по результату;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 Адекватно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воспринимать оценку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учителя;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 Различать способ и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01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 Умение</w:t>
            </w:r>
          </w:p>
          <w:p w:rsidR="00912E5E" w:rsidRPr="00912E5E" w:rsidRDefault="00912E5E" w:rsidP="00912E5E">
            <w:pPr>
              <w:spacing w:line="19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ориентироваться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 понимание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причин успеха в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Датчик рН</w:t>
            </w:r>
          </w:p>
        </w:tc>
      </w:tr>
      <w:tr w:rsidR="00912E5E" w:rsidRPr="00912E5E" w:rsidTr="00D929F5">
        <w:trPr>
          <w:gridAfter w:val="2"/>
          <w:wAfter w:w="712" w:type="dxa"/>
          <w:trHeight w:val="42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spacing w:before="12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соединения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изученных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классов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(оснований),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определять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принадлежность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 к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определенному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классу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(основаниям)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9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676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оснований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0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45.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200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0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Комбинирован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00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7"/>
              <w:ind w:left="110" w:right="94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умения работать в парах.</w:t>
            </w:r>
          </w:p>
          <w:p w:rsidR="00912E5E" w:rsidRPr="00912E5E" w:rsidRDefault="00912E5E" w:rsidP="00912E5E">
            <w:pPr>
              <w:spacing w:before="2"/>
              <w:ind w:left="110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tabs>
                <w:tab w:val="left" w:pos="1514"/>
              </w:tabs>
              <w:spacing w:before="15"/>
              <w:ind w:left="110" w:right="92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Формирование умения наблюдать,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 xml:space="preserve">делать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выводы при проведении опытов.</w:t>
            </w:r>
          </w:p>
          <w:p w:rsidR="00912E5E" w:rsidRPr="00912E5E" w:rsidRDefault="00912E5E" w:rsidP="00912E5E">
            <w:pPr>
              <w:spacing w:before="3"/>
              <w:ind w:left="110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tabs>
                <w:tab w:val="left" w:pos="1557"/>
              </w:tabs>
              <w:spacing w:before="15"/>
              <w:ind w:left="110" w:right="92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распознавать опытным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val="ru-RU" w:eastAsia="ru-RU" w:bidi="ru-RU"/>
              </w:rPr>
              <w:t xml:space="preserve">путем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основания, описывать химические реакции, наблюдаемые в ходе эксперимента.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0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1Формирование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ru-RU"/>
              </w:rPr>
              <w:t>Датчик рН, дозатор объема жидкости, датчик температуры алатиновый</w:t>
            </w:r>
          </w:p>
        </w:tc>
      </w:tr>
      <w:tr w:rsidR="00912E5E" w:rsidRPr="00912E5E" w:rsidTr="00D929F5">
        <w:trPr>
          <w:gridAfter w:val="2"/>
          <w:wAfter w:w="712" w:type="dxa"/>
          <w:trHeight w:val="42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003"/>
              </w:tabs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основа-</w:t>
            </w:r>
          </w:p>
          <w:p w:rsidR="00912E5E" w:rsidRPr="00912E5E" w:rsidRDefault="00912E5E" w:rsidP="00912E5E">
            <w:pPr>
              <w:tabs>
                <w:tab w:val="left" w:pos="962"/>
              </w:tabs>
              <w:spacing w:before="16"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ний.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Реакция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3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составлять</w:t>
            </w:r>
          </w:p>
          <w:p w:rsidR="00912E5E" w:rsidRPr="00912E5E" w:rsidRDefault="00912E5E" w:rsidP="00912E5E">
            <w:pPr>
              <w:spacing w:before="16" w:line="195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формулы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интереса к новому</w:t>
            </w:r>
          </w:p>
          <w:p w:rsidR="00912E5E" w:rsidRPr="00912E5E" w:rsidRDefault="00912E5E" w:rsidP="00912E5E">
            <w:pPr>
              <w:spacing w:before="16" w:line="195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предмету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нейтрализации.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Окраска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502"/>
              </w:tabs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индикаторов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в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изученных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491"/>
              </w:tabs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щелочной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классов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нейтральной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(оснований);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средах.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уравнения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Применение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оснований.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реакций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(характерных для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оснований);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характеризовать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основных классов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50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(оснований)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1786"/>
        </w:trPr>
        <w:tc>
          <w:tcPr>
            <w:tcW w:w="1488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46.</w:t>
            </w:r>
          </w:p>
        </w:tc>
        <w:tc>
          <w:tcPr>
            <w:tcW w:w="1694" w:type="dxa"/>
            <w:gridSpan w:val="4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16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Амфотерные оксиды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гидроксиды.</w:t>
            </w:r>
          </w:p>
          <w:p w:rsidR="00912E5E" w:rsidRPr="00912E5E" w:rsidRDefault="00912E5E" w:rsidP="00912E5E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ind w:left="19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</w:tc>
        <w:tc>
          <w:tcPr>
            <w:tcW w:w="15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56" w:lineRule="auto"/>
              <w:ind w:left="109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0" w:right="23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характеризовать</w:t>
            </w:r>
          </w:p>
          <w:p w:rsidR="00912E5E" w:rsidRPr="00912E5E" w:rsidRDefault="00912E5E" w:rsidP="00912E5E">
            <w:pPr>
              <w:spacing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основных классов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before="16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(амфотерных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соединений)</w:t>
            </w:r>
          </w:p>
        </w:tc>
        <w:tc>
          <w:tcPr>
            <w:tcW w:w="2121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10"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взаимодействие в</w:t>
            </w:r>
          </w:p>
          <w:p w:rsidR="00912E5E" w:rsidRPr="00912E5E" w:rsidRDefault="00912E5E" w:rsidP="00912E5E">
            <w:pPr>
              <w:spacing w:line="193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группе.</w:t>
            </w:r>
          </w:p>
          <w:p w:rsidR="00912E5E" w:rsidRPr="00912E5E" w:rsidRDefault="00912E5E" w:rsidP="00912E5E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преобразовывать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информацию из одного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вида в другой.</w:t>
            </w:r>
          </w:p>
          <w:p w:rsidR="00912E5E" w:rsidRPr="00912E5E" w:rsidRDefault="00912E5E" w:rsidP="00912E5E">
            <w:pPr>
              <w:spacing w:before="4" w:line="193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line="192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решения проблемы.</w:t>
            </w:r>
          </w:p>
        </w:tc>
        <w:tc>
          <w:tcPr>
            <w:tcW w:w="1656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4" w:right="21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1.Умение ориентироваться</w:t>
            </w:r>
          </w:p>
          <w:p w:rsidR="00912E5E" w:rsidRPr="00912E5E" w:rsidRDefault="00912E5E" w:rsidP="00912E5E">
            <w:pPr>
              <w:spacing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 понимание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причин успеха в</w:t>
            </w:r>
          </w:p>
          <w:p w:rsidR="00912E5E" w:rsidRPr="00912E5E" w:rsidRDefault="00912E5E" w:rsidP="00912E5E">
            <w:pPr>
              <w:spacing w:line="193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деятельности;</w:t>
            </w:r>
          </w:p>
          <w:p w:rsidR="00912E5E" w:rsidRPr="00912E5E" w:rsidRDefault="00912E5E" w:rsidP="00912E5E">
            <w:pPr>
              <w:spacing w:before="16" w:line="194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Учебно-</w:t>
            </w:r>
          </w:p>
          <w:p w:rsidR="00912E5E" w:rsidRPr="00912E5E" w:rsidRDefault="00912E5E" w:rsidP="00912E5E">
            <w:pPr>
              <w:spacing w:line="206" w:lineRule="exact"/>
              <w:ind w:left="11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познавательный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интерес к новому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учебному</w:t>
            </w:r>
          </w:p>
          <w:p w:rsidR="00912E5E" w:rsidRPr="00912E5E" w:rsidRDefault="00912E5E" w:rsidP="00912E5E">
            <w:pPr>
              <w:spacing w:line="19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материалу и</w:t>
            </w:r>
          </w:p>
          <w:p w:rsidR="00912E5E" w:rsidRPr="00912E5E" w:rsidRDefault="00912E5E" w:rsidP="00912E5E">
            <w:pPr>
              <w:spacing w:line="192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способам решения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задачи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 амфотерных оснований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1339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655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47.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Кислоты. Состав. Классификация.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Номенклатура.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Получение кислот.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называть соединения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изученных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классов (кислот);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определять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принадлежность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 к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определенному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классу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(кислот);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формулы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изученных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классов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65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договариваться и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1.Развитие внутренней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позиции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школьника на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уровне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положительного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отношения к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школе, понимания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необходимости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учения,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выраженного в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преобладании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познавательных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мотивов 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предпочтении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социального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способа оценки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знаний;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2.Формирование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выраженной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устойчивой</w:t>
            </w:r>
          </w:p>
          <w:p w:rsidR="00912E5E" w:rsidRPr="00912E5E" w:rsidRDefault="00912E5E" w:rsidP="00912E5E">
            <w:pPr>
              <w:spacing w:line="19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мотивации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учения.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кислот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ru-RU"/>
              </w:rPr>
              <w:t>Датчик рН, дозатор объема жидкости, датчик температуры алатиновый</w:t>
            </w: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приходить к общему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решению в совместной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деятельности;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2.Умение продуктивно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разрешать конфликты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 основе учета</w:t>
            </w: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152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интересов и позиций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всех его участников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проводить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сравнение и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классификацию по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заданным критериям;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Формировать у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учащихся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представление 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номенклатуре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before="4" w:line="193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line="192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учитывать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выделенные учителем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ориентиры действия в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новом учебном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материале в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сотрудничестве с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учителем;</w:t>
            </w:r>
          </w:p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9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00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0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48.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spacing w:line="200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00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кислот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Урок</w:t>
            </w:r>
          </w:p>
          <w:p w:rsidR="00912E5E" w:rsidRPr="00912E5E" w:rsidRDefault="00912E5E" w:rsidP="00912E5E">
            <w:pPr>
              <w:spacing w:before="11"/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</w:t>
            </w:r>
          </w:p>
          <w:p w:rsidR="00912E5E" w:rsidRPr="00912E5E" w:rsidRDefault="00912E5E" w:rsidP="00912E5E">
            <w:pPr>
              <w:spacing w:before="3" w:line="220" w:lineRule="atLeast"/>
              <w:ind w:left="108" w:right="57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уравнения химических реакций,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характеризующих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 кислот;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распознавать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опытным путем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растворы кислот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и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щелочей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spacing w:before="11"/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1.Умение использовать речь для регуляции своего действия; 2.Адекватно использовать речевые средства для решения различных коммуникативных задач, строить монологическое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высказывание, владеть диалогической формой речи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/>
              <w:ind w:left="109" w:right="13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12E5E" w:rsidRPr="00912E5E" w:rsidRDefault="00912E5E" w:rsidP="00912E5E">
            <w:pPr>
              <w:spacing w:before="5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/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Умение: осуществлять сравнение и классификацию, выбирая критерии для указанных логических операций;</w:t>
            </w:r>
          </w:p>
          <w:p w:rsidR="00912E5E" w:rsidRPr="00912E5E" w:rsidRDefault="00912E5E" w:rsidP="00912E5E">
            <w:pPr>
              <w:spacing w:line="205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строить логическое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рассуждение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1.Умение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кислот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АПХР</w:t>
            </w:r>
          </w:p>
        </w:tc>
      </w:tr>
      <w:tr w:rsidR="00912E5E" w:rsidRPr="00912E5E" w:rsidTr="00D929F5">
        <w:trPr>
          <w:gridAfter w:val="2"/>
          <w:wAfter w:w="712" w:type="dxa"/>
          <w:trHeight w:val="872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spacing w:before="11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ориентироваться</w:t>
            </w:r>
          </w:p>
          <w:p w:rsidR="00912E5E" w:rsidRPr="00912E5E" w:rsidRDefault="00912E5E" w:rsidP="00912E5E">
            <w:pPr>
              <w:spacing w:before="3" w:line="220" w:lineRule="atLeast"/>
              <w:ind w:left="113" w:right="25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 понимание причин успеха в учебной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деятельности;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 Учебно-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познавательный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 к новому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учебному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материалу и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способам решения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новой частной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470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задачи</w:t>
            </w:r>
          </w:p>
        </w:tc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658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49.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ind w:left="108" w:right="3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Соли. Классификация.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Номенклатура.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67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формулы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изученных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классов (солей);</w:t>
            </w:r>
          </w:p>
          <w:p w:rsidR="00912E5E" w:rsidRPr="00912E5E" w:rsidRDefault="00912E5E" w:rsidP="00912E5E">
            <w:pPr>
              <w:ind w:left="108" w:right="128" w:firstLine="4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умение называть соединения изученных классов (солей); определять принадлежность веществ к определенному классу соединений (солей);</w:t>
            </w:r>
          </w:p>
          <w:p w:rsidR="00912E5E" w:rsidRPr="00912E5E" w:rsidRDefault="00912E5E" w:rsidP="00912E5E">
            <w:pPr>
              <w:ind w:left="108" w:right="27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формулы неорганических соединений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spacing w:before="12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52"/>
              </w:numPr>
              <w:tabs>
                <w:tab w:val="left" w:pos="216"/>
              </w:tabs>
              <w:spacing w:before="18" w:line="194" w:lineRule="exact"/>
              <w:ind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строить понятные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для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партнера высказывания,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учитывающие, что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партнер знает и видит, а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что нет;</w:t>
            </w:r>
          </w:p>
          <w:p w:rsidR="00912E5E" w:rsidRPr="00912E5E" w:rsidRDefault="00912E5E" w:rsidP="00912E5E">
            <w:pPr>
              <w:numPr>
                <w:ilvl w:val="0"/>
                <w:numId w:val="51"/>
              </w:numPr>
              <w:tabs>
                <w:tab w:val="left" w:pos="216"/>
              </w:tabs>
              <w:spacing w:line="202" w:lineRule="exact"/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51"/>
              </w:numPr>
              <w:tabs>
                <w:tab w:val="left" w:pos="216"/>
              </w:tabs>
              <w:spacing w:before="16" w:line="264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196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50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49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/>
              <w:ind w:left="109" w:right="9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Уменеия: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48"/>
              </w:numPr>
              <w:tabs>
                <w:tab w:val="left" w:pos="292"/>
              </w:tabs>
              <w:spacing w:before="1"/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48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1.Развитие внутренней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позиции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школьника на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уровне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положительного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отношения к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школе, понимания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необходимости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учения,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выраженного в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преобладании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познавательных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мотивов 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предпочтении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социального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способа оценки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знаний;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2.Формирование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выраженной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устойчивой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мотивации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учения.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солей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Датчик рН</w:t>
            </w: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Способы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ind w:left="108" w:right="27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получения солей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ind w:left="108" w:right="27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ind w:left="108" w:right="27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7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ind w:left="108" w:right="27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5132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27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655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50.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солей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08" w:right="2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характеризовать свойства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9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самостоятельно организовывать учебное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1Развивать</w:t>
            </w:r>
          </w:p>
          <w:p w:rsidR="00912E5E" w:rsidRPr="00912E5E" w:rsidRDefault="00912E5E" w:rsidP="00912E5E">
            <w:pPr>
              <w:spacing w:before="3" w:line="220" w:lineRule="atLeast"/>
              <w:ind w:left="113" w:right="39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способность к самооценке на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солей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изученных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взаимодействие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основе критерия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классов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группе.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успешности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 w:line="193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2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 (солей);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составлять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уравнения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реакций,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составлять план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характеризующих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50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 солей</w:t>
            </w: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1162"/>
        </w:trPr>
        <w:tc>
          <w:tcPr>
            <w:tcW w:w="1488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51.</w:t>
            </w:r>
          </w:p>
        </w:tc>
        <w:tc>
          <w:tcPr>
            <w:tcW w:w="1694" w:type="dxa"/>
            <w:gridSpan w:val="4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18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Генетическая связь между</w:t>
            </w:r>
          </w:p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основными клас-</w:t>
            </w:r>
          </w:p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сами</w:t>
            </w:r>
          </w:p>
          <w:p w:rsidR="00912E5E" w:rsidRPr="00912E5E" w:rsidRDefault="00912E5E" w:rsidP="00912E5E">
            <w:pPr>
              <w:spacing w:before="16"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</w:t>
            </w:r>
          </w:p>
          <w:p w:rsidR="00912E5E" w:rsidRPr="00912E5E" w:rsidRDefault="00912E5E" w:rsidP="00912E5E">
            <w:pPr>
              <w:spacing w:before="19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обобщения и</w:t>
            </w:r>
          </w:p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систематизаци</w:t>
            </w:r>
          </w:p>
          <w:p w:rsidR="00912E5E" w:rsidRPr="00912E5E" w:rsidRDefault="00912E5E" w:rsidP="00912E5E">
            <w:pPr>
              <w:spacing w:before="13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и знаний</w:t>
            </w:r>
          </w:p>
        </w:tc>
        <w:tc>
          <w:tcPr>
            <w:tcW w:w="1636" w:type="dxa"/>
            <w:gridSpan w:val="2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20" w:line="220" w:lineRule="atLeast"/>
              <w:ind w:left="108" w:right="2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 характеризовать</w:t>
            </w:r>
          </w:p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свойства</w:t>
            </w:r>
          </w:p>
          <w:p w:rsidR="00912E5E" w:rsidRPr="00912E5E" w:rsidRDefault="00912E5E" w:rsidP="00912E5E">
            <w:pPr>
              <w:spacing w:before="16"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основных классов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веществ;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определять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принадлежность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 к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определенному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классу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составлять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изученных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классов</w:t>
            </w:r>
          </w:p>
        </w:tc>
        <w:tc>
          <w:tcPr>
            <w:tcW w:w="2121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1.Умение использовать</w:t>
            </w:r>
          </w:p>
          <w:p w:rsidR="00912E5E" w:rsidRPr="00912E5E" w:rsidRDefault="00912E5E" w:rsidP="00912E5E">
            <w:pPr>
              <w:ind w:left="109" w:right="1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речь для регуляции своего действия; 2.Адекватно использовать речевые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  <w:p w:rsidR="00912E5E" w:rsidRPr="00912E5E" w:rsidRDefault="00912E5E" w:rsidP="00912E5E">
            <w:pPr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0"/>
              <w:ind w:left="109" w:right="13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/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Умение: осуществлять сравнение и классификацию, выбирая критерии для указанных логических операций;</w:t>
            </w:r>
          </w:p>
          <w:p w:rsidR="00912E5E" w:rsidRPr="00912E5E" w:rsidRDefault="00912E5E" w:rsidP="00912E5E">
            <w:pPr>
              <w:spacing w:line="205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строить логическое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рассуждение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3" w:right="18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 Ориентация на понимание</w:t>
            </w:r>
          </w:p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причин успеха в</w:t>
            </w:r>
          </w:p>
          <w:p w:rsidR="00912E5E" w:rsidRPr="00912E5E" w:rsidRDefault="00912E5E" w:rsidP="00912E5E">
            <w:pPr>
              <w:spacing w:line="19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before="16"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деятельности;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познавательный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 к новому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учебному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материалу 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способам решения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 кислот, солей, оснований и оксидов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3357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52.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Практическая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4"/>
              <w:ind w:left="109" w:right="91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Умения работать </w:t>
            </w:r>
            <w:r w:rsidRPr="00912E5E">
              <w:rPr>
                <w:rFonts w:ascii="Times New Roman" w:eastAsia="Times New Roman" w:hAnsi="Times New Roman" w:cs="Times New Roman"/>
                <w:spacing w:val="-14"/>
                <w:sz w:val="18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парах.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8"/>
              <w:ind w:left="109" w:right="94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 наблюдать, делать выводы при проведении опытов.</w:t>
            </w:r>
          </w:p>
          <w:p w:rsidR="00912E5E" w:rsidRPr="00912E5E" w:rsidRDefault="00912E5E" w:rsidP="00912E5E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4" w:line="224" w:lineRule="exact"/>
              <w:ind w:left="109" w:right="17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распознавать опытным путем классы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веществ, описывать</w:t>
            </w:r>
          </w:p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 реакции,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наблюдаемые в ходе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эксперимента.</w:t>
            </w:r>
          </w:p>
        </w:tc>
        <w:tc>
          <w:tcPr>
            <w:tcW w:w="1656" w:type="dxa"/>
            <w:tcBorders>
              <w:top w:val="single" w:sz="4" w:space="0" w:color="auto"/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Ориентация на</w:t>
            </w:r>
          </w:p>
        </w:tc>
        <w:tc>
          <w:tcPr>
            <w:tcW w:w="2053" w:type="dxa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ru-RU"/>
              </w:rPr>
              <w:t>Датчик рН, дозатор объема жидкости, датчик температуры алатиновый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07"/>
        </w:trPr>
        <w:tc>
          <w:tcPr>
            <w:tcW w:w="1488" w:type="dxa"/>
            <w:vMerge w:val="restart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 w:val="restart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работа</w:t>
            </w:r>
          </w:p>
          <w:p w:rsidR="00912E5E" w:rsidRPr="00912E5E" w:rsidRDefault="00912E5E" w:rsidP="00912E5E">
            <w:pPr>
              <w:spacing w:before="16"/>
              <w:ind w:left="108" w:right="5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№6.Решение экспери-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ментальных задач</w:t>
            </w:r>
          </w:p>
          <w:p w:rsidR="00912E5E" w:rsidRPr="00912E5E" w:rsidRDefault="00912E5E" w:rsidP="00912E5E">
            <w:pPr>
              <w:tabs>
                <w:tab w:val="left" w:pos="1235"/>
              </w:tabs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теме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«Основные классы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соединений»</w:t>
            </w:r>
          </w:p>
        </w:tc>
        <w:tc>
          <w:tcPr>
            <w:tcW w:w="1553" w:type="dxa"/>
            <w:vMerge w:val="restart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11"/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применять</w:t>
            </w:r>
          </w:p>
          <w:p w:rsidR="00912E5E" w:rsidRPr="00912E5E" w:rsidRDefault="00912E5E" w:rsidP="00912E5E">
            <w:pPr>
              <w:spacing w:before="16"/>
              <w:ind w:left="108" w:right="57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полученные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знания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для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решения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практических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задач, соблюдая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правила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безопасного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обращения с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веществами</w:t>
            </w: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656" w:type="dxa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line="19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понимание</w:t>
            </w:r>
          </w:p>
          <w:p w:rsidR="00912E5E" w:rsidRPr="00912E5E" w:rsidRDefault="00912E5E" w:rsidP="00912E5E">
            <w:pPr>
              <w:spacing w:before="16"/>
              <w:ind w:left="113" w:right="25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причин успеха в учебной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деятельности;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познавательный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 к новому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учебному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материалу и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способам решения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новой частной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задачи</w:t>
            </w:r>
          </w:p>
        </w:tc>
        <w:tc>
          <w:tcPr>
            <w:tcW w:w="20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1116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 кислот, солей, оснований и оксидов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характеризовать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свойства кислот, солей, оснований и оксидов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53.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tabs>
                <w:tab w:val="left" w:pos="1490"/>
              </w:tabs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Повторение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и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lastRenderedPageBreak/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1.Закрепление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 w:right="11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Умение самостоятельно организовывать учебное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взаимодействие в группе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47"/>
              </w:numPr>
              <w:tabs>
                <w:tab w:val="left" w:pos="218"/>
              </w:tabs>
              <w:spacing w:before="16"/>
              <w:ind w:right="20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46"/>
              </w:numPr>
              <w:tabs>
                <w:tab w:val="left" w:pos="216"/>
              </w:tabs>
              <w:spacing w:before="1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45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45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7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 Умение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02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401"/>
              </w:tabs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обобщение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по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знаний и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ориентироваться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теме «Важнейшие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расчетных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 понимание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классы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навыков уч-ся.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причин успеха в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2.Умение решать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соединений»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типовые примеры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контрольной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работы.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685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878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54.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ind w:left="108" w:right="24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Контрольная работа №3 по теме: «Основные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классы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развивающего контроля.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ind w:left="108" w:right="70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овладения навыками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контроля и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117"/>
              <w:jc w:val="both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действие.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numPr>
                <w:ilvl w:val="0"/>
                <w:numId w:val="44"/>
              </w:numPr>
              <w:tabs>
                <w:tab w:val="left" w:pos="251"/>
              </w:tabs>
              <w:ind w:right="13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Умение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оценить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свои учебные достижения</w:t>
            </w:r>
          </w:p>
          <w:p w:rsidR="00912E5E" w:rsidRPr="00912E5E" w:rsidRDefault="00912E5E" w:rsidP="00912E5E">
            <w:pPr>
              <w:numPr>
                <w:ilvl w:val="0"/>
                <w:numId w:val="44"/>
              </w:numPr>
              <w:tabs>
                <w:tab w:val="left" w:pos="251"/>
              </w:tabs>
              <w:spacing w:line="193" w:lineRule="exact"/>
              <w:ind w:left="25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before="17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соединений».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оценки своей</w:t>
            </w:r>
          </w:p>
          <w:p w:rsidR="00912E5E" w:rsidRPr="00912E5E" w:rsidRDefault="00912E5E" w:rsidP="00912E5E">
            <w:pPr>
              <w:spacing w:before="17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before="17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предвидеть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возможные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52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последствия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своих действий</w:t>
            </w: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 решения проблемы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6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676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5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55.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Классификация химических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элементов.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before="22" w:line="220" w:lineRule="atLeast"/>
              <w:ind w:left="108" w:right="2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характеризовать важнейшие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65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договариваться и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1.Развитие внутренней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позиции</w:t>
            </w:r>
          </w:p>
        </w:tc>
        <w:tc>
          <w:tcPr>
            <w:tcW w:w="2053" w:type="dxa"/>
            <w:vMerge w:val="restart"/>
          </w:tcPr>
          <w:p w:rsidR="00912E5E" w:rsidRPr="00912E5E" w:rsidRDefault="00912E5E" w:rsidP="00912E5E">
            <w:pPr>
              <w:ind w:left="114" w:right="12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Классифицировать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изученные химические элементы и их соединения.</w:t>
            </w:r>
          </w:p>
          <w:p w:rsidR="00912E5E" w:rsidRPr="00912E5E" w:rsidRDefault="00912E5E" w:rsidP="00912E5E">
            <w:pPr>
              <w:ind w:left="114" w:right="3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Сравнить</w:t>
            </w:r>
            <w:r w:rsidRPr="00912E5E">
              <w:rPr>
                <w:rFonts w:ascii="Times New Roman" w:eastAsia="Times New Roman" w:hAnsi="Times New Roman" w:cs="Times New Roman"/>
                <w:spacing w:val="-15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свойства веществ, принадлежащих к разным классам, химические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lastRenderedPageBreak/>
              <w:t>элементы разных групп.</w:t>
            </w:r>
          </w:p>
          <w:p w:rsidR="00912E5E" w:rsidRPr="00912E5E" w:rsidRDefault="00912E5E" w:rsidP="00912E5E">
            <w:pPr>
              <w:ind w:left="114" w:right="54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Устанавливать внутри-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межпредметные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связи.</w:t>
            </w:r>
          </w:p>
          <w:p w:rsidR="00912E5E" w:rsidRPr="00912E5E" w:rsidRDefault="00912E5E" w:rsidP="00912E5E">
            <w:pPr>
              <w:ind w:left="114" w:right="85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Формулировать периодический закон Д.И. Менделеева и раскрывать его смысл.</w:t>
            </w:r>
          </w:p>
          <w:p w:rsidR="00912E5E" w:rsidRPr="00912E5E" w:rsidRDefault="00912E5E" w:rsidP="00912E5E">
            <w:pPr>
              <w:ind w:left="114" w:right="172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Характеризовать структуру периодической таблицы. Различать периоды, А- и Б- группы. </w:t>
            </w:r>
          </w:p>
        </w:tc>
        <w:tc>
          <w:tcPr>
            <w:tcW w:w="1428" w:type="dxa"/>
            <w:gridSpan w:val="2"/>
            <w:vMerge w:val="restart"/>
          </w:tcPr>
          <w:p w:rsidR="00912E5E" w:rsidRPr="00912E5E" w:rsidRDefault="00912E5E" w:rsidP="00912E5E">
            <w:pPr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09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Понятие о группах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5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приходить к общему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школьника на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сходных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понятия: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решению в совместной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уровне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деятельности;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положительного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2.Умение продуктивно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отношения к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классификация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разрешать конфликты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школе, понимания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1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9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веществ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 основе учета</w:t>
            </w:r>
          </w:p>
          <w:p w:rsidR="00912E5E" w:rsidRPr="00912E5E" w:rsidRDefault="00912E5E" w:rsidP="00912E5E">
            <w:pPr>
              <w:spacing w:before="16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интересов и позиций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необходимости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учения,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всех его участников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выраженного в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Формировать 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преобладании</w:t>
            </w:r>
          </w:p>
          <w:p w:rsidR="00912E5E" w:rsidRPr="00912E5E" w:rsidRDefault="00912E5E" w:rsidP="00912E5E">
            <w:pPr>
              <w:spacing w:before="16"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проводить сравнение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познавательных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классификацию по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мотивов 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заданным критериям;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предпочтении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2.Формировать у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социального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учащихся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способа оценки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представление 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знаний;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номенклатуре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2.Формирование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выраженной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устойчивой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 учитывать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выделенные учителем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мотивации учения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ориентиры действия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новом учебном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материале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сотрудничестве с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учителем;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 Умение планировать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свои действия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соответствии с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поставленной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задачей и условиями ее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7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реализации.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3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56.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ind w:left="108" w:right="35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Периодический закон Д. И. Менделеева.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before="42" w:line="220" w:lineRule="atLeast"/>
              <w:ind w:left="108" w:right="16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характеризовать основные законы</w:t>
            </w:r>
          </w:p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химии:</w:t>
            </w:r>
          </w:p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периодический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закон.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43"/>
              </w:numPr>
              <w:tabs>
                <w:tab w:val="left" w:pos="216"/>
              </w:tabs>
              <w:spacing w:before="16"/>
              <w:ind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строить понятные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для</w:t>
            </w:r>
          </w:p>
          <w:p w:rsidR="00912E5E" w:rsidRPr="00912E5E" w:rsidRDefault="00912E5E" w:rsidP="00912E5E">
            <w:pPr>
              <w:ind w:left="109" w:right="11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42"/>
              </w:numPr>
              <w:tabs>
                <w:tab w:val="left" w:pos="216"/>
              </w:tabs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42"/>
              </w:numPr>
              <w:tabs>
                <w:tab w:val="left" w:pos="216"/>
              </w:tabs>
              <w:spacing w:before="12" w:line="261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0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41"/>
              </w:numPr>
              <w:tabs>
                <w:tab w:val="left" w:pos="218"/>
              </w:tabs>
              <w:spacing w:before="17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40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5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39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39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5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ind w:left="113" w:right="22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1.Ориентация на понимание причин успеха в</w:t>
            </w:r>
          </w:p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19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деятельности;</w:t>
            </w:r>
          </w:p>
          <w:p w:rsidR="00912E5E" w:rsidRPr="00912E5E" w:rsidRDefault="00912E5E" w:rsidP="00912E5E">
            <w:pPr>
              <w:spacing w:before="16"/>
              <w:ind w:left="113" w:right="8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Учебно- познавательный интерес к новому учебному материалу и способам решения</w:t>
            </w:r>
          </w:p>
          <w:p w:rsidR="00912E5E" w:rsidRPr="00912E5E" w:rsidRDefault="00912E5E" w:rsidP="00912E5E">
            <w:pPr>
              <w:spacing w:before="1" w:line="18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новой частной</w:t>
            </w:r>
          </w:p>
          <w:p w:rsidR="00912E5E" w:rsidRPr="00912E5E" w:rsidRDefault="00912E5E" w:rsidP="00912E5E">
            <w:pPr>
              <w:spacing w:before="11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9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spacing w:before="15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Объяснять физический смысл порядкового номера химического элемента, номеров группы и периода, к которым элемент принадлежит в периодической системе Д.И.</w:t>
            </w:r>
          </w:p>
        </w:tc>
        <w:tc>
          <w:tcPr>
            <w:tcW w:w="1428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1755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3"/>
              <w:ind w:left="114" w:right="14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Менделеева; закономерности изменения свойств элементов в пределах малых периодов и А-групп.</w:t>
            </w:r>
          </w:p>
          <w:p w:rsidR="00912E5E" w:rsidRPr="00912E5E" w:rsidRDefault="00912E5E" w:rsidP="00912E5E">
            <w:pPr>
              <w:spacing w:line="22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Формулировать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5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before="11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5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определения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5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6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понятий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«химический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элемент»,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9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«порядковый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номер», «массовое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число», «изотопы»,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«относительная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7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атомная масса»,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«электронная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оболочка»,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«электронный слой».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Определять число</w:t>
            </w:r>
          </w:p>
          <w:p w:rsidR="00912E5E" w:rsidRPr="00912E5E" w:rsidRDefault="00912E5E" w:rsidP="00912E5E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протонов,</w:t>
            </w:r>
          </w:p>
          <w:p w:rsidR="00912E5E" w:rsidRPr="00912E5E" w:rsidRDefault="00912E5E" w:rsidP="00912E5E">
            <w:pPr>
              <w:spacing w:line="219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нейтронов,</w:t>
            </w:r>
          </w:p>
          <w:p w:rsidR="00912E5E" w:rsidRPr="00912E5E" w:rsidRDefault="00912E5E" w:rsidP="00912E5E">
            <w:pPr>
              <w:spacing w:line="21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электронов у атомов</w:t>
            </w:r>
          </w:p>
          <w:p w:rsidR="00912E5E" w:rsidRPr="00912E5E" w:rsidRDefault="00912E5E" w:rsidP="00912E5E">
            <w:pPr>
              <w:spacing w:line="229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before="9" w:line="240" w:lineRule="atLeast"/>
              <w:ind w:left="114" w:right="283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элементов,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используя</w:t>
            </w:r>
          </w:p>
          <w:p w:rsidR="00912E5E" w:rsidRPr="00912E5E" w:rsidRDefault="00912E5E" w:rsidP="00912E5E">
            <w:pPr>
              <w:spacing w:line="19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периодическую</w:t>
            </w:r>
          </w:p>
          <w:p w:rsidR="00912E5E" w:rsidRPr="00912E5E" w:rsidRDefault="00912E5E" w:rsidP="00912E5E">
            <w:pPr>
              <w:spacing w:before="7" w:line="199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таблицу. </w:t>
            </w: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7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38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80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3963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57.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ind w:left="108" w:right="3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Периодическая таблица</w:t>
            </w:r>
          </w:p>
          <w:p w:rsidR="00912E5E" w:rsidRPr="00912E5E" w:rsidRDefault="00912E5E" w:rsidP="00912E5E">
            <w:pPr>
              <w:spacing w:line="188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61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72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объяснять</w:t>
            </w:r>
          </w:p>
          <w:p w:rsidR="00912E5E" w:rsidRPr="00912E5E" w:rsidRDefault="00912E5E" w:rsidP="00912E5E">
            <w:pPr>
              <w:spacing w:line="188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закономерности</w:t>
            </w:r>
          </w:p>
          <w:p w:rsidR="00912E5E" w:rsidRPr="00912E5E" w:rsidRDefault="00912E5E" w:rsidP="00912E5E">
            <w:pPr>
              <w:spacing w:line="198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изменения</w:t>
            </w:r>
          </w:p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свойств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 в</w:t>
            </w:r>
          </w:p>
          <w:p w:rsidR="00912E5E" w:rsidRPr="00912E5E" w:rsidRDefault="00912E5E" w:rsidP="00912E5E">
            <w:pPr>
              <w:spacing w:before="16"/>
              <w:ind w:left="108" w:right="9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пределах малых периодов и главных подгрупп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3" w:line="226" w:lineRule="exact"/>
              <w:ind w:left="109" w:right="65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договариваться и</w:t>
            </w:r>
          </w:p>
          <w:p w:rsidR="00912E5E" w:rsidRPr="00912E5E" w:rsidRDefault="00912E5E" w:rsidP="00912E5E">
            <w:pPr>
              <w:spacing w:line="198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приходить к общему</w:t>
            </w:r>
          </w:p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решению в совместной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деятельности;</w:t>
            </w:r>
          </w:p>
          <w:p w:rsidR="00912E5E" w:rsidRPr="00912E5E" w:rsidRDefault="00912E5E" w:rsidP="00912E5E">
            <w:pPr>
              <w:spacing w:before="16"/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912E5E" w:rsidRPr="00912E5E" w:rsidRDefault="00912E5E" w:rsidP="00912E5E">
            <w:pPr>
              <w:spacing w:line="17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6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проводить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сравнение и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классификацию по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заданным критериям;</w:t>
            </w:r>
          </w:p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Формировать у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учащихся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представление 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номенклатуре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учитывать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выделенные учителем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ориентиры действия в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новом учебном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материале в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сотрудничестве с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учителем;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Умение планировать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свои действия в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соответствии с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поставленной задачей и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условиями ее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реализации.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1.Развитие внутренней</w:t>
            </w:r>
          </w:p>
          <w:p w:rsidR="00912E5E" w:rsidRPr="00912E5E" w:rsidRDefault="00912E5E" w:rsidP="00912E5E">
            <w:pPr>
              <w:spacing w:line="188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позиции</w:t>
            </w:r>
          </w:p>
          <w:p w:rsidR="00912E5E" w:rsidRPr="00912E5E" w:rsidRDefault="00912E5E" w:rsidP="00912E5E">
            <w:pPr>
              <w:spacing w:line="198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школьника на</w:t>
            </w:r>
          </w:p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уровне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положительного</w:t>
            </w:r>
          </w:p>
          <w:p w:rsidR="00912E5E" w:rsidRPr="00912E5E" w:rsidRDefault="00912E5E" w:rsidP="00912E5E">
            <w:pPr>
              <w:spacing w:before="16"/>
              <w:ind w:left="113" w:right="1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отношения к школе, понимания необходимости учения, выраженного в</w:t>
            </w:r>
          </w:p>
          <w:p w:rsidR="00912E5E" w:rsidRPr="00912E5E" w:rsidRDefault="00912E5E" w:rsidP="00912E5E">
            <w:pPr>
              <w:spacing w:line="17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преобладании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познавательных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мотивов 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предпочтении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социального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способа оценки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знаний;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2.Формирование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выраженной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устойчивой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мотивации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учения.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3670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 w:val="restart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8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</w:t>
            </w:r>
          </w:p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(короткая форма):</w:t>
            </w:r>
          </w:p>
          <w:p w:rsidR="00912E5E" w:rsidRPr="00912E5E" w:rsidRDefault="00912E5E" w:rsidP="00912E5E">
            <w:pPr>
              <w:tabs>
                <w:tab w:val="left" w:pos="504"/>
                <w:tab w:val="left" w:pos="808"/>
              </w:tabs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А-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  <w:t>Б-группы,</w:t>
            </w:r>
          </w:p>
          <w:p w:rsidR="00912E5E" w:rsidRPr="00912E5E" w:rsidRDefault="00912E5E" w:rsidP="00912E5E">
            <w:pPr>
              <w:spacing w:before="16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периоды.</w:t>
            </w: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16"/>
              <w:ind w:left="108" w:right="92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15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ind w:left="114" w:right="12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9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58.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tabs>
                <w:tab w:val="left" w:pos="1101"/>
              </w:tabs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Строение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атома.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объяснять: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физический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смысл атомного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(порядкового)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номера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химического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элемента,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номеров группы 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периода, к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которым элемент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принадлежит в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периодической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системе.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38"/>
              </w:numPr>
              <w:tabs>
                <w:tab w:val="left" w:pos="216"/>
              </w:tabs>
              <w:spacing w:before="17"/>
              <w:ind w:right="13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38"/>
              </w:numPr>
              <w:tabs>
                <w:tab w:val="left" w:pos="216"/>
              </w:tabs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38"/>
              </w:numPr>
              <w:tabs>
                <w:tab w:val="left" w:pos="216"/>
              </w:tabs>
              <w:spacing w:before="16"/>
              <w:ind w:right="52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206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37"/>
              </w:numPr>
              <w:tabs>
                <w:tab w:val="left" w:pos="218"/>
              </w:tabs>
              <w:spacing w:before="17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36"/>
              </w:numPr>
              <w:tabs>
                <w:tab w:val="left" w:pos="216"/>
              </w:tabs>
              <w:spacing w:line="206" w:lineRule="exact"/>
              <w:ind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осуществлять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синтез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как составление целого из частей.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1.Осуществлять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итоговый и пошаговый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контроль по результату;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Адекватно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воспринимать оценку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учителя;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 Различать способ и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результат действия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1Развивать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</w:t>
            </w:r>
          </w:p>
          <w:p w:rsidR="00912E5E" w:rsidRPr="00912E5E" w:rsidRDefault="00912E5E" w:rsidP="00912E5E">
            <w:pPr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объяснять: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физический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смысл атомного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(порядкового)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номера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химического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элемента,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2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916"/>
              </w:tabs>
              <w:spacing w:line="19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Состав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атомных</w:t>
            </w:r>
          </w:p>
          <w:p w:rsidR="00912E5E" w:rsidRPr="00912E5E" w:rsidRDefault="00912E5E" w:rsidP="00912E5E">
            <w:pPr>
              <w:tabs>
                <w:tab w:val="left" w:pos="865"/>
              </w:tabs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ядер.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Изотопы.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способность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Химический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основе критерия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926"/>
                <w:tab w:val="left" w:pos="1312"/>
              </w:tabs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—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вид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успешности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507"/>
              </w:tabs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атома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с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одинаковым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зарядом ядра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1122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8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8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59.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Расположение</w:t>
            </w:r>
          </w:p>
        </w:tc>
        <w:tc>
          <w:tcPr>
            <w:tcW w:w="1553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before="33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8" w:line="220" w:lineRule="atLeast"/>
              <w:ind w:left="108" w:right="18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характеризовать: химические</w:t>
            </w:r>
          </w:p>
          <w:p w:rsidR="00912E5E" w:rsidRPr="00912E5E" w:rsidRDefault="00912E5E" w:rsidP="00912E5E">
            <w:pPr>
              <w:spacing w:before="10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элементы (от</w:t>
            </w:r>
          </w:p>
          <w:p w:rsidR="00912E5E" w:rsidRPr="00912E5E" w:rsidRDefault="00912E5E" w:rsidP="00912E5E">
            <w:pPr>
              <w:spacing w:before="18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водорода до</w:t>
            </w:r>
          </w:p>
          <w:p w:rsidR="00912E5E" w:rsidRPr="00912E5E" w:rsidRDefault="00912E5E" w:rsidP="00912E5E">
            <w:pPr>
              <w:spacing w:before="18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кальция) на</w:t>
            </w:r>
          </w:p>
          <w:p w:rsidR="00912E5E" w:rsidRPr="00912E5E" w:rsidRDefault="00912E5E" w:rsidP="00912E5E">
            <w:pPr>
              <w:spacing w:before="18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основе их</w:t>
            </w:r>
          </w:p>
          <w:p w:rsidR="00912E5E" w:rsidRPr="00912E5E" w:rsidRDefault="00912E5E" w:rsidP="00912E5E">
            <w:pPr>
              <w:spacing w:before="18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положения в</w:t>
            </w:r>
          </w:p>
          <w:p w:rsidR="00912E5E" w:rsidRPr="00912E5E" w:rsidRDefault="00912E5E" w:rsidP="00912E5E">
            <w:pPr>
              <w:spacing w:before="21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периодической</w:t>
            </w:r>
          </w:p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системе</w:t>
            </w:r>
          </w:p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Д.И.Менделеева и</w:t>
            </w:r>
          </w:p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особенностей</w:t>
            </w:r>
          </w:p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строения их</w:t>
            </w:r>
          </w:p>
          <w:p w:rsidR="00912E5E" w:rsidRPr="00912E5E" w:rsidRDefault="00912E5E" w:rsidP="00912E5E">
            <w:pPr>
              <w:spacing w:before="20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атомов;</w:t>
            </w:r>
          </w:p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 схемы</w:t>
            </w:r>
          </w:p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строения атомов</w:t>
            </w:r>
          </w:p>
          <w:p w:rsidR="00912E5E" w:rsidRPr="00912E5E" w:rsidRDefault="00912E5E" w:rsidP="00912E5E">
            <w:pPr>
              <w:spacing w:before="19" w:line="17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первых 20</w:t>
            </w:r>
          </w:p>
          <w:p w:rsidR="00912E5E" w:rsidRPr="00912E5E" w:rsidRDefault="00912E5E" w:rsidP="00912E5E">
            <w:pPr>
              <w:spacing w:before="19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</w:t>
            </w:r>
          </w:p>
          <w:p w:rsidR="00912E5E" w:rsidRPr="00912E5E" w:rsidRDefault="00912E5E" w:rsidP="00912E5E">
            <w:pPr>
              <w:spacing w:before="18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периодической</w:t>
            </w:r>
          </w:p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системы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К.УУД.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1.Развитие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before="33" w:line="175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Уметь</w:t>
            </w:r>
          </w:p>
          <w:p w:rsidR="00912E5E" w:rsidRPr="00912E5E" w:rsidRDefault="00912E5E" w:rsidP="00912E5E">
            <w:pPr>
              <w:spacing w:before="8" w:line="220" w:lineRule="atLeast"/>
              <w:ind w:left="108" w:right="18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характеризовать: химические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Calibri" w:eastAsia="Times New Roman" w:hAnsi="Calibri" w:cs="Times New Roman"/>
                <w:sz w:val="18"/>
                <w:lang w:eastAsia="ru-RU"/>
              </w:rPr>
              <w:t>элементы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8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398"/>
              </w:tabs>
              <w:spacing w:line="18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электронов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  <w:t>по</w:t>
            </w:r>
          </w:p>
          <w:p w:rsidR="00912E5E" w:rsidRPr="00912E5E" w:rsidRDefault="00912E5E" w:rsidP="00912E5E">
            <w:pPr>
              <w:spacing w:before="17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энергетическим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нового знания</w:t>
            </w: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</w:t>
            </w:r>
          </w:p>
          <w:p w:rsidR="00912E5E" w:rsidRPr="00912E5E" w:rsidRDefault="00912E5E" w:rsidP="00912E5E">
            <w:pPr>
              <w:spacing w:before="17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договариваться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внутренней</w:t>
            </w:r>
          </w:p>
          <w:p w:rsidR="00912E5E" w:rsidRPr="00912E5E" w:rsidRDefault="00912E5E" w:rsidP="00912E5E">
            <w:pPr>
              <w:spacing w:before="17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позиции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0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7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уровням.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7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приходить к общему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7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школьника на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Современная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решению в совместной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уровне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формулировка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деятельности;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положительного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периодического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2.Умение продуктивно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отношения к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закона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разрешать конфликты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школе, понимания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 основе учета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необходимости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интересов и позиций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учения,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всех его участников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выраженного в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преобладании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Формировать 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проводить сравнение 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познавательных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классификацию по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мотивов 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заданным критериям;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предпочтении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2.Формировать у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социального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учащихся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способа оценки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представление 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знаний;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17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before="18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номенклатуре</w:t>
            </w:r>
          </w:p>
          <w:p w:rsidR="00912E5E" w:rsidRPr="00912E5E" w:rsidRDefault="00912E5E" w:rsidP="00912E5E">
            <w:pPr>
              <w:spacing w:before="16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неорганических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2.Формирование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выраженной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устойчивой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Р.УУД.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 учитывать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выделенные учителем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мотивации учения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ориентиры действия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новом учебном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материале 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сотрудничестве с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9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учителем;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6701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60.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tabs>
                <w:tab w:val="left" w:pos="899"/>
              </w:tabs>
              <w:ind w:left="108" w:right="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Значение периодического закона.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Научные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достижения Д. И. Менделеева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08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понимать основные законы химии: периодический закон, его сущность и значение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 Умение:</w:t>
            </w:r>
          </w:p>
          <w:p w:rsidR="00912E5E" w:rsidRPr="00912E5E" w:rsidRDefault="00912E5E" w:rsidP="00912E5E">
            <w:pPr>
              <w:numPr>
                <w:ilvl w:val="0"/>
                <w:numId w:val="35"/>
              </w:numPr>
              <w:tabs>
                <w:tab w:val="left" w:pos="216"/>
              </w:tabs>
              <w:spacing w:before="16"/>
              <w:ind w:right="13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912E5E" w:rsidRPr="00912E5E" w:rsidRDefault="00912E5E" w:rsidP="00912E5E">
            <w:pPr>
              <w:numPr>
                <w:ilvl w:val="0"/>
                <w:numId w:val="35"/>
              </w:numPr>
              <w:tabs>
                <w:tab w:val="left" w:pos="216"/>
              </w:tabs>
              <w:spacing w:line="206" w:lineRule="exact"/>
              <w:ind w:left="215"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вопросы;</w:t>
            </w:r>
          </w:p>
          <w:p w:rsidR="00912E5E" w:rsidRPr="00912E5E" w:rsidRDefault="00912E5E" w:rsidP="00912E5E">
            <w:pPr>
              <w:numPr>
                <w:ilvl w:val="0"/>
                <w:numId w:val="35"/>
              </w:numPr>
              <w:tabs>
                <w:tab w:val="left" w:pos="216"/>
              </w:tabs>
              <w:spacing w:before="17" w:line="264" w:lineRule="auto"/>
              <w:ind w:right="52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контролировать действия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партнера. </w:t>
            </w: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line="196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34"/>
              </w:numPr>
              <w:tabs>
                <w:tab w:val="left" w:pos="218"/>
              </w:tabs>
              <w:spacing w:before="16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33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осуществлять синтез 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2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32"/>
              </w:numPr>
              <w:tabs>
                <w:tab w:val="left" w:pos="292"/>
              </w:tabs>
              <w:spacing w:before="1"/>
              <w:ind w:right="32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32"/>
              </w:numPr>
              <w:tabs>
                <w:tab w:val="left" w:pos="290"/>
              </w:tabs>
              <w:spacing w:line="206" w:lineRule="exact"/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7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1.Мотивация научения предмету химия 2.Развивать чувство гордости за российскую химическую науку 3.Нравственно- этическое оценивание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  <w:r w:rsidRPr="00912E5E">
              <w:rPr>
                <w:rFonts w:ascii="Calibri" w:eastAsia="Times New Roman" w:hAnsi="Calibri" w:cs="Times New Roman"/>
                <w:sz w:val="18"/>
                <w:lang w:val="ru-RU" w:eastAsia="ru-RU"/>
              </w:rPr>
              <w:t>Умение понимать основные законы химии: периодический закон, его сущность и значение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898"/>
        </w:trPr>
        <w:tc>
          <w:tcPr>
            <w:tcW w:w="1488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61.</w:t>
            </w: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35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Повторение и обобщение по теме: Периодический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закон и периоди-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ческая система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 Д. И.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Менделеева.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Строение атома.</w:t>
            </w:r>
          </w:p>
        </w:tc>
        <w:tc>
          <w:tcPr>
            <w:tcW w:w="15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numPr>
                <w:ilvl w:val="0"/>
                <w:numId w:val="31"/>
              </w:numPr>
              <w:tabs>
                <w:tab w:val="left" w:pos="247"/>
              </w:tabs>
              <w:ind w:left="108" w:right="37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Закрепление знаний и расчетных навыков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>уч-ся.</w:t>
            </w:r>
          </w:p>
          <w:p w:rsidR="00912E5E" w:rsidRPr="00912E5E" w:rsidRDefault="00912E5E" w:rsidP="00912E5E">
            <w:pPr>
              <w:numPr>
                <w:ilvl w:val="0"/>
                <w:numId w:val="31"/>
              </w:numPr>
              <w:tabs>
                <w:tab w:val="left" w:pos="247"/>
              </w:tabs>
              <w:spacing w:line="206" w:lineRule="exact"/>
              <w:ind w:left="246" w:hanging="1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решать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типовые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примеры.</w:t>
            </w:r>
          </w:p>
        </w:tc>
        <w:tc>
          <w:tcPr>
            <w:tcW w:w="2121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11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организовывать учебное взаимодействие в группе</w:t>
            </w:r>
          </w:p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30"/>
              </w:numPr>
              <w:tabs>
                <w:tab w:val="left" w:pos="218"/>
              </w:tabs>
              <w:spacing w:before="17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29"/>
              </w:numPr>
              <w:tabs>
                <w:tab w:val="left" w:pos="216"/>
              </w:tabs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синтез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как составление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целого из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частей.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 w:right="12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Умения: 1.Осуществлять итоговый и пошаговый контроль по результату;</w:t>
            </w:r>
          </w:p>
          <w:p w:rsidR="00912E5E" w:rsidRPr="00912E5E" w:rsidRDefault="00912E5E" w:rsidP="00912E5E">
            <w:pPr>
              <w:numPr>
                <w:ilvl w:val="0"/>
                <w:numId w:val="28"/>
              </w:numPr>
              <w:tabs>
                <w:tab w:val="left" w:pos="292"/>
              </w:tabs>
              <w:ind w:right="33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Адекватно воспринимать оценку учителя;</w:t>
            </w:r>
          </w:p>
          <w:p w:rsidR="00912E5E" w:rsidRPr="00912E5E" w:rsidRDefault="00912E5E" w:rsidP="00912E5E">
            <w:pPr>
              <w:numPr>
                <w:ilvl w:val="0"/>
                <w:numId w:val="28"/>
              </w:numPr>
              <w:tabs>
                <w:tab w:val="left" w:pos="290"/>
              </w:tabs>
              <w:ind w:left="289" w:hanging="18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Различать способ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3" w:right="21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 Умение ориентироваться на понимание причин успеха в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оценивание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685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7375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62.</w:t>
            </w: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16" w:lineRule="exact"/>
              <w:ind w:left="108" w:right="14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Электроотрицател ьность химических элементов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8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объяснять химические понятия: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электроотрицател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ьность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химическая связь,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ион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Сравнение,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сопоставление,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классификация,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ранжирование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объектов по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одному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или</w:t>
            </w:r>
          </w:p>
          <w:p w:rsidR="00912E5E" w:rsidRPr="00912E5E" w:rsidRDefault="00912E5E" w:rsidP="00912E5E">
            <w:pPr>
              <w:spacing w:before="17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нескольким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предложенным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основаниям,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критериям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9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использовать речь для регуляции своего действия;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2.Адекватно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использовать речевые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средства для решения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различных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коммуникативных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задач, строить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монологическое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высказывание, владеть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диалогической формой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речи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адекватно оценивать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правильность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выполнения действия и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вносить необходимые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коррективы в</w:t>
            </w:r>
          </w:p>
          <w:p w:rsidR="00912E5E" w:rsidRPr="00912E5E" w:rsidRDefault="00912E5E" w:rsidP="00912E5E">
            <w:pPr>
              <w:ind w:left="109" w:right="14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исполнение как по ходу его реализации, так и в конце действия.</w:t>
            </w:r>
          </w:p>
          <w:p w:rsidR="00912E5E" w:rsidRPr="00912E5E" w:rsidRDefault="00912E5E" w:rsidP="00912E5E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/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Умение: осуществлять сравнение и классификацию, выбирая критерии для указанных логических операций;</w:t>
            </w:r>
          </w:p>
          <w:p w:rsidR="00912E5E" w:rsidRPr="00912E5E" w:rsidRDefault="00912E5E" w:rsidP="00912E5E">
            <w:pPr>
              <w:spacing w:line="205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строить логическое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рассуждение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3" w:right="39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1Развивать способность к самооценке на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основе критерия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успешности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</w:tcPr>
          <w:p w:rsidR="00912E5E" w:rsidRPr="00912E5E" w:rsidRDefault="00912E5E" w:rsidP="00912E5E">
            <w:pPr>
              <w:ind w:left="335" w:right="3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Формулировать определения понятий</w:t>
            </w:r>
          </w:p>
          <w:p w:rsidR="00912E5E" w:rsidRPr="00912E5E" w:rsidRDefault="00912E5E" w:rsidP="00912E5E">
            <w:pPr>
              <w:spacing w:line="261" w:lineRule="auto"/>
              <w:ind w:left="219" w:right="197" w:firstLine="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«ковалентная неполярная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ru-RU" w:bidi="ru-RU"/>
              </w:rPr>
              <w:t>связь»,</w:t>
            </w:r>
          </w:p>
          <w:p w:rsidR="00912E5E" w:rsidRPr="00912E5E" w:rsidRDefault="00912E5E" w:rsidP="00912E5E">
            <w:pPr>
              <w:spacing w:line="256" w:lineRule="auto"/>
              <w:ind w:left="315" w:right="294" w:firstLine="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«ковалентная полярная</w:t>
            </w:r>
            <w:r w:rsidRPr="00912E5E">
              <w:rPr>
                <w:rFonts w:ascii="Times New Roman" w:eastAsia="Times New Roman" w:hAnsi="Times New Roman" w:cs="Times New Roman"/>
                <w:spacing w:val="-19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связь»,</w:t>
            </w:r>
          </w:p>
          <w:p w:rsidR="00912E5E" w:rsidRPr="00912E5E" w:rsidRDefault="00912E5E" w:rsidP="00912E5E">
            <w:pPr>
              <w:ind w:left="101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«ионная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связь»,</w:t>
            </w:r>
          </w:p>
          <w:p w:rsidR="00912E5E" w:rsidRPr="00912E5E" w:rsidRDefault="00912E5E" w:rsidP="00912E5E">
            <w:pPr>
              <w:spacing w:before="9" w:line="261" w:lineRule="auto"/>
              <w:ind w:left="335" w:right="31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«степень окисления»,</w:t>
            </w:r>
          </w:p>
          <w:p w:rsidR="00912E5E" w:rsidRPr="00912E5E" w:rsidRDefault="00912E5E" w:rsidP="00912E5E">
            <w:pPr>
              <w:ind w:left="138" w:right="119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«электроотрицательн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ость». Определять тип химической связи в соединениях на основании химической формулы.</w:t>
            </w:r>
          </w:p>
          <w:p w:rsidR="00912E5E" w:rsidRPr="00912E5E" w:rsidRDefault="00912E5E" w:rsidP="00912E5E">
            <w:pPr>
              <w:spacing w:line="230" w:lineRule="exact"/>
              <w:ind w:left="101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Определять степень</w:t>
            </w:r>
          </w:p>
          <w:p w:rsidR="00912E5E" w:rsidRPr="00912E5E" w:rsidRDefault="00912E5E" w:rsidP="00912E5E">
            <w:pPr>
              <w:spacing w:line="213" w:lineRule="exact"/>
              <w:ind w:left="102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окисления элементов</w:t>
            </w:r>
          </w:p>
          <w:p w:rsidR="00912E5E" w:rsidRPr="00912E5E" w:rsidRDefault="00912E5E" w:rsidP="00912E5E">
            <w:pPr>
              <w:spacing w:line="218" w:lineRule="exact"/>
              <w:ind w:left="101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в соединениях.</w:t>
            </w:r>
          </w:p>
          <w:p w:rsidR="00912E5E" w:rsidRPr="00912E5E" w:rsidRDefault="00912E5E" w:rsidP="00912E5E">
            <w:pPr>
              <w:spacing w:line="218" w:lineRule="exact"/>
              <w:ind w:left="102" w:right="81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Составлять формулы</w:t>
            </w:r>
          </w:p>
          <w:p w:rsidR="00912E5E" w:rsidRPr="00912E5E" w:rsidRDefault="00912E5E" w:rsidP="00912E5E">
            <w:pPr>
              <w:spacing w:line="218" w:lineRule="exact"/>
              <w:ind w:left="102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веществ по степени</w:t>
            </w:r>
          </w:p>
          <w:p w:rsidR="00912E5E" w:rsidRPr="00912E5E" w:rsidRDefault="00912E5E" w:rsidP="00912E5E">
            <w:pPr>
              <w:spacing w:line="217" w:lineRule="exact"/>
              <w:ind w:left="102" w:right="8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окисления</w:t>
            </w:r>
          </w:p>
          <w:p w:rsidR="00912E5E" w:rsidRPr="00912E5E" w:rsidRDefault="00912E5E" w:rsidP="00912E5E">
            <w:pPr>
              <w:spacing w:line="218" w:lineRule="exact"/>
              <w:ind w:left="102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элементов.</w:t>
            </w:r>
          </w:p>
          <w:p w:rsidR="00912E5E" w:rsidRPr="00912E5E" w:rsidRDefault="00912E5E" w:rsidP="00912E5E">
            <w:pPr>
              <w:spacing w:line="218" w:lineRule="exact"/>
              <w:ind w:left="102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Составлять</w:t>
            </w:r>
          </w:p>
          <w:p w:rsidR="00912E5E" w:rsidRPr="00912E5E" w:rsidRDefault="00912E5E" w:rsidP="00912E5E">
            <w:pPr>
              <w:spacing w:line="218" w:lineRule="exact"/>
              <w:ind w:left="102" w:right="8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сравнительные и</w:t>
            </w:r>
          </w:p>
          <w:p w:rsidR="00912E5E" w:rsidRPr="00912E5E" w:rsidRDefault="00912E5E" w:rsidP="00912E5E">
            <w:pPr>
              <w:spacing w:line="218" w:lineRule="exact"/>
              <w:ind w:left="102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обобщающие</w:t>
            </w:r>
          </w:p>
          <w:p w:rsidR="00912E5E" w:rsidRPr="00912E5E" w:rsidRDefault="00912E5E" w:rsidP="00912E5E">
            <w:pPr>
              <w:spacing w:line="319" w:lineRule="exact"/>
              <w:ind w:left="101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таблицы, схемы</w:t>
            </w:r>
            <w:r w:rsidRPr="00912E5E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.</w:t>
            </w:r>
          </w:p>
        </w:tc>
        <w:tc>
          <w:tcPr>
            <w:tcW w:w="1428" w:type="dxa"/>
            <w:gridSpan w:val="2"/>
          </w:tcPr>
          <w:p w:rsidR="00912E5E" w:rsidRPr="00912E5E" w:rsidRDefault="00912E5E" w:rsidP="00912E5E">
            <w:pPr>
              <w:ind w:left="146" w:right="122" w:hanging="2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7366"/>
        </w:trPr>
        <w:tc>
          <w:tcPr>
            <w:tcW w:w="1488" w:type="dxa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63.</w:t>
            </w:r>
          </w:p>
        </w:tc>
        <w:tc>
          <w:tcPr>
            <w:tcW w:w="1694" w:type="dxa"/>
            <w:gridSpan w:val="4"/>
          </w:tcPr>
          <w:p w:rsidR="00912E5E" w:rsidRPr="00912E5E" w:rsidRDefault="00912E5E" w:rsidP="00912E5E">
            <w:pPr>
              <w:spacing w:before="52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Ковалентная связь.</w:t>
            </w:r>
          </w:p>
          <w:p w:rsidR="00912E5E" w:rsidRPr="00912E5E" w:rsidRDefault="00912E5E" w:rsidP="00912E5E">
            <w:pPr>
              <w:spacing w:before="7" w:line="270" w:lineRule="atLeast"/>
              <w:ind w:left="108" w:right="67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Полярная и неполярная</w:t>
            </w:r>
          </w:p>
          <w:p w:rsidR="00912E5E" w:rsidRPr="00912E5E" w:rsidRDefault="00912E5E" w:rsidP="00912E5E">
            <w:pPr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ковалентные связи</w:t>
            </w:r>
          </w:p>
        </w:tc>
        <w:tc>
          <w:tcPr>
            <w:tcW w:w="1553" w:type="dxa"/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Урок открытия нового знания</w:t>
            </w:r>
          </w:p>
        </w:tc>
        <w:tc>
          <w:tcPr>
            <w:tcW w:w="1636" w:type="dxa"/>
            <w:gridSpan w:val="2"/>
          </w:tcPr>
          <w:p w:rsidR="00912E5E" w:rsidRPr="00912E5E" w:rsidRDefault="00912E5E" w:rsidP="00912E5E">
            <w:pPr>
              <w:ind w:left="108" w:right="8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объяснять понятия: химическая</w:t>
            </w:r>
            <w:r w:rsidRPr="00912E5E">
              <w:rPr>
                <w:rFonts w:ascii="Times New Roman" w:eastAsia="Times New Roman" w:hAnsi="Times New Roman" w:cs="Times New Roman"/>
                <w:spacing w:val="-12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связь,</w:t>
            </w:r>
          </w:p>
          <w:p w:rsidR="00912E5E" w:rsidRPr="00912E5E" w:rsidRDefault="00912E5E" w:rsidP="00912E5E">
            <w:pPr>
              <w:spacing w:line="187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ковалентная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связь</w:t>
            </w:r>
          </w:p>
          <w:p w:rsidR="00912E5E" w:rsidRPr="00912E5E" w:rsidRDefault="00912E5E" w:rsidP="00912E5E">
            <w:pPr>
              <w:spacing w:before="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 её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разновидности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(полярная 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неполярная);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механизм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образования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ковалентной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связи;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определять: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тип химической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связи в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соединениях</w:t>
            </w:r>
          </w:p>
        </w:tc>
        <w:tc>
          <w:tcPr>
            <w:tcW w:w="2121" w:type="dxa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2"/>
              <w:ind w:left="109" w:right="65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договариваться и</w:t>
            </w:r>
          </w:p>
          <w:p w:rsidR="00912E5E" w:rsidRPr="00912E5E" w:rsidRDefault="00912E5E" w:rsidP="00912E5E">
            <w:pPr>
              <w:spacing w:before="1" w:line="187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приходить к общему</w:t>
            </w:r>
          </w:p>
          <w:p w:rsidR="00912E5E" w:rsidRPr="00912E5E" w:rsidRDefault="00912E5E" w:rsidP="00912E5E">
            <w:pPr>
              <w:spacing w:before="6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решению в совместной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2.Умение продуктивно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разрешать конфликты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 основе учета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интересов и позиций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всех его участников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Формировать умение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проводить сравнение и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классификацию по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заданным критериям;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2.Формировать у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учащихся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представление 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номенклатуре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соединений.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 Умение учитывать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выделенные учителем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ориентиры действия в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новом учебном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материале в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сотрудничестве с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учителем;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Умение планировать</w:t>
            </w:r>
          </w:p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свои действия в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соответствии с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поставленной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задачей и условиями ее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реализации.</w:t>
            </w:r>
          </w:p>
        </w:tc>
        <w:tc>
          <w:tcPr>
            <w:tcW w:w="1656" w:type="dxa"/>
          </w:tcPr>
          <w:p w:rsidR="00912E5E" w:rsidRPr="00912E5E" w:rsidRDefault="00912E5E" w:rsidP="00912E5E">
            <w:pPr>
              <w:ind w:left="113" w:right="19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1.Развитие внутренней позиции</w:t>
            </w:r>
          </w:p>
          <w:p w:rsidR="00912E5E" w:rsidRPr="00912E5E" w:rsidRDefault="00912E5E" w:rsidP="00912E5E">
            <w:pPr>
              <w:spacing w:line="187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школьника на</w:t>
            </w:r>
          </w:p>
          <w:p w:rsidR="00912E5E" w:rsidRPr="00912E5E" w:rsidRDefault="00912E5E" w:rsidP="00912E5E">
            <w:pPr>
              <w:spacing w:before="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уровне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положительного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отношения к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школе,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 Развитие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понимания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необходимости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учения,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выраженного в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преобладании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познавательных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мотивов и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предпочтении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социального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способа оценки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знаний;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3.Формирование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выраженной</w:t>
            </w:r>
          </w:p>
          <w:p w:rsidR="00912E5E" w:rsidRPr="00912E5E" w:rsidRDefault="00912E5E" w:rsidP="00912E5E">
            <w:pPr>
              <w:spacing w:before="17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устойчивой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учебно-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мотивации учения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ind w:left="108" w:right="8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объяснять понятия: химическая</w:t>
            </w:r>
            <w:r w:rsidRPr="00912E5E">
              <w:rPr>
                <w:rFonts w:ascii="Times New Roman" w:eastAsia="Times New Roman" w:hAnsi="Times New Roman" w:cs="Times New Roman"/>
                <w:spacing w:val="-12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связь,</w:t>
            </w:r>
          </w:p>
          <w:p w:rsidR="00912E5E" w:rsidRPr="00912E5E" w:rsidRDefault="00912E5E" w:rsidP="00912E5E">
            <w:pPr>
              <w:spacing w:line="187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ковалентная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связь</w:t>
            </w:r>
          </w:p>
          <w:p w:rsidR="00912E5E" w:rsidRPr="00912E5E" w:rsidRDefault="00912E5E" w:rsidP="00912E5E">
            <w:pPr>
              <w:spacing w:before="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 её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разновидности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(полярная 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неполярная);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механизм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образования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ковалентной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связи;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определять: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тип химической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связи в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соединениях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655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64.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spacing w:before="52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Ионная связь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56" w:lineRule="auto"/>
              <w:ind w:left="108" w:right="15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Комбинирован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08" w:right="75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понимать механизм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образования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связи;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определять: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тип химической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связи в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соединениях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1"/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1.Умение использовать речь для регуляции своего действия; 2.Адекватно использовать речевые средства для решения различных коммуникативных задач, строить монологическое высказывание, владеть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диалогической формой речи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/>
              <w:ind w:left="109" w:right="13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/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Умение: осуществлять сравнение и классификацию, выбирая критерии для указанных логических операций;</w:t>
            </w:r>
          </w:p>
          <w:p w:rsidR="00912E5E" w:rsidRPr="00912E5E" w:rsidRDefault="00912E5E" w:rsidP="00912E5E">
            <w:pPr>
              <w:spacing w:line="206" w:lineRule="exact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строить логическое</w:t>
            </w:r>
          </w:p>
          <w:p w:rsidR="00912E5E" w:rsidRPr="00912E5E" w:rsidRDefault="00912E5E" w:rsidP="00912E5E">
            <w:pPr>
              <w:spacing w:before="16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рассуждение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1.Умение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13" w:right="21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ориентироваться на понимание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3" w:line="220" w:lineRule="atLeast"/>
              <w:ind w:left="108" w:right="75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понимать механизм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образования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связи;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определять: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тип химической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связи в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соединениях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Датчик элетропроводности</w:t>
            </w: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причин успеха в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учебной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деятельности;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 Учебно-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познавательный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интерес к новому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учебному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материалу и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способам решения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новой частной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задачи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3395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3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tabs>
                <w:tab w:val="center" w:pos="745"/>
              </w:tabs>
              <w:spacing w:line="223" w:lineRule="exact"/>
              <w:ind w:left="600" w:right="58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ab/>
              <w:t>65.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spacing w:before="4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Валентность и</w:t>
            </w:r>
          </w:p>
          <w:p w:rsidR="00912E5E" w:rsidRPr="00912E5E" w:rsidRDefault="00912E5E" w:rsidP="00912E5E">
            <w:pPr>
              <w:spacing w:before="4" w:line="249" w:lineRule="auto"/>
              <w:ind w:left="108" w:right="58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Комбинирован</w:t>
            </w:r>
          </w:p>
          <w:p w:rsidR="00912E5E" w:rsidRPr="00912E5E" w:rsidRDefault="00912E5E" w:rsidP="00912E5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ный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ind w:left="108" w:right="42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определять валентность и степень окисления элементов в соединениях;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составлять: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формулы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изученных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классов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(бинарных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соединений по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степени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К.УУД.</w:t>
            </w:r>
          </w:p>
          <w:p w:rsidR="00912E5E" w:rsidRPr="00912E5E" w:rsidRDefault="00912E5E" w:rsidP="00912E5E">
            <w:pPr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использовать речь для регуляции своего действия; 2.Адекватно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  <w:p w:rsidR="00912E5E" w:rsidRPr="00912E5E" w:rsidRDefault="00912E5E" w:rsidP="00912E5E">
            <w:pPr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0"/>
              <w:ind w:left="109" w:right="13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Умение самостоятельно адекватно оценивать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2"/>
              <w:ind w:left="109" w:right="16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Умение: осуществлять сравнение и классификацию, выбирая критерии для указанных логических операций;</w:t>
            </w:r>
          </w:p>
          <w:p w:rsidR="00912E5E" w:rsidRPr="00912E5E" w:rsidRDefault="00912E5E" w:rsidP="00912E5E">
            <w:pPr>
              <w:spacing w:line="261" w:lineRule="auto"/>
              <w:ind w:left="109" w:right="438" w:firstLine="45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строить логическое рассуждение</w:t>
            </w:r>
          </w:p>
        </w:tc>
        <w:tc>
          <w:tcPr>
            <w:tcW w:w="1656" w:type="dxa"/>
            <w:vMerge w:val="restart"/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1.Развивать</w:t>
            </w:r>
          </w:p>
          <w:p w:rsidR="00912E5E" w:rsidRPr="00912E5E" w:rsidRDefault="00912E5E" w:rsidP="00912E5E">
            <w:pPr>
              <w:ind w:left="113" w:right="244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способность к самооценке на основе критерия успешности учебной деятельности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3334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4" w:line="249" w:lineRule="auto"/>
              <w:ind w:left="108" w:right="58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61" w:lineRule="auto"/>
              <w:ind w:left="109" w:right="438" w:firstLine="4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</w:t>
            </w:r>
          </w:p>
          <w:p w:rsidR="00912E5E" w:rsidRPr="00912E5E" w:rsidRDefault="00912E5E" w:rsidP="00912E5E">
            <w:pPr>
              <w:ind w:left="108" w:right="42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определять валентность и степень окисления элементов в соединениях;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составлять: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формулы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изученных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классов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</w:tc>
        <w:tc>
          <w:tcPr>
            <w:tcW w:w="1428" w:type="dxa"/>
            <w:gridSpan w:val="2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050"/>
        </w:trPr>
        <w:tc>
          <w:tcPr>
            <w:tcW w:w="1488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94" w:type="dxa"/>
            <w:gridSpan w:val="4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окисления)</w:t>
            </w:r>
          </w:p>
        </w:tc>
        <w:tc>
          <w:tcPr>
            <w:tcW w:w="2121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3"/>
        </w:trPr>
        <w:tc>
          <w:tcPr>
            <w:tcW w:w="1488" w:type="dxa"/>
            <w:vMerge w:val="restart"/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66.</w:t>
            </w:r>
          </w:p>
        </w:tc>
        <w:tc>
          <w:tcPr>
            <w:tcW w:w="1694" w:type="dxa"/>
            <w:gridSpan w:val="4"/>
            <w:vMerge w:val="restart"/>
          </w:tcPr>
          <w:p w:rsidR="00912E5E" w:rsidRPr="00912E5E" w:rsidRDefault="00912E5E" w:rsidP="00912E5E">
            <w:pPr>
              <w:ind w:left="108" w:right="14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Окислительно-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восстановительны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е реакции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Урок открытия нового знания</w:t>
            </w:r>
          </w:p>
        </w:tc>
        <w:tc>
          <w:tcPr>
            <w:tcW w:w="1636" w:type="dxa"/>
            <w:gridSpan w:val="2"/>
            <w:vMerge w:val="restart"/>
          </w:tcPr>
          <w:p w:rsidR="00912E5E" w:rsidRPr="00912E5E" w:rsidRDefault="00912E5E" w:rsidP="00912E5E">
            <w:pPr>
              <w:ind w:left="108" w:right="63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Умение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определять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степени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окисления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 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соединениях,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окислительно-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восстановительны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е реакции,</w:t>
            </w:r>
          </w:p>
          <w:p w:rsidR="00912E5E" w:rsidRPr="00912E5E" w:rsidRDefault="00912E5E" w:rsidP="00912E5E">
            <w:pPr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окислитель,</w:t>
            </w:r>
          </w:p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восстановитель;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иметь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представление об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электронном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балансе</w:t>
            </w:r>
          </w:p>
        </w:tc>
        <w:tc>
          <w:tcPr>
            <w:tcW w:w="2121" w:type="dxa"/>
            <w:vMerge w:val="restart"/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spacing w:line="224" w:lineRule="exact"/>
              <w:ind w:left="109" w:right="65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1. Умение договариваться и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приходить к общему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решению в совместной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2.Умение продуктивно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разрешать конфликты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 основе учета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интересов и позиций</w:t>
            </w:r>
          </w:p>
          <w:p w:rsidR="00912E5E" w:rsidRPr="00912E5E" w:rsidRDefault="00912E5E" w:rsidP="00912E5E">
            <w:pPr>
              <w:spacing w:line="195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всех его участников</w:t>
            </w:r>
          </w:p>
          <w:p w:rsidR="00912E5E" w:rsidRPr="00912E5E" w:rsidRDefault="00912E5E" w:rsidP="00912E5E">
            <w:pPr>
              <w:spacing w:before="5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проводить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сравнение и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классификацию по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заданным критериям;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Формировать у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учащихся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представление 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номенклатуре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неорганических</w:t>
            </w:r>
          </w:p>
          <w:p w:rsidR="00912E5E" w:rsidRPr="00912E5E" w:rsidRDefault="00912E5E" w:rsidP="00912E5E">
            <w:pPr>
              <w:spacing w:line="19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соединений</w:t>
            </w:r>
          </w:p>
          <w:p w:rsidR="00912E5E" w:rsidRPr="00912E5E" w:rsidRDefault="00912E5E" w:rsidP="00912E5E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1.Умение учитывать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выделенные учителем</w:t>
            </w:r>
          </w:p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ориентиры действия в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новом учебном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материале в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сотрудничестве с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учителем;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 Умение планировать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свои действия в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соответствии с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поставленной задачей и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условиями ее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реализации.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13" w:right="21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 xml:space="preserve">1Умение </w:t>
            </w:r>
          </w:p>
          <w:p w:rsidR="00912E5E" w:rsidRPr="00912E5E" w:rsidRDefault="00912E5E" w:rsidP="00912E5E">
            <w:pPr>
              <w:ind w:left="113" w:right="21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ориентироваться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 понимание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причин успеха в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5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8032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14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61" w:lineRule="auto"/>
              <w:ind w:left="10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63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Уметь определять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степени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окисления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химических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элементов в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соединениях,</w:t>
            </w:r>
          </w:p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окислительно-</w:t>
            </w:r>
          </w:p>
          <w:p w:rsidR="00912E5E" w:rsidRPr="00912E5E" w:rsidRDefault="00912E5E" w:rsidP="00912E5E">
            <w:pPr>
              <w:spacing w:line="189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восстановительны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е реакции,</w:t>
            </w:r>
          </w:p>
          <w:p w:rsidR="00912E5E" w:rsidRPr="00912E5E" w:rsidRDefault="00912E5E" w:rsidP="00912E5E">
            <w:pPr>
              <w:spacing w:line="195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окислитель,</w:t>
            </w:r>
          </w:p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восстановитель;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иметь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представление об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электронном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балансе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3"/>
        </w:trPr>
        <w:tc>
          <w:tcPr>
            <w:tcW w:w="1488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67.</w:t>
            </w:r>
          </w:p>
        </w:tc>
        <w:tc>
          <w:tcPr>
            <w:tcW w:w="1694" w:type="dxa"/>
            <w:gridSpan w:val="4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before="4" w:line="249" w:lineRule="auto"/>
              <w:ind w:left="108" w:right="28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Повторение и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обобщение по теме: «Строение веществ.</w:t>
            </w:r>
          </w:p>
          <w:p w:rsidR="00912E5E" w:rsidRPr="00912E5E" w:rsidRDefault="00912E5E" w:rsidP="00912E5E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Химическая связь»</w:t>
            </w:r>
          </w:p>
        </w:tc>
        <w:tc>
          <w:tcPr>
            <w:tcW w:w="1553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8" w:right="158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lastRenderedPageBreak/>
              <w:t xml:space="preserve">Урок обобщения и </w:t>
            </w:r>
            <w:r w:rsidRPr="00912E5E">
              <w:rPr>
                <w:rFonts w:ascii="Times New Roman" w:eastAsia="Times New Roman" w:hAnsi="Times New Roman" w:cs="Times New Roman"/>
                <w:w w:val="95"/>
                <w:sz w:val="20"/>
                <w:lang w:val="ru-RU" w:eastAsia="ru-RU" w:bidi="ru-RU"/>
              </w:rPr>
              <w:t xml:space="preserve">систематизаци </w:t>
            </w:r>
            <w:r w:rsidRPr="00912E5E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 знаний</w:t>
            </w:r>
          </w:p>
        </w:tc>
        <w:tc>
          <w:tcPr>
            <w:tcW w:w="1636" w:type="dxa"/>
            <w:gridSpan w:val="2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numPr>
                <w:ilvl w:val="0"/>
                <w:numId w:val="27"/>
              </w:numPr>
              <w:tabs>
                <w:tab w:val="left" w:pos="247"/>
              </w:tabs>
              <w:ind w:left="108" w:right="37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Закрепление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 xml:space="preserve">знаний и расчетных навыков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>уч-ся.</w:t>
            </w:r>
          </w:p>
          <w:p w:rsidR="00912E5E" w:rsidRPr="00912E5E" w:rsidRDefault="00912E5E" w:rsidP="00912E5E">
            <w:pPr>
              <w:numPr>
                <w:ilvl w:val="0"/>
                <w:numId w:val="27"/>
              </w:numPr>
              <w:tabs>
                <w:tab w:val="left" w:pos="247"/>
              </w:tabs>
              <w:spacing w:line="194" w:lineRule="exact"/>
              <w:ind w:left="246" w:hanging="13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решать</w:t>
            </w:r>
          </w:p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типовые примеры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контрольной</w:t>
            </w:r>
          </w:p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работы.</w:t>
            </w:r>
          </w:p>
        </w:tc>
        <w:tc>
          <w:tcPr>
            <w:tcW w:w="2121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lastRenderedPageBreak/>
              <w:t>К.УУД.</w:t>
            </w:r>
          </w:p>
          <w:p w:rsidR="00912E5E" w:rsidRPr="00912E5E" w:rsidRDefault="00912E5E" w:rsidP="00912E5E">
            <w:pPr>
              <w:spacing w:before="14"/>
              <w:ind w:left="109" w:right="11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Умение самостоятельно организовывать учебное взаимодействие в группе</w:t>
            </w:r>
          </w:p>
          <w:p w:rsidR="00912E5E" w:rsidRPr="00912E5E" w:rsidRDefault="00912E5E" w:rsidP="00912E5E">
            <w:pPr>
              <w:spacing w:before="3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/>
              <w:ind w:left="15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Умение:</w:t>
            </w:r>
          </w:p>
          <w:p w:rsidR="00912E5E" w:rsidRPr="00912E5E" w:rsidRDefault="00912E5E" w:rsidP="00912E5E">
            <w:pPr>
              <w:numPr>
                <w:ilvl w:val="0"/>
                <w:numId w:val="26"/>
              </w:numPr>
              <w:tabs>
                <w:tab w:val="left" w:pos="218"/>
              </w:tabs>
              <w:spacing w:before="17"/>
              <w:ind w:right="201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осуществлять анализ объектов с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выделением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существенных и несущественных признаков;</w:t>
            </w:r>
          </w:p>
          <w:p w:rsidR="00912E5E" w:rsidRPr="00912E5E" w:rsidRDefault="00912E5E" w:rsidP="00912E5E">
            <w:pPr>
              <w:numPr>
                <w:ilvl w:val="0"/>
                <w:numId w:val="25"/>
              </w:numPr>
              <w:tabs>
                <w:tab w:val="left" w:pos="216"/>
              </w:tabs>
              <w:spacing w:line="205" w:lineRule="exact"/>
              <w:ind w:hanging="10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осуществлять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синтез</w:t>
            </w:r>
          </w:p>
          <w:p w:rsidR="00912E5E" w:rsidRPr="00912E5E" w:rsidRDefault="00912E5E" w:rsidP="00912E5E">
            <w:pPr>
              <w:spacing w:line="189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как составление целого</w:t>
            </w:r>
          </w:p>
          <w:p w:rsidR="00912E5E" w:rsidRPr="00912E5E" w:rsidRDefault="00912E5E" w:rsidP="00912E5E">
            <w:pPr>
              <w:spacing w:line="19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из частей.</w:t>
            </w:r>
          </w:p>
          <w:p w:rsidR="00912E5E" w:rsidRPr="00912E5E" w:rsidRDefault="00912E5E" w:rsidP="00912E5E">
            <w:pPr>
              <w:spacing w:before="2" w:line="193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line="192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Умения: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1.Осуществлять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итоговый и пошаговый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 по результату;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 Адекватно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воспринимать оценку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учителя;</w:t>
            </w:r>
          </w:p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 Различать способ и</w:t>
            </w:r>
          </w:p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результат действия</w:t>
            </w:r>
          </w:p>
        </w:tc>
        <w:tc>
          <w:tcPr>
            <w:tcW w:w="1656" w:type="dxa"/>
            <w:vMerge w:val="restart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13" w:right="216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 xml:space="preserve">1. Умение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>ориентироваться на понимание причин успеха в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учебной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деятельности.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2.Развивать</w:t>
            </w:r>
          </w:p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 российскую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3.Нравственно-</w:t>
            </w:r>
          </w:p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676"/>
        </w:trPr>
        <w:tc>
          <w:tcPr>
            <w:tcW w:w="1488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94" w:type="dxa"/>
            <w:gridSpan w:val="4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1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189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2"/>
        </w:trPr>
        <w:tc>
          <w:tcPr>
            <w:tcW w:w="1488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23" w:lineRule="exact"/>
              <w:ind w:left="600" w:right="5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68.</w:t>
            </w:r>
          </w:p>
        </w:tc>
        <w:tc>
          <w:tcPr>
            <w:tcW w:w="1694" w:type="dxa"/>
            <w:gridSpan w:val="4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Контрольная</w:t>
            </w:r>
          </w:p>
          <w:p w:rsidR="00912E5E" w:rsidRPr="00912E5E" w:rsidRDefault="00912E5E" w:rsidP="00912E5E">
            <w:pPr>
              <w:spacing w:before="17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работа №4 по</w:t>
            </w:r>
          </w:p>
        </w:tc>
        <w:tc>
          <w:tcPr>
            <w:tcW w:w="1553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  <w:p w:rsidR="00912E5E" w:rsidRPr="00912E5E" w:rsidRDefault="00912E5E" w:rsidP="00912E5E">
            <w:pPr>
              <w:spacing w:before="17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овладения</w:t>
            </w:r>
          </w:p>
        </w:tc>
        <w:tc>
          <w:tcPr>
            <w:tcW w:w="212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7" w:lineRule="exact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К.УУД.</w:t>
            </w:r>
          </w:p>
          <w:p w:rsidR="00912E5E" w:rsidRPr="00912E5E" w:rsidRDefault="00912E5E" w:rsidP="00912E5E">
            <w:pPr>
              <w:spacing w:before="12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 самостоятельно</w:t>
            </w:r>
          </w:p>
        </w:tc>
        <w:tc>
          <w:tcPr>
            <w:tcW w:w="1656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02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1Умение оценить</w:t>
            </w:r>
          </w:p>
          <w:p w:rsidR="00912E5E" w:rsidRPr="00912E5E" w:rsidRDefault="00912E5E" w:rsidP="00912E5E">
            <w:pPr>
              <w:spacing w:before="17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свои учебные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темам: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навыками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организовывать учебное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достижения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4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«Периодический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контроля 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действие.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2.Развивать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закон и периоди-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ческая система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оценки своей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деятельности,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чувство гордости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 российскую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химических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умение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преобразовывать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химическую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элементов Д. 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предвидеть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информацию из одного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науку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13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Менделеева.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возможные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вида в другой.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193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3.Нравственно-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436"/>
        </w:trPr>
        <w:tc>
          <w:tcPr>
            <w:tcW w:w="1488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Строение атома.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Строение веществ.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последствия</w:t>
            </w:r>
          </w:p>
          <w:p w:rsidR="00912E5E" w:rsidRPr="00912E5E" w:rsidRDefault="00912E5E" w:rsidP="00912E5E">
            <w:pPr>
              <w:spacing w:before="16" w:line="194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своих действий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18"/>
                <w:lang w:val="ru-RU" w:eastAsia="ru-RU" w:bidi="ru-RU"/>
              </w:rPr>
              <w:t>Р.УУД.</w:t>
            </w:r>
          </w:p>
          <w:p w:rsidR="00912E5E" w:rsidRPr="00912E5E" w:rsidRDefault="00912E5E" w:rsidP="00912E5E">
            <w:pPr>
              <w:spacing w:before="11" w:line="194" w:lineRule="exact"/>
              <w:ind w:left="109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Умение составлять план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</w:t>
            </w:r>
          </w:p>
          <w:p w:rsidR="00912E5E" w:rsidRPr="00912E5E" w:rsidRDefault="00912E5E" w:rsidP="00912E5E">
            <w:pPr>
              <w:spacing w:before="16" w:line="194" w:lineRule="exact"/>
              <w:ind w:left="1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оценивание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gridAfter w:val="2"/>
          <w:wAfter w:w="712" w:type="dxa"/>
          <w:trHeight w:val="227"/>
        </w:trPr>
        <w:tc>
          <w:tcPr>
            <w:tcW w:w="1488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694" w:type="dxa"/>
            <w:gridSpan w:val="4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Химическая связь»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912E5E" w:rsidRPr="00912E5E" w:rsidRDefault="00912E5E" w:rsidP="00912E5E">
            <w:pPr>
              <w:spacing w:line="206" w:lineRule="exact"/>
              <w:ind w:left="10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решения проблемы</w:t>
            </w:r>
          </w:p>
        </w:tc>
        <w:tc>
          <w:tcPr>
            <w:tcW w:w="1656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</w:tbl>
    <w:p w:rsidR="00912E5E" w:rsidRP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Pr="00912E5E" w:rsidRDefault="00912E5E" w:rsidP="00912E5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912E5E" w:rsidRPr="00912E5E" w:rsidRDefault="00912E5E" w:rsidP="00912E5E">
      <w:pPr>
        <w:spacing w:before="62" w:after="200" w:line="276" w:lineRule="auto"/>
        <w:ind w:left="1837" w:right="245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2E5E" w:rsidRPr="00912E5E" w:rsidRDefault="00912E5E" w:rsidP="00912E5E">
      <w:pPr>
        <w:spacing w:before="62" w:after="200" w:line="276" w:lineRule="auto"/>
        <w:ind w:left="1837" w:right="245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2E5E" w:rsidRPr="00912E5E" w:rsidRDefault="00912E5E" w:rsidP="00912E5E">
      <w:pPr>
        <w:spacing w:before="62" w:after="200" w:line="276" w:lineRule="auto"/>
        <w:ind w:left="1837" w:right="245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 - ТЕМАТИЧЕСКОЕ ПЛАНИРОВАНИЕ УЧЕБНЫЙ ПРЕДМЕТ «ХИМИЯ». 9 КЛАСС.</w:t>
      </w:r>
    </w:p>
    <w:p w:rsidR="00912E5E" w:rsidRPr="00912E5E" w:rsidRDefault="00912E5E" w:rsidP="00912E5E">
      <w:pPr>
        <w:spacing w:before="41" w:after="200" w:line="276" w:lineRule="auto"/>
        <w:ind w:left="1837" w:right="245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(68 часов,  2 часа в неделю)</w:t>
      </w:r>
    </w:p>
    <w:p w:rsidR="00912E5E" w:rsidRPr="00912E5E" w:rsidRDefault="00912E5E" w:rsidP="00912E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tbl>
      <w:tblPr>
        <w:tblStyle w:val="TableNormal"/>
        <w:tblW w:w="14246" w:type="dxa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51"/>
        <w:gridCol w:w="1777"/>
        <w:gridCol w:w="24"/>
        <w:gridCol w:w="2658"/>
        <w:gridCol w:w="10"/>
        <w:gridCol w:w="24"/>
        <w:gridCol w:w="2662"/>
        <w:gridCol w:w="13"/>
        <w:gridCol w:w="85"/>
        <w:gridCol w:w="66"/>
        <w:gridCol w:w="2267"/>
        <w:gridCol w:w="1980"/>
        <w:gridCol w:w="12"/>
        <w:gridCol w:w="130"/>
        <w:gridCol w:w="1716"/>
      </w:tblGrid>
      <w:tr w:rsidR="00912E5E" w:rsidRPr="00912E5E" w:rsidTr="00D929F5">
        <w:trPr>
          <w:trHeight w:val="458"/>
        </w:trPr>
        <w:tc>
          <w:tcPr>
            <w:tcW w:w="771" w:type="dxa"/>
            <w:vMerge w:val="restart"/>
          </w:tcPr>
          <w:p w:rsidR="00912E5E" w:rsidRPr="00912E5E" w:rsidRDefault="00912E5E" w:rsidP="00912E5E">
            <w:pPr>
              <w:spacing w:line="256" w:lineRule="auto"/>
              <w:ind w:left="110" w:right="8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 по плану</w:t>
            </w:r>
          </w:p>
        </w:tc>
        <w:tc>
          <w:tcPr>
            <w:tcW w:w="1828" w:type="dxa"/>
            <w:gridSpan w:val="2"/>
            <w:vMerge w:val="restart"/>
          </w:tcPr>
          <w:p w:rsidR="00912E5E" w:rsidRPr="00912E5E" w:rsidRDefault="00912E5E" w:rsidP="00912E5E">
            <w:pPr>
              <w:spacing w:line="270" w:lineRule="exact"/>
              <w:ind w:left="6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 урока/ использование оборудования Точки роста</w:t>
            </w:r>
          </w:p>
        </w:tc>
        <w:tc>
          <w:tcPr>
            <w:tcW w:w="7809" w:type="dxa"/>
            <w:gridSpan w:val="9"/>
          </w:tcPr>
          <w:p w:rsidR="00912E5E" w:rsidRPr="00912E5E" w:rsidRDefault="00912E5E" w:rsidP="00912E5E">
            <w:pPr>
              <w:spacing w:before="15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Планируемые результаты</w:t>
            </w:r>
          </w:p>
        </w:tc>
        <w:tc>
          <w:tcPr>
            <w:tcW w:w="2122" w:type="dxa"/>
            <w:gridSpan w:val="3"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Целевая установка 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Использование оборудования Точки Роста</w:t>
            </w:r>
          </w:p>
        </w:tc>
      </w:tr>
      <w:tr w:rsidR="00912E5E" w:rsidRPr="00912E5E" w:rsidTr="00D929F5">
        <w:trPr>
          <w:trHeight w:val="457"/>
        </w:trPr>
        <w:tc>
          <w:tcPr>
            <w:tcW w:w="771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Метапредметные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Предметные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before="15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Личностные</w:t>
            </w:r>
          </w:p>
        </w:tc>
        <w:tc>
          <w:tcPr>
            <w:tcW w:w="2122" w:type="dxa"/>
            <w:gridSpan w:val="3"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70" w:lineRule="exact"/>
              <w:ind w:left="32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spacing w:line="270" w:lineRule="exact"/>
              <w:ind w:left="1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912E5E" w:rsidRPr="00912E5E" w:rsidTr="00D929F5">
        <w:trPr>
          <w:trHeight w:val="457"/>
        </w:trPr>
        <w:tc>
          <w:tcPr>
            <w:tcW w:w="771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3475" w:type="dxa"/>
            <w:gridSpan w:val="15"/>
          </w:tcPr>
          <w:p w:rsidR="00912E5E" w:rsidRPr="00912E5E" w:rsidRDefault="00912E5E" w:rsidP="00912E5E">
            <w:pPr>
              <w:spacing w:line="273" w:lineRule="exact"/>
              <w:ind w:left="4724" w:right="47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Многообразие химических реакций </w:t>
            </w:r>
          </w:p>
        </w:tc>
      </w:tr>
      <w:tr w:rsidR="00912E5E" w:rsidRPr="00912E5E" w:rsidTr="00D929F5">
        <w:trPr>
          <w:trHeight w:val="2208"/>
        </w:trPr>
        <w:tc>
          <w:tcPr>
            <w:tcW w:w="77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Повторение материала 8 класс Периодический закон и периодическая система хим. элементов Д. И.</w:t>
            </w:r>
          </w:p>
          <w:p w:rsidR="00912E5E" w:rsidRPr="00912E5E" w:rsidRDefault="00912E5E" w:rsidP="00912E5E">
            <w:pPr>
              <w:spacing w:line="270" w:lineRule="atLeast"/>
              <w:ind w:left="110" w:right="3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Менделеева в свете строения атомов</w:t>
            </w:r>
          </w:p>
        </w:tc>
        <w:tc>
          <w:tcPr>
            <w:tcW w:w="2682" w:type="dxa"/>
            <w:gridSpan w:val="2"/>
            <w:vMerge w:val="restart"/>
          </w:tcPr>
          <w:p w:rsidR="00912E5E" w:rsidRPr="00912E5E" w:rsidRDefault="00912E5E" w:rsidP="00912E5E">
            <w:pPr>
              <w:spacing w:line="276" w:lineRule="auto"/>
              <w:ind w:left="106" w:right="-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   задачами. </w:t>
            </w:r>
            <w:r w:rsidRPr="00912E5E">
              <w:rPr>
                <w:rFonts w:ascii="Times New Roman" w:eastAsia="Times New Roman" w:hAnsi="Times New Roman" w:cs="Times New Roman"/>
                <w:spacing w:val="59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умений работать в,     представлять    </w:t>
            </w:r>
            <w:r w:rsidRPr="00912E5E">
              <w:rPr>
                <w:rFonts w:ascii="Times New Roman" w:eastAsia="Times New Roman" w:hAnsi="Times New Roman" w:cs="Times New Roman"/>
                <w:spacing w:val="37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4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отстаивать свои взгляды и убеждения,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вести</w:t>
            </w:r>
          </w:p>
        </w:tc>
        <w:tc>
          <w:tcPr>
            <w:tcW w:w="2696" w:type="dxa"/>
            <w:gridSpan w:val="3"/>
            <w:tcBorders>
              <w:bottom w:val="nil"/>
            </w:tcBorders>
          </w:tcPr>
          <w:p w:rsidR="00912E5E" w:rsidRPr="00912E5E" w:rsidRDefault="00912E5E" w:rsidP="00912E5E">
            <w:pPr>
              <w:tabs>
                <w:tab w:val="left" w:pos="2008"/>
                <w:tab w:val="left" w:pos="2276"/>
                <w:tab w:val="left" w:pos="2526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важнейшие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понятия: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строение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атома,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классификация веществ, свойства классов соединений Уметь описывать</w:t>
            </w:r>
            <w:r w:rsidRPr="00912E5E">
              <w:rPr>
                <w:rFonts w:ascii="Times New Roman" w:eastAsia="Times New Roman" w:hAnsi="Times New Roman" w:cs="Times New Roman"/>
                <w:spacing w:val="25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физические</w:t>
            </w:r>
          </w:p>
          <w:p w:rsidR="00912E5E" w:rsidRPr="00912E5E" w:rsidRDefault="00912E5E" w:rsidP="00912E5E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       химические     </w:t>
            </w:r>
            <w:r w:rsidRPr="00912E5E">
              <w:rPr>
                <w:rFonts w:ascii="Times New Roman" w:eastAsia="Times New Roman" w:hAnsi="Times New Roman" w:cs="Times New Roman"/>
                <w:spacing w:val="36"/>
                <w:sz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свойства</w:t>
            </w:r>
          </w:p>
        </w:tc>
        <w:tc>
          <w:tcPr>
            <w:tcW w:w="2431" w:type="dxa"/>
            <w:gridSpan w:val="4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numPr>
                <w:ilvl w:val="0"/>
                <w:numId w:val="24"/>
              </w:numPr>
              <w:tabs>
                <w:tab w:val="left" w:pos="243"/>
                <w:tab w:val="left" w:pos="1023"/>
                <w:tab w:val="left" w:pos="1393"/>
                <w:tab w:val="left" w:pos="1475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Развитие внутренней позиции школьника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уровне положительного отношения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к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школе, понимания необходимости учения, выраженного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преобладании учебно- познавательных мотивов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предпочтении социального способа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оценки знаний;</w:t>
            </w:r>
          </w:p>
          <w:p w:rsidR="00912E5E" w:rsidRPr="00912E5E" w:rsidRDefault="00912E5E" w:rsidP="00912E5E">
            <w:pPr>
              <w:spacing w:before="162" w:line="276" w:lineRule="auto"/>
              <w:ind w:left="105" w:right="40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before="162" w:line="276" w:lineRule="auto"/>
              <w:ind w:left="105" w:right="40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  <w:p w:rsidR="00912E5E" w:rsidRPr="00912E5E" w:rsidRDefault="00912E5E" w:rsidP="00912E5E">
            <w:pPr>
              <w:tabs>
                <w:tab w:val="left" w:pos="243"/>
              </w:tabs>
              <w:spacing w:before="155" w:line="276" w:lineRule="auto"/>
              <w:ind w:left="105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1Формирование выраженной устойчивой учебно- познавательной мотивации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учения.</w:t>
            </w:r>
          </w:p>
          <w:p w:rsidR="00912E5E" w:rsidRPr="00912E5E" w:rsidRDefault="00912E5E" w:rsidP="00912E5E">
            <w:pPr>
              <w:spacing w:before="162" w:line="276" w:lineRule="auto"/>
              <w:ind w:left="105" w:right="407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tabs>
                <w:tab w:val="left" w:pos="2008"/>
                <w:tab w:val="left" w:pos="2276"/>
                <w:tab w:val="left" w:pos="2526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важнейшие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понятия: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строение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атома,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классификация веществ, свойства классов соединений Уметь описывать</w:t>
            </w:r>
            <w:r w:rsidRPr="00912E5E">
              <w:rPr>
                <w:rFonts w:ascii="Times New Roman" w:eastAsia="Times New Roman" w:hAnsi="Times New Roman" w:cs="Times New Roman"/>
                <w:spacing w:val="25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физические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   химические свойства  классов неорганических соединений</w:t>
            </w: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АПХР</w:t>
            </w:r>
          </w:p>
        </w:tc>
      </w:tr>
      <w:tr w:rsidR="00912E5E" w:rsidRPr="00912E5E" w:rsidTr="00D929F5">
        <w:trPr>
          <w:trHeight w:val="294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82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line="274" w:lineRule="exact"/>
              <w:ind w:right="-1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веществ</w:t>
            </w: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334"/>
        </w:trPr>
        <w:tc>
          <w:tcPr>
            <w:tcW w:w="77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82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дискуссию.</w:t>
            </w:r>
          </w:p>
        </w:tc>
        <w:tc>
          <w:tcPr>
            <w:tcW w:w="2696" w:type="dxa"/>
            <w:gridSpan w:val="3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242"/>
        </w:trPr>
        <w:tc>
          <w:tcPr>
            <w:tcW w:w="77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ind w:left="110" w:right="41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Повторение материала 8 класса Химическая связь.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Строение вещества</w:t>
            </w:r>
          </w:p>
        </w:tc>
        <w:tc>
          <w:tcPr>
            <w:tcW w:w="2682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76" w:lineRule="auto"/>
              <w:ind w:left="106" w:right="-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Формирование умений воспринимать, перерабатывать и предъявлять информацию в    словесной,    образной,   </w:t>
            </w:r>
            <w:r w:rsidRPr="00912E5E">
              <w:rPr>
                <w:rFonts w:ascii="Times New Roman" w:eastAsia="Times New Roman" w:hAnsi="Times New Roman" w:cs="Times New Roman"/>
                <w:spacing w:val="38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символической</w:t>
            </w:r>
          </w:p>
          <w:p w:rsidR="00912E5E" w:rsidRPr="00912E5E" w:rsidRDefault="00912E5E" w:rsidP="00912E5E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формах,   анализировать   и</w:t>
            </w:r>
            <w:r w:rsidRPr="00912E5E">
              <w:rPr>
                <w:rFonts w:ascii="Times New Roman" w:eastAsia="Times New Roman" w:hAnsi="Times New Roman" w:cs="Times New Roman"/>
                <w:spacing w:val="47"/>
                <w:sz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перерабатывать</w:t>
            </w:r>
          </w:p>
        </w:tc>
        <w:tc>
          <w:tcPr>
            <w:tcW w:w="2696" w:type="dxa"/>
            <w:gridSpan w:val="3"/>
            <w:vMerge w:val="restart"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tabs>
                <w:tab w:val="left" w:pos="2008"/>
                <w:tab w:val="left" w:pos="2276"/>
                <w:tab w:val="left" w:pos="2526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важнейшие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понятия: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строение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атом,</w:t>
            </w:r>
          </w:p>
          <w:p w:rsidR="00912E5E" w:rsidRPr="00912E5E" w:rsidRDefault="00912E5E" w:rsidP="00912E5E">
            <w:pPr>
              <w:spacing w:line="27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классификация веществ,</w:t>
            </w:r>
          </w:p>
          <w:p w:rsidR="00912E5E" w:rsidRPr="00912E5E" w:rsidRDefault="00912E5E" w:rsidP="00912E5E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свойства классов соединений</w:t>
            </w:r>
          </w:p>
          <w:p w:rsidR="00912E5E" w:rsidRPr="00912E5E" w:rsidRDefault="00912E5E" w:rsidP="00912E5E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описывать физические</w:t>
            </w:r>
          </w:p>
          <w:p w:rsidR="00912E5E" w:rsidRPr="00912E5E" w:rsidRDefault="00912E5E" w:rsidP="00912E5E">
            <w:pPr>
              <w:tabs>
                <w:tab w:val="left" w:pos="650"/>
                <w:tab w:val="left" w:pos="2276"/>
              </w:tabs>
              <w:spacing w:before="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 химические свойства</w:t>
            </w:r>
          </w:p>
          <w:p w:rsidR="00912E5E" w:rsidRPr="00912E5E" w:rsidRDefault="00912E5E" w:rsidP="00912E5E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веществ.</w:t>
            </w:r>
          </w:p>
        </w:tc>
        <w:tc>
          <w:tcPr>
            <w:tcW w:w="243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tabs>
                <w:tab w:val="left" w:pos="2008"/>
                <w:tab w:val="left" w:pos="2276"/>
                <w:tab w:val="left" w:pos="2526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важнейшие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химические понятия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</w:p>
          <w:p w:rsidR="00912E5E" w:rsidRPr="00912E5E" w:rsidRDefault="00912E5E" w:rsidP="00912E5E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308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82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1"/>
              <w:ind w:left="106" w:right="-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полученную информацию в соответствии</w:t>
            </w:r>
            <w:r w:rsidRPr="00912E5E">
              <w:rPr>
                <w:rFonts w:ascii="Times New Roman" w:eastAsia="Times New Roman" w:hAnsi="Times New Roman" w:cs="Times New Roman"/>
                <w:spacing w:val="52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</w:p>
        </w:tc>
        <w:tc>
          <w:tcPr>
            <w:tcW w:w="2696" w:type="dxa"/>
            <w:gridSpan w:val="3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82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924"/>
                <w:tab w:val="left" w:pos="3133"/>
              </w:tabs>
              <w:spacing w:before="10"/>
              <w:ind w:left="106" w:right="-1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Поставленными задачами.Формирование</w:t>
            </w:r>
          </w:p>
        </w:tc>
        <w:tc>
          <w:tcPr>
            <w:tcW w:w="2696" w:type="dxa"/>
            <w:gridSpan w:val="3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30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82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tabs>
                <w:tab w:val="left" w:pos="1180"/>
                <w:tab w:val="left" w:pos="2387"/>
                <w:tab w:val="left" w:pos="2871"/>
                <w:tab w:val="left" w:pos="4536"/>
              </w:tabs>
              <w:spacing w:before="10"/>
              <w:ind w:left="106" w:right="-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работать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представлять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</w:p>
        </w:tc>
        <w:tc>
          <w:tcPr>
            <w:tcW w:w="2696" w:type="dxa"/>
            <w:gridSpan w:val="3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8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82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0"/>
              <w:ind w:left="106" w:right="-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отстаивать свои взгляды и убеждения,</w:t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вести</w:t>
            </w:r>
          </w:p>
        </w:tc>
        <w:tc>
          <w:tcPr>
            <w:tcW w:w="2696" w:type="dxa"/>
            <w:gridSpan w:val="3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34"/>
        </w:trPr>
        <w:tc>
          <w:tcPr>
            <w:tcW w:w="77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82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spacing w:before="12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дискуссию.</w:t>
            </w:r>
          </w:p>
        </w:tc>
        <w:tc>
          <w:tcPr>
            <w:tcW w:w="2696" w:type="dxa"/>
            <w:gridSpan w:val="3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103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44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Повторение материала 8 класса</w:t>
            </w:r>
          </w:p>
          <w:p w:rsidR="00912E5E" w:rsidRPr="00912E5E" w:rsidRDefault="00912E5E" w:rsidP="00912E5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Основные классы неорганических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-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умений воспринимать, перерабатывать и предъявлять информацию в словесной, образной, символической</w:t>
            </w:r>
          </w:p>
        </w:tc>
        <w:tc>
          <w:tcPr>
            <w:tcW w:w="2696" w:type="dxa"/>
            <w:gridSpan w:val="3"/>
            <w:vMerge w:val="restart"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tabs>
                <w:tab w:val="left" w:pos="2008"/>
                <w:tab w:val="left" w:pos="2276"/>
                <w:tab w:val="left" w:pos="2526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важнейшие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понятия: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строение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атома,</w:t>
            </w:r>
          </w:p>
          <w:p w:rsidR="00912E5E" w:rsidRPr="00912E5E" w:rsidRDefault="00912E5E" w:rsidP="00912E5E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классификация веществ, свойства классов соединений. Уметь описывать физические и химические свойства веществ</w:t>
            </w:r>
          </w:p>
        </w:tc>
        <w:tc>
          <w:tcPr>
            <w:tcW w:w="243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tabs>
                <w:tab w:val="left" w:pos="2008"/>
                <w:tab w:val="left" w:pos="2276"/>
                <w:tab w:val="left" w:pos="2526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важнейшие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понятия: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строение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атома,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905"/>
        </w:trPr>
        <w:tc>
          <w:tcPr>
            <w:tcW w:w="771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8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соединений: их состав, классификация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-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формах, анализировать и перерабатывать полученную информацию в соответствии с поставленными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задачами. Формирование умений работать в, представлять и отстаивать свои взгляды и убеждения, вести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дискуссию.</w:t>
            </w:r>
          </w:p>
        </w:tc>
        <w:tc>
          <w:tcPr>
            <w:tcW w:w="2696" w:type="dxa"/>
            <w:gridSpan w:val="3"/>
            <w:vMerge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431" w:type="dxa"/>
            <w:gridSpan w:val="4"/>
            <w:vMerge w:val="restart"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spacing w:line="202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84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44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Повторение материала 8 класса Основные классы неорганических соединений: их свойства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-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Формирование умений работать в, представлять и отстаивать свои взгляды и убеждения, вести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дискуссию.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важнейшие химические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понятия: строение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атома, классификация веществ, свойства классов соединений Уметь описывать физические и химические свойства веществ</w:t>
            </w: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Уметь описывать физические и химические свойства веществ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301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Повторение материала 8 класса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Расчёты по химическим уравнениям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tabs>
                <w:tab w:val="left" w:pos="2441"/>
                <w:tab w:val="left" w:pos="3290"/>
              </w:tabs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умений воспринимать, перерабатывать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предъявлять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Формирование умений работать в, представлять и отстаивать свои взгляды и убеждения, вести дискуссию.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важнейшие химические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понятия: строение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атома, классификация веществ, свойства классов соединений </w:t>
            </w: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Уметь описывать физические и химические свойства веществ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6223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6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Классификация химических реакций. Окислительно – восстановительные реакции </w:t>
            </w:r>
          </w:p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/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Освоение приемов действий в нестандартных ситуациях, овладение эвристическими  методами    решения</w:t>
            </w:r>
          </w:p>
          <w:p w:rsidR="00912E5E" w:rsidRPr="00912E5E" w:rsidRDefault="00912E5E" w:rsidP="00912E5E">
            <w:pPr>
              <w:tabs>
                <w:tab w:val="left" w:pos="1663"/>
                <w:tab w:val="left" w:pos="3266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проблем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Развитие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способности</w:t>
            </w:r>
          </w:p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выслушивать собеседника, понимать его точку зрения, признавать право другого человека на иное мнение;</w:t>
            </w:r>
          </w:p>
          <w:p w:rsidR="00912E5E" w:rsidRPr="00912E5E" w:rsidRDefault="00912E5E" w:rsidP="00912E5E">
            <w:pPr>
              <w:spacing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умений работать в группе, представлять и отстаивать свои взгляды и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убеждения, вести дискуссию.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1422"/>
                <w:tab w:val="left" w:pos="3058"/>
              </w:tabs>
              <w:spacing w:line="276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подходы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к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классификации химических реакций.   Уметь  </w:t>
            </w:r>
            <w:r w:rsidRPr="00912E5E">
              <w:rPr>
                <w:rFonts w:ascii="Times New Roman" w:eastAsia="Times New Roman" w:hAnsi="Times New Roman" w:cs="Times New Roman"/>
                <w:spacing w:val="13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определять</w:t>
            </w:r>
          </w:p>
          <w:p w:rsidR="00912E5E" w:rsidRPr="00912E5E" w:rsidRDefault="00912E5E" w:rsidP="00912E5E">
            <w:pPr>
              <w:tabs>
                <w:tab w:val="left" w:pos="2111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степени окисления</w:t>
            </w:r>
          </w:p>
          <w:p w:rsidR="00912E5E" w:rsidRPr="00912E5E" w:rsidRDefault="00912E5E" w:rsidP="00912E5E">
            <w:pPr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химических элементов. Знать понятие процессов окисления и восстановления.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Уметь определять ОВР</w:t>
            </w:r>
          </w:p>
        </w:tc>
        <w:tc>
          <w:tcPr>
            <w:tcW w:w="2431" w:type="dxa"/>
            <w:gridSpan w:val="4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Calibri" w:eastAsia="Times New Roman" w:hAnsi="Calibri" w:cs="Times New Roman"/>
                <w:lang w:val="ru-RU" w:eastAsia="ru-RU"/>
              </w:rPr>
              <w:t>1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.Развивать способность к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самооценке на основе критерия успешности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учебной деятельности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российскую химическую науку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 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понятие процессов окисления и восстановления.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Уметь определять ОВР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ТР/ датчик рН</w:t>
            </w:r>
          </w:p>
        </w:tc>
      </w:tr>
      <w:tr w:rsidR="00912E5E" w:rsidRPr="00912E5E" w:rsidTr="00D929F5">
        <w:trPr>
          <w:trHeight w:val="285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Реакции соединения, разложения, замещения и обмена с точки зрения окисления и восстановления.</w:t>
            </w:r>
          </w:p>
          <w:p w:rsidR="00912E5E" w:rsidRPr="00912E5E" w:rsidRDefault="00912E5E" w:rsidP="00912E5E">
            <w:pPr>
              <w:ind w:left="110" w:right="126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иное мнение; Освоение приемов действий в нестандартных ситуациях, овладение эвристическими методами решения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проблем;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Знать сущность метода электронного баланса при работе с уравнениями химических реакций</w:t>
            </w:r>
          </w:p>
        </w:tc>
        <w:tc>
          <w:tcPr>
            <w:tcW w:w="2431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ТР/ датчик температуры платиновый</w:t>
            </w:r>
          </w:p>
        </w:tc>
      </w:tr>
      <w:tr w:rsidR="00912E5E" w:rsidRPr="00912E5E" w:rsidTr="00D929F5">
        <w:trPr>
          <w:trHeight w:val="1270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8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Тепловой эффект химических реакций. Экзо- и эндотермические реакции.</w:t>
            </w:r>
          </w:p>
          <w:p w:rsidR="00912E5E" w:rsidRPr="00912E5E" w:rsidRDefault="00912E5E" w:rsidP="00912E5E">
            <w:pPr>
              <w:ind w:left="110" w:right="2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2389"/>
                <w:tab w:val="left" w:pos="3034"/>
              </w:tabs>
              <w:spacing w:line="276" w:lineRule="auto"/>
              <w:ind w:left="108" w:right="-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важнейшие химические понятия: тепловой эффект химической реакции, классификация химических реакций по тепловому эффекту. </w:t>
            </w:r>
          </w:p>
          <w:p w:rsidR="00912E5E" w:rsidRPr="00912E5E" w:rsidRDefault="00912E5E" w:rsidP="00912E5E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31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tabs>
                <w:tab w:val="left" w:pos="2389"/>
                <w:tab w:val="left" w:pos="3034"/>
              </w:tabs>
              <w:spacing w:line="276" w:lineRule="auto"/>
              <w:ind w:left="108" w:right="-1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решать расчетные задачи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>по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термохимическим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уравнениям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ТР/ датчик температуры платиновый</w:t>
            </w:r>
          </w:p>
        </w:tc>
      </w:tr>
      <w:tr w:rsidR="00912E5E" w:rsidRPr="00912E5E" w:rsidTr="00D929F5">
        <w:trPr>
          <w:trHeight w:val="1651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6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Скорость химических реакций.</w:t>
            </w:r>
          </w:p>
          <w:p w:rsidR="00912E5E" w:rsidRPr="00912E5E" w:rsidRDefault="00912E5E" w:rsidP="00912E5E">
            <w:pPr>
              <w:spacing w:line="256" w:lineRule="auto"/>
              <w:ind w:left="110" w:right="6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2298"/>
              </w:tabs>
              <w:spacing w:before="36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31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90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10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Первоначальные представления о катализе.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применять знания, полученные при изучении тем</w:t>
            </w:r>
          </w:p>
        </w:tc>
        <w:tc>
          <w:tcPr>
            <w:tcW w:w="2431" w:type="dxa"/>
            <w:gridSpan w:val="4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tabs>
                <w:tab w:val="left" w:pos="1948"/>
                <w:tab w:val="left" w:pos="2008"/>
                <w:tab w:val="left" w:pos="2276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Определять типы химических реакций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ТР/ датчик температуры</w:t>
            </w:r>
          </w:p>
        </w:tc>
      </w:tr>
      <w:tr w:rsidR="00912E5E" w:rsidRPr="00912E5E" w:rsidTr="00D929F5">
        <w:trPr>
          <w:trHeight w:val="3822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822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Практическая работа № 1.</w:t>
            </w:r>
          </w:p>
          <w:p w:rsidR="00912E5E" w:rsidRPr="00912E5E" w:rsidRDefault="00912E5E" w:rsidP="00912E5E">
            <w:pPr>
              <w:spacing w:before="159"/>
              <w:ind w:left="110" w:right="27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Изучение влияния условий проведения химических реакций на ее скорость</w:t>
            </w:r>
          </w:p>
          <w:p w:rsidR="00912E5E" w:rsidRPr="00912E5E" w:rsidRDefault="00912E5E" w:rsidP="00912E5E">
            <w:pPr>
              <w:spacing w:before="159"/>
              <w:ind w:left="110" w:right="27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1124"/>
                <w:tab w:val="left" w:pos="1302"/>
                <w:tab w:val="left" w:pos="1367"/>
                <w:tab w:val="left" w:pos="1499"/>
                <w:tab w:val="left" w:pos="1545"/>
                <w:tab w:val="left" w:pos="1705"/>
                <w:tab w:val="left" w:pos="1822"/>
                <w:tab w:val="left" w:pos="1890"/>
                <w:tab w:val="left" w:pos="1930"/>
                <w:tab w:val="left" w:pos="2072"/>
                <w:tab w:val="left" w:pos="2115"/>
                <w:tab w:val="left" w:pos="2928"/>
                <w:tab w:val="left" w:pos="3153"/>
              </w:tabs>
              <w:spacing w:line="276" w:lineRule="auto"/>
              <w:ind w:left="108" w:right="-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обращаться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посудой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 лабораторным  оборудованием, использовать приобретенные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повседневной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жизни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для 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веществами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материалами. Использовать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приобретенные 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 практической деятельности и повседневной жизни с целью 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веществами и материалами и экологически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грамотного поведения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окружающей</w:t>
            </w:r>
          </w:p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среде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spacing w:line="273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1Умение оценить свои учебные достижения</w:t>
            </w:r>
          </w:p>
          <w:p w:rsidR="00912E5E" w:rsidRPr="00912E5E" w:rsidRDefault="00912E5E" w:rsidP="00912E5E">
            <w:pPr>
              <w:numPr>
                <w:ilvl w:val="0"/>
                <w:numId w:val="23"/>
              </w:numPr>
              <w:tabs>
                <w:tab w:val="left" w:pos="243"/>
                <w:tab w:val="left" w:pos="647"/>
              </w:tabs>
              <w:spacing w:before="161" w:line="276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23"/>
              </w:numPr>
              <w:tabs>
                <w:tab w:val="left" w:pos="243"/>
              </w:tabs>
              <w:spacing w:before="161" w:line="273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 оценивание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/ТР/ датчик температуры платиновый, датчик электропроводности</w:t>
            </w:r>
          </w:p>
        </w:tc>
      </w:tr>
      <w:tr w:rsidR="00912E5E" w:rsidRPr="00912E5E" w:rsidTr="00D929F5">
        <w:trPr>
          <w:trHeight w:val="441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12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00" w:firstLine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Обратимые и необратимые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реакции.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Понятие о химическом равновесии.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основное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содержание прочитанного текста, находить в нем ответы на поставленные вопросы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Обобщать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о растворах,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проводить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наблюдения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за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прохождением химических реакций   в   растворах</w:t>
            </w:r>
            <w:r w:rsidRPr="00912E5E">
              <w:rPr>
                <w:rFonts w:ascii="Calibri" w:eastAsia="Times New Roman" w:hAnsi="Calibri" w:cs="Times New Roman"/>
                <w:lang w:val="ru-RU" w:eastAsia="ru-RU"/>
              </w:rPr>
              <w:t xml:space="preserve">. </w:t>
            </w:r>
          </w:p>
        </w:tc>
        <w:tc>
          <w:tcPr>
            <w:tcW w:w="2431" w:type="dxa"/>
            <w:gridSpan w:val="4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tabs>
                <w:tab w:val="left" w:pos="1960"/>
              </w:tabs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важнейшие</w:t>
            </w:r>
          </w:p>
          <w:p w:rsidR="00912E5E" w:rsidRPr="00912E5E" w:rsidRDefault="00912E5E" w:rsidP="00912E5E">
            <w:pPr>
              <w:tabs>
                <w:tab w:val="left" w:pos="1960"/>
              </w:tabs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химические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понятия: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обратимость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химических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реакций,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химическое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равновесие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4530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13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317" w:firstLine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Сущность процесса электролитической диссоциации.</w:t>
            </w:r>
          </w:p>
          <w:p w:rsidR="00912E5E" w:rsidRPr="00912E5E" w:rsidRDefault="00912E5E" w:rsidP="00912E5E">
            <w:pPr>
              <w:spacing w:line="256" w:lineRule="auto"/>
              <w:ind w:left="110" w:right="2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Диссоциация кислот, основание и солей</w:t>
            </w:r>
          </w:p>
          <w:p w:rsidR="00912E5E" w:rsidRPr="00912E5E" w:rsidRDefault="00912E5E" w:rsidP="00912E5E">
            <w:pPr>
              <w:spacing w:line="256" w:lineRule="auto"/>
              <w:ind w:left="110" w:right="2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912E5E" w:rsidRPr="00912E5E" w:rsidRDefault="00912E5E" w:rsidP="00912E5E">
            <w:pPr>
              <w:spacing w:line="256" w:lineRule="auto"/>
              <w:ind w:left="110" w:right="22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/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2008"/>
                <w:tab w:val="left" w:pos="2253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важнейшие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понятия: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диссоциация, электролит, механизм процесса диссоциации.</w:t>
            </w:r>
          </w:p>
          <w:p w:rsidR="00912E5E" w:rsidRPr="00912E5E" w:rsidRDefault="00912E5E" w:rsidP="00912E5E">
            <w:pPr>
              <w:tabs>
                <w:tab w:val="left" w:pos="2344"/>
                <w:tab w:val="left" w:pos="2420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Уметь записывать уравнения диссоциации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кислот,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оснований и солей </w:t>
            </w:r>
          </w:p>
          <w:p w:rsidR="00912E5E" w:rsidRPr="00912E5E" w:rsidRDefault="00912E5E" w:rsidP="00912E5E">
            <w:pPr>
              <w:tabs>
                <w:tab w:val="left" w:pos="2344"/>
                <w:tab w:val="left" w:pos="2420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определение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понятия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«растворы», виды растворов, свойства воды </w:t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ru-RU" w:bidi="ru-RU"/>
              </w:rPr>
              <w:t xml:space="preserve">как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растворителя.</w:t>
            </w:r>
          </w:p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31" w:type="dxa"/>
            <w:gridSpan w:val="4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tabs>
                <w:tab w:val="left" w:pos="1625"/>
              </w:tabs>
              <w:spacing w:line="276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объяснять процесс растворения с точки зрения атомно-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молекулярного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учения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ТР/ датчик температуры платиновый, датчик рН</w:t>
            </w:r>
          </w:p>
        </w:tc>
      </w:tr>
      <w:tr w:rsidR="00912E5E" w:rsidRPr="00912E5E" w:rsidTr="00D929F5">
        <w:trPr>
          <w:trHeight w:val="2541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14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2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Сильные и слабые электролиты. Степень диссоциации.</w:t>
            </w:r>
          </w:p>
          <w:p w:rsidR="00912E5E" w:rsidRPr="00912E5E" w:rsidRDefault="00912E5E" w:rsidP="00912E5E">
            <w:pPr>
              <w:ind w:left="110" w:right="12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912E5E" w:rsidRPr="00912E5E" w:rsidRDefault="00912E5E" w:rsidP="00912E5E">
            <w:pPr>
              <w:ind w:left="110" w:right="12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2008"/>
                <w:tab w:val="left" w:pos="2252"/>
              </w:tabs>
              <w:spacing w:line="276" w:lineRule="auto"/>
              <w:ind w:left="108" w:right="97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важнейшие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понятия: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диссоциация, электролит, механизм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процесса диссоциации.</w:t>
            </w:r>
          </w:p>
          <w:p w:rsidR="00912E5E" w:rsidRPr="00912E5E" w:rsidRDefault="00912E5E" w:rsidP="00912E5E">
            <w:pPr>
              <w:tabs>
                <w:tab w:val="left" w:pos="2420"/>
              </w:tabs>
              <w:spacing w:line="276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записывать уравнения диссоциации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кислот,</w:t>
            </w:r>
          </w:p>
          <w:p w:rsidR="00912E5E" w:rsidRPr="00912E5E" w:rsidRDefault="00912E5E" w:rsidP="00912E5E">
            <w:pPr>
              <w:spacing w:line="27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оснований и солей</w:t>
            </w:r>
          </w:p>
        </w:tc>
        <w:tc>
          <w:tcPr>
            <w:tcW w:w="2431" w:type="dxa"/>
            <w:gridSpan w:val="4"/>
          </w:tcPr>
          <w:p w:rsidR="00912E5E" w:rsidRPr="00912E5E" w:rsidRDefault="00912E5E" w:rsidP="00912E5E">
            <w:pPr>
              <w:tabs>
                <w:tab w:val="left" w:pos="243"/>
                <w:tab w:val="left" w:pos="1484"/>
              </w:tabs>
              <w:spacing w:line="278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>к</w:t>
            </w:r>
          </w:p>
          <w:p w:rsidR="00912E5E" w:rsidRPr="00912E5E" w:rsidRDefault="00912E5E" w:rsidP="00912E5E">
            <w:pPr>
              <w:tabs>
                <w:tab w:val="left" w:pos="870"/>
                <w:tab w:val="left" w:pos="1393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критерия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успешности учебной деятельности</w:t>
            </w:r>
          </w:p>
          <w:p w:rsidR="00912E5E" w:rsidRPr="00912E5E" w:rsidRDefault="00912E5E" w:rsidP="00912E5E">
            <w:pPr>
              <w:tabs>
                <w:tab w:val="left" w:pos="243"/>
              </w:tabs>
              <w:spacing w:before="151" w:line="278" w:lineRule="auto"/>
              <w:ind w:left="105" w:right="9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чувство</w:t>
            </w:r>
            <w:r w:rsidRPr="00912E5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гордости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/ТР/ датчик температуры платиновый, датчик рН</w:t>
            </w:r>
          </w:p>
        </w:tc>
      </w:tr>
      <w:tr w:rsidR="00912E5E" w:rsidRPr="00912E5E" w:rsidTr="00D929F5">
        <w:trPr>
          <w:trHeight w:val="3492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15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Реакции ионного обмена и условия их протекания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Понимать различия между</w:t>
            </w:r>
          </w:p>
          <w:p w:rsidR="00912E5E" w:rsidRPr="00912E5E" w:rsidRDefault="00912E5E" w:rsidP="00912E5E">
            <w:pPr>
              <w:spacing w:before="43"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</w:t>
            </w:r>
            <w:r w:rsidRPr="00912E5E">
              <w:rPr>
                <w:rFonts w:ascii="Times New Roman" w:eastAsia="Times New Roman" w:hAnsi="Times New Roman" w:cs="Times New Roman"/>
                <w:spacing w:val="32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</w:t>
            </w:r>
          </w:p>
          <w:p w:rsidR="00912E5E" w:rsidRPr="00912E5E" w:rsidRDefault="00912E5E" w:rsidP="00912E5E">
            <w:pPr>
              <w:spacing w:before="1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поставленные вопросы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2015"/>
              </w:tabs>
              <w:spacing w:line="270" w:lineRule="exact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записывать</w:t>
            </w:r>
          </w:p>
          <w:p w:rsidR="00912E5E" w:rsidRPr="00912E5E" w:rsidRDefault="00912E5E" w:rsidP="00912E5E">
            <w:pPr>
              <w:tabs>
                <w:tab w:val="left" w:pos="1947"/>
              </w:tabs>
              <w:spacing w:before="43" w:line="276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уравнения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химических реакций в ионной форме. Знать условия протекания химических реакций до конца</w:t>
            </w:r>
          </w:p>
        </w:tc>
        <w:tc>
          <w:tcPr>
            <w:tcW w:w="2431" w:type="dxa"/>
            <w:gridSpan w:val="4"/>
            <w:vMerge w:val="restart"/>
          </w:tcPr>
          <w:p w:rsidR="00912E5E" w:rsidRPr="00912E5E" w:rsidRDefault="00912E5E" w:rsidP="00912E5E">
            <w:pPr>
              <w:spacing w:before="155" w:line="276" w:lineRule="auto"/>
              <w:ind w:left="105" w:right="362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АПХР</w:t>
            </w:r>
          </w:p>
        </w:tc>
      </w:tr>
      <w:tr w:rsidR="00912E5E" w:rsidRPr="00912E5E" w:rsidTr="00D929F5">
        <w:trPr>
          <w:trHeight w:val="420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16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Химические свойства основных классов неорганических соединений в свете представлений ТЭД и ОВР.</w:t>
            </w:r>
          </w:p>
          <w:p w:rsidR="00912E5E" w:rsidRPr="00912E5E" w:rsidRDefault="00912E5E" w:rsidP="00912E5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иное мнение;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2387"/>
              </w:tabs>
              <w:spacing w:line="276" w:lineRule="auto"/>
              <w:ind w:left="108" w:right="98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Знать химические свойства основных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классов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неорганических соединений. Уметь записывать уравнения химических реакций в ионной форме, применять метод электронного</w:t>
            </w:r>
            <w:r w:rsidRPr="00912E5E">
              <w:rPr>
                <w:rFonts w:ascii="Times New Roman" w:eastAsia="Times New Roman" w:hAnsi="Times New Roman" w:cs="Times New Roman"/>
                <w:spacing w:val="25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баланса</w:t>
            </w:r>
          </w:p>
          <w:p w:rsidR="00912E5E" w:rsidRPr="00912E5E" w:rsidRDefault="00912E5E" w:rsidP="00912E5E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при написании ОВР</w:t>
            </w: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/ТР/ датчик температуры платиновый, датчик рН</w:t>
            </w:r>
          </w:p>
        </w:tc>
      </w:tr>
      <w:tr w:rsidR="00912E5E" w:rsidRPr="00912E5E" w:rsidTr="00D929F5">
        <w:trPr>
          <w:trHeight w:val="2858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17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Химические свойства основных классов неорганических соединений в свете представлений ТЭД и ОВР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2388"/>
              </w:tabs>
              <w:spacing w:line="276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химические свойства основных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классов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неорганических соединений. Уметь записывать уравнения химических реакций в ионной форме, применять метод электронного баланса при написании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ОВР</w:t>
            </w:r>
          </w:p>
        </w:tc>
        <w:tc>
          <w:tcPr>
            <w:tcW w:w="2431" w:type="dxa"/>
            <w:gridSpan w:val="4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АПХР</w:t>
            </w:r>
          </w:p>
        </w:tc>
      </w:tr>
      <w:tr w:rsidR="00912E5E" w:rsidRPr="00912E5E" w:rsidTr="00D929F5">
        <w:trPr>
          <w:trHeight w:val="317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18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Гидролиз солей. Обобщение по темам</w:t>
            </w:r>
          </w:p>
          <w:p w:rsidR="00912E5E" w:rsidRPr="00912E5E" w:rsidRDefault="00912E5E" w:rsidP="00912E5E">
            <w:pPr>
              <w:ind w:left="110" w:right="9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 Классификация химических реакций» и «Электролитическая диссоциация»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val="ru-RU"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1519"/>
                <w:tab w:val="left" w:pos="1883"/>
                <w:tab w:val="left" w:pos="2281"/>
                <w:tab w:val="left" w:pos="2533"/>
              </w:tabs>
              <w:spacing w:line="276" w:lineRule="auto"/>
              <w:ind w:left="108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определение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гидролиза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солей.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Уметь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классифицировать химические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реакции,</w:t>
            </w:r>
          </w:p>
          <w:p w:rsidR="00912E5E" w:rsidRPr="00912E5E" w:rsidRDefault="00912E5E" w:rsidP="00912E5E">
            <w:pPr>
              <w:tabs>
                <w:tab w:val="left" w:pos="2115"/>
                <w:tab w:val="left" w:pos="2433"/>
              </w:tabs>
              <w:spacing w:line="276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записывать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уравнения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химических реакций в ионной форме, решать расчетные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задачи,</w:t>
            </w:r>
          </w:p>
          <w:p w:rsidR="00912E5E" w:rsidRPr="00912E5E" w:rsidRDefault="00912E5E" w:rsidP="00912E5E">
            <w:pPr>
              <w:tabs>
                <w:tab w:val="left" w:pos="2324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осуществлять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цепочки</w:t>
            </w:r>
          </w:p>
          <w:p w:rsidR="00912E5E" w:rsidRPr="00912E5E" w:rsidRDefault="00912E5E" w:rsidP="00912E5E">
            <w:pPr>
              <w:spacing w:before="36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химических уравнений</w:t>
            </w:r>
          </w:p>
        </w:tc>
        <w:tc>
          <w:tcPr>
            <w:tcW w:w="2431" w:type="dxa"/>
            <w:gridSpan w:val="4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ТР/ датчик температуры платиновый, датчик рН</w:t>
            </w:r>
          </w:p>
        </w:tc>
      </w:tr>
      <w:tr w:rsidR="00912E5E" w:rsidRPr="00912E5E" w:rsidTr="00D929F5">
        <w:trPr>
          <w:trHeight w:val="410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19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822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Практическая работа № 2.</w:t>
            </w:r>
          </w:p>
          <w:p w:rsidR="00912E5E" w:rsidRPr="00912E5E" w:rsidRDefault="00912E5E" w:rsidP="00912E5E">
            <w:pPr>
              <w:spacing w:before="159"/>
              <w:ind w:left="110" w:right="34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Решение экспериментальных задач по теме</w:t>
            </w:r>
          </w:p>
          <w:p w:rsidR="00912E5E" w:rsidRPr="00912E5E" w:rsidRDefault="00912E5E" w:rsidP="00912E5E">
            <w:pPr>
              <w:spacing w:line="256" w:lineRule="auto"/>
              <w:ind w:left="110" w:right="8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«Свойства кислот, оснований и солей как электролитов»</w:t>
            </w:r>
          </w:p>
        </w:tc>
        <w:tc>
          <w:tcPr>
            <w:tcW w:w="2682" w:type="dxa"/>
            <w:gridSpan w:val="2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696" w:type="dxa"/>
            <w:gridSpan w:val="3"/>
          </w:tcPr>
          <w:p w:rsidR="00912E5E" w:rsidRPr="00912E5E" w:rsidRDefault="00912E5E" w:rsidP="00912E5E">
            <w:pPr>
              <w:tabs>
                <w:tab w:val="left" w:pos="1088"/>
                <w:tab w:val="left" w:pos="1266"/>
                <w:tab w:val="left" w:pos="1314"/>
                <w:tab w:val="left" w:pos="1439"/>
                <w:tab w:val="left" w:pos="1650"/>
                <w:tab w:val="left" w:pos="1770"/>
                <w:tab w:val="left" w:pos="1827"/>
                <w:tab w:val="left" w:pos="1858"/>
                <w:tab w:val="left" w:pos="2007"/>
                <w:tab w:val="left" w:pos="2823"/>
                <w:tab w:val="left" w:pos="3045"/>
              </w:tabs>
              <w:spacing w:line="276" w:lineRule="auto"/>
              <w:ind w:left="108" w:right="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обращаться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посудой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лабораторным оборудованием, использовать приобретенные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повседневной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жизни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для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веществами и материалами. Использовать приобретенные 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практической деятельности и повседневной жизни с целью 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веществами 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материалами 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экологически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грамотного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поведения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окружающей</w:t>
            </w:r>
          </w:p>
          <w:p w:rsidR="00912E5E" w:rsidRPr="00912E5E" w:rsidRDefault="00912E5E" w:rsidP="00912E5E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среде</w:t>
            </w:r>
          </w:p>
        </w:tc>
        <w:tc>
          <w:tcPr>
            <w:tcW w:w="2431" w:type="dxa"/>
            <w:gridSpan w:val="4"/>
          </w:tcPr>
          <w:p w:rsidR="00912E5E" w:rsidRPr="00912E5E" w:rsidRDefault="00912E5E" w:rsidP="00912E5E">
            <w:pPr>
              <w:spacing w:line="273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1Умение оценить свои учебные достижения</w:t>
            </w:r>
          </w:p>
          <w:p w:rsidR="00912E5E" w:rsidRPr="00912E5E" w:rsidRDefault="00912E5E" w:rsidP="00912E5E">
            <w:pPr>
              <w:numPr>
                <w:ilvl w:val="0"/>
                <w:numId w:val="22"/>
              </w:numPr>
              <w:tabs>
                <w:tab w:val="left" w:pos="243"/>
                <w:tab w:val="left" w:pos="647"/>
              </w:tabs>
              <w:spacing w:before="160" w:line="276" w:lineRule="auto"/>
              <w:ind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22"/>
              </w:numPr>
              <w:tabs>
                <w:tab w:val="left" w:pos="243"/>
              </w:tabs>
              <w:spacing w:before="159" w:line="276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ТР/ датчик температуры платиновый, датчик рН</w:t>
            </w:r>
          </w:p>
        </w:tc>
      </w:tr>
      <w:tr w:rsidR="00912E5E" w:rsidRPr="00912E5E" w:rsidTr="00D929F5">
        <w:trPr>
          <w:trHeight w:val="3809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20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75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Контрольная работа</w:t>
            </w:r>
          </w:p>
          <w:p w:rsidR="00912E5E" w:rsidRPr="00912E5E" w:rsidRDefault="00912E5E" w:rsidP="00912E5E">
            <w:pPr>
              <w:spacing w:before="17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№1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 Классификация химических реакций» и «Электролитическая диссоциация»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14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действий;</w:t>
            </w:r>
          </w:p>
        </w:tc>
        <w:tc>
          <w:tcPr>
            <w:tcW w:w="2699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60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применять знания, полученные при изучении тем</w:t>
            </w:r>
          </w:p>
        </w:tc>
        <w:tc>
          <w:tcPr>
            <w:tcW w:w="2418" w:type="dxa"/>
            <w:gridSpan w:val="3"/>
            <w:vMerge w:val="restart"/>
          </w:tcPr>
          <w:p w:rsidR="00912E5E" w:rsidRPr="00912E5E" w:rsidRDefault="00912E5E" w:rsidP="00912E5E">
            <w:pP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1Умение оценить свои учебные достижения</w:t>
            </w:r>
          </w:p>
          <w:p w:rsidR="00912E5E" w:rsidRPr="00912E5E" w:rsidRDefault="00912E5E" w:rsidP="00912E5E">
            <w:pPr>
              <w:numPr>
                <w:ilvl w:val="0"/>
                <w:numId w:val="21"/>
              </w:numPr>
              <w:tabs>
                <w:tab w:val="left" w:pos="243"/>
                <w:tab w:val="left" w:pos="647"/>
              </w:tabs>
              <w:spacing w:before="157" w:line="273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21"/>
              </w:numPr>
              <w:tabs>
                <w:tab w:val="left" w:pos="243"/>
              </w:tabs>
              <w:spacing w:before="167" w:line="273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применять знания, полученные при изучении тем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4672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21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89" w:firstLine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Положение галогенов в периодической таблице и строение их атомов.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Свойства, получение и применение галогенов</w:t>
            </w:r>
          </w:p>
          <w:p w:rsidR="00912E5E" w:rsidRPr="00912E5E" w:rsidRDefault="00912E5E" w:rsidP="00912E5E">
            <w:pPr>
              <w:ind w:left="110" w:right="89" w:firstLine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tabs>
                <w:tab w:val="left" w:pos="2136"/>
                <w:tab w:val="left" w:pos="3939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Понимание различий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между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теоретическими моделями и реальными объектами;</w:t>
            </w:r>
          </w:p>
          <w:p w:rsidR="00912E5E" w:rsidRPr="00912E5E" w:rsidRDefault="00912E5E" w:rsidP="00912E5E">
            <w:pPr>
              <w:tabs>
                <w:tab w:val="left" w:pos="1752"/>
                <w:tab w:val="left" w:pos="3393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основное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содержание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прочитанного текста, находить в</w:t>
            </w:r>
            <w:r w:rsidRPr="00912E5E">
              <w:rPr>
                <w:rFonts w:ascii="Times New Roman" w:eastAsia="Times New Roman" w:hAnsi="Times New Roman" w:cs="Times New Roman"/>
                <w:spacing w:val="2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нем</w:t>
            </w:r>
          </w:p>
          <w:p w:rsidR="00912E5E" w:rsidRPr="00912E5E" w:rsidRDefault="00912E5E" w:rsidP="00912E5E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ответы на поставленные вопросы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tabs>
                <w:tab w:val="left" w:pos="2334"/>
              </w:tabs>
              <w:spacing w:line="276" w:lineRule="auto"/>
              <w:ind w:left="106" w:right="100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Объяснять закономерности изменения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неметаллов в периодах </w:t>
            </w:r>
            <w:r w:rsidRPr="00912E5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группах. </w:t>
            </w:r>
          </w:p>
        </w:tc>
        <w:tc>
          <w:tcPr>
            <w:tcW w:w="2418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Характеризовать галогены на основе их положения в периодической таблице и особенностях строения их атомов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галогенов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/ТР/ аппарат для проведения химичеких процессов.</w:t>
            </w:r>
          </w:p>
        </w:tc>
      </w:tr>
      <w:tr w:rsidR="00912E5E" w:rsidRPr="00912E5E" w:rsidTr="00D929F5">
        <w:trPr>
          <w:trHeight w:val="1903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22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45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Хлор. Свойства и применение хлора.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монологической и диалогической речи, умения выражать свои мысли и способности выслушивать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Знать химические свойства галогенов на примере хлора. Описывать свойства веществ в ходе демонстрационных 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лабораторных опытов .</w:t>
            </w:r>
          </w:p>
          <w:p w:rsidR="00912E5E" w:rsidRPr="00912E5E" w:rsidRDefault="00912E5E" w:rsidP="00912E5E">
            <w:pPr>
              <w:spacing w:line="276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Правила поведения при ЧС</w:t>
            </w:r>
          </w:p>
        </w:tc>
        <w:tc>
          <w:tcPr>
            <w:tcW w:w="2418" w:type="dxa"/>
            <w:gridSpan w:val="3"/>
            <w:vMerge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химические свойства галогенов на примере хлора.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90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23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16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Хлороводород: получение и свойства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действий;</w:t>
            </w:r>
          </w:p>
        </w:tc>
        <w:tc>
          <w:tcPr>
            <w:tcW w:w="2699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технику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безопасности. Уметь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 знания,  умения и</w:t>
            </w:r>
          </w:p>
        </w:tc>
        <w:tc>
          <w:tcPr>
            <w:tcW w:w="2418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химические свойства соединений галогенов на примере хлороводорода.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3492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24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2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Соляная кислота и ее соли</w:t>
            </w:r>
          </w:p>
          <w:p w:rsidR="00912E5E" w:rsidRPr="00912E5E" w:rsidRDefault="00912E5E" w:rsidP="00912E5E">
            <w:pPr>
              <w:spacing w:line="256" w:lineRule="auto"/>
              <w:ind w:left="110" w:right="21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/ТР/ датчик хлорид ионов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699" w:type="dxa"/>
            <w:gridSpan w:val="3"/>
          </w:tcPr>
          <w:p w:rsidR="00912E5E" w:rsidRPr="00912E5E" w:rsidRDefault="00912E5E" w:rsidP="00912E5E">
            <w:pPr>
              <w:tabs>
                <w:tab w:val="left" w:pos="2008"/>
                <w:tab w:val="left" w:pos="2170"/>
                <w:tab w:val="left" w:pos="2370"/>
                <w:tab w:val="left" w:pos="2996"/>
              </w:tabs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Распознавать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опытным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путем растворы хлоридов, бромидов, иодидов. Уметь применять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знания,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полученные при изучении темы. Описывать свойства веществ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ходе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демонстрационных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6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лабораторных опытов</w:t>
            </w:r>
          </w:p>
        </w:tc>
        <w:tc>
          <w:tcPr>
            <w:tcW w:w="2418" w:type="dxa"/>
            <w:gridSpan w:val="3"/>
            <w:vMerge w:val="restart"/>
          </w:tcPr>
          <w:p w:rsidR="00912E5E" w:rsidRPr="00912E5E" w:rsidRDefault="00912E5E" w:rsidP="00912E5E">
            <w:pPr>
              <w:numPr>
                <w:ilvl w:val="0"/>
                <w:numId w:val="20"/>
              </w:numPr>
              <w:tabs>
                <w:tab w:val="left" w:pos="243"/>
                <w:tab w:val="left" w:pos="1484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18"/>
                <w:lang w:eastAsia="ru-RU" w:bidi="ru-RU"/>
              </w:rPr>
              <w:t>к</w:t>
            </w:r>
          </w:p>
          <w:p w:rsidR="00912E5E" w:rsidRPr="00912E5E" w:rsidRDefault="00912E5E" w:rsidP="00912E5E">
            <w:pPr>
              <w:tabs>
                <w:tab w:val="left" w:pos="870"/>
                <w:tab w:val="left" w:pos="1393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18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критерия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успешности учебной деятельности</w:t>
            </w:r>
          </w:p>
          <w:p w:rsidR="00912E5E" w:rsidRPr="00912E5E" w:rsidRDefault="00912E5E" w:rsidP="00912E5E">
            <w:pPr>
              <w:numPr>
                <w:ilvl w:val="0"/>
                <w:numId w:val="20"/>
              </w:numPr>
              <w:tabs>
                <w:tab w:val="left" w:pos="243"/>
                <w:tab w:val="left" w:pos="647"/>
              </w:tabs>
              <w:spacing w:before="155" w:line="273" w:lineRule="auto"/>
              <w:ind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20"/>
              </w:numPr>
              <w:tabs>
                <w:tab w:val="left" w:pos="243"/>
              </w:tabs>
              <w:spacing w:before="168" w:line="276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свойства классов неорганических соединений.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987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25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822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>Практическая работа №3.</w:t>
            </w:r>
          </w:p>
          <w:p w:rsidR="00912E5E" w:rsidRPr="00912E5E" w:rsidRDefault="00912E5E" w:rsidP="00912E5E">
            <w:pPr>
              <w:spacing w:before="160" w:line="25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Получение соляной кислоты и изучение ее свойств</w:t>
            </w:r>
          </w:p>
          <w:p w:rsidR="00912E5E" w:rsidRPr="00912E5E" w:rsidRDefault="00912E5E" w:rsidP="00912E5E">
            <w:pPr>
              <w:spacing w:before="160" w:line="256" w:lineRule="auto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699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Использовать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приобретенные знания и</w:t>
            </w:r>
          </w:p>
          <w:p w:rsidR="00912E5E" w:rsidRPr="00912E5E" w:rsidRDefault="00912E5E" w:rsidP="00912E5E">
            <w:pPr>
              <w:tabs>
                <w:tab w:val="left" w:pos="2997"/>
              </w:tabs>
              <w:spacing w:line="278" w:lineRule="auto"/>
              <w:ind w:left="106"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 в практической 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повседневной жизни с целью безопасного обращения 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веществами и материалами. </w:t>
            </w:r>
          </w:p>
          <w:p w:rsidR="00912E5E" w:rsidRPr="00912E5E" w:rsidRDefault="00912E5E" w:rsidP="00912E5E">
            <w:pPr>
              <w:spacing w:line="27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tabs>
                <w:tab w:val="left" w:pos="1249"/>
                <w:tab w:val="left" w:pos="1288"/>
                <w:tab w:val="left" w:pos="1743"/>
                <w:tab w:val="left" w:pos="1825"/>
                <w:tab w:val="left" w:pos="2997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обращаться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посудой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лабораторным оборудованием, использовать приобретенные 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повседневной жизни для безопасного обращения с веществами и материалами.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ТР/датчик рН, датчик хлорид ионов</w:t>
            </w:r>
          </w:p>
        </w:tc>
      </w:tr>
      <w:tr w:rsidR="00912E5E" w:rsidRPr="00912E5E" w:rsidTr="00D929F5">
        <w:trPr>
          <w:trHeight w:val="3492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26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Положение кислорода и серы в периодической системе химических элементов , строение их атомов.</w:t>
            </w:r>
          </w:p>
          <w:p w:rsidR="00912E5E" w:rsidRPr="00912E5E" w:rsidRDefault="00912E5E" w:rsidP="00912E5E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Аллотропия серы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способности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выслушивать собеседника, понимать его точку зрения, Формирование умений работать в группе, представлять и отстаивать свои взгляды и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убеждения, вести дискуссию.</w:t>
            </w:r>
          </w:p>
        </w:tc>
        <w:tc>
          <w:tcPr>
            <w:tcW w:w="2699" w:type="dxa"/>
            <w:gridSpan w:val="3"/>
          </w:tcPr>
          <w:p w:rsidR="00912E5E" w:rsidRPr="00912E5E" w:rsidRDefault="00912E5E" w:rsidP="00912E5E">
            <w:pPr>
              <w:tabs>
                <w:tab w:val="left" w:pos="1120"/>
                <w:tab w:val="left" w:pos="2334"/>
                <w:tab w:val="left" w:pos="3015"/>
              </w:tabs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Объяснять закономерности изменения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кислорода и серы в группах.</w:t>
            </w:r>
          </w:p>
          <w:p w:rsidR="00912E5E" w:rsidRPr="00912E5E" w:rsidRDefault="00912E5E" w:rsidP="00912E5E">
            <w:pPr>
              <w:tabs>
                <w:tab w:val="left" w:pos="1120"/>
                <w:tab w:val="left" w:pos="2334"/>
                <w:tab w:val="left" w:pos="3015"/>
              </w:tabs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Характеризовать на основе их положения</w:t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 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периодической таблице и особенностях строения их атомов свойства кислорода 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серы .</w:t>
            </w:r>
          </w:p>
        </w:tc>
        <w:tc>
          <w:tcPr>
            <w:tcW w:w="2418" w:type="dxa"/>
            <w:gridSpan w:val="3"/>
            <w:vMerge w:val="restart"/>
          </w:tcPr>
          <w:p w:rsidR="00912E5E" w:rsidRPr="00912E5E" w:rsidRDefault="00912E5E" w:rsidP="00912E5E">
            <w:pPr>
              <w:numPr>
                <w:ilvl w:val="0"/>
                <w:numId w:val="19"/>
              </w:numPr>
              <w:tabs>
                <w:tab w:val="left" w:pos="980"/>
                <w:tab w:val="left" w:pos="981"/>
              </w:tabs>
              <w:spacing w:line="2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Умение</w:t>
            </w:r>
          </w:p>
          <w:p w:rsidR="00912E5E" w:rsidRPr="00912E5E" w:rsidRDefault="00912E5E" w:rsidP="00912E5E">
            <w:pPr>
              <w:tabs>
                <w:tab w:val="left" w:pos="726"/>
              </w:tabs>
              <w:spacing w:before="33" w:line="276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на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понимание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причин успеха в учебной деятельности.</w:t>
            </w:r>
          </w:p>
          <w:p w:rsidR="00912E5E" w:rsidRPr="00912E5E" w:rsidRDefault="00912E5E" w:rsidP="00912E5E">
            <w:pPr>
              <w:numPr>
                <w:ilvl w:val="0"/>
                <w:numId w:val="19"/>
              </w:numPr>
              <w:tabs>
                <w:tab w:val="left" w:pos="243"/>
                <w:tab w:val="left" w:pos="647"/>
              </w:tabs>
              <w:spacing w:before="159"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19"/>
              </w:numPr>
              <w:tabs>
                <w:tab w:val="left" w:pos="243"/>
              </w:tabs>
              <w:spacing w:before="161" w:line="273" w:lineRule="auto"/>
              <w:ind w:left="105"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аллотропные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модификации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серы и ее химические свойства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84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27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6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Свойства и применение серы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</w:t>
            </w:r>
          </w:p>
          <w:p w:rsidR="00912E5E" w:rsidRPr="00912E5E" w:rsidRDefault="00912E5E" w:rsidP="00912E5E">
            <w:pPr>
              <w:spacing w:line="276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действий;</w:t>
            </w:r>
          </w:p>
        </w:tc>
        <w:tc>
          <w:tcPr>
            <w:tcW w:w="2699" w:type="dxa"/>
            <w:gridSpan w:val="3"/>
          </w:tcPr>
          <w:p w:rsidR="00912E5E" w:rsidRPr="00912E5E" w:rsidRDefault="00912E5E" w:rsidP="00912E5E">
            <w:pPr>
              <w:tabs>
                <w:tab w:val="left" w:pos="2571"/>
              </w:tabs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: физические и химические свойства и применение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серы.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Описывать свойства веществ в ходе демонстрационных</w:t>
            </w:r>
            <w:r w:rsidRPr="00912E5E">
              <w:rPr>
                <w:rFonts w:ascii="Times New Roman" w:eastAsia="Times New Roman" w:hAnsi="Times New Roman" w:cs="Times New Roman"/>
                <w:spacing w:val="22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6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лабораторных опытов</w:t>
            </w: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268"/>
        </w:trPr>
        <w:tc>
          <w:tcPr>
            <w:tcW w:w="771" w:type="dxa"/>
            <w:vMerge w:val="restart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28</w:t>
            </w:r>
          </w:p>
        </w:tc>
        <w:tc>
          <w:tcPr>
            <w:tcW w:w="1828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Сероводород. Сульфиды .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/</w:t>
            </w: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различий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теоретическими моделями и реальными объектами; 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умений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воспринимать,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словесной,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образной,</w:t>
            </w:r>
          </w:p>
          <w:p w:rsidR="00912E5E" w:rsidRPr="00912E5E" w:rsidRDefault="00912E5E" w:rsidP="00912E5E">
            <w:pPr>
              <w:tabs>
                <w:tab w:val="left" w:pos="1752"/>
                <w:tab w:val="left" w:pos="3393"/>
              </w:tabs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символической формах, анализировать и перерабатывать полученную информацию в соответствии с поставленными задачами, выделять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основное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содержание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прочитанного текста, находить в нем ответы на поставленные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вопросы</w:t>
            </w:r>
          </w:p>
        </w:tc>
        <w:tc>
          <w:tcPr>
            <w:tcW w:w="2699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 : особенности восстановительных свойств сероводорода, его области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применения</w:t>
            </w:r>
          </w:p>
          <w:p w:rsidR="00912E5E" w:rsidRPr="00912E5E" w:rsidRDefault="00912E5E" w:rsidP="00912E5E">
            <w:pPr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доказывать наличие сульфид – ионов опытным путем.</w:t>
            </w: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: особенности восстановительных свойств сероводорода, его области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применения</w:t>
            </w: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ТР/ аппарат для проведения химическх реакций, прибор для получения газов.</w:t>
            </w:r>
          </w:p>
        </w:tc>
      </w:tr>
      <w:tr w:rsidR="00912E5E" w:rsidRPr="00912E5E" w:rsidTr="00D929F5">
        <w:trPr>
          <w:trHeight w:val="2064"/>
        </w:trPr>
        <w:tc>
          <w:tcPr>
            <w:tcW w:w="771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tabs>
                <w:tab w:val="left" w:pos="1752"/>
                <w:tab w:val="left" w:pos="3393"/>
              </w:tabs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</w:tcPr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18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979"/>
        </w:trPr>
        <w:tc>
          <w:tcPr>
            <w:tcW w:w="771" w:type="dxa"/>
            <w:vMerge w:val="restart"/>
          </w:tcPr>
          <w:p w:rsidR="00912E5E" w:rsidRPr="00912E5E" w:rsidRDefault="00912E5E" w:rsidP="00912E5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29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Оксид серы (IV).</w:t>
            </w: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Понимание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различий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теоретическими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моделями и реальными объектами;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умений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воспринимать,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информацию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словесной,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образной, символической формах, анализировать 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перерабатывать полученную информацию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в соответствии с поставленными задачами,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выделять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основное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содержание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>прочитанного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текста,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находить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нем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ответы на поставленные вопросы</w:t>
            </w:r>
          </w:p>
        </w:tc>
        <w:tc>
          <w:tcPr>
            <w:tcW w:w="2699" w:type="dxa"/>
            <w:gridSpan w:val="3"/>
            <w:vMerge w:val="restart"/>
          </w:tcPr>
          <w:p w:rsidR="00912E5E" w:rsidRPr="00912E5E" w:rsidRDefault="00912E5E" w:rsidP="00912E5E">
            <w:pPr>
              <w:tabs>
                <w:tab w:val="left" w:pos="2997"/>
              </w:tabs>
              <w:spacing w:line="276" w:lineRule="auto"/>
              <w:ind w:left="106" w:right="100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Использовать приобретенные знания и умения в практической 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повседневной жизни с целью безопасного обращения 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веществами и материалами и экологически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грамотного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поведения    в   </w:t>
            </w:r>
            <w:r w:rsidRPr="00912E5E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окружающей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среде</w:t>
            </w:r>
          </w:p>
        </w:tc>
        <w:tc>
          <w:tcPr>
            <w:tcW w:w="2418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Уметь описывать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оксида серы (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IV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), сернистой кислоты и ее солей, оксид серы (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VI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 и серной кислоты и ее солей.</w:t>
            </w: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97"/>
        </w:trPr>
        <w:tc>
          <w:tcPr>
            <w:tcW w:w="771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Сернистая кислота и</w:t>
            </w: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97"/>
        </w:trPr>
        <w:tc>
          <w:tcPr>
            <w:tcW w:w="771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ее соли. Оксид серы</w:t>
            </w: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654"/>
        </w:trPr>
        <w:tc>
          <w:tcPr>
            <w:tcW w:w="771" w:type="dxa"/>
            <w:vMerge/>
            <w:tcBorders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(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VI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). Серная кислота и</w:t>
            </w:r>
          </w:p>
          <w:p w:rsidR="00912E5E" w:rsidRPr="00912E5E" w:rsidRDefault="00912E5E" w:rsidP="00912E5E">
            <w:pPr>
              <w:spacing w:before="19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ее соли.</w:t>
            </w: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731"/>
        </w:trPr>
        <w:tc>
          <w:tcPr>
            <w:tcW w:w="77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491"/>
        </w:trPr>
        <w:tc>
          <w:tcPr>
            <w:tcW w:w="771" w:type="dxa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30</w:t>
            </w:r>
          </w:p>
        </w:tc>
        <w:tc>
          <w:tcPr>
            <w:tcW w:w="1828" w:type="dxa"/>
            <w:gridSpan w:val="2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56" w:lineRule="auto"/>
              <w:ind w:left="110" w:right="15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Промежуточная итоговая аттестаци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я в форме контрольной работы</w:t>
            </w:r>
          </w:p>
        </w:tc>
        <w:tc>
          <w:tcPr>
            <w:tcW w:w="2692" w:type="dxa"/>
            <w:gridSpan w:val="3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699" w:type="dxa"/>
            <w:gridSpan w:val="3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применять знания, полученные при изучении тем</w:t>
            </w:r>
          </w:p>
        </w:tc>
        <w:tc>
          <w:tcPr>
            <w:tcW w:w="2418" w:type="dxa"/>
            <w:gridSpan w:val="3"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spacing w:line="273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1Умение оценить свои учебные достижения</w:t>
            </w:r>
          </w:p>
          <w:p w:rsidR="00912E5E" w:rsidRPr="00912E5E" w:rsidRDefault="00912E5E" w:rsidP="00912E5E">
            <w:pPr>
              <w:tabs>
                <w:tab w:val="left" w:pos="647"/>
              </w:tabs>
              <w:spacing w:before="160"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spacing w:before="31" w:line="230" w:lineRule="atLeast"/>
              <w:ind w:left="105" w:right="36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3.Нравственно- этическое</w:t>
            </w:r>
          </w:p>
          <w:p w:rsidR="00912E5E" w:rsidRPr="00912E5E" w:rsidRDefault="00912E5E" w:rsidP="00912E5E">
            <w:pPr>
              <w:spacing w:line="20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840"/>
        </w:trPr>
        <w:tc>
          <w:tcPr>
            <w:tcW w:w="771" w:type="dxa"/>
            <w:tcBorders>
              <w:top w:val="single" w:sz="6" w:space="0" w:color="000000"/>
            </w:tcBorders>
          </w:tcPr>
          <w:p w:rsidR="00912E5E" w:rsidRPr="00912E5E" w:rsidRDefault="00912E5E" w:rsidP="00912E5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</w:tcBorders>
          </w:tcPr>
          <w:p w:rsidR="00912E5E" w:rsidRPr="00912E5E" w:rsidRDefault="00912E5E" w:rsidP="00912E5E">
            <w:pPr>
              <w:ind w:left="110" w:right="34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Окислительные свойства концентрированной серной кислоты</w:t>
            </w:r>
          </w:p>
        </w:tc>
        <w:tc>
          <w:tcPr>
            <w:tcW w:w="2692" w:type="dxa"/>
            <w:gridSpan w:val="3"/>
            <w:tcBorders>
              <w:top w:val="single" w:sz="6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монологической и диалогической речи, умения выражать свои мысли и способности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выслушивать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собеседника, понимать его точку зрения, признавать право другого человека на иное мнение; Освоение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приемов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действий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 нестандартных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овладение 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решения проблем;</w:t>
            </w:r>
          </w:p>
        </w:tc>
        <w:tc>
          <w:tcPr>
            <w:tcW w:w="2699" w:type="dxa"/>
            <w:gridSpan w:val="3"/>
            <w:tcBorders>
              <w:top w:val="single" w:sz="6" w:space="0" w:color="000000"/>
            </w:tcBorders>
          </w:tcPr>
          <w:p w:rsidR="00912E5E" w:rsidRPr="00912E5E" w:rsidRDefault="00912E5E" w:rsidP="00912E5E">
            <w:pPr>
              <w:tabs>
                <w:tab w:val="left" w:pos="2008"/>
                <w:tab w:val="left" w:pos="2996"/>
              </w:tabs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 Описывать свойства веществ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ходе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демонстрационных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лабораторных опытов</w:t>
            </w:r>
          </w:p>
          <w:p w:rsidR="00912E5E" w:rsidRPr="00912E5E" w:rsidRDefault="00912E5E" w:rsidP="00912E5E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доказывать наличие</w:t>
            </w:r>
          </w:p>
          <w:p w:rsidR="00912E5E" w:rsidRPr="00912E5E" w:rsidRDefault="00912E5E" w:rsidP="00912E5E">
            <w:pPr>
              <w:spacing w:before="3" w:line="310" w:lineRule="atLeast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сульфат – ионов опытным путем</w:t>
            </w:r>
          </w:p>
          <w:p w:rsidR="00912E5E" w:rsidRPr="00912E5E" w:rsidRDefault="00912E5E" w:rsidP="00912E5E">
            <w:pPr>
              <w:spacing w:before="3" w:line="31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6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Calibri" w:eastAsia="Times New Roman" w:hAnsi="Calibri" w:cs="Times New Roman"/>
                <w:lang w:val="ru-RU" w:eastAsia="ru-RU"/>
              </w:rPr>
              <w:t>.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Умение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на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понимание причин успеха в учебной деятельности.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российскую химическую науку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 этическое оценивание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</w:tcBorders>
          </w:tcPr>
          <w:p w:rsidR="00912E5E" w:rsidRPr="00912E5E" w:rsidRDefault="00912E5E" w:rsidP="00912E5E">
            <w:pPr>
              <w:tabs>
                <w:tab w:val="left" w:pos="1613"/>
                <w:tab w:val="left" w:pos="2320"/>
              </w:tabs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: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особенности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окислительных свойст серной кислоты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68"/>
        </w:trPr>
        <w:tc>
          <w:tcPr>
            <w:tcW w:w="771" w:type="dxa"/>
            <w:vMerge w:val="restart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32</w:t>
            </w:r>
          </w:p>
        </w:tc>
        <w:tc>
          <w:tcPr>
            <w:tcW w:w="1828" w:type="dxa"/>
            <w:gridSpan w:val="2"/>
            <w:vMerge w:val="restart"/>
          </w:tcPr>
          <w:p w:rsidR="00912E5E" w:rsidRPr="00912E5E" w:rsidRDefault="00912E5E" w:rsidP="00912E5E">
            <w:pPr>
              <w:spacing w:line="256" w:lineRule="auto"/>
              <w:ind w:left="110" w:right="22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Практическая работа №4</w:t>
            </w:r>
            <w:r w:rsidRPr="00912E5E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ru-RU" w:bidi="ru-RU"/>
              </w:rPr>
              <w:t xml:space="preserve">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Решение экспериментальных задач по теме</w:t>
            </w:r>
          </w:p>
          <w:p w:rsidR="00912E5E" w:rsidRPr="00912E5E" w:rsidRDefault="00912E5E" w:rsidP="00912E5E">
            <w:pPr>
              <w:spacing w:before="162"/>
              <w:ind w:left="17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 Кислород и сера»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</w:t>
            </w: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699" w:type="dxa"/>
            <w:gridSpan w:val="3"/>
            <w:vMerge w:val="restart"/>
          </w:tcPr>
          <w:p w:rsidR="00912E5E" w:rsidRPr="00912E5E" w:rsidRDefault="00912E5E" w:rsidP="00912E5E">
            <w:pPr>
              <w:tabs>
                <w:tab w:val="left" w:pos="1249"/>
                <w:tab w:val="left" w:pos="1288"/>
                <w:tab w:val="left" w:pos="1744"/>
                <w:tab w:val="left" w:pos="1825"/>
                <w:tab w:val="left" w:pos="2997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обращаться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посудой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лабораторным оборудованием, использовать приобретенные 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tabs>
                <w:tab w:val="left" w:pos="1228"/>
                <w:tab w:val="left" w:pos="1626"/>
                <w:tab w:val="left" w:pos="1719"/>
                <w:tab w:val="left" w:pos="1828"/>
                <w:tab w:val="left" w:pos="1993"/>
                <w:tab w:val="left" w:pos="2772"/>
                <w:tab w:val="left" w:pos="2997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повседневной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жизни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для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веществами и материалами. Использовать приобретенные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практической 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повседневной жизни с</w:t>
            </w:r>
            <w:r w:rsidRPr="00912E5E">
              <w:rPr>
                <w:rFonts w:ascii="Times New Roman" w:eastAsia="Times New Roman" w:hAnsi="Times New Roman" w:cs="Times New Roman"/>
                <w:spacing w:val="13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целью</w:t>
            </w:r>
          </w:p>
          <w:p w:rsidR="00912E5E" w:rsidRPr="00912E5E" w:rsidRDefault="00912E5E" w:rsidP="00912E5E">
            <w:pPr>
              <w:tabs>
                <w:tab w:val="left" w:pos="1626"/>
                <w:tab w:val="left" w:pos="3020"/>
              </w:tabs>
              <w:spacing w:before="37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</w:p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веществами и материалами и экологически грамотного поведения в окружающей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среде</w:t>
            </w: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ТР/ аппарат для проведения химическх реакций, прибор для получения газов.</w:t>
            </w:r>
          </w:p>
        </w:tc>
      </w:tr>
      <w:tr w:rsidR="00912E5E" w:rsidRPr="00912E5E" w:rsidTr="00D929F5">
        <w:trPr>
          <w:trHeight w:val="1269"/>
        </w:trPr>
        <w:tc>
          <w:tcPr>
            <w:tcW w:w="771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</w:tcPr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418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82"/>
        </w:trPr>
        <w:tc>
          <w:tcPr>
            <w:tcW w:w="77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33</w:t>
            </w:r>
          </w:p>
        </w:tc>
        <w:tc>
          <w:tcPr>
            <w:tcW w:w="1828" w:type="dxa"/>
            <w:gridSpan w:val="2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азота 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фосфора 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периодической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системе химических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элементов , строение их атомов.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Азот: свойства и применение</w:t>
            </w: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различий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между</w:t>
            </w:r>
          </w:p>
          <w:p w:rsidR="00912E5E" w:rsidRPr="00912E5E" w:rsidRDefault="00912E5E" w:rsidP="00912E5E">
            <w:pPr>
              <w:spacing w:before="21" w:line="25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теоретическими моделями и реальными</w:t>
            </w:r>
          </w:p>
          <w:p w:rsidR="00912E5E" w:rsidRPr="00912E5E" w:rsidRDefault="00912E5E" w:rsidP="00912E5E">
            <w:pPr>
              <w:spacing w:before="29" w:line="24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объектами;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умений воспринимать, информацию в словесной, образной, символической формах, анализировать и перерабатывать  полученную  информацию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соответствии с поставленными  задачами,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основное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содержание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прочитанного  текста, находить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нем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ответы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поставленные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вопросы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излагать его;</w:t>
            </w:r>
          </w:p>
        </w:tc>
        <w:tc>
          <w:tcPr>
            <w:tcW w:w="2699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на основе их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в периодической таблице и особенностях строения их атомов свойства азота и фосфора.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свойства и область применения азота</w:t>
            </w:r>
          </w:p>
        </w:tc>
        <w:tc>
          <w:tcPr>
            <w:tcW w:w="2418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закономерности изменения свойств азота и фосфора в руппе.</w:t>
            </w: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912E5E" w:rsidRPr="00912E5E" w:rsidTr="00D929F5">
        <w:trPr>
          <w:trHeight w:val="298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spacing w:before="21"/>
              <w:ind w:left="110" w:right="16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9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spacing w:before="21"/>
              <w:ind w:left="110" w:right="16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1605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spacing w:before="21"/>
              <w:ind w:left="110" w:right="16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32"/>
        </w:trPr>
        <w:tc>
          <w:tcPr>
            <w:tcW w:w="77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859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34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6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Аммиак. Физические и химические свойства.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Получение и применение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монологической и диалогической речи, умения выражать свои мысли и способности, выслушивать собеседника, понимать его точку зрения, признавать право другого человека на иное мнение; Освоение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приемов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действий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 нестандартных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овладение 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решения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проблем;</w:t>
            </w:r>
          </w:p>
        </w:tc>
        <w:tc>
          <w:tcPr>
            <w:tcW w:w="2699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свойства веществ в ходе демонстрационных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 лабораторных опытов Правила поведения при ЧС</w:t>
            </w:r>
          </w:p>
        </w:tc>
        <w:tc>
          <w:tcPr>
            <w:tcW w:w="2418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Умение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на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понимание причин успеха в учебной деятельности.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российскую химическую науку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 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Знать : физические и химические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свойства аммиака, его получение и применение.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АПХР</w:t>
            </w:r>
          </w:p>
        </w:tc>
      </w:tr>
      <w:tr w:rsidR="00912E5E" w:rsidRPr="00912E5E" w:rsidTr="00D929F5">
        <w:trPr>
          <w:trHeight w:val="1269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35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82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Практическая работа №5</w:t>
            </w:r>
          </w:p>
          <w:p w:rsidR="00912E5E" w:rsidRPr="00912E5E" w:rsidRDefault="00912E5E" w:rsidP="00912E5E">
            <w:pPr>
              <w:spacing w:before="159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Получение аммиака и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Овладение навыками организации учебной деятельности, постановки целей, планирования,    самоконтроля    и  </w:t>
            </w:r>
            <w:r w:rsidRPr="00912E5E">
              <w:rPr>
                <w:rFonts w:ascii="Times New Roman" w:eastAsia="Times New Roman" w:hAnsi="Times New Roman" w:cs="Times New Roman"/>
                <w:spacing w:val="44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оценки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результатов своей  деятельности,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умениями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tabs>
                <w:tab w:val="left" w:pos="1288"/>
                <w:tab w:val="left" w:pos="1743"/>
              </w:tabs>
              <w:spacing w:line="276" w:lineRule="auto"/>
              <w:ind w:left="106" w:right="2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обращаться химической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посудой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лабораторным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оборудованием,</w:t>
            </w:r>
          </w:p>
        </w:tc>
        <w:tc>
          <w:tcPr>
            <w:tcW w:w="24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/ТР/ аппарат для проведения химическх реакций, прибор для получения газов. </w:t>
            </w: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Датчик рН</w:t>
            </w:r>
          </w:p>
        </w:tc>
      </w:tr>
      <w:tr w:rsidR="00912E5E" w:rsidRPr="00912E5E" w:rsidTr="00D929F5">
        <w:trPr>
          <w:trHeight w:val="4105"/>
        </w:trPr>
        <w:tc>
          <w:tcPr>
            <w:tcW w:w="771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изучение его свойств</w:t>
            </w:r>
          </w:p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8" w:lineRule="auto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предвидеть возможные результаты своих действий;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997"/>
              </w:tabs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использовать приобретенные знания и умения 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tabs>
                <w:tab w:val="left" w:pos="1228"/>
                <w:tab w:val="left" w:pos="1626"/>
                <w:tab w:val="left" w:pos="1719"/>
                <w:tab w:val="left" w:pos="1828"/>
                <w:tab w:val="left" w:pos="1993"/>
                <w:tab w:val="left" w:pos="2772"/>
                <w:tab w:val="left" w:pos="2997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повседневной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жизни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для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веществами и материалами. Использовать приобретенные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практической 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повседневной жизни с целью безопасного обращения с веществами и материалами и экологически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грамотного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поведения    в   </w:t>
            </w:r>
            <w:r w:rsidRPr="00912E5E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окружающей</w:t>
            </w:r>
          </w:p>
          <w:p w:rsidR="00912E5E" w:rsidRPr="00912E5E" w:rsidRDefault="00912E5E" w:rsidP="00912E5E">
            <w:pPr>
              <w:spacing w:line="276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среде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912E5E" w:rsidRPr="00912E5E" w:rsidTr="00D929F5">
        <w:trPr>
          <w:trHeight w:val="1270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Соли аммония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8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самостоятельного приобретения</w:t>
            </w:r>
          </w:p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новых знаний,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способности выслушивать собеседника, понимать его точку зрения, признавать право другого человека на иное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мнение;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1994"/>
                <w:tab w:val="left" w:pos="2996"/>
              </w:tabs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Знать: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особенности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химических свойств солей аммония.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Описы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lastRenderedPageBreak/>
              <w:t xml:space="preserve">вать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свойства веществ в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ходе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демонстрационных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лабораторных опытов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физические и химические свойства аммиака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81"/>
        </w:trPr>
        <w:tc>
          <w:tcPr>
            <w:tcW w:w="77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37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Азотная кислота.</w:t>
            </w: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Овладение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навыками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самостоятельного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приобретения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новых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знаний,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организации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учебной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постановки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целей, планирования,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самоконтроля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оценки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результатов своей  деятельности, умениями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предвидеть возможные результаты своих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действий;</w:t>
            </w:r>
          </w:p>
        </w:tc>
        <w:tc>
          <w:tcPr>
            <w:tcW w:w="2850" w:type="dxa"/>
            <w:gridSpan w:val="5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: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особенности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валентности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степени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окисления азота в азотной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кислоте,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окислительных свойств  азотной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кислоты  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ее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применения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.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свойства веществ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ходе демонстрационных 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лабораторных опытов</w:t>
            </w:r>
          </w:p>
        </w:tc>
        <w:tc>
          <w:tcPr>
            <w:tcW w:w="2267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Знать химические свойства азотной кислоты </w:t>
            </w: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/ТР/ датчик нитрат ионов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299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Строение молекулы.</w:t>
            </w: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9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Свойства</w:t>
            </w: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971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разбавленной и</w:t>
            </w:r>
          </w:p>
          <w:p w:rsidR="00912E5E" w:rsidRPr="00912E5E" w:rsidRDefault="00912E5E" w:rsidP="00912E5E">
            <w:pPr>
              <w:spacing w:before="21" w:line="256" w:lineRule="auto"/>
              <w:ind w:left="110" w:right="34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концентрированной азотной кислоты</w:t>
            </w: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8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30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494"/>
        </w:trPr>
        <w:tc>
          <w:tcPr>
            <w:tcW w:w="77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</w:tr>
      <w:tr w:rsidR="00912E5E" w:rsidRPr="00912E5E" w:rsidTr="00D929F5">
        <w:trPr>
          <w:trHeight w:val="281"/>
        </w:trPr>
        <w:tc>
          <w:tcPr>
            <w:tcW w:w="77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38</w:t>
            </w:r>
          </w:p>
        </w:tc>
        <w:tc>
          <w:tcPr>
            <w:tcW w:w="1828" w:type="dxa"/>
            <w:gridSpan w:val="2"/>
            <w:vMerge w:val="restart"/>
          </w:tcPr>
          <w:p w:rsidR="00912E5E" w:rsidRPr="00912E5E" w:rsidRDefault="00912E5E" w:rsidP="00912E5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Соли азотной</w:t>
            </w:r>
          </w:p>
          <w:p w:rsidR="00912E5E" w:rsidRPr="00912E5E" w:rsidRDefault="00912E5E" w:rsidP="00912E5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кислоты. Азотные</w:t>
            </w:r>
          </w:p>
          <w:p w:rsidR="00912E5E" w:rsidRPr="00912E5E" w:rsidRDefault="00912E5E" w:rsidP="00912E5E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удобрения.</w:t>
            </w: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Овладение навыками организации учебной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деятельности, постановки целей,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планирования, самоконтроля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оценки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результатов своей деятельности, умениями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предвидеть возможные результаты своих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действий;</w:t>
            </w:r>
          </w:p>
        </w:tc>
        <w:tc>
          <w:tcPr>
            <w:tcW w:w="2850" w:type="dxa"/>
            <w:gridSpan w:val="5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знаний о свойствах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классов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соединений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уметь записывать свойства солей азотной кислоты Описывать свойства веществ в ходе демонстрационных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и лабораторных опытов. 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область применения азотных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удобрений</w:t>
            </w: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ТР/ датчик нитрат ионов</w:t>
            </w:r>
          </w:p>
        </w:tc>
      </w:tr>
      <w:tr w:rsidR="00912E5E" w:rsidRPr="00912E5E" w:rsidTr="00D929F5">
        <w:trPr>
          <w:trHeight w:val="29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329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30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30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vMerge/>
            <w:tcBorders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1602"/>
        </w:trPr>
        <w:tc>
          <w:tcPr>
            <w:tcW w:w="771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before="1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83"/>
        </w:trPr>
        <w:tc>
          <w:tcPr>
            <w:tcW w:w="771" w:type="dxa"/>
            <w:tcBorders>
              <w:bottom w:val="nil"/>
            </w:tcBorders>
          </w:tcPr>
          <w:p w:rsidR="00912E5E" w:rsidRPr="00912E5E" w:rsidRDefault="00912E5E" w:rsidP="00912E5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39</w:t>
            </w: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Фосфор. Аллотропия</w:t>
            </w: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Овладение навыками организации учебной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постановки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целей,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планирования,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самоконтроля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оценки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результатов своей деятельности, умениями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предвидеть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результаты своих действий;</w:t>
            </w:r>
          </w:p>
          <w:p w:rsidR="00912E5E" w:rsidRPr="00912E5E" w:rsidRDefault="00912E5E" w:rsidP="00912E5E">
            <w:pPr>
              <w:tabs>
                <w:tab w:val="left" w:pos="1862"/>
                <w:tab w:val="left" w:pos="2771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Приобретение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опыта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самостоятельного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поиска, анализа и отбора информации Развитие монологической и диалогической речи, умения выражать свои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мысли</w:t>
            </w:r>
            <w:r w:rsidRPr="00912E5E">
              <w:rPr>
                <w:rFonts w:ascii="Times New Roman" w:eastAsia="Times New Roman" w:hAnsi="Times New Roman" w:cs="Times New Roman"/>
                <w:spacing w:val="54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способности выслушивать собеседника,</w:t>
            </w:r>
          </w:p>
        </w:tc>
        <w:tc>
          <w:tcPr>
            <w:tcW w:w="2850" w:type="dxa"/>
            <w:gridSpan w:val="5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Объяснять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закономерности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свойств фосфора.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периодической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таблице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особенностях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строения</w:t>
            </w:r>
          </w:p>
          <w:p w:rsidR="00912E5E" w:rsidRPr="00912E5E" w:rsidRDefault="00912E5E" w:rsidP="00912E5E">
            <w:pPr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атома фосфора.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Знать аллотропные модификации фосфора</w:t>
            </w:r>
          </w:p>
        </w:tc>
        <w:tc>
          <w:tcPr>
            <w:tcW w:w="2267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 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критерия успешности учебной деятельности</w:t>
            </w: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Знать химические свойства фосфора и его аллотропную модификацию</w:t>
            </w:r>
          </w:p>
        </w:tc>
        <w:tc>
          <w:tcPr>
            <w:tcW w:w="1716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96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фосфора. Свойства</w:t>
            </w:r>
          </w:p>
          <w:p w:rsidR="00912E5E" w:rsidRPr="00912E5E" w:rsidRDefault="00912E5E" w:rsidP="00912E5E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фосфора</w:t>
            </w: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267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327"/>
        </w:trPr>
        <w:tc>
          <w:tcPr>
            <w:tcW w:w="771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267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2565"/>
        </w:trPr>
        <w:tc>
          <w:tcPr>
            <w:tcW w:w="771" w:type="dxa"/>
            <w:tcBorders>
              <w:top w:val="nil"/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6" w:type="dxa"/>
            <w:vMerge/>
            <w:tcBorders>
              <w:bottom w:val="single" w:sz="4" w:space="0" w:color="000000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3489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40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8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Оксид фосфора (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V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). Фосфорная кислота и ее соли.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Фосфорные удобрения.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337"/>
              </w:tabs>
              <w:spacing w:line="276" w:lineRule="auto"/>
              <w:ind w:left="106"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На основе знаний о свойствах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классов</w:t>
            </w:r>
          </w:p>
          <w:p w:rsidR="00912E5E" w:rsidRPr="00912E5E" w:rsidRDefault="00912E5E" w:rsidP="00912E5E">
            <w:pPr>
              <w:tabs>
                <w:tab w:val="left" w:pos="1888"/>
                <w:tab w:val="left" w:pos="2533"/>
              </w:tabs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соединений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уметь записывать свойства оксид фосфора (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V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), фосфорной кислоты и ее солей. Описывать свойства веществ в ходе демонстрационных и лабораторных опытов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область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применения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фосфорных удобрений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Знать химические свойства оксида фосфора 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АПХР</w:t>
            </w:r>
          </w:p>
        </w:tc>
      </w:tr>
      <w:tr w:rsidR="00912E5E" w:rsidRPr="00912E5E" w:rsidTr="00D929F5">
        <w:trPr>
          <w:trHeight w:val="3492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41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Положение углерода и кремния в периодической системе химических элементов , строение их атомов.</w:t>
            </w:r>
          </w:p>
          <w:p w:rsidR="00912E5E" w:rsidRPr="00912E5E" w:rsidRDefault="00912E5E" w:rsidP="00912E5E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Аллотропия углерода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tabs>
                <w:tab w:val="left" w:pos="2136"/>
                <w:tab w:val="left" w:pos="3939"/>
              </w:tabs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Понимание различий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между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теоретическими моделями и реальными объектами;</w:t>
            </w:r>
          </w:p>
          <w:p w:rsidR="00912E5E" w:rsidRPr="00912E5E" w:rsidRDefault="00912E5E" w:rsidP="00912E5E">
            <w:pPr>
              <w:tabs>
                <w:tab w:val="left" w:pos="1752"/>
                <w:tab w:val="left" w:pos="3393"/>
              </w:tabs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Формирование умений воспринимать, информацию в словесной, образной, символической формах, анализировать 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перерабатывать полученную информацию в соответствии с поставленными задачами, выделять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основное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содержание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прочитанного текста, находить в</w:t>
            </w:r>
            <w:r w:rsidRPr="00912E5E">
              <w:rPr>
                <w:rFonts w:ascii="Times New Roman" w:eastAsia="Times New Roman" w:hAnsi="Times New Roman" w:cs="Times New Roman"/>
                <w:spacing w:val="2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нем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ответы на поставленные вопросы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1120"/>
                <w:tab w:val="left" w:pos="3015"/>
              </w:tabs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Объяснять закономерности изменения свойств углерода и кремния в группе. Характеризовать на основе их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положения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периодической таблице и особенностях строения их атомов свойства углерода и кремнияЗнать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аллотропные модификации</w:t>
            </w:r>
            <w:r w:rsidRPr="00912E5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углерода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Знать химические свойства углерода и его аллотропную модификацию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696"/>
        </w:trPr>
        <w:tc>
          <w:tcPr>
            <w:tcW w:w="771" w:type="dxa"/>
            <w:vMerge w:val="restart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42</w:t>
            </w:r>
          </w:p>
        </w:tc>
        <w:tc>
          <w:tcPr>
            <w:tcW w:w="1828" w:type="dxa"/>
            <w:gridSpan w:val="2"/>
            <w:vMerge w:val="restart"/>
          </w:tcPr>
          <w:p w:rsidR="00912E5E" w:rsidRPr="00912E5E" w:rsidRDefault="00912E5E" w:rsidP="00912E5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Химические свойства</w:t>
            </w:r>
          </w:p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углерода. Адсорбция.</w:t>
            </w: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tabs>
                <w:tab w:val="left" w:pos="1483"/>
                <w:tab w:val="left" w:pos="2771"/>
              </w:tabs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навыками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самостоятельного</w:t>
            </w:r>
          </w:p>
          <w:p w:rsidR="00912E5E" w:rsidRPr="00912E5E" w:rsidRDefault="00912E5E" w:rsidP="00912E5E">
            <w:pPr>
              <w:spacing w:before="43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приобретения  новых  знаний,</w:t>
            </w:r>
            <w:r w:rsidRPr="00912E5E">
              <w:rPr>
                <w:rFonts w:ascii="Times New Roman" w:eastAsia="Times New Roman" w:hAnsi="Times New Roman" w:cs="Times New Roman"/>
                <w:spacing w:val="52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организации</w:t>
            </w:r>
          </w:p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912E5E" w:rsidRPr="00912E5E" w:rsidRDefault="00912E5E" w:rsidP="00912E5E">
            <w:pPr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способности выслушивать собеседника, понимать его точку зрения,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признавать право другого человека на иное</w:t>
            </w:r>
          </w:p>
          <w:p w:rsidR="00912E5E" w:rsidRPr="00912E5E" w:rsidRDefault="00912E5E" w:rsidP="00912E5E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мнение;</w:t>
            </w:r>
          </w:p>
        </w:tc>
        <w:tc>
          <w:tcPr>
            <w:tcW w:w="2850" w:type="dxa"/>
            <w:gridSpan w:val="5"/>
            <w:vMerge w:val="restart"/>
          </w:tcPr>
          <w:p w:rsidR="00912E5E" w:rsidRPr="00912E5E" w:rsidRDefault="00912E5E" w:rsidP="00912E5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Знать   химические </w:t>
            </w:r>
            <w:r w:rsidRPr="00912E5E">
              <w:rPr>
                <w:rFonts w:ascii="Times New Roman" w:eastAsia="Times New Roman" w:hAnsi="Times New Roman" w:cs="Times New Roman"/>
                <w:spacing w:val="29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свойства</w:t>
            </w:r>
          </w:p>
          <w:p w:rsidR="00912E5E" w:rsidRPr="00912E5E" w:rsidRDefault="00912E5E" w:rsidP="00912E5E">
            <w:pPr>
              <w:tabs>
                <w:tab w:val="left" w:pos="2334"/>
              </w:tabs>
              <w:spacing w:before="43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углерода,область</w:t>
            </w:r>
          </w:p>
          <w:p w:rsidR="00912E5E" w:rsidRPr="00912E5E" w:rsidRDefault="00912E5E" w:rsidP="00912E5E">
            <w:pPr>
              <w:tabs>
                <w:tab w:val="left" w:pos="2309"/>
              </w:tabs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применения явления</w:t>
            </w:r>
          </w:p>
          <w:p w:rsidR="00912E5E" w:rsidRPr="00912E5E" w:rsidRDefault="00912E5E" w:rsidP="00912E5E">
            <w:pPr>
              <w:tabs>
                <w:tab w:val="left" w:pos="1996"/>
                <w:tab w:val="left" w:pos="2996"/>
              </w:tabs>
              <w:spacing w:before="43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адсорбции.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Описывать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свойства веществ в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ходе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демонстрационных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лабораторных опытов.</w:t>
            </w:r>
          </w:p>
        </w:tc>
        <w:tc>
          <w:tcPr>
            <w:tcW w:w="2267" w:type="dxa"/>
            <w:vMerge w:val="restart"/>
          </w:tcPr>
          <w:p w:rsidR="00912E5E" w:rsidRPr="00912E5E" w:rsidRDefault="00912E5E" w:rsidP="00912E5E">
            <w:pPr>
              <w:tabs>
                <w:tab w:val="left" w:pos="1484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>к</w:t>
            </w:r>
          </w:p>
          <w:p w:rsidR="00912E5E" w:rsidRPr="00912E5E" w:rsidRDefault="00912E5E" w:rsidP="00912E5E">
            <w:pPr>
              <w:tabs>
                <w:tab w:val="left" w:pos="870"/>
                <w:tab w:val="left" w:pos="1393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критерия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успешности учебной деятельности</w:t>
            </w:r>
          </w:p>
          <w:p w:rsidR="00912E5E" w:rsidRPr="00912E5E" w:rsidRDefault="00912E5E" w:rsidP="00912E5E">
            <w:pPr>
              <w:numPr>
                <w:ilvl w:val="0"/>
                <w:numId w:val="18"/>
              </w:numPr>
              <w:tabs>
                <w:tab w:val="left" w:pos="243"/>
                <w:tab w:val="left" w:pos="647"/>
              </w:tabs>
              <w:spacing w:before="156" w:line="273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18"/>
              </w:numPr>
              <w:tabs>
                <w:tab w:val="left" w:pos="243"/>
              </w:tabs>
              <w:spacing w:before="167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 оценивание</w:t>
            </w:r>
          </w:p>
        </w:tc>
        <w:tc>
          <w:tcPr>
            <w:tcW w:w="2122" w:type="dxa"/>
            <w:gridSpan w:val="3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Знать химические свойства углерода и его аллотропную модификацию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АПХР</w:t>
            </w:r>
          </w:p>
        </w:tc>
      </w:tr>
      <w:tr w:rsidR="00912E5E" w:rsidRPr="00912E5E" w:rsidTr="00D929F5">
        <w:trPr>
          <w:trHeight w:val="2855"/>
        </w:trPr>
        <w:tc>
          <w:tcPr>
            <w:tcW w:w="771" w:type="dxa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tabs>
                <w:tab w:val="left" w:pos="1996"/>
                <w:tab w:val="left" w:pos="2996"/>
              </w:tabs>
              <w:spacing w:before="43"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267" w:type="dxa"/>
            <w:vMerge/>
          </w:tcPr>
          <w:p w:rsidR="00912E5E" w:rsidRPr="00912E5E" w:rsidRDefault="00912E5E" w:rsidP="00912E5E">
            <w:pPr>
              <w:numPr>
                <w:ilvl w:val="0"/>
                <w:numId w:val="18"/>
              </w:numPr>
              <w:tabs>
                <w:tab w:val="left" w:pos="243"/>
              </w:tabs>
              <w:spacing w:before="167" w:line="276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122" w:type="dxa"/>
            <w:gridSpan w:val="3"/>
            <w:vMerge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70"/>
        </w:trPr>
        <w:tc>
          <w:tcPr>
            <w:tcW w:w="771" w:type="dxa"/>
            <w:vMerge w:val="restart"/>
          </w:tcPr>
          <w:p w:rsidR="00912E5E" w:rsidRPr="00912E5E" w:rsidRDefault="00912E5E" w:rsidP="00912E5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43</w:t>
            </w:r>
          </w:p>
        </w:tc>
        <w:tc>
          <w:tcPr>
            <w:tcW w:w="1828" w:type="dxa"/>
            <w:gridSpan w:val="2"/>
            <w:vMerge w:val="restart"/>
          </w:tcPr>
          <w:p w:rsidR="00912E5E" w:rsidRPr="00912E5E" w:rsidRDefault="00912E5E" w:rsidP="00912E5E">
            <w:pPr>
              <w:ind w:left="110" w:right="624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Угарный газ : свойства, физиологическое действие.</w:t>
            </w: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</w:p>
          <w:p w:rsidR="00912E5E" w:rsidRPr="00912E5E" w:rsidRDefault="00912E5E" w:rsidP="00912E5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  <w:vMerge w:val="restart"/>
          </w:tcPr>
          <w:p w:rsidR="00912E5E" w:rsidRPr="00912E5E" w:rsidRDefault="00912E5E" w:rsidP="00912E5E">
            <w:pPr>
              <w:tabs>
                <w:tab w:val="left" w:pos="1098"/>
                <w:tab w:val="left" w:pos="1614"/>
                <w:tab w:val="left" w:pos="1644"/>
                <w:tab w:val="left" w:pos="1752"/>
                <w:tab w:val="left" w:pos="1990"/>
                <w:tab w:val="left" w:pos="2186"/>
                <w:tab w:val="left" w:pos="2702"/>
                <w:tab w:val="left" w:pos="2955"/>
                <w:tab w:val="left" w:pos="3100"/>
                <w:tab w:val="left" w:pos="3326"/>
                <w:tab w:val="left" w:pos="3393"/>
                <w:tab w:val="left" w:pos="3603"/>
                <w:tab w:val="left" w:pos="3874"/>
                <w:tab w:val="left" w:pos="4220"/>
                <w:tab w:val="left" w:pos="4475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различий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теоретическими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моделями и реальными объектами; Формирование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умений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воспринимать,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информацию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словесной,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образной,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символической формах, анализировать и перерабатывать полученную информацию в соответствии с поставленными задачами, выделять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основное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содержание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прочитанного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текста,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находить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ru-RU" w:bidi="ru-RU"/>
              </w:rPr>
              <w:t xml:space="preserve">нем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ответы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на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поставленные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вопросы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излагать его</w:t>
            </w:r>
          </w:p>
        </w:tc>
        <w:tc>
          <w:tcPr>
            <w:tcW w:w="2850" w:type="dxa"/>
            <w:gridSpan w:val="5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Уметь находить объем газа по известному количеству вещества (и производить обратные вычисления.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Уметь оказывать первую помощь при отравлении угарным газом</w:t>
            </w:r>
          </w:p>
        </w:tc>
        <w:tc>
          <w:tcPr>
            <w:tcW w:w="22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2108"/>
        </w:trPr>
        <w:tc>
          <w:tcPr>
            <w:tcW w:w="771" w:type="dxa"/>
            <w:vMerge/>
          </w:tcPr>
          <w:p w:rsidR="00912E5E" w:rsidRPr="00912E5E" w:rsidRDefault="00912E5E" w:rsidP="00912E5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28" w:type="dxa"/>
            <w:gridSpan w:val="2"/>
            <w:vMerge/>
          </w:tcPr>
          <w:p w:rsidR="00912E5E" w:rsidRPr="00912E5E" w:rsidRDefault="00912E5E" w:rsidP="00912E5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  <w:vMerge/>
          </w:tcPr>
          <w:p w:rsidR="00912E5E" w:rsidRPr="00912E5E" w:rsidRDefault="00912E5E" w:rsidP="00912E5E">
            <w:pPr>
              <w:tabs>
                <w:tab w:val="left" w:pos="1098"/>
                <w:tab w:val="left" w:pos="1614"/>
                <w:tab w:val="left" w:pos="1644"/>
                <w:tab w:val="left" w:pos="1752"/>
                <w:tab w:val="left" w:pos="1990"/>
                <w:tab w:val="left" w:pos="2186"/>
                <w:tab w:val="left" w:pos="2702"/>
                <w:tab w:val="left" w:pos="2955"/>
                <w:tab w:val="left" w:pos="3100"/>
                <w:tab w:val="left" w:pos="3326"/>
                <w:tab w:val="left" w:pos="3393"/>
                <w:tab w:val="left" w:pos="3603"/>
                <w:tab w:val="left" w:pos="3874"/>
                <w:tab w:val="left" w:pos="4220"/>
                <w:tab w:val="left" w:pos="4475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850" w:type="dxa"/>
            <w:gridSpan w:val="5"/>
            <w:vMerge/>
          </w:tcPr>
          <w:p w:rsidR="00912E5E" w:rsidRPr="00912E5E" w:rsidRDefault="00912E5E" w:rsidP="00912E5E">
            <w:pPr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химические 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свойства гарного газа и его физиологическое действие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/ТР/ прибор для получения газов</w:t>
            </w:r>
          </w:p>
        </w:tc>
      </w:tr>
      <w:tr w:rsidR="00912E5E" w:rsidRPr="00912E5E" w:rsidTr="00D929F5">
        <w:trPr>
          <w:trHeight w:val="2539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44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Углекислый газ. Угольная кислота и ее соли.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Круговорот углерода в природе.</w:t>
            </w:r>
          </w:p>
          <w:p w:rsidR="00912E5E" w:rsidRPr="00912E5E" w:rsidRDefault="00912E5E" w:rsidP="00912E5E">
            <w:pPr>
              <w:ind w:left="110" w:righ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       способности      </w:t>
            </w:r>
            <w:r w:rsidRPr="00912E5E">
              <w:rPr>
                <w:rFonts w:ascii="Times New Roman" w:eastAsia="Times New Roman" w:hAnsi="Times New Roman" w:cs="Times New Roman"/>
                <w:spacing w:val="6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выслушивать</w:t>
            </w:r>
          </w:p>
          <w:p w:rsidR="00912E5E" w:rsidRPr="00912E5E" w:rsidRDefault="00912E5E" w:rsidP="00912E5E">
            <w:pPr>
              <w:spacing w:before="37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собеседника,  понимать  его  точку </w:t>
            </w:r>
            <w:r w:rsidRPr="00912E5E">
              <w:rPr>
                <w:rFonts w:ascii="Times New Roman" w:eastAsia="Times New Roman" w:hAnsi="Times New Roman" w:cs="Times New Roman"/>
                <w:spacing w:val="43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зрения,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008"/>
                <w:tab w:val="left" w:pos="2051"/>
              </w:tabs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Уметь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вычислять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относительную плотность газов. Описывать свойства веществ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ходе</w:t>
            </w:r>
          </w:p>
          <w:p w:rsidR="00912E5E" w:rsidRPr="00912E5E" w:rsidRDefault="00912E5E" w:rsidP="00912E5E">
            <w:pPr>
              <w:tabs>
                <w:tab w:val="left" w:pos="2996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демонстрационных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</w:p>
        </w:tc>
        <w:tc>
          <w:tcPr>
            <w:tcW w:w="2267" w:type="dxa"/>
            <w:vMerge/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определение понятия</w:t>
            </w:r>
          </w:p>
          <w:p w:rsidR="00912E5E" w:rsidRPr="00912E5E" w:rsidRDefault="00912E5E" w:rsidP="00912E5E">
            <w:pPr>
              <w:spacing w:before="41" w:line="278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«относительная плотность газов»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/ТР/ прибор для получения газов</w:t>
            </w:r>
          </w:p>
        </w:tc>
      </w:tr>
      <w:tr w:rsidR="00912E5E" w:rsidRPr="00912E5E" w:rsidTr="00D929F5">
        <w:trPr>
          <w:trHeight w:val="1588"/>
        </w:trPr>
        <w:tc>
          <w:tcPr>
            <w:tcW w:w="771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8" w:lineRule="auto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признавать право другого человека на иное мнение;</w:t>
            </w:r>
          </w:p>
          <w:p w:rsidR="00912E5E" w:rsidRPr="00912E5E" w:rsidRDefault="00912E5E" w:rsidP="00912E5E">
            <w:pPr>
              <w:spacing w:line="276" w:lineRule="auto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Формирование умений работать в группе, представлять и отстаивать свои взгляды и убеждения, вести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дискуссию.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лабораторных опытов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634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45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82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Практическая работа №6</w:t>
            </w:r>
          </w:p>
          <w:p w:rsidR="00912E5E" w:rsidRPr="00912E5E" w:rsidRDefault="00912E5E" w:rsidP="00912E5E">
            <w:pPr>
              <w:spacing w:before="159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Получение оксида углерода (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IV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) и изучение его свойств.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Распознавание карбонатов.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1249"/>
                <w:tab w:val="left" w:pos="1288"/>
                <w:tab w:val="left" w:pos="1743"/>
                <w:tab w:val="left" w:pos="1825"/>
                <w:tab w:val="left" w:pos="2997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обращаться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посудой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лабораторным оборудованием, использовать приобретенные 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tabs>
                <w:tab w:val="left" w:pos="1228"/>
                <w:tab w:val="left" w:pos="1626"/>
                <w:tab w:val="left" w:pos="1719"/>
                <w:tab w:val="left" w:pos="1828"/>
                <w:tab w:val="left" w:pos="1993"/>
                <w:tab w:val="left" w:pos="2772"/>
                <w:tab w:val="left" w:pos="2997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повседневной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жизни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для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веществами и материалами. Использовать приобретенные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практической 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повседневной жизни 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 xml:space="preserve">целью безопасного обращения 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веществами и материалами и экологически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грамотного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поведения    в   </w:t>
            </w:r>
            <w:r w:rsidRPr="00912E5E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окружающей</w:t>
            </w:r>
          </w:p>
          <w:p w:rsidR="00912E5E" w:rsidRPr="00912E5E" w:rsidRDefault="00912E5E" w:rsidP="00912E5E">
            <w:pPr>
              <w:spacing w:line="276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среде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spacing w:line="273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1Умение оценить свои учебные достижения</w:t>
            </w:r>
          </w:p>
          <w:p w:rsidR="00912E5E" w:rsidRPr="00912E5E" w:rsidRDefault="00912E5E" w:rsidP="00912E5E">
            <w:pPr>
              <w:numPr>
                <w:ilvl w:val="0"/>
                <w:numId w:val="17"/>
              </w:numPr>
              <w:tabs>
                <w:tab w:val="left" w:pos="243"/>
                <w:tab w:val="left" w:pos="647"/>
              </w:tabs>
              <w:spacing w:before="160" w:line="276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17"/>
              </w:numPr>
              <w:tabs>
                <w:tab w:val="left" w:pos="243"/>
              </w:tabs>
              <w:spacing w:before="160" w:line="276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3998"/>
        </w:trPr>
        <w:tc>
          <w:tcPr>
            <w:tcW w:w="771" w:type="dxa"/>
          </w:tcPr>
          <w:p w:rsidR="00912E5E" w:rsidRPr="00912E5E" w:rsidRDefault="00912E5E" w:rsidP="00912E5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46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30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Кремний и его соединения. Стекло.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Цемент.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монологической и диалогической речи, умения выражать свои мысли и способности    выслушивать   </w:t>
            </w:r>
            <w:r w:rsidRPr="00912E5E">
              <w:rPr>
                <w:rFonts w:ascii="Times New Roman" w:eastAsia="Times New Roman" w:hAnsi="Times New Roman" w:cs="Times New Roman"/>
                <w:spacing w:val="17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собеседника,</w:t>
            </w:r>
          </w:p>
          <w:p w:rsidR="00912E5E" w:rsidRPr="00912E5E" w:rsidRDefault="00912E5E" w:rsidP="00912E5E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понимать   его   точку   зрения, </w:t>
            </w:r>
            <w:r w:rsidRPr="00912E5E">
              <w:rPr>
                <w:rFonts w:ascii="Times New Roman" w:eastAsia="Times New Roman" w:hAnsi="Times New Roman" w:cs="Times New Roman"/>
                <w:spacing w:val="48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признавать</w:t>
            </w:r>
          </w:p>
          <w:p w:rsidR="00912E5E" w:rsidRPr="00912E5E" w:rsidRDefault="00912E5E" w:rsidP="00912E5E">
            <w:pPr>
              <w:tabs>
                <w:tab w:val="left" w:pos="1620"/>
                <w:tab w:val="left" w:pos="2047"/>
                <w:tab w:val="left" w:pos="2251"/>
                <w:tab w:val="left" w:pos="3021"/>
                <w:tab w:val="left" w:pos="3555"/>
                <w:tab w:val="left" w:pos="3721"/>
                <w:tab w:val="left" w:pos="4496"/>
              </w:tabs>
              <w:spacing w:line="276" w:lineRule="auto"/>
              <w:ind w:left="106" w:right="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право другого человека на иное мнение; Освоение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приемов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действий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нестандартных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овладение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решения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проблем;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Описывать</w:t>
            </w:r>
          </w:p>
          <w:p w:rsidR="00912E5E" w:rsidRPr="00912E5E" w:rsidRDefault="00912E5E" w:rsidP="00912E5E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свойства  веществ в </w:t>
            </w:r>
            <w:r w:rsidRPr="00912E5E">
              <w:rPr>
                <w:rFonts w:ascii="Times New Roman" w:eastAsia="Times New Roman" w:hAnsi="Times New Roman" w:cs="Times New Roman"/>
                <w:spacing w:val="38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ходе</w:t>
            </w:r>
          </w:p>
          <w:p w:rsidR="00912E5E" w:rsidRPr="00912E5E" w:rsidRDefault="00912E5E" w:rsidP="00912E5E">
            <w:pPr>
              <w:tabs>
                <w:tab w:val="left" w:pos="2996"/>
              </w:tabs>
              <w:ind w:left="106" w:right="1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демонстрационных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лабораторных опытов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.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1.Развивать способность к самооценке на основе критерия успешности</w:t>
            </w:r>
          </w:p>
          <w:p w:rsidR="00912E5E" w:rsidRPr="00912E5E" w:rsidRDefault="00912E5E" w:rsidP="00912E5E">
            <w:pPr>
              <w:spacing w:line="276" w:lineRule="auto"/>
              <w:ind w:left="105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учебной деятельности</w:t>
            </w:r>
          </w:p>
          <w:p w:rsidR="00912E5E" w:rsidRPr="00912E5E" w:rsidRDefault="00912E5E" w:rsidP="00912E5E">
            <w:pPr>
              <w:tabs>
                <w:tab w:val="left" w:pos="647"/>
              </w:tabs>
              <w:spacing w:before="155"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>российскую</w:t>
            </w:r>
          </w:p>
          <w:p w:rsidR="00912E5E" w:rsidRPr="00912E5E" w:rsidRDefault="00912E5E" w:rsidP="00912E5E">
            <w:pPr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науку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свойства кремния и его соединений, область применения.        </w:t>
            </w:r>
            <w:r w:rsidRPr="00912E5E">
              <w:rPr>
                <w:rFonts w:ascii="Times New Roman" w:eastAsia="Times New Roman" w:hAnsi="Times New Roman" w:cs="Times New Roman"/>
                <w:spacing w:val="41"/>
                <w:sz w:val="24"/>
                <w:lang w:val="ru-RU" w:eastAsia="ru-RU" w:bidi="ru-RU"/>
              </w:rPr>
              <w:t xml:space="preserve"> 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85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47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Обобщение по теме</w:t>
            </w:r>
          </w:p>
          <w:p w:rsidR="00912E5E" w:rsidRPr="00912E5E" w:rsidRDefault="00912E5E" w:rsidP="00912E5E">
            <w:pPr>
              <w:spacing w:before="180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 Неметаллы»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tabs>
                <w:tab w:val="left" w:pos="1620"/>
                <w:tab w:val="left" w:pos="1653"/>
                <w:tab w:val="left" w:pos="2047"/>
                <w:tab w:val="left" w:pos="2251"/>
                <w:tab w:val="left" w:pos="3021"/>
                <w:tab w:val="left" w:pos="3274"/>
                <w:tab w:val="left" w:pos="3555"/>
                <w:tab w:val="left" w:pos="3721"/>
                <w:tab w:val="left" w:pos="4494"/>
              </w:tabs>
              <w:spacing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выслушивать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  <w:t>собеседн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lastRenderedPageBreak/>
              <w:t xml:space="preserve">ика,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понимать его точку зрения, признавать право другого человека на иное мнение; Освоение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приемов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действий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нестандартных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овладение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решения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проблем;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spacing w:line="276" w:lineRule="auto"/>
              <w:ind w:left="106" w:right="99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912E5E" w:rsidRPr="00912E5E" w:rsidRDefault="00912E5E" w:rsidP="00912E5E">
            <w:pPr>
              <w:spacing w:line="273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9"/>
                <w:lang w:eastAsia="ru-RU" w:bidi="ru-RU"/>
              </w:rPr>
              <w:t>1.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Умение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оценить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свои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учебные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достижения</w:t>
            </w:r>
          </w:p>
          <w:p w:rsidR="00912E5E" w:rsidRPr="00912E5E" w:rsidRDefault="00912E5E" w:rsidP="00912E5E">
            <w:pPr>
              <w:numPr>
                <w:ilvl w:val="0"/>
                <w:numId w:val="16"/>
              </w:numPr>
              <w:tabs>
                <w:tab w:val="left" w:pos="243"/>
                <w:tab w:val="left" w:pos="647"/>
              </w:tabs>
              <w:spacing w:before="166" w:line="276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16"/>
              </w:numPr>
              <w:tabs>
                <w:tab w:val="left" w:pos="243"/>
              </w:tabs>
              <w:spacing w:before="162" w:line="273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lastRenderedPageBreak/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Знать химические свойства неметаллов: углерода, серы, фофора, хлора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АПХР</w:t>
            </w:r>
          </w:p>
        </w:tc>
      </w:tr>
      <w:tr w:rsidR="00912E5E" w:rsidRPr="00912E5E" w:rsidTr="00D929F5">
        <w:trPr>
          <w:trHeight w:val="1979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48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Обобщение по теме</w:t>
            </w:r>
          </w:p>
          <w:p w:rsidR="00912E5E" w:rsidRPr="00912E5E" w:rsidRDefault="00912E5E" w:rsidP="00912E5E">
            <w:pPr>
              <w:spacing w:before="182"/>
              <w:ind w:left="17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 Неметаллы»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монологической и диалогической речи, умения выражать свои мысли и способности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выслушивать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собеседника, понимать его точку зрения, признавать право другого человека на иное мнение; Освоение приемов действий в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нестандартных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овладение 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решения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Знать химические свойства неметаллов: углерода, серы, фофора, хлора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58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49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Контрольная работа</w:t>
            </w:r>
          </w:p>
          <w:p w:rsidR="00912E5E" w:rsidRPr="00912E5E" w:rsidRDefault="00912E5E" w:rsidP="00912E5E">
            <w:pPr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№2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теме</w:t>
            </w:r>
          </w:p>
          <w:p w:rsidR="00912E5E" w:rsidRPr="00912E5E" w:rsidRDefault="00912E5E" w:rsidP="00912E5E">
            <w:pPr>
              <w:spacing w:before="182"/>
              <w:ind w:left="2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 Неметаллы»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 деятельности,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умениями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предвидеть   возможные   результаты</w:t>
            </w:r>
            <w:r w:rsidRPr="00912E5E">
              <w:rPr>
                <w:rFonts w:ascii="Times New Roman" w:eastAsia="Times New Roman" w:hAnsi="Times New Roman" w:cs="Times New Roman"/>
                <w:spacing w:val="6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своих действий;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применять знания, полученные при изучении тем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412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50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2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Положение металлов в периодической системе химических элементов Д.И. Менделеева.</w:t>
            </w:r>
          </w:p>
          <w:p w:rsidR="00912E5E" w:rsidRPr="00912E5E" w:rsidRDefault="00912E5E" w:rsidP="00912E5E">
            <w:pPr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Металлическая связь. Физические свойства металлов.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Сплавы металлов.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монологической и диалогической речи, умения выражать свои мысли и способности выслушивать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собеседника, понимать его точку зрения, признавать право другого человека на иное мнение; Освоение приемов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действий в нестандартных 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овладение 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решения проблем;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особенности строения атома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металла,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закономерности изменения свойств металлов и их соединений в ПСХЭ Д.И. Менделеева, особенности строения металлов как простых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веществ,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свойства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металлов,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сплавов.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зависимость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свойств металлов от их строения</w:t>
            </w:r>
          </w:p>
        </w:tc>
        <w:tc>
          <w:tcPr>
            <w:tcW w:w="2267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.1.Развивать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 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критерия успешности учебной деятельности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российскую химическую науку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 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285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51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1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Нахождение металлов в природе и общие способы их получения.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tabs>
                <w:tab w:val="left" w:pos="1621"/>
                <w:tab w:val="left" w:pos="1653"/>
                <w:tab w:val="left" w:pos="2047"/>
                <w:tab w:val="left" w:pos="2251"/>
                <w:tab w:val="left" w:pos="3022"/>
                <w:tab w:val="left" w:pos="3274"/>
                <w:tab w:val="left" w:pos="3555"/>
                <w:tab w:val="left" w:pos="3721"/>
                <w:tab w:val="left" w:pos="4495"/>
              </w:tabs>
              <w:spacing w:line="276" w:lineRule="auto"/>
              <w:ind w:left="106" w:right="9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монологической и диалогической речи, умения выражать свои мысли. 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066"/>
                <w:tab w:val="left" w:pos="2521"/>
              </w:tabs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метод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электронного баланса при уравнивании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уравнения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химических</w:t>
            </w:r>
            <w:r w:rsidRPr="00912E5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реакций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tabs>
                <w:tab w:val="left" w:pos="1891"/>
              </w:tabs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Знать: физические свойства металлов,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нахождение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металлов в природе,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общие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способы их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получения.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90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52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6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Химические свойства металлов. Ряд активности</w:t>
            </w:r>
          </w:p>
          <w:p w:rsidR="00912E5E" w:rsidRPr="00912E5E" w:rsidRDefault="00912E5E" w:rsidP="00912E5E">
            <w:pPr>
              <w:spacing w:before="154"/>
              <w:ind w:left="110" w:right="2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(электрохимический ряд напряжений)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 деятельности,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умениями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предвидеть   возможные   результаты</w:t>
            </w:r>
            <w:r w:rsidRPr="00912E5E">
              <w:rPr>
                <w:rFonts w:ascii="Times New Roman" w:eastAsia="Times New Roman" w:hAnsi="Times New Roman" w:cs="Times New Roman"/>
                <w:spacing w:val="6"/>
                <w:sz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своих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786"/>
              </w:tabs>
              <w:spacing w:line="278" w:lineRule="auto"/>
              <w:ind w:left="106" w:right="97" w:firstLine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Знать: химические свойства металлов,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>как</w:t>
            </w:r>
          </w:p>
          <w:p w:rsidR="00912E5E" w:rsidRPr="00912E5E" w:rsidRDefault="00912E5E" w:rsidP="00912E5E">
            <w:pPr>
              <w:tabs>
                <w:tab w:val="left" w:pos="1737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восстановителей, взаимодействие металлов с кислородом,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неметаллам,</w:t>
            </w:r>
          </w:p>
          <w:p w:rsidR="00912E5E" w:rsidRPr="00912E5E" w:rsidRDefault="00912E5E" w:rsidP="00912E5E">
            <w:pPr>
              <w:tabs>
                <w:tab w:val="left" w:pos="1783"/>
              </w:tabs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водой.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tabs>
                <w:tab w:val="left" w:pos="1484"/>
              </w:tabs>
              <w:spacing w:line="278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.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>к</w:t>
            </w:r>
          </w:p>
          <w:p w:rsidR="00912E5E" w:rsidRPr="00912E5E" w:rsidRDefault="00912E5E" w:rsidP="00912E5E">
            <w:pPr>
              <w:tabs>
                <w:tab w:val="left" w:pos="870"/>
                <w:tab w:val="left" w:pos="1393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критерия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успешности учебной деятельности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Знать: химические свойства металлов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Датчик электропроводности </w:t>
            </w:r>
          </w:p>
        </w:tc>
      </w:tr>
      <w:tr w:rsidR="00912E5E" w:rsidRPr="00912E5E" w:rsidTr="00D929F5">
        <w:trPr>
          <w:trHeight w:val="1987"/>
        </w:trPr>
        <w:tc>
          <w:tcPr>
            <w:tcW w:w="771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Металлов.</w:t>
            </w:r>
          </w:p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действий;</w:t>
            </w:r>
          </w:p>
          <w:p w:rsidR="00912E5E" w:rsidRPr="00912E5E" w:rsidRDefault="00912E5E" w:rsidP="00912E5E">
            <w:pPr>
              <w:spacing w:before="43"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256"/>
              </w:tabs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Использовать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таблицы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растворимости и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ряда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напряжений металлов для прогнозирования их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свойств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tabs>
                <w:tab w:val="left" w:pos="243"/>
                <w:tab w:val="left" w:pos="647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tabs>
                <w:tab w:val="left" w:pos="243"/>
              </w:tabs>
              <w:spacing w:before="157" w:line="273" w:lineRule="auto"/>
              <w:ind w:left="105" w:right="380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взаимодействия металлов с растворами кислот и солей.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/ТР/ датчик электропроводности, магнитная мешалка</w:t>
            </w:r>
          </w:p>
        </w:tc>
      </w:tr>
      <w:tr w:rsidR="00912E5E" w:rsidRPr="00912E5E" w:rsidTr="00D929F5">
        <w:trPr>
          <w:trHeight w:val="698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53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3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Щелочные металлы: нахождение в природе, физические и химические свойства.Оксиды и гидроксиды щелочных металлов.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Применение щелочных металлов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912E5E" w:rsidRPr="00912E5E" w:rsidRDefault="00912E5E" w:rsidP="00912E5E">
            <w:pPr>
              <w:spacing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умений работать в группе, представлять и отстаивать свои взгляды и убеждения, вести дискуссию.</w:t>
            </w:r>
          </w:p>
          <w:p w:rsidR="00912E5E" w:rsidRPr="00912E5E" w:rsidRDefault="00912E5E" w:rsidP="00912E5E">
            <w:pPr>
              <w:tabs>
                <w:tab w:val="left" w:pos="1620"/>
                <w:tab w:val="left" w:pos="1655"/>
                <w:tab w:val="left" w:pos="2047"/>
                <w:tab w:val="left" w:pos="2251"/>
                <w:tab w:val="left" w:pos="3021"/>
                <w:tab w:val="left" w:pos="3276"/>
                <w:tab w:val="left" w:pos="3555"/>
                <w:tab w:val="left" w:pos="3721"/>
                <w:tab w:val="left" w:pos="4494"/>
              </w:tabs>
              <w:spacing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выслушивать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lastRenderedPageBreak/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собеседника,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понимать его точку зрения, признавать право другого человека на иное мнение; Освоение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приемов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действий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нестандартных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овладение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решения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проблем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063"/>
                <w:tab w:val="left" w:pos="2126"/>
              </w:tabs>
              <w:spacing w:line="276" w:lineRule="auto"/>
              <w:ind w:left="106" w:right="98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Описывать свойства изучаемых веществ на основе наблюдения за их превращениями</w:t>
            </w:r>
          </w:p>
          <w:p w:rsidR="00912E5E" w:rsidRPr="00912E5E" w:rsidRDefault="00912E5E" w:rsidP="00912E5E">
            <w:pPr>
              <w:tabs>
                <w:tab w:val="left" w:pos="2000"/>
              </w:tabs>
              <w:spacing w:line="276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Сравнивать отношение</w:t>
            </w:r>
          </w:p>
          <w:p w:rsidR="00912E5E" w:rsidRPr="00912E5E" w:rsidRDefault="00912E5E" w:rsidP="00912E5E">
            <w:pPr>
              <w:tabs>
                <w:tab w:val="left" w:pos="2122"/>
              </w:tabs>
              <w:spacing w:before="37" w:line="276" w:lineRule="auto"/>
              <w:ind w:left="106"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Изучаемых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металлов.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Оксидов и гидроксидов к воде. Знать свойства классов соединений и уметь осуществлять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превращения.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tabs>
                <w:tab w:val="left" w:pos="1484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1.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.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>к</w:t>
            </w:r>
          </w:p>
          <w:p w:rsidR="00912E5E" w:rsidRPr="00912E5E" w:rsidRDefault="00912E5E" w:rsidP="00912E5E">
            <w:pPr>
              <w:tabs>
                <w:tab w:val="left" w:pos="870"/>
                <w:tab w:val="left" w:pos="1393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критерия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успешности учебной деятельности</w:t>
            </w:r>
          </w:p>
          <w:p w:rsidR="00912E5E" w:rsidRPr="00912E5E" w:rsidRDefault="00912E5E" w:rsidP="00912E5E">
            <w:pPr>
              <w:numPr>
                <w:ilvl w:val="0"/>
                <w:numId w:val="15"/>
              </w:numPr>
              <w:tabs>
                <w:tab w:val="left" w:pos="243"/>
                <w:tab w:val="left" w:pos="647"/>
              </w:tabs>
              <w:spacing w:before="161" w:line="273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15"/>
              </w:numPr>
              <w:tabs>
                <w:tab w:val="left" w:pos="243"/>
              </w:tabs>
              <w:spacing w:before="167" w:line="276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 оценивание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Знать : строение атомов щелочных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металлов,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физические и химические свойства 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щелочных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металлов как простых </w:t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>ве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ществ в плане сравнительной характеристики.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ТР/ датчик электропроводности</w:t>
            </w:r>
          </w:p>
        </w:tc>
      </w:tr>
      <w:tr w:rsidR="00912E5E" w:rsidRPr="00912E5E" w:rsidTr="00D929F5">
        <w:trPr>
          <w:trHeight w:val="3963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54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Щелочноземельные металлы. Нахождение в природе. Кальций и его соединения.</w:t>
            </w:r>
          </w:p>
          <w:p w:rsidR="00912E5E" w:rsidRPr="00912E5E" w:rsidRDefault="00912E5E" w:rsidP="00912E5E">
            <w:pPr>
              <w:spacing w:line="256" w:lineRule="auto"/>
              <w:ind w:left="110" w:right="53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Жесткость воды и способы ее устранения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683"/>
                <w:tab w:val="left" w:pos="926"/>
                <w:tab w:val="left" w:pos="1242"/>
                <w:tab w:val="left" w:pos="1454"/>
                <w:tab w:val="left" w:pos="1610"/>
                <w:tab w:val="left" w:pos="1717"/>
                <w:tab w:val="left" w:pos="1997"/>
                <w:tab w:val="left" w:pos="2226"/>
                <w:tab w:val="left" w:pos="2411"/>
                <w:tab w:val="left" w:pos="2996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Знать отношение оксидов </w:t>
            </w:r>
            <w:r w:rsidRPr="00912E5E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ru-RU" w:bidi="ru-RU"/>
              </w:rPr>
              <w:t xml:space="preserve">и 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гидроксидов к воде.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Знать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свойства классов соединений и 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>осуществлять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Превращения.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Описывать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свойства изучаемых веществ на основе наблюдения за их превращениями.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Сравнивать отношение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изучаемых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металлов.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:строение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атомов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щелочноземельных металлов, физические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щелочноземельных металлов как простых веществ в </w:t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плане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сравнительной характеристики.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3811"/>
        </w:trPr>
        <w:tc>
          <w:tcPr>
            <w:tcW w:w="771" w:type="dxa"/>
          </w:tcPr>
          <w:p w:rsidR="00912E5E" w:rsidRPr="00912E5E" w:rsidRDefault="00912E5E" w:rsidP="00912E5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55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476" w:firstLine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Алюминий. Нахождение в природе. Свойства алюминия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912E5E" w:rsidRPr="00912E5E" w:rsidRDefault="00912E5E" w:rsidP="00912E5E">
            <w:pPr>
              <w:tabs>
                <w:tab w:val="left" w:pos="1862"/>
                <w:tab w:val="left" w:pos="2771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Приобретение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опыта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самостоятельного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поиска, анализа и отбора информации Развитие монологической и диалогической речи, умения выражать свои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мысли и способности выслушивать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собеседника,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1451"/>
                <w:tab w:val="left" w:pos="2017"/>
                <w:tab w:val="left" w:pos="2226"/>
              </w:tabs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Описывать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изучаемых веществ на основе наблюдения за их превращениями.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Сравнивать отношение изучаемых</w:t>
            </w:r>
          </w:p>
          <w:p w:rsidR="00912E5E" w:rsidRPr="00912E5E" w:rsidRDefault="00912E5E" w:rsidP="00912E5E">
            <w:pPr>
              <w:spacing w:line="275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металлов.  Амфотерность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tabs>
                <w:tab w:val="left" w:pos="1484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1..Развивать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>к</w:t>
            </w:r>
          </w:p>
          <w:p w:rsidR="00912E5E" w:rsidRPr="00912E5E" w:rsidRDefault="00912E5E" w:rsidP="00912E5E">
            <w:pPr>
              <w:tabs>
                <w:tab w:val="left" w:pos="870"/>
                <w:tab w:val="left" w:pos="1393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критерия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успешности учебной деятельности</w:t>
            </w:r>
          </w:p>
          <w:p w:rsidR="00912E5E" w:rsidRPr="00912E5E" w:rsidRDefault="00912E5E" w:rsidP="00912E5E">
            <w:pPr>
              <w:numPr>
                <w:ilvl w:val="0"/>
                <w:numId w:val="14"/>
              </w:numPr>
              <w:tabs>
                <w:tab w:val="left" w:pos="243"/>
                <w:tab w:val="left" w:pos="647"/>
              </w:tabs>
              <w:spacing w:before="155" w:line="276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14"/>
              </w:numPr>
              <w:tabs>
                <w:tab w:val="left" w:pos="243"/>
              </w:tabs>
              <w:spacing w:before="162" w:line="276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</w:t>
            </w: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: строение атома алюминия, физические и химические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алюминия как простого вещества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Датчик электропроводности.</w:t>
            </w:r>
          </w:p>
        </w:tc>
      </w:tr>
      <w:tr w:rsidR="00912E5E" w:rsidRPr="00912E5E" w:rsidTr="00D929F5">
        <w:trPr>
          <w:trHeight w:val="3170"/>
        </w:trPr>
        <w:tc>
          <w:tcPr>
            <w:tcW w:w="771" w:type="dxa"/>
            <w:tcBorders>
              <w:bottom w:val="single" w:sz="8" w:space="0" w:color="000000"/>
            </w:tcBorders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56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Амфотерность оксида и гидроксида алюминия.</w:t>
            </w:r>
          </w:p>
          <w:p w:rsidR="00912E5E" w:rsidRPr="00912E5E" w:rsidRDefault="00912E5E" w:rsidP="00912E5E">
            <w:pPr>
              <w:ind w:left="110" w:right="13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/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017"/>
                <w:tab w:val="left" w:pos="2226"/>
              </w:tabs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Сравнивать отношение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изучаемых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металлов. Оксидов и гидроксидов к воде.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Знать свойства классов соединений и        уметь  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>осуществлять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превращения.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Амфотерность</w:t>
            </w:r>
          </w:p>
        </w:tc>
        <w:tc>
          <w:tcPr>
            <w:tcW w:w="2267" w:type="dxa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Описывать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изучаемых веществ на основе наблюдения за </w:t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ru-RU" w:bidi="ru-RU"/>
              </w:rPr>
              <w:t xml:space="preserve">их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превращениями.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ТР/ датчик электропроводности, магнитная мешалка</w:t>
            </w:r>
          </w:p>
        </w:tc>
      </w:tr>
      <w:tr w:rsidR="00912E5E" w:rsidRPr="00912E5E" w:rsidTr="00D929F5">
        <w:trPr>
          <w:trHeight w:val="4766"/>
        </w:trPr>
        <w:tc>
          <w:tcPr>
            <w:tcW w:w="771" w:type="dxa"/>
            <w:tcBorders>
              <w:top w:val="single" w:sz="8" w:space="0" w:color="000000"/>
            </w:tcBorders>
          </w:tcPr>
          <w:p w:rsidR="00912E5E" w:rsidRPr="00912E5E" w:rsidRDefault="00912E5E" w:rsidP="00912E5E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57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17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Железо . Нахождение в природе. Свойства железа.</w:t>
            </w:r>
          </w:p>
          <w:p w:rsidR="00912E5E" w:rsidRPr="00912E5E" w:rsidRDefault="00912E5E" w:rsidP="00912E5E">
            <w:pPr>
              <w:spacing w:before="155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Соединения</w:t>
            </w:r>
            <w:r w:rsidRPr="00912E5E">
              <w:rPr>
                <w:rFonts w:ascii="Times New Roman" w:eastAsia="Times New Roman" w:hAnsi="Times New Roman" w:cs="Times New Roman"/>
                <w:spacing w:val="58"/>
                <w:sz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железа.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tabs>
                <w:tab w:val="left" w:pos="1620"/>
                <w:tab w:val="left" w:pos="1653"/>
                <w:tab w:val="left" w:pos="2047"/>
                <w:tab w:val="left" w:pos="2251"/>
                <w:tab w:val="left" w:pos="3021"/>
                <w:tab w:val="left" w:pos="3274"/>
                <w:tab w:val="left" w:pos="3555"/>
                <w:tab w:val="left" w:pos="3721"/>
                <w:tab w:val="left" w:pos="4494"/>
              </w:tabs>
              <w:spacing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монологической и диалогической речи, умения выражать свои мысли и способности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выслушивать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  <w:t xml:space="preserve">собеседника,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понимать его точку зрения, признавать право другого человека на иное мнение; Освоение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приемов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действий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нестандартных</w:t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овладение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решения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проблем;</w:t>
            </w:r>
          </w:p>
          <w:p w:rsidR="00912E5E" w:rsidRPr="00912E5E" w:rsidRDefault="00912E5E" w:rsidP="00912E5E">
            <w:pPr>
              <w:spacing w:line="276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его точку зрения, признавать право другого человека на иное мнение;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1605"/>
              </w:tabs>
              <w:spacing w:line="276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Знать : строение атома железа, физические и химические свойства железа как простого вещества.. Описывать свойства изучаемых веществ на основе наблюдения за их превращениями.</w:t>
            </w:r>
          </w:p>
          <w:p w:rsidR="00912E5E" w:rsidRPr="00912E5E" w:rsidRDefault="00912E5E" w:rsidP="00912E5E">
            <w:pPr>
              <w:tabs>
                <w:tab w:val="left" w:pos="2017"/>
                <w:tab w:val="left" w:pos="2226"/>
              </w:tabs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Описывать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свойства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изучаемых веществ 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основе наблюдения за их превращениями. Сравнивать отношение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изучаемых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металлов.  Оксидов </w:t>
            </w:r>
            <w:r w:rsidRPr="00912E5E">
              <w:rPr>
                <w:rFonts w:ascii="Times New Roman" w:eastAsia="Times New Roman" w:hAnsi="Times New Roman" w:cs="Times New Roman"/>
                <w:spacing w:val="42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 гидроксидов к воде. Знать свойства классов соединений и уметь 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осуществлять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превращения.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: строение атома железа, физические и химические свойства железа как простого вещества</w:t>
            </w:r>
          </w:p>
        </w:tc>
        <w:tc>
          <w:tcPr>
            <w:tcW w:w="1716" w:type="dxa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ТР/ датчик электропроводности </w:t>
            </w:r>
          </w:p>
        </w:tc>
      </w:tr>
      <w:tr w:rsidR="00912E5E" w:rsidRPr="00912E5E" w:rsidTr="00D929F5">
        <w:trPr>
          <w:trHeight w:val="3822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58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82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Практическая работа №7</w:t>
            </w:r>
          </w:p>
          <w:p w:rsidR="00912E5E" w:rsidRPr="00912E5E" w:rsidRDefault="00912E5E" w:rsidP="00912E5E">
            <w:pPr>
              <w:spacing w:before="160"/>
              <w:ind w:left="110" w:right="34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Рушение экспериментальных задач по теме « Металлы и их соединения»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1249"/>
                <w:tab w:val="left" w:pos="1288"/>
                <w:tab w:val="left" w:pos="1743"/>
                <w:tab w:val="left" w:pos="1825"/>
                <w:tab w:val="left" w:pos="2997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обращаться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химической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посудой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лабораторным оборудованием, использовать приобретенные 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в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tabs>
                <w:tab w:val="left" w:pos="1228"/>
                <w:tab w:val="left" w:pos="1626"/>
                <w:tab w:val="left" w:pos="1719"/>
                <w:tab w:val="left" w:pos="1828"/>
                <w:tab w:val="left" w:pos="1993"/>
                <w:tab w:val="left" w:pos="2772"/>
                <w:tab w:val="left" w:pos="2997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повседневной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жизни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для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безопасного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обращения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веществами и материалами. Использовать приобретенные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умения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практической 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повседневной жизни с целью безопасного обращения </w:t>
            </w:r>
            <w:r w:rsidRPr="00912E5E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с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веществами и материалами и экологически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грамотного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поведения    в   </w:t>
            </w:r>
            <w:r w:rsidRPr="00912E5E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окружающей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среде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lastRenderedPageBreak/>
              <w:t>1Умение оценить свои учебные достижения</w:t>
            </w:r>
          </w:p>
          <w:p w:rsidR="00912E5E" w:rsidRPr="00912E5E" w:rsidRDefault="00912E5E" w:rsidP="00912E5E">
            <w:pPr>
              <w:numPr>
                <w:ilvl w:val="0"/>
                <w:numId w:val="13"/>
              </w:numPr>
              <w:tabs>
                <w:tab w:val="left" w:pos="243"/>
                <w:tab w:val="left" w:pos="647"/>
              </w:tabs>
              <w:spacing w:before="155" w:line="276" w:lineRule="auto"/>
              <w:ind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18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13"/>
              </w:numPr>
              <w:tabs>
                <w:tab w:val="left" w:pos="243"/>
              </w:tabs>
              <w:spacing w:before="161" w:line="273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этическое оценивание</w:t>
            </w:r>
          </w:p>
        </w:tc>
        <w:tc>
          <w:tcPr>
            <w:tcW w:w="1992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ТР/ датчик электропроводности, магнитная мешалка</w:t>
            </w:r>
          </w:p>
        </w:tc>
      </w:tr>
      <w:tr w:rsidR="00912E5E" w:rsidRPr="00912E5E" w:rsidTr="00D929F5">
        <w:trPr>
          <w:trHeight w:val="5079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59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15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Подготовка к контрольной работе </w:t>
            </w: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3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теме</w:t>
            </w:r>
          </w:p>
          <w:p w:rsidR="00912E5E" w:rsidRPr="00912E5E" w:rsidRDefault="00912E5E" w:rsidP="00912E5E">
            <w:pPr>
              <w:spacing w:before="151"/>
              <w:ind w:left="17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 Металлы»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tabs>
                <w:tab w:val="left" w:pos="1620"/>
                <w:tab w:val="left" w:pos="1653"/>
                <w:tab w:val="left" w:pos="2047"/>
                <w:tab w:val="left" w:pos="2251"/>
                <w:tab w:val="left" w:pos="3023"/>
                <w:tab w:val="left" w:pos="3274"/>
                <w:tab w:val="left" w:pos="3555"/>
                <w:tab w:val="left" w:pos="3721"/>
                <w:tab w:val="left" w:pos="4496"/>
              </w:tabs>
              <w:spacing w:line="276" w:lineRule="auto"/>
              <w:ind w:left="106" w:right="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>монологической и диалогической речи, умения выражать свои мысли и способности.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выслушивать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собеседника, понимать его точку зрения, признавать право другого человека на иное мнение; Освоение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приемов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действий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в нестандартных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ситуациях,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овладение эвристическими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решения проблем;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276"/>
              </w:tabs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Уметь осуществлять 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цепочки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химических превращений на основе химических свойств металлов и их соединений. Решать расчетные задачи 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по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уравнениям химических реакций. опытным путем определять      </w:t>
            </w:r>
            <w:r w:rsidRPr="00912E5E">
              <w:rPr>
                <w:rFonts w:ascii="Times New Roman" w:eastAsia="Times New Roman" w:hAnsi="Times New Roman" w:cs="Times New Roman"/>
                <w:spacing w:val="7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качественный</w:t>
            </w:r>
          </w:p>
          <w:p w:rsidR="00912E5E" w:rsidRPr="00912E5E" w:rsidRDefault="00912E5E" w:rsidP="00912E5E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 веществ</w:t>
            </w:r>
          </w:p>
        </w:tc>
        <w:tc>
          <w:tcPr>
            <w:tcW w:w="2267" w:type="dxa"/>
            <w:vMerge w:val="restart"/>
          </w:tcPr>
          <w:p w:rsidR="00912E5E" w:rsidRPr="00912E5E" w:rsidRDefault="00912E5E" w:rsidP="00912E5E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  <w:lang w:eastAsia="ru-RU" w:bidi="ru-RU"/>
              </w:rPr>
            </w:pPr>
          </w:p>
          <w:p w:rsidR="00912E5E" w:rsidRPr="00912E5E" w:rsidRDefault="00912E5E" w:rsidP="00912E5E">
            <w:pPr>
              <w:spacing w:line="273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1Умение оценить свои учебные достижения</w:t>
            </w:r>
          </w:p>
          <w:p w:rsidR="00912E5E" w:rsidRPr="00912E5E" w:rsidRDefault="00912E5E" w:rsidP="00912E5E">
            <w:pPr>
              <w:numPr>
                <w:ilvl w:val="0"/>
                <w:numId w:val="12"/>
              </w:numPr>
              <w:tabs>
                <w:tab w:val="left" w:pos="243"/>
                <w:tab w:val="left" w:pos="647"/>
              </w:tabs>
              <w:spacing w:before="165" w:line="276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российскую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химическую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науку</w:t>
            </w:r>
          </w:p>
          <w:p w:rsidR="00912E5E" w:rsidRPr="00912E5E" w:rsidRDefault="00912E5E" w:rsidP="00912E5E">
            <w:pPr>
              <w:numPr>
                <w:ilvl w:val="0"/>
                <w:numId w:val="12"/>
              </w:numPr>
              <w:tabs>
                <w:tab w:val="left" w:pos="243"/>
              </w:tabs>
              <w:spacing w:before="162" w:line="273" w:lineRule="auto"/>
              <w:ind w:right="380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Нравственно- 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 оценивание</w:t>
            </w:r>
          </w:p>
        </w:tc>
        <w:tc>
          <w:tcPr>
            <w:tcW w:w="1992" w:type="dxa"/>
            <w:gridSpan w:val="2"/>
          </w:tcPr>
          <w:p w:rsidR="00912E5E" w:rsidRPr="00912E5E" w:rsidRDefault="00912E5E" w:rsidP="00912E5E">
            <w:pPr>
              <w:tabs>
                <w:tab w:val="left" w:pos="2248"/>
              </w:tabs>
              <w:spacing w:line="278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Знать особенности строения атома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металла,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закономерности изменения свойств металлов и </w:t>
            </w:r>
            <w:r w:rsidRPr="00912E5E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ru-RU" w:bidi="ru-RU"/>
              </w:rPr>
              <w:t xml:space="preserve">их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соединений в ПСХЭ Д.И. Менделеева, общие способы получения металлов.</w:t>
            </w:r>
          </w:p>
        </w:tc>
        <w:tc>
          <w:tcPr>
            <w:tcW w:w="184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905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60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Контрольная работа</w:t>
            </w:r>
          </w:p>
          <w:p w:rsidR="00912E5E" w:rsidRPr="00912E5E" w:rsidRDefault="00912E5E" w:rsidP="00912E5E">
            <w:pPr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№ 3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</w:t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теме</w:t>
            </w:r>
          </w:p>
          <w:p w:rsidR="00912E5E" w:rsidRPr="00912E5E" w:rsidRDefault="00912E5E" w:rsidP="00912E5E">
            <w:pPr>
              <w:spacing w:before="182"/>
              <w:ind w:left="17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Металлы»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возможные результаты своих</w:t>
            </w:r>
          </w:p>
          <w:p w:rsidR="00912E5E" w:rsidRPr="00912E5E" w:rsidRDefault="00912E5E" w:rsidP="00912E5E">
            <w:pPr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Уметь применять знания, полученные при изучении тем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992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4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222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61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ind w:left="110" w:right="23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Органическая химия. Углеводороды. Предельные (насыщенные) углеводороды.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tabs>
                <w:tab w:val="left" w:pos="1752"/>
                <w:tab w:val="left" w:pos="3393"/>
              </w:tabs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основное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содержание</w:t>
            </w:r>
          </w:p>
          <w:p w:rsidR="00912E5E" w:rsidRPr="00912E5E" w:rsidRDefault="00912E5E" w:rsidP="00912E5E">
            <w:pPr>
              <w:spacing w:line="275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прочитанного текста,    находить   в  </w:t>
            </w:r>
            <w:r w:rsidRPr="00912E5E">
              <w:rPr>
                <w:rFonts w:ascii="Times New Roman" w:eastAsia="Times New Roman" w:hAnsi="Times New Roman" w:cs="Times New Roman"/>
                <w:spacing w:val="2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нем..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879"/>
              </w:tabs>
              <w:spacing w:line="276" w:lineRule="auto"/>
              <w:ind w:left="106" w:right="100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Иметь понятие </w:t>
            </w:r>
            <w:r w:rsidRPr="00912E5E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об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особенностях органических веществах,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 w:bidi="ru-RU"/>
              </w:rPr>
              <w:t>их</w:t>
            </w:r>
          </w:p>
          <w:p w:rsidR="00912E5E" w:rsidRPr="00912E5E" w:rsidRDefault="00912E5E" w:rsidP="00912E5E">
            <w:pPr>
              <w:tabs>
                <w:tab w:val="left" w:pos="1734"/>
                <w:tab w:val="left" w:pos="2890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классификации., особенностях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строения.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примере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алканов</w:t>
            </w:r>
          </w:p>
        </w:tc>
        <w:tc>
          <w:tcPr>
            <w:tcW w:w="2267" w:type="dxa"/>
          </w:tcPr>
          <w:p w:rsidR="00912E5E" w:rsidRPr="00912E5E" w:rsidRDefault="00912E5E" w:rsidP="00912E5E">
            <w:pPr>
              <w:tabs>
                <w:tab w:val="left" w:pos="1484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.Развивать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</w:p>
          <w:p w:rsidR="00912E5E" w:rsidRPr="00912E5E" w:rsidRDefault="00912E5E" w:rsidP="00912E5E">
            <w:pPr>
              <w:tabs>
                <w:tab w:val="left" w:pos="870"/>
                <w:tab w:val="left" w:pos="1393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8"/>
                <w:sz w:val="18"/>
                <w:lang w:val="ru-RU" w:eastAsia="ru-RU" w:bidi="ru-RU"/>
              </w:rPr>
              <w:t xml:space="preserve">на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основе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3"/>
                <w:sz w:val="18"/>
                <w:lang w:val="ru-RU" w:eastAsia="ru-RU" w:bidi="ru-RU"/>
              </w:rPr>
              <w:t xml:space="preserve">критерия </w:t>
            </w:r>
            <w:r w:rsidRPr="00912E5E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успешности учебной деятельности</w:t>
            </w:r>
          </w:p>
          <w:p w:rsidR="00912E5E" w:rsidRPr="00912E5E" w:rsidRDefault="00912E5E" w:rsidP="00912E5E">
            <w:pPr>
              <w:spacing w:before="155"/>
              <w:ind w:left="105"/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992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Знать основные определения термина «органическая химия»</w:t>
            </w:r>
          </w:p>
        </w:tc>
        <w:tc>
          <w:tcPr>
            <w:tcW w:w="184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856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62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621" w:firstLine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Непредельные (ненасыщенные ) углеводороды.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монологической и диалогической речи, умения выражать свои мысли и способности выслушивать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собеседника, понимать его точку зрения, признавать право другого человека на иное мнение; Освоение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приемов действий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 нестандартных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овладение 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решения</w:t>
            </w:r>
          </w:p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1399"/>
                <w:tab w:val="left" w:pos="2879"/>
              </w:tabs>
              <w:spacing w:line="276" w:lineRule="auto"/>
              <w:ind w:left="101" w:right="10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ru-RU" w:bidi="ru-RU"/>
              </w:rPr>
              <w:t xml:space="preserve">Иметь понятие 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непредельных углеводородов, двойная связь, свойства.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Область применения</w:t>
            </w:r>
            <w:r w:rsidRPr="00912E5E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углеводородов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Знать основные определения : алканы, алкены, алкины</w:t>
            </w:r>
          </w:p>
        </w:tc>
        <w:tc>
          <w:tcPr>
            <w:tcW w:w="184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270"/>
        </w:trPr>
        <w:tc>
          <w:tcPr>
            <w:tcW w:w="771" w:type="dxa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63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spacing w:line="256" w:lineRule="auto"/>
              <w:ind w:left="110" w:right="81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Производные углеводородов. Спирты.</w:t>
            </w:r>
          </w:p>
          <w:p w:rsidR="00912E5E" w:rsidRPr="00912E5E" w:rsidRDefault="00912E5E" w:rsidP="00912E5E">
            <w:pPr>
              <w:spacing w:before="162"/>
              <w:ind w:left="110" w:right="15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Карбоновые кислоты.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Сложные эфиры.</w:t>
            </w:r>
          </w:p>
          <w:p w:rsidR="00912E5E" w:rsidRPr="00912E5E" w:rsidRDefault="00912E5E" w:rsidP="00912E5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Жиры.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spacing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912E5E" w:rsidRPr="00912E5E" w:rsidRDefault="00912E5E" w:rsidP="00912E5E">
            <w:pPr>
              <w:spacing w:line="276" w:lineRule="auto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Развитие способности выслушивать собеседника, понимать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его точку зрения, признавать право другого человека на иное мнение;</w:t>
            </w:r>
          </w:p>
        </w:tc>
        <w:tc>
          <w:tcPr>
            <w:tcW w:w="2850" w:type="dxa"/>
            <w:gridSpan w:val="5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tabs>
                <w:tab w:val="left" w:pos="1490"/>
                <w:tab w:val="left" w:pos="3002"/>
              </w:tabs>
              <w:spacing w:line="276" w:lineRule="auto"/>
              <w:ind w:left="101" w:right="105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Иметь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понятие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о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предельных одноатомных спиртах на примере метанола          и        </w:t>
            </w:r>
            <w:r w:rsidRPr="00912E5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этанола</w:t>
            </w:r>
          </w:p>
          <w:p w:rsidR="00912E5E" w:rsidRPr="00912E5E" w:rsidRDefault="00912E5E" w:rsidP="00912E5E">
            <w:pPr>
              <w:tabs>
                <w:tab w:val="left" w:pos="2993"/>
              </w:tabs>
              <w:spacing w:line="276" w:lineRule="auto"/>
              <w:ind w:left="101" w:right="10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.трехатомный спирт </w:t>
            </w:r>
            <w:r w:rsidRPr="00912E5E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ru-RU" w:bidi="ru-RU"/>
              </w:rPr>
              <w:t xml:space="preserve">–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глицерин. Использовать приобретенные знания и умения в практической деятельности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>и</w:t>
            </w:r>
          </w:p>
          <w:p w:rsidR="00912E5E" w:rsidRPr="00912E5E" w:rsidRDefault="00912E5E" w:rsidP="00912E5E">
            <w:pPr>
              <w:spacing w:line="276" w:lineRule="auto"/>
              <w:ind w:left="101" w:right="10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повседневной жизни с целью безопасного обращения с веществами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и материалами и экологически грамотного поведения в окружающей среде</w:t>
            </w:r>
          </w:p>
          <w:p w:rsidR="00912E5E" w:rsidRPr="00912E5E" w:rsidRDefault="00912E5E" w:rsidP="00912E5E">
            <w:pPr>
              <w:tabs>
                <w:tab w:val="left" w:pos="1399"/>
                <w:tab w:val="left" w:pos="2879"/>
              </w:tabs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понятие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об</w:t>
            </w:r>
          </w:p>
          <w:p w:rsidR="00912E5E" w:rsidRPr="00912E5E" w:rsidRDefault="00912E5E" w:rsidP="00912E5E">
            <w:pPr>
              <w:spacing w:before="3" w:line="310" w:lineRule="atLeast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одноосновных предельных карбоновых     кислотах.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val="ru-RU" w:eastAsia="ru-RU" w:bidi="ru-RU"/>
              </w:rPr>
              <w:t>Знать основные определения: спирты,альдегиды, карбоновые кислоты, сложные эфиры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2858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64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Углеводы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монологической и диалогической речи, умения выражать свои мысли и способности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выслушивать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собеседника, понимать его точку зрения, признавать право другого человека на иное мнение; Освоение приемов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действий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 нестандартных ситуациях,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овладение эвристическими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методами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решения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проблем;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об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углеводах. Глюкоза,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ее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свойства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 значение.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Полисахара,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их биологическая роль. Уметь пользоваться дополнительными источниками для подготовки кратких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ответов.Готовить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по теме</w:t>
            </w:r>
          </w:p>
        </w:tc>
        <w:tc>
          <w:tcPr>
            <w:tcW w:w="2267" w:type="dxa"/>
            <w:vMerge w:val="restart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.Развивать способность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самооценке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 основе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критерия успешности учебной деятельности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чувство гордости за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российскую химическую науку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 этическое оценивание</w:t>
            </w:r>
          </w:p>
        </w:tc>
        <w:tc>
          <w:tcPr>
            <w:tcW w:w="1992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Знать понятие «углеводы»</w:t>
            </w:r>
          </w:p>
        </w:tc>
        <w:tc>
          <w:tcPr>
            <w:tcW w:w="184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987"/>
        </w:trPr>
        <w:tc>
          <w:tcPr>
            <w:tcW w:w="771" w:type="dxa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65</w:t>
            </w:r>
          </w:p>
        </w:tc>
        <w:tc>
          <w:tcPr>
            <w:tcW w:w="1828" w:type="dxa"/>
            <w:gridSpan w:val="2"/>
          </w:tcPr>
          <w:p w:rsidR="00912E5E" w:rsidRPr="00912E5E" w:rsidRDefault="00912E5E" w:rsidP="00912E5E">
            <w:pPr>
              <w:spacing w:line="256" w:lineRule="auto"/>
              <w:ind w:left="110" w:righ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Аминокислоты. Белки Полимеры.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умениями предвидеть возможные результаты своих действий;</w:t>
            </w:r>
          </w:p>
          <w:p w:rsidR="00912E5E" w:rsidRPr="00912E5E" w:rsidRDefault="00912E5E" w:rsidP="00912E5E">
            <w:pPr>
              <w:spacing w:line="276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Приобретение опыта самостоятельного</w:t>
            </w:r>
          </w:p>
          <w:p w:rsidR="00912E5E" w:rsidRPr="00912E5E" w:rsidRDefault="00912E5E" w:rsidP="00912E5E">
            <w:pPr>
              <w:spacing w:before="35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поиска, анализа и отбора информации</w:t>
            </w:r>
          </w:p>
        </w:tc>
        <w:tc>
          <w:tcPr>
            <w:tcW w:w="2850" w:type="dxa"/>
            <w:gridSpan w:val="5"/>
          </w:tcPr>
          <w:p w:rsidR="00912E5E" w:rsidRPr="00912E5E" w:rsidRDefault="00912E5E" w:rsidP="00912E5E">
            <w:pPr>
              <w:tabs>
                <w:tab w:val="left" w:pos="2288"/>
                <w:tab w:val="left" w:pos="2657"/>
              </w:tabs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Амфотерность аминокислот: их взаимодействие с кислотами и щелочами. Биологическое значение аминокислот. Белки как продукты реакции поликонденсации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12E5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>ами-</w:t>
            </w:r>
          </w:p>
          <w:p w:rsidR="00912E5E" w:rsidRPr="00912E5E" w:rsidRDefault="00912E5E" w:rsidP="00912E5E">
            <w:pPr>
              <w:spacing w:line="275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нокислот.Пептидная</w:t>
            </w:r>
            <w:r w:rsidRPr="00912E5E">
              <w:rPr>
                <w:rFonts w:ascii="Times New Roman" w:eastAsia="Times New Roman" w:hAnsi="Times New Roman" w:cs="Times New Roman"/>
                <w:spacing w:val="59"/>
                <w:sz w:val="24"/>
                <w:lang w:val="ru-RU" w:eastAsia="ru-RU" w:bidi="ru-RU"/>
              </w:rPr>
              <w:t xml:space="preserve">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связь.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1992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lang w:eastAsia="ru-RU" w:bidi="ru-RU"/>
              </w:rPr>
              <w:t>Знать понятие «белки»</w:t>
            </w:r>
          </w:p>
        </w:tc>
        <w:tc>
          <w:tcPr>
            <w:tcW w:w="184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3240"/>
        </w:trPr>
        <w:tc>
          <w:tcPr>
            <w:tcW w:w="822" w:type="dxa"/>
            <w:gridSpan w:val="2"/>
          </w:tcPr>
          <w:p w:rsidR="00912E5E" w:rsidRPr="00912E5E" w:rsidRDefault="00912E5E" w:rsidP="00912E5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66</w:t>
            </w:r>
          </w:p>
        </w:tc>
        <w:tc>
          <w:tcPr>
            <w:tcW w:w="1801" w:type="dxa"/>
            <w:gridSpan w:val="2"/>
          </w:tcPr>
          <w:p w:rsidR="00912E5E" w:rsidRPr="00912E5E" w:rsidRDefault="00912E5E" w:rsidP="00912E5E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Обобщающий урок</w:t>
            </w:r>
          </w:p>
          <w:p w:rsidR="00912E5E" w:rsidRPr="00912E5E" w:rsidRDefault="00912E5E" w:rsidP="00912E5E">
            <w:pPr>
              <w:ind w:lef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теме : «Важнейшие</w:t>
            </w:r>
          </w:p>
          <w:p w:rsidR="00912E5E" w:rsidRPr="00912E5E" w:rsidRDefault="00912E5E" w:rsidP="00912E5E">
            <w:pPr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органические</w:t>
            </w:r>
          </w:p>
          <w:p w:rsidR="00912E5E" w:rsidRPr="00912E5E" w:rsidRDefault="00912E5E" w:rsidP="00912E5E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соединения»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Овладение навыками организации учебной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деятельности, постановки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целей,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планирования, самоконтроля 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оценки результатов своей деятельности,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умениями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предвидеть возможные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 своих действий;</w:t>
            </w:r>
          </w:p>
        </w:tc>
        <w:tc>
          <w:tcPr>
            <w:tcW w:w="2760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применять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темы.Уметь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знания, умения и навыки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 выполнении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 упражнений и заданий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92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применять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знания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</w:t>
            </w:r>
          </w:p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изучении</w:t>
            </w: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темы</w:t>
            </w:r>
          </w:p>
        </w:tc>
        <w:tc>
          <w:tcPr>
            <w:tcW w:w="1846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12E5E" w:rsidRPr="00912E5E" w:rsidTr="00D929F5">
        <w:trPr>
          <w:trHeight w:val="1866"/>
        </w:trPr>
        <w:tc>
          <w:tcPr>
            <w:tcW w:w="822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67</w:t>
            </w:r>
          </w:p>
        </w:tc>
        <w:tc>
          <w:tcPr>
            <w:tcW w:w="1801" w:type="dxa"/>
            <w:gridSpan w:val="2"/>
            <w:tcBorders>
              <w:bottom w:val="nil"/>
            </w:tcBorders>
          </w:tcPr>
          <w:p w:rsidR="00912E5E" w:rsidRPr="00912E5E" w:rsidRDefault="00912E5E" w:rsidP="00912E5E">
            <w:pPr>
              <w:spacing w:line="276" w:lineRule="auto"/>
              <w:ind w:left="11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Итоговая промежуточная аттестация </w:t>
            </w: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форме контрольной работы</w:t>
            </w:r>
          </w:p>
        </w:tc>
        <w:tc>
          <w:tcPr>
            <w:tcW w:w="2692" w:type="dxa"/>
            <w:gridSpan w:val="3"/>
            <w:tcBorders>
              <w:bottom w:val="nil"/>
            </w:tcBorders>
          </w:tcPr>
          <w:p w:rsidR="00912E5E" w:rsidRPr="00912E5E" w:rsidRDefault="00912E5E" w:rsidP="00912E5E">
            <w:pPr>
              <w:spacing w:line="276" w:lineRule="auto"/>
              <w:ind w:left="126" w:right="9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</w:t>
            </w:r>
          </w:p>
          <w:p w:rsidR="00912E5E" w:rsidRPr="00912E5E" w:rsidRDefault="00912E5E" w:rsidP="00912E5E">
            <w:pPr>
              <w:spacing w:line="266" w:lineRule="exact"/>
              <w:ind w:left="12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действий;</w:t>
            </w:r>
          </w:p>
        </w:tc>
        <w:tc>
          <w:tcPr>
            <w:tcW w:w="2760" w:type="dxa"/>
            <w:gridSpan w:val="3"/>
            <w:tcBorders>
              <w:bottom w:val="nil"/>
            </w:tcBorders>
          </w:tcPr>
          <w:p w:rsidR="00912E5E" w:rsidRPr="00912E5E" w:rsidRDefault="00912E5E" w:rsidP="00912E5E">
            <w:pPr>
              <w:spacing w:line="276" w:lineRule="auto"/>
              <w:ind w:left="110" w:right="8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Уметь применять знания, полученные при изучении тем</w:t>
            </w:r>
          </w:p>
        </w:tc>
        <w:tc>
          <w:tcPr>
            <w:tcW w:w="2333" w:type="dxa"/>
            <w:gridSpan w:val="2"/>
            <w:vMerge w:val="restart"/>
          </w:tcPr>
          <w:p w:rsidR="00912E5E" w:rsidRPr="00912E5E" w:rsidRDefault="00912E5E" w:rsidP="00912E5E">
            <w:pPr>
              <w:spacing w:line="256" w:lineRule="auto"/>
              <w:ind w:left="120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1Умение оценить свои учебные достижения</w:t>
            </w:r>
          </w:p>
          <w:p w:rsidR="00912E5E" w:rsidRPr="00912E5E" w:rsidRDefault="00912E5E" w:rsidP="00912E5E">
            <w:pPr>
              <w:spacing w:before="161" w:line="256" w:lineRule="auto"/>
              <w:ind w:left="120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2.Развивать чувство гордости за российскую химическую науку</w:t>
            </w:r>
          </w:p>
          <w:p w:rsidR="00912E5E" w:rsidRPr="00912E5E" w:rsidRDefault="00912E5E" w:rsidP="00912E5E">
            <w:pPr>
              <w:spacing w:before="2" w:line="256" w:lineRule="auto"/>
              <w:ind w:left="120"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3.Нравственно- этическое оценивание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58" w:type="dxa"/>
            <w:gridSpan w:val="3"/>
            <w:vMerge w:val="restart"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12E5E" w:rsidRPr="00912E5E" w:rsidTr="00D929F5">
        <w:trPr>
          <w:trHeight w:val="837"/>
        </w:trPr>
        <w:tc>
          <w:tcPr>
            <w:tcW w:w="822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01" w:type="dxa"/>
            <w:gridSpan w:val="2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692" w:type="dxa"/>
            <w:gridSpan w:val="3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2760" w:type="dxa"/>
            <w:gridSpan w:val="3"/>
            <w:tcBorders>
              <w:top w:val="nil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33" w:type="dxa"/>
            <w:gridSpan w:val="2"/>
            <w:vMerge/>
          </w:tcPr>
          <w:p w:rsidR="00912E5E" w:rsidRPr="00912E5E" w:rsidRDefault="00912E5E" w:rsidP="00912E5E">
            <w:pPr>
              <w:spacing w:before="2" w:line="256" w:lineRule="auto"/>
              <w:ind w:left="120" w:right="35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980" w:type="dxa"/>
            <w:vMerge/>
            <w:tcBorders>
              <w:top w:val="nil"/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1858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</w:tr>
      <w:tr w:rsidR="00912E5E" w:rsidRPr="00912E5E" w:rsidTr="00D929F5">
        <w:trPr>
          <w:trHeight w:val="458"/>
        </w:trPr>
        <w:tc>
          <w:tcPr>
            <w:tcW w:w="822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68</w:t>
            </w:r>
          </w:p>
        </w:tc>
        <w:tc>
          <w:tcPr>
            <w:tcW w:w="1801" w:type="dxa"/>
            <w:gridSpan w:val="2"/>
          </w:tcPr>
          <w:p w:rsidR="00912E5E" w:rsidRPr="00912E5E" w:rsidRDefault="00912E5E" w:rsidP="00912E5E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12E5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Итоговое занятие</w:t>
            </w:r>
          </w:p>
        </w:tc>
        <w:tc>
          <w:tcPr>
            <w:tcW w:w="2692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760" w:type="dxa"/>
            <w:gridSpan w:val="3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33" w:type="dxa"/>
            <w:gridSpan w:val="2"/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</w:tcBorders>
          </w:tcPr>
          <w:p w:rsidR="00912E5E" w:rsidRPr="00912E5E" w:rsidRDefault="00912E5E" w:rsidP="00912E5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912E5E" w:rsidRPr="00912E5E" w:rsidRDefault="00912E5E" w:rsidP="00912E5E">
      <w:pPr>
        <w:spacing w:before="3" w:after="200" w:line="276" w:lineRule="auto"/>
        <w:ind w:left="1098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2E5E" w:rsidRPr="00912E5E" w:rsidRDefault="00912E5E" w:rsidP="00912E5E">
      <w:pPr>
        <w:spacing w:before="3"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12E5E" w:rsidRPr="00912E5E" w:rsidRDefault="00912E5E" w:rsidP="00912E5E">
      <w:pPr>
        <w:spacing w:before="3" w:after="200" w:line="276" w:lineRule="auto"/>
        <w:ind w:left="1098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lang w:eastAsia="ru-RU"/>
        </w:rPr>
        <w:t>Состав учебно-методического комплекта: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before="134" w:after="0" w:line="360" w:lineRule="auto"/>
        <w:ind w:right="66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Рудзитис Г.Е. Химия: 8 кл.: учеб. для общеобразоват. Учреждений / Г.Е. Рудзитис, Ф.Г. Фельдман. – М.:</w:t>
      </w:r>
      <w:r w:rsidRPr="00912E5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after="0" w:line="240" w:lineRule="auto"/>
        <w:ind w:left="251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Химия: 8 кл.: электронное приложение к</w:t>
      </w:r>
      <w:r w:rsidRPr="00912E5E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учебнику.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before="137" w:after="0" w:line="360" w:lineRule="auto"/>
        <w:ind w:right="66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Рудзитис Г.Е. Химия: 9 кл.: учеб. для общеобразоват. Учреждений / Г.Е. Рудзитис, Ф.Г. Фельдман. – М.:</w:t>
      </w:r>
      <w:r w:rsidRPr="00912E5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after="0" w:line="240" w:lineRule="auto"/>
        <w:ind w:left="251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Химия: 9 кл.: электронное приложение к</w:t>
      </w:r>
      <w:r w:rsidRPr="00912E5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учебнику.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before="139" w:after="0" w:line="240" w:lineRule="auto"/>
        <w:ind w:left="251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Гара</w:t>
      </w:r>
      <w:r w:rsidRPr="00912E5E">
        <w:rPr>
          <w:rFonts w:ascii="Times New Roman" w:eastAsia="Times New Roman" w:hAnsi="Times New Roman" w:cs="Times New Roman"/>
          <w:spacing w:val="10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Н.Н.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Химия:</w:t>
      </w:r>
      <w:r w:rsidRPr="00912E5E">
        <w:rPr>
          <w:rFonts w:ascii="Times New Roman" w:eastAsia="Times New Roman" w:hAnsi="Times New Roman" w:cs="Times New Roman"/>
          <w:spacing w:val="12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задачник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Pr="00912E5E">
        <w:rPr>
          <w:rFonts w:ascii="Times New Roman" w:eastAsia="Times New Roman" w:hAnsi="Times New Roman" w:cs="Times New Roman"/>
          <w:spacing w:val="14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«помощником»:</w:t>
      </w:r>
      <w:r w:rsidRPr="00912E5E">
        <w:rPr>
          <w:rFonts w:ascii="Times New Roman" w:eastAsia="Times New Roman" w:hAnsi="Times New Roman" w:cs="Times New Roman"/>
          <w:spacing w:val="14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8-9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классы</w:t>
      </w:r>
      <w:r w:rsidRPr="00912E5E">
        <w:rPr>
          <w:rFonts w:ascii="Times New Roman" w:eastAsia="Times New Roman" w:hAnsi="Times New Roman" w:cs="Times New Roman"/>
          <w:spacing w:val="11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/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Н.Н.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Гара.</w:t>
      </w:r>
    </w:p>
    <w:p w:rsidR="00912E5E" w:rsidRPr="00912E5E" w:rsidRDefault="00912E5E" w:rsidP="00912E5E">
      <w:pPr>
        <w:widowControl w:val="0"/>
        <w:numPr>
          <w:ilvl w:val="0"/>
          <w:numId w:val="11"/>
        </w:numPr>
        <w:tabs>
          <w:tab w:val="left" w:pos="1291"/>
        </w:tabs>
        <w:autoSpaceDE w:val="0"/>
        <w:autoSpaceDN w:val="0"/>
        <w:spacing w:before="137" w:after="0" w:line="240" w:lineRule="auto"/>
        <w:ind w:hanging="1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М.:</w:t>
      </w:r>
      <w:r w:rsidRPr="00912E5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before="140" w:after="0" w:line="360" w:lineRule="auto"/>
        <w:ind w:right="662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Гара Н.Н. Химия. Рабочие программы. Предметная линия учебников Г.Е. Рудзитиса, Ф.Г. Фельдмана. 8-9 классы/ Н.Н. Гара. – М.:</w:t>
      </w:r>
      <w:r w:rsidRPr="00912E5E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after="0" w:line="360" w:lineRule="auto"/>
        <w:ind w:right="659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Радецкий А.М. Химия: дидактический материал: 8-9 кл. / А.М. Радецкий. – М.:</w:t>
      </w:r>
      <w:r w:rsidRPr="00912E5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after="0" w:line="240" w:lineRule="auto"/>
        <w:ind w:left="251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Гара Н.Н. Химия. Уроки: 8 кл. / Н.Н. Гара. – М.:</w:t>
      </w:r>
      <w:r w:rsidRPr="00912E5E">
        <w:rPr>
          <w:rFonts w:ascii="Times New Roman" w:eastAsia="Times New Roman" w:hAnsi="Times New Roman" w:cs="Times New Roman"/>
          <w:spacing w:val="-28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numPr>
          <w:ilvl w:val="0"/>
          <w:numId w:val="9"/>
        </w:numPr>
        <w:tabs>
          <w:tab w:val="left" w:pos="2513"/>
          <w:tab w:val="left" w:pos="2514"/>
        </w:tabs>
        <w:autoSpaceDE w:val="0"/>
        <w:autoSpaceDN w:val="0"/>
        <w:spacing w:before="137" w:after="0" w:line="240" w:lineRule="auto"/>
        <w:ind w:left="251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Гара Н.Н. Химия. Уроки: 9 кл. / Н.Н. Гара. – М.:</w:t>
      </w:r>
      <w:r w:rsidRPr="00912E5E">
        <w:rPr>
          <w:rFonts w:ascii="Times New Roman" w:eastAsia="Times New Roman" w:hAnsi="Times New Roman" w:cs="Times New Roman"/>
          <w:spacing w:val="-28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912E5E" w:rsidRPr="00912E5E" w:rsidRDefault="00912E5E" w:rsidP="00912E5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912E5E" w:rsidRPr="00912E5E" w:rsidRDefault="00912E5E" w:rsidP="00912E5E">
      <w:pPr>
        <w:widowControl w:val="0"/>
        <w:autoSpaceDE w:val="0"/>
        <w:autoSpaceDN w:val="0"/>
        <w:spacing w:after="0" w:line="240" w:lineRule="auto"/>
        <w:ind w:left="109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Список литературы для учащихся:</w:t>
      </w:r>
    </w:p>
    <w:p w:rsidR="00912E5E" w:rsidRPr="00912E5E" w:rsidRDefault="00912E5E" w:rsidP="00912E5E">
      <w:pPr>
        <w:spacing w:before="139" w:after="200" w:line="276" w:lineRule="auto"/>
        <w:ind w:left="1098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2E5E">
        <w:rPr>
          <w:rFonts w:ascii="Times New Roman" w:eastAsia="Times New Roman" w:hAnsi="Times New Roman" w:cs="Times New Roman"/>
          <w:b/>
          <w:sz w:val="24"/>
          <w:lang w:eastAsia="ru-RU"/>
        </w:rPr>
        <w:t>Учебники:</w:t>
      </w:r>
    </w:p>
    <w:p w:rsidR="00912E5E" w:rsidRPr="00912E5E" w:rsidRDefault="00912E5E" w:rsidP="00912E5E">
      <w:pPr>
        <w:widowControl w:val="0"/>
        <w:numPr>
          <w:ilvl w:val="0"/>
          <w:numId w:val="10"/>
        </w:numPr>
        <w:tabs>
          <w:tab w:val="left" w:pos="2513"/>
          <w:tab w:val="left" w:pos="2514"/>
        </w:tabs>
        <w:autoSpaceDE w:val="0"/>
        <w:autoSpaceDN w:val="0"/>
        <w:spacing w:before="132" w:after="0" w:line="360" w:lineRule="auto"/>
        <w:ind w:right="665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Рудзитис Г.Е. Химия: 8 кл.: учеб. для общеобразоват. Учреждений / Г.Е. Рудзитис, Ф.Г. Фельдман. – М.:</w:t>
      </w:r>
      <w:r w:rsidRPr="00912E5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numPr>
          <w:ilvl w:val="0"/>
          <w:numId w:val="10"/>
        </w:numPr>
        <w:tabs>
          <w:tab w:val="left" w:pos="2513"/>
          <w:tab w:val="left" w:pos="2514"/>
        </w:tabs>
        <w:autoSpaceDE w:val="0"/>
        <w:autoSpaceDN w:val="0"/>
        <w:spacing w:after="0" w:line="360" w:lineRule="auto"/>
        <w:ind w:right="664"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Рудзитис Г.Е. Химия: 9 кл.: учеб. для общеобразоват. Учреждений / Г.Е. Рудзитис, Ф.Г. Фельдман. – М.:</w:t>
      </w:r>
      <w:r w:rsidRPr="00912E5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Просвещение.</w:t>
      </w:r>
    </w:p>
    <w:p w:rsidR="00912E5E" w:rsidRPr="00912E5E" w:rsidRDefault="00912E5E" w:rsidP="00912E5E">
      <w:pPr>
        <w:widowControl w:val="0"/>
        <w:numPr>
          <w:ilvl w:val="0"/>
          <w:numId w:val="10"/>
        </w:numPr>
        <w:tabs>
          <w:tab w:val="left" w:pos="2513"/>
          <w:tab w:val="left" w:pos="2514"/>
        </w:tabs>
        <w:autoSpaceDE w:val="0"/>
        <w:autoSpaceDN w:val="0"/>
        <w:spacing w:before="1" w:after="0" w:line="240" w:lineRule="auto"/>
        <w:ind w:left="251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Гара</w:t>
      </w:r>
      <w:r w:rsidRPr="00912E5E">
        <w:rPr>
          <w:rFonts w:ascii="Times New Roman" w:eastAsia="Times New Roman" w:hAnsi="Times New Roman" w:cs="Times New Roman"/>
          <w:spacing w:val="10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Н.Н.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Химия:</w:t>
      </w:r>
      <w:r w:rsidRPr="00912E5E">
        <w:rPr>
          <w:rFonts w:ascii="Times New Roman" w:eastAsia="Times New Roman" w:hAnsi="Times New Roman" w:cs="Times New Roman"/>
          <w:spacing w:val="12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задачник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Pr="00912E5E">
        <w:rPr>
          <w:rFonts w:ascii="Times New Roman" w:eastAsia="Times New Roman" w:hAnsi="Times New Roman" w:cs="Times New Roman"/>
          <w:spacing w:val="14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«помощником»:</w:t>
      </w:r>
      <w:r w:rsidRPr="00912E5E">
        <w:rPr>
          <w:rFonts w:ascii="Times New Roman" w:eastAsia="Times New Roman" w:hAnsi="Times New Roman" w:cs="Times New Roman"/>
          <w:spacing w:val="14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8-9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классы</w:t>
      </w:r>
      <w:r w:rsidRPr="00912E5E">
        <w:rPr>
          <w:rFonts w:ascii="Times New Roman" w:eastAsia="Times New Roman" w:hAnsi="Times New Roman" w:cs="Times New Roman"/>
          <w:spacing w:val="11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/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Н.Н.</w:t>
      </w:r>
      <w:r w:rsidRPr="00912E5E">
        <w:rPr>
          <w:rFonts w:ascii="Times New Roman" w:eastAsia="Times New Roman" w:hAnsi="Times New Roman" w:cs="Times New Roman"/>
          <w:spacing w:val="13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Гара.</w:t>
      </w:r>
    </w:p>
    <w:p w:rsidR="00912E5E" w:rsidRPr="00912E5E" w:rsidRDefault="00912E5E" w:rsidP="00912E5E">
      <w:pPr>
        <w:widowControl w:val="0"/>
        <w:numPr>
          <w:ilvl w:val="0"/>
          <w:numId w:val="11"/>
        </w:numPr>
        <w:tabs>
          <w:tab w:val="left" w:pos="1291"/>
        </w:tabs>
        <w:autoSpaceDE w:val="0"/>
        <w:autoSpaceDN w:val="0"/>
        <w:spacing w:before="139" w:after="0" w:line="240" w:lineRule="auto"/>
        <w:ind w:hanging="1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М.:</w:t>
      </w:r>
      <w:r w:rsidRPr="00912E5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912E5E">
        <w:rPr>
          <w:rFonts w:ascii="Times New Roman" w:eastAsia="Times New Roman" w:hAnsi="Times New Roman" w:cs="Times New Roman"/>
          <w:sz w:val="24"/>
          <w:lang w:eastAsia="ru-RU" w:bidi="ru-RU"/>
        </w:rPr>
        <w:t>Просвещение.</w:t>
      </w:r>
    </w:p>
    <w:p w:rsidR="00912E5E" w:rsidRPr="00912E5E" w:rsidRDefault="00912E5E" w:rsidP="00912E5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 w:bidi="ru-RU"/>
        </w:rPr>
      </w:pPr>
    </w:p>
    <w:p w:rsidR="00912E5E" w:rsidRPr="00912E5E" w:rsidRDefault="00912E5E" w:rsidP="00912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56E7" w:rsidRDefault="004856E7"/>
    <w:sectPr w:rsidR="004856E7" w:rsidSect="002C09F5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A5" w:rsidRDefault="00912E5E">
    <w:pPr>
      <w:pStyle w:val="a6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02268"/>
      <w:docPartObj>
        <w:docPartGallery w:val="Page Numbers (Bottom of Page)"/>
        <w:docPartUnique/>
      </w:docPartObj>
    </w:sdtPr>
    <w:sdtEndPr/>
    <w:sdtContent>
      <w:p w:rsidR="00B844A5" w:rsidRDefault="00912E5E">
        <w:pPr>
          <w:pStyle w:val="13"/>
          <w:jc w:val="right"/>
        </w:pPr>
      </w:p>
    </w:sdtContent>
  </w:sdt>
  <w:p w:rsidR="00B844A5" w:rsidRDefault="00912E5E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A5" w:rsidRDefault="00912E5E" w:rsidP="002C09F5">
    <w:pPr>
      <w:pStyle w:val="13"/>
      <w:jc w:val="center"/>
    </w:pPr>
  </w:p>
  <w:p w:rsidR="00B844A5" w:rsidRDefault="00912E5E">
    <w:pPr>
      <w:pStyle w:val="a6"/>
      <w:spacing w:line="14" w:lineRule="auto"/>
      <w:ind w:left="0" w:firstLine="0"/>
      <w:jc w:val="left"/>
      <w:rPr>
        <w:sz w:val="1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8E744B"/>
    <w:multiLevelType w:val="hybridMultilevel"/>
    <w:tmpl w:val="93A6EC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104D59"/>
    <w:multiLevelType w:val="hybridMultilevel"/>
    <w:tmpl w:val="D8A26A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FB0FB7"/>
    <w:multiLevelType w:val="hybridMultilevel"/>
    <w:tmpl w:val="D43D48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8D90B1"/>
    <w:multiLevelType w:val="hybridMultilevel"/>
    <w:tmpl w:val="D502C3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89C810"/>
    <w:multiLevelType w:val="hybridMultilevel"/>
    <w:tmpl w:val="D931FF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9EEA3A"/>
    <w:multiLevelType w:val="hybridMultilevel"/>
    <w:tmpl w:val="D24827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B709FE"/>
    <w:multiLevelType w:val="hybridMultilevel"/>
    <w:tmpl w:val="F31624D8"/>
    <w:lvl w:ilvl="0" w:tplc="E1B46D14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2F868F48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67FA746C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F5A67894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5A0E5C78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C0F88CC0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0232ADF6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4F12E6D0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36FCCFC2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7">
    <w:nsid w:val="015370C3"/>
    <w:multiLevelType w:val="hybridMultilevel"/>
    <w:tmpl w:val="8A7A0B36"/>
    <w:lvl w:ilvl="0" w:tplc="793C6102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0CE0390E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29842246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217CE796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0248EBF0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F6C0AF4A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176E50A6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82BE3B9C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29BA2A46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8">
    <w:nsid w:val="02C321D9"/>
    <w:multiLevelType w:val="hybridMultilevel"/>
    <w:tmpl w:val="7478B9F8"/>
    <w:lvl w:ilvl="0" w:tplc="0D80314A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4F26F3CA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161E0610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F72CEDC4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37041568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7F14C704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60087188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E1DE8410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E0C21D5C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9">
    <w:nsid w:val="05511BAD"/>
    <w:multiLevelType w:val="hybridMultilevel"/>
    <w:tmpl w:val="0E6A7592"/>
    <w:lvl w:ilvl="0" w:tplc="BC86197E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F82BAEE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C9F683E8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F03A6154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4BB4C332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FF54D9EA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95B6058E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8078F104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E46EE26E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10">
    <w:nsid w:val="059730A0"/>
    <w:multiLevelType w:val="hybridMultilevel"/>
    <w:tmpl w:val="32741572"/>
    <w:lvl w:ilvl="0" w:tplc="FC68A6EA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DAF4587C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EE2CC656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842026A2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6AD2935E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17160BB0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9A729FB8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C6A063C8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5394E4AC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11">
    <w:nsid w:val="05F24968"/>
    <w:multiLevelType w:val="hybridMultilevel"/>
    <w:tmpl w:val="B99E6B1A"/>
    <w:lvl w:ilvl="0" w:tplc="22B493EC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5BAA26E0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BEAA352E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72EEA47A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68585A2C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AFF85FE8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BA2471EE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3A541852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593E251C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12">
    <w:nsid w:val="082D5FAD"/>
    <w:multiLevelType w:val="hybridMultilevel"/>
    <w:tmpl w:val="79203EBC"/>
    <w:lvl w:ilvl="0" w:tplc="39FCEA60">
      <w:numFmt w:val="bullet"/>
      <w:lvlText w:val="•"/>
      <w:lvlJc w:val="left"/>
      <w:pPr>
        <w:ind w:left="21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26FE391E">
      <w:numFmt w:val="bullet"/>
      <w:lvlText w:val="•"/>
      <w:lvlJc w:val="left"/>
      <w:pPr>
        <w:ind w:left="409" w:hanging="106"/>
      </w:pPr>
      <w:rPr>
        <w:rFonts w:hint="default"/>
        <w:lang w:val="ru-RU" w:eastAsia="ru-RU" w:bidi="ru-RU"/>
      </w:rPr>
    </w:lvl>
    <w:lvl w:ilvl="2" w:tplc="86A259F6">
      <w:numFmt w:val="bullet"/>
      <w:lvlText w:val="•"/>
      <w:lvlJc w:val="left"/>
      <w:pPr>
        <w:ind w:left="598" w:hanging="106"/>
      </w:pPr>
      <w:rPr>
        <w:rFonts w:hint="default"/>
        <w:lang w:val="ru-RU" w:eastAsia="ru-RU" w:bidi="ru-RU"/>
      </w:rPr>
    </w:lvl>
    <w:lvl w:ilvl="3" w:tplc="87BA87EA">
      <w:numFmt w:val="bullet"/>
      <w:lvlText w:val="•"/>
      <w:lvlJc w:val="left"/>
      <w:pPr>
        <w:ind w:left="787" w:hanging="106"/>
      </w:pPr>
      <w:rPr>
        <w:rFonts w:hint="default"/>
        <w:lang w:val="ru-RU" w:eastAsia="ru-RU" w:bidi="ru-RU"/>
      </w:rPr>
    </w:lvl>
    <w:lvl w:ilvl="4" w:tplc="9B9A06DC">
      <w:numFmt w:val="bullet"/>
      <w:lvlText w:val="•"/>
      <w:lvlJc w:val="left"/>
      <w:pPr>
        <w:ind w:left="976" w:hanging="106"/>
      </w:pPr>
      <w:rPr>
        <w:rFonts w:hint="default"/>
        <w:lang w:val="ru-RU" w:eastAsia="ru-RU" w:bidi="ru-RU"/>
      </w:rPr>
    </w:lvl>
    <w:lvl w:ilvl="5" w:tplc="9BAA3F60">
      <w:numFmt w:val="bullet"/>
      <w:lvlText w:val="•"/>
      <w:lvlJc w:val="left"/>
      <w:pPr>
        <w:ind w:left="1165" w:hanging="106"/>
      </w:pPr>
      <w:rPr>
        <w:rFonts w:hint="default"/>
        <w:lang w:val="ru-RU" w:eastAsia="ru-RU" w:bidi="ru-RU"/>
      </w:rPr>
    </w:lvl>
    <w:lvl w:ilvl="6" w:tplc="CEB810A6">
      <w:numFmt w:val="bullet"/>
      <w:lvlText w:val="•"/>
      <w:lvlJc w:val="left"/>
      <w:pPr>
        <w:ind w:left="1354" w:hanging="106"/>
      </w:pPr>
      <w:rPr>
        <w:rFonts w:hint="default"/>
        <w:lang w:val="ru-RU" w:eastAsia="ru-RU" w:bidi="ru-RU"/>
      </w:rPr>
    </w:lvl>
    <w:lvl w:ilvl="7" w:tplc="19509B26">
      <w:numFmt w:val="bullet"/>
      <w:lvlText w:val="•"/>
      <w:lvlJc w:val="left"/>
      <w:pPr>
        <w:ind w:left="1543" w:hanging="106"/>
      </w:pPr>
      <w:rPr>
        <w:rFonts w:hint="default"/>
        <w:lang w:val="ru-RU" w:eastAsia="ru-RU" w:bidi="ru-RU"/>
      </w:rPr>
    </w:lvl>
    <w:lvl w:ilvl="8" w:tplc="ACB4F3A6">
      <w:numFmt w:val="bullet"/>
      <w:lvlText w:val="•"/>
      <w:lvlJc w:val="left"/>
      <w:pPr>
        <w:ind w:left="1732" w:hanging="106"/>
      </w:pPr>
      <w:rPr>
        <w:rFonts w:hint="default"/>
        <w:lang w:val="ru-RU" w:eastAsia="ru-RU" w:bidi="ru-RU"/>
      </w:rPr>
    </w:lvl>
  </w:abstractNum>
  <w:abstractNum w:abstractNumId="13">
    <w:nsid w:val="09D8441A"/>
    <w:multiLevelType w:val="hybridMultilevel"/>
    <w:tmpl w:val="9A96F320"/>
    <w:lvl w:ilvl="0" w:tplc="D36A40BC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FF8A0ECA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AE0A5CF6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E36AD3D6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356AA8EA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9528A8C2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AE14CEA8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92AEA3C8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9B04948A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14">
    <w:nsid w:val="0A1216F8"/>
    <w:multiLevelType w:val="hybridMultilevel"/>
    <w:tmpl w:val="D17AD7CA"/>
    <w:lvl w:ilvl="0" w:tplc="E8A6D034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FB4A0BC2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6CE295D0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C92E956E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3D2E5650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BE0C7022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25A44610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6AE66B90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F6D63102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15">
    <w:nsid w:val="0B4F067A"/>
    <w:multiLevelType w:val="hybridMultilevel"/>
    <w:tmpl w:val="49D86612"/>
    <w:lvl w:ilvl="0" w:tplc="4FA849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5B8EB4AE">
      <w:numFmt w:val="bullet"/>
      <w:lvlText w:val="•"/>
      <w:lvlJc w:val="left"/>
      <w:pPr>
        <w:ind w:left="967" w:hanging="360"/>
      </w:pPr>
      <w:rPr>
        <w:rFonts w:hint="default"/>
        <w:lang w:val="ru-RU" w:eastAsia="ru-RU" w:bidi="ru-RU"/>
      </w:rPr>
    </w:lvl>
    <w:lvl w:ilvl="2" w:tplc="15188F22">
      <w:numFmt w:val="bullet"/>
      <w:lvlText w:val="•"/>
      <w:lvlJc w:val="left"/>
      <w:pPr>
        <w:ind w:left="1094" w:hanging="360"/>
      </w:pPr>
      <w:rPr>
        <w:rFonts w:hint="default"/>
        <w:lang w:val="ru-RU" w:eastAsia="ru-RU" w:bidi="ru-RU"/>
      </w:rPr>
    </w:lvl>
    <w:lvl w:ilvl="3" w:tplc="876263D0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4" w:tplc="801E7AD4">
      <w:numFmt w:val="bullet"/>
      <w:lvlText w:val="•"/>
      <w:lvlJc w:val="left"/>
      <w:pPr>
        <w:ind w:left="1348" w:hanging="360"/>
      </w:pPr>
      <w:rPr>
        <w:rFonts w:hint="default"/>
        <w:lang w:val="ru-RU" w:eastAsia="ru-RU" w:bidi="ru-RU"/>
      </w:rPr>
    </w:lvl>
    <w:lvl w:ilvl="5" w:tplc="B7CC9138">
      <w:numFmt w:val="bullet"/>
      <w:lvlText w:val="•"/>
      <w:lvlJc w:val="left"/>
      <w:pPr>
        <w:ind w:left="1475" w:hanging="360"/>
      </w:pPr>
      <w:rPr>
        <w:rFonts w:hint="default"/>
        <w:lang w:val="ru-RU" w:eastAsia="ru-RU" w:bidi="ru-RU"/>
      </w:rPr>
    </w:lvl>
    <w:lvl w:ilvl="6" w:tplc="824871F4">
      <w:numFmt w:val="bullet"/>
      <w:lvlText w:val="•"/>
      <w:lvlJc w:val="left"/>
      <w:pPr>
        <w:ind w:left="1602" w:hanging="360"/>
      </w:pPr>
      <w:rPr>
        <w:rFonts w:hint="default"/>
        <w:lang w:val="ru-RU" w:eastAsia="ru-RU" w:bidi="ru-RU"/>
      </w:rPr>
    </w:lvl>
    <w:lvl w:ilvl="7" w:tplc="218C53B4">
      <w:numFmt w:val="bullet"/>
      <w:lvlText w:val="•"/>
      <w:lvlJc w:val="left"/>
      <w:pPr>
        <w:ind w:left="1729" w:hanging="360"/>
      </w:pPr>
      <w:rPr>
        <w:rFonts w:hint="default"/>
        <w:lang w:val="ru-RU" w:eastAsia="ru-RU" w:bidi="ru-RU"/>
      </w:rPr>
    </w:lvl>
    <w:lvl w:ilvl="8" w:tplc="792020F2">
      <w:numFmt w:val="bullet"/>
      <w:lvlText w:val="•"/>
      <w:lvlJc w:val="left"/>
      <w:pPr>
        <w:ind w:left="1856" w:hanging="360"/>
      </w:pPr>
      <w:rPr>
        <w:rFonts w:hint="default"/>
        <w:lang w:val="ru-RU" w:eastAsia="ru-RU" w:bidi="ru-RU"/>
      </w:rPr>
    </w:lvl>
  </w:abstractNum>
  <w:abstractNum w:abstractNumId="16">
    <w:nsid w:val="0C252443"/>
    <w:multiLevelType w:val="hybridMultilevel"/>
    <w:tmpl w:val="BDF88AFC"/>
    <w:lvl w:ilvl="0" w:tplc="826273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26E46572">
      <w:numFmt w:val="bullet"/>
      <w:lvlText w:val="•"/>
      <w:lvlJc w:val="left"/>
      <w:pPr>
        <w:ind w:left="967" w:hanging="360"/>
      </w:pPr>
      <w:rPr>
        <w:rFonts w:hint="default"/>
        <w:lang w:val="ru-RU" w:eastAsia="ru-RU" w:bidi="ru-RU"/>
      </w:rPr>
    </w:lvl>
    <w:lvl w:ilvl="2" w:tplc="521A2DD4">
      <w:numFmt w:val="bullet"/>
      <w:lvlText w:val="•"/>
      <w:lvlJc w:val="left"/>
      <w:pPr>
        <w:ind w:left="1094" w:hanging="360"/>
      </w:pPr>
      <w:rPr>
        <w:rFonts w:hint="default"/>
        <w:lang w:val="ru-RU" w:eastAsia="ru-RU" w:bidi="ru-RU"/>
      </w:rPr>
    </w:lvl>
    <w:lvl w:ilvl="3" w:tplc="80DA96D4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4" w:tplc="C4A208BA">
      <w:numFmt w:val="bullet"/>
      <w:lvlText w:val="•"/>
      <w:lvlJc w:val="left"/>
      <w:pPr>
        <w:ind w:left="1348" w:hanging="360"/>
      </w:pPr>
      <w:rPr>
        <w:rFonts w:hint="default"/>
        <w:lang w:val="ru-RU" w:eastAsia="ru-RU" w:bidi="ru-RU"/>
      </w:rPr>
    </w:lvl>
    <w:lvl w:ilvl="5" w:tplc="274CF432">
      <w:numFmt w:val="bullet"/>
      <w:lvlText w:val="•"/>
      <w:lvlJc w:val="left"/>
      <w:pPr>
        <w:ind w:left="1475" w:hanging="360"/>
      </w:pPr>
      <w:rPr>
        <w:rFonts w:hint="default"/>
        <w:lang w:val="ru-RU" w:eastAsia="ru-RU" w:bidi="ru-RU"/>
      </w:rPr>
    </w:lvl>
    <w:lvl w:ilvl="6" w:tplc="D0700676">
      <w:numFmt w:val="bullet"/>
      <w:lvlText w:val="•"/>
      <w:lvlJc w:val="left"/>
      <w:pPr>
        <w:ind w:left="1602" w:hanging="360"/>
      </w:pPr>
      <w:rPr>
        <w:rFonts w:hint="default"/>
        <w:lang w:val="ru-RU" w:eastAsia="ru-RU" w:bidi="ru-RU"/>
      </w:rPr>
    </w:lvl>
    <w:lvl w:ilvl="7" w:tplc="3C12F910">
      <w:numFmt w:val="bullet"/>
      <w:lvlText w:val="•"/>
      <w:lvlJc w:val="left"/>
      <w:pPr>
        <w:ind w:left="1729" w:hanging="360"/>
      </w:pPr>
      <w:rPr>
        <w:rFonts w:hint="default"/>
        <w:lang w:val="ru-RU" w:eastAsia="ru-RU" w:bidi="ru-RU"/>
      </w:rPr>
    </w:lvl>
    <w:lvl w:ilvl="8" w:tplc="6FD49EB6">
      <w:numFmt w:val="bullet"/>
      <w:lvlText w:val="•"/>
      <w:lvlJc w:val="left"/>
      <w:pPr>
        <w:ind w:left="1856" w:hanging="360"/>
      </w:pPr>
      <w:rPr>
        <w:rFonts w:hint="default"/>
        <w:lang w:val="ru-RU" w:eastAsia="ru-RU" w:bidi="ru-RU"/>
      </w:rPr>
    </w:lvl>
  </w:abstractNum>
  <w:abstractNum w:abstractNumId="17">
    <w:nsid w:val="0D5659E5"/>
    <w:multiLevelType w:val="hybridMultilevel"/>
    <w:tmpl w:val="D6367444"/>
    <w:lvl w:ilvl="0" w:tplc="CF6602C4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6722E9F0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577E137C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EE2838EC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322E697C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10D625B0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52C02B30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3D348022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FF3ADBF8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18">
    <w:nsid w:val="0DDC5FCA"/>
    <w:multiLevelType w:val="hybridMultilevel"/>
    <w:tmpl w:val="0F0A6D02"/>
    <w:lvl w:ilvl="0" w:tplc="8206C6BA">
      <w:numFmt w:val="bullet"/>
      <w:lvlText w:val="•"/>
      <w:lvlJc w:val="left"/>
      <w:pPr>
        <w:ind w:left="21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572EF7AE">
      <w:numFmt w:val="bullet"/>
      <w:lvlText w:val="•"/>
      <w:lvlJc w:val="left"/>
      <w:pPr>
        <w:ind w:left="409" w:hanging="106"/>
      </w:pPr>
      <w:rPr>
        <w:rFonts w:hint="default"/>
        <w:lang w:val="ru-RU" w:eastAsia="ru-RU" w:bidi="ru-RU"/>
      </w:rPr>
    </w:lvl>
    <w:lvl w:ilvl="2" w:tplc="74DCB8C8">
      <w:numFmt w:val="bullet"/>
      <w:lvlText w:val="•"/>
      <w:lvlJc w:val="left"/>
      <w:pPr>
        <w:ind w:left="598" w:hanging="106"/>
      </w:pPr>
      <w:rPr>
        <w:rFonts w:hint="default"/>
        <w:lang w:val="ru-RU" w:eastAsia="ru-RU" w:bidi="ru-RU"/>
      </w:rPr>
    </w:lvl>
    <w:lvl w:ilvl="3" w:tplc="48F67D38">
      <w:numFmt w:val="bullet"/>
      <w:lvlText w:val="•"/>
      <w:lvlJc w:val="left"/>
      <w:pPr>
        <w:ind w:left="787" w:hanging="106"/>
      </w:pPr>
      <w:rPr>
        <w:rFonts w:hint="default"/>
        <w:lang w:val="ru-RU" w:eastAsia="ru-RU" w:bidi="ru-RU"/>
      </w:rPr>
    </w:lvl>
    <w:lvl w:ilvl="4" w:tplc="70B8ACF6">
      <w:numFmt w:val="bullet"/>
      <w:lvlText w:val="•"/>
      <w:lvlJc w:val="left"/>
      <w:pPr>
        <w:ind w:left="976" w:hanging="106"/>
      </w:pPr>
      <w:rPr>
        <w:rFonts w:hint="default"/>
        <w:lang w:val="ru-RU" w:eastAsia="ru-RU" w:bidi="ru-RU"/>
      </w:rPr>
    </w:lvl>
    <w:lvl w:ilvl="5" w:tplc="E1A4ED48">
      <w:numFmt w:val="bullet"/>
      <w:lvlText w:val="•"/>
      <w:lvlJc w:val="left"/>
      <w:pPr>
        <w:ind w:left="1165" w:hanging="106"/>
      </w:pPr>
      <w:rPr>
        <w:rFonts w:hint="default"/>
        <w:lang w:val="ru-RU" w:eastAsia="ru-RU" w:bidi="ru-RU"/>
      </w:rPr>
    </w:lvl>
    <w:lvl w:ilvl="6" w:tplc="72523F48">
      <w:numFmt w:val="bullet"/>
      <w:lvlText w:val="•"/>
      <w:lvlJc w:val="left"/>
      <w:pPr>
        <w:ind w:left="1354" w:hanging="106"/>
      </w:pPr>
      <w:rPr>
        <w:rFonts w:hint="default"/>
        <w:lang w:val="ru-RU" w:eastAsia="ru-RU" w:bidi="ru-RU"/>
      </w:rPr>
    </w:lvl>
    <w:lvl w:ilvl="7" w:tplc="24206458">
      <w:numFmt w:val="bullet"/>
      <w:lvlText w:val="•"/>
      <w:lvlJc w:val="left"/>
      <w:pPr>
        <w:ind w:left="1543" w:hanging="106"/>
      </w:pPr>
      <w:rPr>
        <w:rFonts w:hint="default"/>
        <w:lang w:val="ru-RU" w:eastAsia="ru-RU" w:bidi="ru-RU"/>
      </w:rPr>
    </w:lvl>
    <w:lvl w:ilvl="8" w:tplc="E2BC0334">
      <w:numFmt w:val="bullet"/>
      <w:lvlText w:val="•"/>
      <w:lvlJc w:val="left"/>
      <w:pPr>
        <w:ind w:left="1732" w:hanging="106"/>
      </w:pPr>
      <w:rPr>
        <w:rFonts w:hint="default"/>
        <w:lang w:val="ru-RU" w:eastAsia="ru-RU" w:bidi="ru-RU"/>
      </w:rPr>
    </w:lvl>
  </w:abstractNum>
  <w:abstractNum w:abstractNumId="19">
    <w:nsid w:val="0E632837"/>
    <w:multiLevelType w:val="hybridMultilevel"/>
    <w:tmpl w:val="1DB63A4E"/>
    <w:lvl w:ilvl="0" w:tplc="0CF8C6C2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B9B84A0E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4B86D66A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3B0213AE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5D40D8A4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CD6AE9C2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7BB405A8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5E5ED200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E7E84A90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20">
    <w:nsid w:val="0F9465D2"/>
    <w:multiLevelType w:val="hybridMultilevel"/>
    <w:tmpl w:val="01E64E6A"/>
    <w:lvl w:ilvl="0" w:tplc="D1F8A8E4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ACF01D60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756073E8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1E946382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F606F8BA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BD1EC98E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CB12176A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A3B250B4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65E80F14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21">
    <w:nsid w:val="0FE57BB3"/>
    <w:multiLevelType w:val="hybridMultilevel"/>
    <w:tmpl w:val="C0B6A2A2"/>
    <w:lvl w:ilvl="0" w:tplc="B63836CE">
      <w:start w:val="1"/>
      <w:numFmt w:val="decimal"/>
      <w:lvlText w:val="%1."/>
      <w:lvlJc w:val="left"/>
      <w:pPr>
        <w:ind w:left="980" w:hanging="876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1" w:tplc="F4C8633C">
      <w:numFmt w:val="bullet"/>
      <w:lvlText w:val="•"/>
      <w:lvlJc w:val="left"/>
      <w:pPr>
        <w:ind w:left="1049" w:hanging="876"/>
      </w:pPr>
      <w:rPr>
        <w:rFonts w:hint="default"/>
        <w:lang w:val="ru-RU" w:eastAsia="ru-RU" w:bidi="ru-RU"/>
      </w:rPr>
    </w:lvl>
    <w:lvl w:ilvl="2" w:tplc="8E90C35A">
      <w:numFmt w:val="bullet"/>
      <w:lvlText w:val="•"/>
      <w:lvlJc w:val="left"/>
      <w:pPr>
        <w:ind w:left="1118" w:hanging="876"/>
      </w:pPr>
      <w:rPr>
        <w:rFonts w:hint="default"/>
        <w:lang w:val="ru-RU" w:eastAsia="ru-RU" w:bidi="ru-RU"/>
      </w:rPr>
    </w:lvl>
    <w:lvl w:ilvl="3" w:tplc="DF52FA80">
      <w:numFmt w:val="bullet"/>
      <w:lvlText w:val="•"/>
      <w:lvlJc w:val="left"/>
      <w:pPr>
        <w:ind w:left="1187" w:hanging="876"/>
      </w:pPr>
      <w:rPr>
        <w:rFonts w:hint="default"/>
        <w:lang w:val="ru-RU" w:eastAsia="ru-RU" w:bidi="ru-RU"/>
      </w:rPr>
    </w:lvl>
    <w:lvl w:ilvl="4" w:tplc="A5F2A432">
      <w:numFmt w:val="bullet"/>
      <w:lvlText w:val="•"/>
      <w:lvlJc w:val="left"/>
      <w:pPr>
        <w:ind w:left="1257" w:hanging="876"/>
      </w:pPr>
      <w:rPr>
        <w:rFonts w:hint="default"/>
        <w:lang w:val="ru-RU" w:eastAsia="ru-RU" w:bidi="ru-RU"/>
      </w:rPr>
    </w:lvl>
    <w:lvl w:ilvl="5" w:tplc="907ED572">
      <w:numFmt w:val="bullet"/>
      <w:lvlText w:val="•"/>
      <w:lvlJc w:val="left"/>
      <w:pPr>
        <w:ind w:left="1326" w:hanging="876"/>
      </w:pPr>
      <w:rPr>
        <w:rFonts w:hint="default"/>
        <w:lang w:val="ru-RU" w:eastAsia="ru-RU" w:bidi="ru-RU"/>
      </w:rPr>
    </w:lvl>
    <w:lvl w:ilvl="6" w:tplc="F51A9ACA">
      <w:numFmt w:val="bullet"/>
      <w:lvlText w:val="•"/>
      <w:lvlJc w:val="left"/>
      <w:pPr>
        <w:ind w:left="1395" w:hanging="876"/>
      </w:pPr>
      <w:rPr>
        <w:rFonts w:hint="default"/>
        <w:lang w:val="ru-RU" w:eastAsia="ru-RU" w:bidi="ru-RU"/>
      </w:rPr>
    </w:lvl>
    <w:lvl w:ilvl="7" w:tplc="B47A3B3E">
      <w:numFmt w:val="bullet"/>
      <w:lvlText w:val="•"/>
      <w:lvlJc w:val="left"/>
      <w:pPr>
        <w:ind w:left="1465" w:hanging="876"/>
      </w:pPr>
      <w:rPr>
        <w:rFonts w:hint="default"/>
        <w:lang w:val="ru-RU" w:eastAsia="ru-RU" w:bidi="ru-RU"/>
      </w:rPr>
    </w:lvl>
    <w:lvl w:ilvl="8" w:tplc="15A0FAD2">
      <w:numFmt w:val="bullet"/>
      <w:lvlText w:val="•"/>
      <w:lvlJc w:val="left"/>
      <w:pPr>
        <w:ind w:left="1534" w:hanging="876"/>
      </w:pPr>
      <w:rPr>
        <w:rFonts w:hint="default"/>
        <w:lang w:val="ru-RU" w:eastAsia="ru-RU" w:bidi="ru-RU"/>
      </w:rPr>
    </w:lvl>
  </w:abstractNum>
  <w:abstractNum w:abstractNumId="22">
    <w:nsid w:val="11756CF6"/>
    <w:multiLevelType w:val="hybridMultilevel"/>
    <w:tmpl w:val="DB60A296"/>
    <w:lvl w:ilvl="0" w:tplc="BD725078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9188B5D0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653C4EC8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AD041550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EFF648CC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07F6B78E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6D8045A4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33B0701A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F056C63C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23">
    <w:nsid w:val="11BD399C"/>
    <w:multiLevelType w:val="hybridMultilevel"/>
    <w:tmpl w:val="AEE4DD52"/>
    <w:lvl w:ilvl="0" w:tplc="2CA6611C">
      <w:numFmt w:val="bullet"/>
      <w:lvlText w:val="•"/>
      <w:lvlJc w:val="left"/>
      <w:pPr>
        <w:ind w:left="217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D3F28B58">
      <w:numFmt w:val="bullet"/>
      <w:lvlText w:val="•"/>
      <w:lvlJc w:val="left"/>
      <w:pPr>
        <w:ind w:left="409" w:hanging="108"/>
      </w:pPr>
      <w:rPr>
        <w:rFonts w:hint="default"/>
        <w:lang w:val="ru-RU" w:eastAsia="ru-RU" w:bidi="ru-RU"/>
      </w:rPr>
    </w:lvl>
    <w:lvl w:ilvl="2" w:tplc="44F4C086">
      <w:numFmt w:val="bullet"/>
      <w:lvlText w:val="•"/>
      <w:lvlJc w:val="left"/>
      <w:pPr>
        <w:ind w:left="598" w:hanging="108"/>
      </w:pPr>
      <w:rPr>
        <w:rFonts w:hint="default"/>
        <w:lang w:val="ru-RU" w:eastAsia="ru-RU" w:bidi="ru-RU"/>
      </w:rPr>
    </w:lvl>
    <w:lvl w:ilvl="3" w:tplc="466E544A">
      <w:numFmt w:val="bullet"/>
      <w:lvlText w:val="•"/>
      <w:lvlJc w:val="left"/>
      <w:pPr>
        <w:ind w:left="787" w:hanging="108"/>
      </w:pPr>
      <w:rPr>
        <w:rFonts w:hint="default"/>
        <w:lang w:val="ru-RU" w:eastAsia="ru-RU" w:bidi="ru-RU"/>
      </w:rPr>
    </w:lvl>
    <w:lvl w:ilvl="4" w:tplc="2482D512">
      <w:numFmt w:val="bullet"/>
      <w:lvlText w:val="•"/>
      <w:lvlJc w:val="left"/>
      <w:pPr>
        <w:ind w:left="976" w:hanging="108"/>
      </w:pPr>
      <w:rPr>
        <w:rFonts w:hint="default"/>
        <w:lang w:val="ru-RU" w:eastAsia="ru-RU" w:bidi="ru-RU"/>
      </w:rPr>
    </w:lvl>
    <w:lvl w:ilvl="5" w:tplc="97B6C872">
      <w:numFmt w:val="bullet"/>
      <w:lvlText w:val="•"/>
      <w:lvlJc w:val="left"/>
      <w:pPr>
        <w:ind w:left="1165" w:hanging="108"/>
      </w:pPr>
      <w:rPr>
        <w:rFonts w:hint="default"/>
        <w:lang w:val="ru-RU" w:eastAsia="ru-RU" w:bidi="ru-RU"/>
      </w:rPr>
    </w:lvl>
    <w:lvl w:ilvl="6" w:tplc="58BEDF8C">
      <w:numFmt w:val="bullet"/>
      <w:lvlText w:val="•"/>
      <w:lvlJc w:val="left"/>
      <w:pPr>
        <w:ind w:left="1354" w:hanging="108"/>
      </w:pPr>
      <w:rPr>
        <w:rFonts w:hint="default"/>
        <w:lang w:val="ru-RU" w:eastAsia="ru-RU" w:bidi="ru-RU"/>
      </w:rPr>
    </w:lvl>
    <w:lvl w:ilvl="7" w:tplc="A6D240BA">
      <w:numFmt w:val="bullet"/>
      <w:lvlText w:val="•"/>
      <w:lvlJc w:val="left"/>
      <w:pPr>
        <w:ind w:left="1543" w:hanging="108"/>
      </w:pPr>
      <w:rPr>
        <w:rFonts w:hint="default"/>
        <w:lang w:val="ru-RU" w:eastAsia="ru-RU" w:bidi="ru-RU"/>
      </w:rPr>
    </w:lvl>
    <w:lvl w:ilvl="8" w:tplc="AB706304">
      <w:numFmt w:val="bullet"/>
      <w:lvlText w:val="•"/>
      <w:lvlJc w:val="left"/>
      <w:pPr>
        <w:ind w:left="1732" w:hanging="108"/>
      </w:pPr>
      <w:rPr>
        <w:rFonts w:hint="default"/>
        <w:lang w:val="ru-RU" w:eastAsia="ru-RU" w:bidi="ru-RU"/>
      </w:rPr>
    </w:lvl>
  </w:abstractNum>
  <w:abstractNum w:abstractNumId="24">
    <w:nsid w:val="127A7FF7"/>
    <w:multiLevelType w:val="hybridMultilevel"/>
    <w:tmpl w:val="02386006"/>
    <w:lvl w:ilvl="0" w:tplc="3716D29E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A3CC6270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C2BE96A2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5F080F50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BE9ABC9C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56682CD8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ACEE97B2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F12016D0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7B26E434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25">
    <w:nsid w:val="14B47173"/>
    <w:multiLevelType w:val="hybridMultilevel"/>
    <w:tmpl w:val="0C1CCDEE"/>
    <w:lvl w:ilvl="0" w:tplc="B78645D0">
      <w:start w:val="1"/>
      <w:numFmt w:val="decimal"/>
      <w:lvlText w:val="%1."/>
      <w:lvlJc w:val="left"/>
      <w:pPr>
        <w:ind w:left="109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 w:tplc="8A9AA2C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2" w:tplc="13CE394E">
      <w:numFmt w:val="bullet"/>
      <w:lvlText w:val="•"/>
      <w:lvlJc w:val="left"/>
      <w:pPr>
        <w:ind w:left="963" w:hanging="360"/>
      </w:pPr>
      <w:rPr>
        <w:rFonts w:hint="default"/>
        <w:lang w:val="ru-RU" w:eastAsia="ru-RU" w:bidi="ru-RU"/>
      </w:rPr>
    </w:lvl>
    <w:lvl w:ilvl="3" w:tplc="D23E38D8">
      <w:numFmt w:val="bullet"/>
      <w:lvlText w:val="•"/>
      <w:lvlJc w:val="left"/>
      <w:pPr>
        <w:ind w:left="1106" w:hanging="360"/>
      </w:pPr>
      <w:rPr>
        <w:rFonts w:hint="default"/>
        <w:lang w:val="ru-RU" w:eastAsia="ru-RU" w:bidi="ru-RU"/>
      </w:rPr>
    </w:lvl>
    <w:lvl w:ilvl="4" w:tplc="1E88AF24">
      <w:numFmt w:val="bullet"/>
      <w:lvlText w:val="•"/>
      <w:lvlJc w:val="left"/>
      <w:pPr>
        <w:ind w:left="1250" w:hanging="360"/>
      </w:pPr>
      <w:rPr>
        <w:rFonts w:hint="default"/>
        <w:lang w:val="ru-RU" w:eastAsia="ru-RU" w:bidi="ru-RU"/>
      </w:rPr>
    </w:lvl>
    <w:lvl w:ilvl="5" w:tplc="71C88FAC">
      <w:numFmt w:val="bullet"/>
      <w:lvlText w:val="•"/>
      <w:lvlJc w:val="left"/>
      <w:pPr>
        <w:ind w:left="1393" w:hanging="360"/>
      </w:pPr>
      <w:rPr>
        <w:rFonts w:hint="default"/>
        <w:lang w:val="ru-RU" w:eastAsia="ru-RU" w:bidi="ru-RU"/>
      </w:rPr>
    </w:lvl>
    <w:lvl w:ilvl="6" w:tplc="1AC0A58E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7" w:tplc="B0B494F4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  <w:lvl w:ilvl="8" w:tplc="BF4A2A0C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</w:abstractNum>
  <w:abstractNum w:abstractNumId="26">
    <w:nsid w:val="14F11576"/>
    <w:multiLevelType w:val="hybridMultilevel"/>
    <w:tmpl w:val="1CC64080"/>
    <w:lvl w:ilvl="0" w:tplc="C65A179E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5C6E5010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E19CACC0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CBE23216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DFB274C0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6884211C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91ECA156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134C8EBC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304415AC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27">
    <w:nsid w:val="1A304EA6"/>
    <w:multiLevelType w:val="hybridMultilevel"/>
    <w:tmpl w:val="001C6D94"/>
    <w:lvl w:ilvl="0" w:tplc="3DA688A4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A02EA5FA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F2403CB0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7C80A6BE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5916124A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DDE8C6FC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67CC9056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B756108E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972261EC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28">
    <w:nsid w:val="1B582C0E"/>
    <w:multiLevelType w:val="hybridMultilevel"/>
    <w:tmpl w:val="ADDA02F8"/>
    <w:lvl w:ilvl="0" w:tplc="3E383AD6">
      <w:start w:val="1"/>
      <w:numFmt w:val="decimal"/>
      <w:lvlText w:val="%1."/>
      <w:lvlJc w:val="left"/>
      <w:pPr>
        <w:ind w:left="109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 w:tplc="997E11A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2" w:tplc="E4763A88">
      <w:numFmt w:val="bullet"/>
      <w:lvlText w:val="•"/>
      <w:lvlJc w:val="left"/>
      <w:pPr>
        <w:ind w:left="963" w:hanging="360"/>
      </w:pPr>
      <w:rPr>
        <w:rFonts w:hint="default"/>
        <w:lang w:val="ru-RU" w:eastAsia="ru-RU" w:bidi="ru-RU"/>
      </w:rPr>
    </w:lvl>
    <w:lvl w:ilvl="3" w:tplc="CA7A3DA4">
      <w:numFmt w:val="bullet"/>
      <w:lvlText w:val="•"/>
      <w:lvlJc w:val="left"/>
      <w:pPr>
        <w:ind w:left="1106" w:hanging="360"/>
      </w:pPr>
      <w:rPr>
        <w:rFonts w:hint="default"/>
        <w:lang w:val="ru-RU" w:eastAsia="ru-RU" w:bidi="ru-RU"/>
      </w:rPr>
    </w:lvl>
    <w:lvl w:ilvl="4" w:tplc="1E12F00E">
      <w:numFmt w:val="bullet"/>
      <w:lvlText w:val="•"/>
      <w:lvlJc w:val="left"/>
      <w:pPr>
        <w:ind w:left="1250" w:hanging="360"/>
      </w:pPr>
      <w:rPr>
        <w:rFonts w:hint="default"/>
        <w:lang w:val="ru-RU" w:eastAsia="ru-RU" w:bidi="ru-RU"/>
      </w:rPr>
    </w:lvl>
    <w:lvl w:ilvl="5" w:tplc="D9F2CAD8">
      <w:numFmt w:val="bullet"/>
      <w:lvlText w:val="•"/>
      <w:lvlJc w:val="left"/>
      <w:pPr>
        <w:ind w:left="1393" w:hanging="360"/>
      </w:pPr>
      <w:rPr>
        <w:rFonts w:hint="default"/>
        <w:lang w:val="ru-RU" w:eastAsia="ru-RU" w:bidi="ru-RU"/>
      </w:rPr>
    </w:lvl>
    <w:lvl w:ilvl="6" w:tplc="51DAB0CA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7" w:tplc="C13EE566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  <w:lvl w:ilvl="8" w:tplc="363AABC0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</w:abstractNum>
  <w:abstractNum w:abstractNumId="29">
    <w:nsid w:val="1D0919BC"/>
    <w:multiLevelType w:val="hybridMultilevel"/>
    <w:tmpl w:val="F5C2D770"/>
    <w:lvl w:ilvl="0" w:tplc="7354F1A8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6C0C9FDC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539CDD56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BDDAECBC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79B698EE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84DEB708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3B5EE0C2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FA3A4128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E8D26318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30">
    <w:nsid w:val="21213829"/>
    <w:multiLevelType w:val="hybridMultilevel"/>
    <w:tmpl w:val="6082F664"/>
    <w:lvl w:ilvl="0" w:tplc="EE0E3112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D1207318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E8F227FC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6FBC0A64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E0B084A6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5C581172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9AE82154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0A166E4C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DEBE9E7E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31">
    <w:nsid w:val="21B55E75"/>
    <w:multiLevelType w:val="hybridMultilevel"/>
    <w:tmpl w:val="089A7E76"/>
    <w:lvl w:ilvl="0" w:tplc="F99EC29E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430B942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B8981A2E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A19A2E6A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018CC380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821874B0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1FB6F964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F9FCBAF2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53541544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32">
    <w:nsid w:val="22C05F13"/>
    <w:multiLevelType w:val="hybridMultilevel"/>
    <w:tmpl w:val="5CA21B2A"/>
    <w:lvl w:ilvl="0" w:tplc="5FD4D7B6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DA45BD8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D786C45E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E90E4146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A8DEEABA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8680839A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226020C6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B68E1A04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6A2CA4D6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33">
    <w:nsid w:val="24021BDE"/>
    <w:multiLevelType w:val="hybridMultilevel"/>
    <w:tmpl w:val="714E48DC"/>
    <w:lvl w:ilvl="0" w:tplc="7ADCA67C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6A0E2E9E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AB08EB00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EB9688DA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82428696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BE14B0BE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1A744C34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EED622F8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0B9818F6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34">
    <w:nsid w:val="25A5706A"/>
    <w:multiLevelType w:val="hybridMultilevel"/>
    <w:tmpl w:val="E0DCE7C8"/>
    <w:lvl w:ilvl="0" w:tplc="7BF60AE0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7A98AB9E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4FA8739C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80B2C5FA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7BD4D4BE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12689DEA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93824BB6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15000E7C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22A68814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35">
    <w:nsid w:val="262D438C"/>
    <w:multiLevelType w:val="hybridMultilevel"/>
    <w:tmpl w:val="296A3AFC"/>
    <w:lvl w:ilvl="0" w:tplc="51FCA8BA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6012FA8E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DFF69B6E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50F2B82E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5468A708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75584C5E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1AC421DC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762E5032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F028B0CC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36">
    <w:nsid w:val="27FE00C4"/>
    <w:multiLevelType w:val="hybridMultilevel"/>
    <w:tmpl w:val="2C704A9C"/>
    <w:lvl w:ilvl="0" w:tplc="D246728A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8AE62BFE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234A2514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DE669B00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E4DED87C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90EC2C04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DB5ACADC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EB76B2C4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A4A84EC2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37">
    <w:nsid w:val="2922334A"/>
    <w:multiLevelType w:val="hybridMultilevel"/>
    <w:tmpl w:val="A6F0B638"/>
    <w:lvl w:ilvl="0" w:tplc="0CE888A4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7E261C5A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321E293C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61FECB2E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2D14A0EA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A384B106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D6D8D368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C7BE7BC6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FF200DBE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38">
    <w:nsid w:val="2AE24EC1"/>
    <w:multiLevelType w:val="hybridMultilevel"/>
    <w:tmpl w:val="13E9B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2B0400B2"/>
    <w:multiLevelType w:val="hybridMultilevel"/>
    <w:tmpl w:val="CAEA07D8"/>
    <w:lvl w:ilvl="0" w:tplc="3C9A2FC6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1A466E36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9C90DA82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37227B5C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0D8C28A6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C856109A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5680CB4A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5E2076DA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ECCABA94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40">
    <w:nsid w:val="2BD37884"/>
    <w:multiLevelType w:val="hybridMultilevel"/>
    <w:tmpl w:val="50E0F910"/>
    <w:lvl w:ilvl="0" w:tplc="751A00AC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3BA8EC10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B38800AC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25709AF4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08528E9A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4C364972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FB08F10E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2860646E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614E6218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41">
    <w:nsid w:val="2C822D1F"/>
    <w:multiLevelType w:val="hybridMultilevel"/>
    <w:tmpl w:val="6332E34A"/>
    <w:lvl w:ilvl="0" w:tplc="47863F50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4D7A9C0C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F0F82200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CE38BA7C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AE581AEE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8B4ED876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B2FC14B6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EF1C979E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0A303B16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42">
    <w:nsid w:val="2C9A5D39"/>
    <w:multiLevelType w:val="hybridMultilevel"/>
    <w:tmpl w:val="53C28AD2"/>
    <w:lvl w:ilvl="0" w:tplc="18304238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BF747DD0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399EE998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083421BA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398AC43A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89F27626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07E2B4A8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25184C8E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4BFC8DB8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43">
    <w:nsid w:val="2D2A4EB2"/>
    <w:multiLevelType w:val="hybridMultilevel"/>
    <w:tmpl w:val="9D5A228E"/>
    <w:lvl w:ilvl="0" w:tplc="F85C7660">
      <w:start w:val="1"/>
      <w:numFmt w:val="decimal"/>
      <w:lvlText w:val="%1."/>
      <w:lvlJc w:val="left"/>
      <w:pPr>
        <w:ind w:left="113" w:hanging="138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ru-RU" w:bidi="ru-RU"/>
      </w:rPr>
    </w:lvl>
    <w:lvl w:ilvl="1" w:tplc="B9766198">
      <w:numFmt w:val="bullet"/>
      <w:lvlText w:val="•"/>
      <w:lvlJc w:val="left"/>
      <w:pPr>
        <w:ind w:left="272" w:hanging="138"/>
      </w:pPr>
      <w:rPr>
        <w:rFonts w:hint="default"/>
        <w:lang w:val="ru-RU" w:eastAsia="ru-RU" w:bidi="ru-RU"/>
      </w:rPr>
    </w:lvl>
    <w:lvl w:ilvl="2" w:tplc="76448EC6">
      <w:numFmt w:val="bullet"/>
      <w:lvlText w:val="•"/>
      <w:lvlJc w:val="left"/>
      <w:pPr>
        <w:ind w:left="425" w:hanging="138"/>
      </w:pPr>
      <w:rPr>
        <w:rFonts w:hint="default"/>
        <w:lang w:val="ru-RU" w:eastAsia="ru-RU" w:bidi="ru-RU"/>
      </w:rPr>
    </w:lvl>
    <w:lvl w:ilvl="3" w:tplc="CF3CCAD0">
      <w:numFmt w:val="bullet"/>
      <w:lvlText w:val="•"/>
      <w:lvlJc w:val="left"/>
      <w:pPr>
        <w:ind w:left="577" w:hanging="138"/>
      </w:pPr>
      <w:rPr>
        <w:rFonts w:hint="default"/>
        <w:lang w:val="ru-RU" w:eastAsia="ru-RU" w:bidi="ru-RU"/>
      </w:rPr>
    </w:lvl>
    <w:lvl w:ilvl="4" w:tplc="27D0C4BA">
      <w:numFmt w:val="bullet"/>
      <w:lvlText w:val="•"/>
      <w:lvlJc w:val="left"/>
      <w:pPr>
        <w:ind w:left="730" w:hanging="138"/>
      </w:pPr>
      <w:rPr>
        <w:rFonts w:hint="default"/>
        <w:lang w:val="ru-RU" w:eastAsia="ru-RU" w:bidi="ru-RU"/>
      </w:rPr>
    </w:lvl>
    <w:lvl w:ilvl="5" w:tplc="9B94F820">
      <w:numFmt w:val="bullet"/>
      <w:lvlText w:val="•"/>
      <w:lvlJc w:val="left"/>
      <w:pPr>
        <w:ind w:left="882" w:hanging="138"/>
      </w:pPr>
      <w:rPr>
        <w:rFonts w:hint="default"/>
        <w:lang w:val="ru-RU" w:eastAsia="ru-RU" w:bidi="ru-RU"/>
      </w:rPr>
    </w:lvl>
    <w:lvl w:ilvl="6" w:tplc="9DAA1E3A">
      <w:numFmt w:val="bullet"/>
      <w:lvlText w:val="•"/>
      <w:lvlJc w:val="left"/>
      <w:pPr>
        <w:ind w:left="1035" w:hanging="138"/>
      </w:pPr>
      <w:rPr>
        <w:rFonts w:hint="default"/>
        <w:lang w:val="ru-RU" w:eastAsia="ru-RU" w:bidi="ru-RU"/>
      </w:rPr>
    </w:lvl>
    <w:lvl w:ilvl="7" w:tplc="F1863820">
      <w:numFmt w:val="bullet"/>
      <w:lvlText w:val="•"/>
      <w:lvlJc w:val="left"/>
      <w:pPr>
        <w:ind w:left="1187" w:hanging="138"/>
      </w:pPr>
      <w:rPr>
        <w:rFonts w:hint="default"/>
        <w:lang w:val="ru-RU" w:eastAsia="ru-RU" w:bidi="ru-RU"/>
      </w:rPr>
    </w:lvl>
    <w:lvl w:ilvl="8" w:tplc="6E0086D6">
      <w:numFmt w:val="bullet"/>
      <w:lvlText w:val="•"/>
      <w:lvlJc w:val="left"/>
      <w:pPr>
        <w:ind w:left="1340" w:hanging="138"/>
      </w:pPr>
      <w:rPr>
        <w:rFonts w:hint="default"/>
        <w:lang w:val="ru-RU" w:eastAsia="ru-RU" w:bidi="ru-RU"/>
      </w:rPr>
    </w:lvl>
  </w:abstractNum>
  <w:abstractNum w:abstractNumId="44">
    <w:nsid w:val="2DE14EA5"/>
    <w:multiLevelType w:val="hybridMultilevel"/>
    <w:tmpl w:val="87B00F64"/>
    <w:lvl w:ilvl="0" w:tplc="F016FEC4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5A04E8B4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E0F2474A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55029CE4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5FC22800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FA0A039E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4672D9E8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1ADA5F10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73F05BF2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45">
    <w:nsid w:val="30667E1C"/>
    <w:multiLevelType w:val="hybridMultilevel"/>
    <w:tmpl w:val="AF8ACF8A"/>
    <w:lvl w:ilvl="0" w:tplc="9C607A1E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3758B204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AFDC0284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FAE00058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9E84C0BA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45D2206A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F37A4DCC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07D00D4C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7D98C954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46">
    <w:nsid w:val="30684465"/>
    <w:multiLevelType w:val="hybridMultilevel"/>
    <w:tmpl w:val="4FECA3D2"/>
    <w:lvl w:ilvl="0" w:tplc="2526896A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07B650EC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FF34053E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677C5744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2AB01E26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E32A6F78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B4A6DB0C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E070DD4C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3D485230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47">
    <w:nsid w:val="31391079"/>
    <w:multiLevelType w:val="hybridMultilevel"/>
    <w:tmpl w:val="483EF94A"/>
    <w:lvl w:ilvl="0" w:tplc="28521DB0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36D4E9B8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CF48AC6C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5B0C3130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4730666C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B6101BDE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87C29B96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30EE9D98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471C60A6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48">
    <w:nsid w:val="317B67BB"/>
    <w:multiLevelType w:val="hybridMultilevel"/>
    <w:tmpl w:val="93141256"/>
    <w:lvl w:ilvl="0" w:tplc="E488FABC">
      <w:start w:val="1"/>
      <w:numFmt w:val="decimal"/>
      <w:lvlText w:val="%1."/>
      <w:lvlJc w:val="left"/>
      <w:pPr>
        <w:ind w:left="110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 w:tplc="AC2476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2" w:tplc="891A5644">
      <w:numFmt w:val="bullet"/>
      <w:lvlText w:val="•"/>
      <w:lvlJc w:val="left"/>
      <w:pPr>
        <w:ind w:left="981" w:hanging="360"/>
      </w:pPr>
      <w:rPr>
        <w:rFonts w:hint="default"/>
        <w:lang w:val="ru-RU" w:eastAsia="ru-RU" w:bidi="ru-RU"/>
      </w:rPr>
    </w:lvl>
    <w:lvl w:ilvl="3" w:tplc="C3D8D472">
      <w:numFmt w:val="bullet"/>
      <w:lvlText w:val="•"/>
      <w:lvlJc w:val="left"/>
      <w:pPr>
        <w:ind w:left="1122" w:hanging="360"/>
      </w:pPr>
      <w:rPr>
        <w:rFonts w:hint="default"/>
        <w:lang w:val="ru-RU" w:eastAsia="ru-RU" w:bidi="ru-RU"/>
      </w:rPr>
    </w:lvl>
    <w:lvl w:ilvl="4" w:tplc="AF5854D2">
      <w:numFmt w:val="bullet"/>
      <w:lvlText w:val="•"/>
      <w:lvlJc w:val="left"/>
      <w:pPr>
        <w:ind w:left="1263" w:hanging="360"/>
      </w:pPr>
      <w:rPr>
        <w:rFonts w:hint="default"/>
        <w:lang w:val="ru-RU" w:eastAsia="ru-RU" w:bidi="ru-RU"/>
      </w:rPr>
    </w:lvl>
    <w:lvl w:ilvl="5" w:tplc="619870F0">
      <w:numFmt w:val="bullet"/>
      <w:lvlText w:val="•"/>
      <w:lvlJc w:val="left"/>
      <w:pPr>
        <w:ind w:left="1404" w:hanging="360"/>
      </w:pPr>
      <w:rPr>
        <w:rFonts w:hint="default"/>
        <w:lang w:val="ru-RU" w:eastAsia="ru-RU" w:bidi="ru-RU"/>
      </w:rPr>
    </w:lvl>
    <w:lvl w:ilvl="6" w:tplc="1A50E30E">
      <w:numFmt w:val="bullet"/>
      <w:lvlText w:val="•"/>
      <w:lvlJc w:val="left"/>
      <w:pPr>
        <w:ind w:left="1546" w:hanging="360"/>
      </w:pPr>
      <w:rPr>
        <w:rFonts w:hint="default"/>
        <w:lang w:val="ru-RU" w:eastAsia="ru-RU" w:bidi="ru-RU"/>
      </w:rPr>
    </w:lvl>
    <w:lvl w:ilvl="7" w:tplc="1A487CB4">
      <w:numFmt w:val="bullet"/>
      <w:lvlText w:val="•"/>
      <w:lvlJc w:val="left"/>
      <w:pPr>
        <w:ind w:left="1687" w:hanging="360"/>
      </w:pPr>
      <w:rPr>
        <w:rFonts w:hint="default"/>
        <w:lang w:val="ru-RU" w:eastAsia="ru-RU" w:bidi="ru-RU"/>
      </w:rPr>
    </w:lvl>
    <w:lvl w:ilvl="8" w:tplc="92E29098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</w:abstractNum>
  <w:abstractNum w:abstractNumId="49">
    <w:nsid w:val="32436810"/>
    <w:multiLevelType w:val="hybridMultilevel"/>
    <w:tmpl w:val="EE586D48"/>
    <w:lvl w:ilvl="0" w:tplc="E98E8130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7AC8EA88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F190CAF8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3AAC3196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A4142298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72605282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9DFEC840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CDC219C4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D1E2790E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50">
    <w:nsid w:val="34B8331B"/>
    <w:multiLevelType w:val="hybridMultilevel"/>
    <w:tmpl w:val="BB645EAE"/>
    <w:lvl w:ilvl="0" w:tplc="C17EA4F0">
      <w:start w:val="1"/>
      <w:numFmt w:val="decimal"/>
      <w:lvlText w:val="%1."/>
      <w:lvlJc w:val="left"/>
      <w:pPr>
        <w:ind w:left="109" w:hanging="138"/>
      </w:pPr>
      <w:rPr>
        <w:rFonts w:ascii="Times New Roman" w:eastAsia="Times New Roman" w:hAnsi="Times New Roman" w:cs="Times New Roman" w:hint="default"/>
        <w:spacing w:val="-6"/>
        <w:w w:val="100"/>
        <w:sz w:val="16"/>
        <w:szCs w:val="16"/>
        <w:lang w:val="ru-RU" w:eastAsia="ru-RU" w:bidi="ru-RU"/>
      </w:rPr>
    </w:lvl>
    <w:lvl w:ilvl="1" w:tplc="323A42B0">
      <w:numFmt w:val="bullet"/>
      <w:lvlText w:val="•"/>
      <w:lvlJc w:val="left"/>
      <w:pPr>
        <w:ind w:left="252" w:hanging="138"/>
      </w:pPr>
      <w:rPr>
        <w:rFonts w:hint="default"/>
        <w:lang w:val="ru-RU" w:eastAsia="ru-RU" w:bidi="ru-RU"/>
      </w:rPr>
    </w:lvl>
    <w:lvl w:ilvl="2" w:tplc="AD9E3668">
      <w:numFmt w:val="bullet"/>
      <w:lvlText w:val="•"/>
      <w:lvlJc w:val="left"/>
      <w:pPr>
        <w:ind w:left="405" w:hanging="138"/>
      </w:pPr>
      <w:rPr>
        <w:rFonts w:hint="default"/>
        <w:lang w:val="ru-RU" w:eastAsia="ru-RU" w:bidi="ru-RU"/>
      </w:rPr>
    </w:lvl>
    <w:lvl w:ilvl="3" w:tplc="AD2C13E2">
      <w:numFmt w:val="bullet"/>
      <w:lvlText w:val="•"/>
      <w:lvlJc w:val="left"/>
      <w:pPr>
        <w:ind w:left="557" w:hanging="138"/>
      </w:pPr>
      <w:rPr>
        <w:rFonts w:hint="default"/>
        <w:lang w:val="ru-RU" w:eastAsia="ru-RU" w:bidi="ru-RU"/>
      </w:rPr>
    </w:lvl>
    <w:lvl w:ilvl="4" w:tplc="24D6A5E8">
      <w:numFmt w:val="bullet"/>
      <w:lvlText w:val="•"/>
      <w:lvlJc w:val="left"/>
      <w:pPr>
        <w:ind w:left="710" w:hanging="138"/>
      </w:pPr>
      <w:rPr>
        <w:rFonts w:hint="default"/>
        <w:lang w:val="ru-RU" w:eastAsia="ru-RU" w:bidi="ru-RU"/>
      </w:rPr>
    </w:lvl>
    <w:lvl w:ilvl="5" w:tplc="4AB6C09E">
      <w:numFmt w:val="bullet"/>
      <w:lvlText w:val="•"/>
      <w:lvlJc w:val="left"/>
      <w:pPr>
        <w:ind w:left="863" w:hanging="138"/>
      </w:pPr>
      <w:rPr>
        <w:rFonts w:hint="default"/>
        <w:lang w:val="ru-RU" w:eastAsia="ru-RU" w:bidi="ru-RU"/>
      </w:rPr>
    </w:lvl>
    <w:lvl w:ilvl="6" w:tplc="24566AFE">
      <w:numFmt w:val="bullet"/>
      <w:lvlText w:val="•"/>
      <w:lvlJc w:val="left"/>
      <w:pPr>
        <w:ind w:left="1015" w:hanging="138"/>
      </w:pPr>
      <w:rPr>
        <w:rFonts w:hint="default"/>
        <w:lang w:val="ru-RU" w:eastAsia="ru-RU" w:bidi="ru-RU"/>
      </w:rPr>
    </w:lvl>
    <w:lvl w:ilvl="7" w:tplc="EBD4DF4E">
      <w:numFmt w:val="bullet"/>
      <w:lvlText w:val="•"/>
      <w:lvlJc w:val="left"/>
      <w:pPr>
        <w:ind w:left="1168" w:hanging="138"/>
      </w:pPr>
      <w:rPr>
        <w:rFonts w:hint="default"/>
        <w:lang w:val="ru-RU" w:eastAsia="ru-RU" w:bidi="ru-RU"/>
      </w:rPr>
    </w:lvl>
    <w:lvl w:ilvl="8" w:tplc="56C07DD0">
      <w:numFmt w:val="bullet"/>
      <w:lvlText w:val="•"/>
      <w:lvlJc w:val="left"/>
      <w:pPr>
        <w:ind w:left="1320" w:hanging="138"/>
      </w:pPr>
      <w:rPr>
        <w:rFonts w:hint="default"/>
        <w:lang w:val="ru-RU" w:eastAsia="ru-RU" w:bidi="ru-RU"/>
      </w:rPr>
    </w:lvl>
  </w:abstractNum>
  <w:abstractNum w:abstractNumId="51">
    <w:nsid w:val="350D0391"/>
    <w:multiLevelType w:val="hybridMultilevel"/>
    <w:tmpl w:val="0D5861B8"/>
    <w:lvl w:ilvl="0" w:tplc="4D1C8B26">
      <w:start w:val="1"/>
      <w:numFmt w:val="decimal"/>
      <w:lvlText w:val="%1."/>
      <w:lvlJc w:val="left"/>
      <w:pPr>
        <w:ind w:left="109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1" w:tplc="C34E064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2" w:tplc="E1BC9E46">
      <w:numFmt w:val="bullet"/>
      <w:lvlText w:val="•"/>
      <w:lvlJc w:val="left"/>
      <w:pPr>
        <w:ind w:left="963" w:hanging="360"/>
      </w:pPr>
      <w:rPr>
        <w:rFonts w:hint="default"/>
        <w:lang w:val="ru-RU" w:eastAsia="ru-RU" w:bidi="ru-RU"/>
      </w:rPr>
    </w:lvl>
    <w:lvl w:ilvl="3" w:tplc="66D8F314">
      <w:numFmt w:val="bullet"/>
      <w:lvlText w:val="•"/>
      <w:lvlJc w:val="left"/>
      <w:pPr>
        <w:ind w:left="1106" w:hanging="360"/>
      </w:pPr>
      <w:rPr>
        <w:rFonts w:hint="default"/>
        <w:lang w:val="ru-RU" w:eastAsia="ru-RU" w:bidi="ru-RU"/>
      </w:rPr>
    </w:lvl>
    <w:lvl w:ilvl="4" w:tplc="0A744680">
      <w:numFmt w:val="bullet"/>
      <w:lvlText w:val="•"/>
      <w:lvlJc w:val="left"/>
      <w:pPr>
        <w:ind w:left="1250" w:hanging="360"/>
      </w:pPr>
      <w:rPr>
        <w:rFonts w:hint="default"/>
        <w:lang w:val="ru-RU" w:eastAsia="ru-RU" w:bidi="ru-RU"/>
      </w:rPr>
    </w:lvl>
    <w:lvl w:ilvl="5" w:tplc="18748650">
      <w:numFmt w:val="bullet"/>
      <w:lvlText w:val="•"/>
      <w:lvlJc w:val="left"/>
      <w:pPr>
        <w:ind w:left="1393" w:hanging="360"/>
      </w:pPr>
      <w:rPr>
        <w:rFonts w:hint="default"/>
        <w:lang w:val="ru-RU" w:eastAsia="ru-RU" w:bidi="ru-RU"/>
      </w:rPr>
    </w:lvl>
    <w:lvl w:ilvl="6" w:tplc="12D4A26C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7" w:tplc="86667E26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  <w:lvl w:ilvl="8" w:tplc="FB92B714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</w:abstractNum>
  <w:abstractNum w:abstractNumId="52">
    <w:nsid w:val="35617DE9"/>
    <w:multiLevelType w:val="hybridMultilevel"/>
    <w:tmpl w:val="71369B16"/>
    <w:lvl w:ilvl="0" w:tplc="0954548A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B6566F58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022CB10A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837CC5CE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EA0EAA1C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A9908384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C17C5374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F5FA312C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B4F225C6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53">
    <w:nsid w:val="38D63B88"/>
    <w:multiLevelType w:val="hybridMultilevel"/>
    <w:tmpl w:val="FD6A87CE"/>
    <w:lvl w:ilvl="0" w:tplc="8A80CD26">
      <w:numFmt w:val="bullet"/>
      <w:lvlText w:val="–"/>
      <w:lvlJc w:val="left"/>
      <w:pPr>
        <w:ind w:left="1290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01E9196">
      <w:numFmt w:val="bullet"/>
      <w:lvlText w:val="•"/>
      <w:lvlJc w:val="left"/>
      <w:pPr>
        <w:ind w:left="15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1B86F30">
      <w:numFmt w:val="bullet"/>
      <w:lvlText w:val="•"/>
      <w:lvlJc w:val="left"/>
      <w:pPr>
        <w:ind w:left="2507" w:hanging="144"/>
      </w:pPr>
      <w:rPr>
        <w:rFonts w:hint="default"/>
        <w:lang w:val="ru-RU" w:eastAsia="ru-RU" w:bidi="ru-RU"/>
      </w:rPr>
    </w:lvl>
    <w:lvl w:ilvl="3" w:tplc="E79E4F52">
      <w:numFmt w:val="bullet"/>
      <w:lvlText w:val="•"/>
      <w:lvlJc w:val="left"/>
      <w:pPr>
        <w:ind w:left="3494" w:hanging="144"/>
      </w:pPr>
      <w:rPr>
        <w:rFonts w:hint="default"/>
        <w:lang w:val="ru-RU" w:eastAsia="ru-RU" w:bidi="ru-RU"/>
      </w:rPr>
    </w:lvl>
    <w:lvl w:ilvl="4" w:tplc="7D744444">
      <w:numFmt w:val="bullet"/>
      <w:lvlText w:val="•"/>
      <w:lvlJc w:val="left"/>
      <w:pPr>
        <w:ind w:left="4482" w:hanging="144"/>
      </w:pPr>
      <w:rPr>
        <w:rFonts w:hint="default"/>
        <w:lang w:val="ru-RU" w:eastAsia="ru-RU" w:bidi="ru-RU"/>
      </w:rPr>
    </w:lvl>
    <w:lvl w:ilvl="5" w:tplc="774E621E">
      <w:numFmt w:val="bullet"/>
      <w:lvlText w:val="•"/>
      <w:lvlJc w:val="left"/>
      <w:pPr>
        <w:ind w:left="5469" w:hanging="144"/>
      </w:pPr>
      <w:rPr>
        <w:rFonts w:hint="default"/>
        <w:lang w:val="ru-RU" w:eastAsia="ru-RU" w:bidi="ru-RU"/>
      </w:rPr>
    </w:lvl>
    <w:lvl w:ilvl="6" w:tplc="A52AE80E">
      <w:numFmt w:val="bullet"/>
      <w:lvlText w:val="•"/>
      <w:lvlJc w:val="left"/>
      <w:pPr>
        <w:ind w:left="6456" w:hanging="144"/>
      </w:pPr>
      <w:rPr>
        <w:rFonts w:hint="default"/>
        <w:lang w:val="ru-RU" w:eastAsia="ru-RU" w:bidi="ru-RU"/>
      </w:rPr>
    </w:lvl>
    <w:lvl w:ilvl="7" w:tplc="076AAACE">
      <w:numFmt w:val="bullet"/>
      <w:lvlText w:val="•"/>
      <w:lvlJc w:val="left"/>
      <w:pPr>
        <w:ind w:left="7444" w:hanging="144"/>
      </w:pPr>
      <w:rPr>
        <w:rFonts w:hint="default"/>
        <w:lang w:val="ru-RU" w:eastAsia="ru-RU" w:bidi="ru-RU"/>
      </w:rPr>
    </w:lvl>
    <w:lvl w:ilvl="8" w:tplc="12AA56D2">
      <w:numFmt w:val="bullet"/>
      <w:lvlText w:val="•"/>
      <w:lvlJc w:val="left"/>
      <w:pPr>
        <w:ind w:left="8431" w:hanging="144"/>
      </w:pPr>
      <w:rPr>
        <w:rFonts w:hint="default"/>
        <w:lang w:val="ru-RU" w:eastAsia="ru-RU" w:bidi="ru-RU"/>
      </w:rPr>
    </w:lvl>
  </w:abstractNum>
  <w:abstractNum w:abstractNumId="54">
    <w:nsid w:val="3AEF183C"/>
    <w:multiLevelType w:val="hybridMultilevel"/>
    <w:tmpl w:val="C5447802"/>
    <w:lvl w:ilvl="0" w:tplc="7C6A9490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FCA4A208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A8D46684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30DE1694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87380A3C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1806E272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E9725384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4BA8C346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0ED2F1A2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55">
    <w:nsid w:val="40B80EF0"/>
    <w:multiLevelType w:val="hybridMultilevel"/>
    <w:tmpl w:val="7B865F6E"/>
    <w:lvl w:ilvl="0" w:tplc="88D4D0B0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AE4C1006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18EA1938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E266EADE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09626EF6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51441EBA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2DF46798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AAB808C6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FDA8D7D2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56">
    <w:nsid w:val="41440E9F"/>
    <w:multiLevelType w:val="hybridMultilevel"/>
    <w:tmpl w:val="519E6906"/>
    <w:lvl w:ilvl="0" w:tplc="A244ACBA">
      <w:start w:val="1"/>
      <w:numFmt w:val="decimal"/>
      <w:lvlText w:val="%1."/>
      <w:lvlJc w:val="left"/>
      <w:pPr>
        <w:ind w:left="110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 w:tplc="C5C6CC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2" w:tplc="4EC2FE9C">
      <w:numFmt w:val="bullet"/>
      <w:lvlText w:val="•"/>
      <w:lvlJc w:val="left"/>
      <w:pPr>
        <w:ind w:left="981" w:hanging="360"/>
      </w:pPr>
      <w:rPr>
        <w:rFonts w:hint="default"/>
        <w:lang w:val="ru-RU" w:eastAsia="ru-RU" w:bidi="ru-RU"/>
      </w:rPr>
    </w:lvl>
    <w:lvl w:ilvl="3" w:tplc="47445116">
      <w:numFmt w:val="bullet"/>
      <w:lvlText w:val="•"/>
      <w:lvlJc w:val="left"/>
      <w:pPr>
        <w:ind w:left="1122" w:hanging="360"/>
      </w:pPr>
      <w:rPr>
        <w:rFonts w:hint="default"/>
        <w:lang w:val="ru-RU" w:eastAsia="ru-RU" w:bidi="ru-RU"/>
      </w:rPr>
    </w:lvl>
    <w:lvl w:ilvl="4" w:tplc="44CEF316">
      <w:numFmt w:val="bullet"/>
      <w:lvlText w:val="•"/>
      <w:lvlJc w:val="left"/>
      <w:pPr>
        <w:ind w:left="1263" w:hanging="360"/>
      </w:pPr>
      <w:rPr>
        <w:rFonts w:hint="default"/>
        <w:lang w:val="ru-RU" w:eastAsia="ru-RU" w:bidi="ru-RU"/>
      </w:rPr>
    </w:lvl>
    <w:lvl w:ilvl="5" w:tplc="20F0EB5C">
      <w:numFmt w:val="bullet"/>
      <w:lvlText w:val="•"/>
      <w:lvlJc w:val="left"/>
      <w:pPr>
        <w:ind w:left="1404" w:hanging="360"/>
      </w:pPr>
      <w:rPr>
        <w:rFonts w:hint="default"/>
        <w:lang w:val="ru-RU" w:eastAsia="ru-RU" w:bidi="ru-RU"/>
      </w:rPr>
    </w:lvl>
    <w:lvl w:ilvl="6" w:tplc="A8FA2E48">
      <w:numFmt w:val="bullet"/>
      <w:lvlText w:val="•"/>
      <w:lvlJc w:val="left"/>
      <w:pPr>
        <w:ind w:left="1546" w:hanging="360"/>
      </w:pPr>
      <w:rPr>
        <w:rFonts w:hint="default"/>
        <w:lang w:val="ru-RU" w:eastAsia="ru-RU" w:bidi="ru-RU"/>
      </w:rPr>
    </w:lvl>
    <w:lvl w:ilvl="7" w:tplc="F18E6444">
      <w:numFmt w:val="bullet"/>
      <w:lvlText w:val="•"/>
      <w:lvlJc w:val="left"/>
      <w:pPr>
        <w:ind w:left="1687" w:hanging="360"/>
      </w:pPr>
      <w:rPr>
        <w:rFonts w:hint="default"/>
        <w:lang w:val="ru-RU" w:eastAsia="ru-RU" w:bidi="ru-RU"/>
      </w:rPr>
    </w:lvl>
    <w:lvl w:ilvl="8" w:tplc="DAE4D65C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</w:abstractNum>
  <w:abstractNum w:abstractNumId="57">
    <w:nsid w:val="43211689"/>
    <w:multiLevelType w:val="hybridMultilevel"/>
    <w:tmpl w:val="602253B2"/>
    <w:lvl w:ilvl="0" w:tplc="23E0A170">
      <w:numFmt w:val="bullet"/>
      <w:lvlText w:val="•"/>
      <w:lvlJc w:val="left"/>
      <w:pPr>
        <w:ind w:left="21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91A262C">
      <w:numFmt w:val="bullet"/>
      <w:lvlText w:val="•"/>
      <w:lvlJc w:val="left"/>
      <w:pPr>
        <w:ind w:left="409" w:hanging="106"/>
      </w:pPr>
      <w:rPr>
        <w:rFonts w:hint="default"/>
        <w:lang w:val="ru-RU" w:eastAsia="ru-RU" w:bidi="ru-RU"/>
      </w:rPr>
    </w:lvl>
    <w:lvl w:ilvl="2" w:tplc="DB641CDE">
      <w:numFmt w:val="bullet"/>
      <w:lvlText w:val="•"/>
      <w:lvlJc w:val="left"/>
      <w:pPr>
        <w:ind w:left="598" w:hanging="106"/>
      </w:pPr>
      <w:rPr>
        <w:rFonts w:hint="default"/>
        <w:lang w:val="ru-RU" w:eastAsia="ru-RU" w:bidi="ru-RU"/>
      </w:rPr>
    </w:lvl>
    <w:lvl w:ilvl="3" w:tplc="F8824408">
      <w:numFmt w:val="bullet"/>
      <w:lvlText w:val="•"/>
      <w:lvlJc w:val="left"/>
      <w:pPr>
        <w:ind w:left="787" w:hanging="106"/>
      </w:pPr>
      <w:rPr>
        <w:rFonts w:hint="default"/>
        <w:lang w:val="ru-RU" w:eastAsia="ru-RU" w:bidi="ru-RU"/>
      </w:rPr>
    </w:lvl>
    <w:lvl w:ilvl="4" w:tplc="34EA3BD8">
      <w:numFmt w:val="bullet"/>
      <w:lvlText w:val="•"/>
      <w:lvlJc w:val="left"/>
      <w:pPr>
        <w:ind w:left="976" w:hanging="106"/>
      </w:pPr>
      <w:rPr>
        <w:rFonts w:hint="default"/>
        <w:lang w:val="ru-RU" w:eastAsia="ru-RU" w:bidi="ru-RU"/>
      </w:rPr>
    </w:lvl>
    <w:lvl w:ilvl="5" w:tplc="5EEA9B36">
      <w:numFmt w:val="bullet"/>
      <w:lvlText w:val="•"/>
      <w:lvlJc w:val="left"/>
      <w:pPr>
        <w:ind w:left="1165" w:hanging="106"/>
      </w:pPr>
      <w:rPr>
        <w:rFonts w:hint="default"/>
        <w:lang w:val="ru-RU" w:eastAsia="ru-RU" w:bidi="ru-RU"/>
      </w:rPr>
    </w:lvl>
    <w:lvl w:ilvl="6" w:tplc="0EE84F58">
      <w:numFmt w:val="bullet"/>
      <w:lvlText w:val="•"/>
      <w:lvlJc w:val="left"/>
      <w:pPr>
        <w:ind w:left="1354" w:hanging="106"/>
      </w:pPr>
      <w:rPr>
        <w:rFonts w:hint="default"/>
        <w:lang w:val="ru-RU" w:eastAsia="ru-RU" w:bidi="ru-RU"/>
      </w:rPr>
    </w:lvl>
    <w:lvl w:ilvl="7" w:tplc="698A39AC">
      <w:numFmt w:val="bullet"/>
      <w:lvlText w:val="•"/>
      <w:lvlJc w:val="left"/>
      <w:pPr>
        <w:ind w:left="1543" w:hanging="106"/>
      </w:pPr>
      <w:rPr>
        <w:rFonts w:hint="default"/>
        <w:lang w:val="ru-RU" w:eastAsia="ru-RU" w:bidi="ru-RU"/>
      </w:rPr>
    </w:lvl>
    <w:lvl w:ilvl="8" w:tplc="D996CBF0">
      <w:numFmt w:val="bullet"/>
      <w:lvlText w:val="•"/>
      <w:lvlJc w:val="left"/>
      <w:pPr>
        <w:ind w:left="1732" w:hanging="106"/>
      </w:pPr>
      <w:rPr>
        <w:rFonts w:hint="default"/>
        <w:lang w:val="ru-RU" w:eastAsia="ru-RU" w:bidi="ru-RU"/>
      </w:rPr>
    </w:lvl>
  </w:abstractNum>
  <w:abstractNum w:abstractNumId="58">
    <w:nsid w:val="44DE2C3F"/>
    <w:multiLevelType w:val="hybridMultilevel"/>
    <w:tmpl w:val="4A92506E"/>
    <w:lvl w:ilvl="0" w:tplc="04EAD324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96F82E46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A6D6C838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BCC0A92E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B6CAFD52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B882F8C2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E5EAEA92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A7201530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571EA174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59">
    <w:nsid w:val="44FD6B2B"/>
    <w:multiLevelType w:val="hybridMultilevel"/>
    <w:tmpl w:val="4B402C02"/>
    <w:lvl w:ilvl="0" w:tplc="BB02AD5C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166A2110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CC24F6C0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B6661870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F60CABEC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0B88E19E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E940C936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AE104090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46C0988E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60">
    <w:nsid w:val="453968E7"/>
    <w:multiLevelType w:val="hybridMultilevel"/>
    <w:tmpl w:val="71E03D68"/>
    <w:lvl w:ilvl="0" w:tplc="504A76F4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D554AEFC">
      <w:numFmt w:val="bullet"/>
      <w:lvlText w:val="•"/>
      <w:lvlJc w:val="left"/>
      <w:pPr>
        <w:ind w:left="2048" w:hanging="696"/>
      </w:pPr>
      <w:rPr>
        <w:rFonts w:hint="default"/>
        <w:lang w:val="ru-RU" w:eastAsia="ru-RU" w:bidi="ru-RU"/>
      </w:rPr>
    </w:lvl>
    <w:lvl w:ilvl="2" w:tplc="8E9A20E6">
      <w:numFmt w:val="bullet"/>
      <w:lvlText w:val="•"/>
      <w:lvlJc w:val="left"/>
      <w:pPr>
        <w:ind w:left="2977" w:hanging="696"/>
      </w:pPr>
      <w:rPr>
        <w:rFonts w:hint="default"/>
        <w:lang w:val="ru-RU" w:eastAsia="ru-RU" w:bidi="ru-RU"/>
      </w:rPr>
    </w:lvl>
    <w:lvl w:ilvl="3" w:tplc="800CC4FA">
      <w:numFmt w:val="bullet"/>
      <w:lvlText w:val="•"/>
      <w:lvlJc w:val="left"/>
      <w:pPr>
        <w:ind w:left="3905" w:hanging="696"/>
      </w:pPr>
      <w:rPr>
        <w:rFonts w:hint="default"/>
        <w:lang w:val="ru-RU" w:eastAsia="ru-RU" w:bidi="ru-RU"/>
      </w:rPr>
    </w:lvl>
    <w:lvl w:ilvl="4" w:tplc="4FE8DCB6">
      <w:numFmt w:val="bullet"/>
      <w:lvlText w:val="•"/>
      <w:lvlJc w:val="left"/>
      <w:pPr>
        <w:ind w:left="4834" w:hanging="696"/>
      </w:pPr>
      <w:rPr>
        <w:rFonts w:hint="default"/>
        <w:lang w:val="ru-RU" w:eastAsia="ru-RU" w:bidi="ru-RU"/>
      </w:rPr>
    </w:lvl>
    <w:lvl w:ilvl="5" w:tplc="F2F68690">
      <w:numFmt w:val="bullet"/>
      <w:lvlText w:val="•"/>
      <w:lvlJc w:val="left"/>
      <w:pPr>
        <w:ind w:left="5763" w:hanging="696"/>
      </w:pPr>
      <w:rPr>
        <w:rFonts w:hint="default"/>
        <w:lang w:val="ru-RU" w:eastAsia="ru-RU" w:bidi="ru-RU"/>
      </w:rPr>
    </w:lvl>
    <w:lvl w:ilvl="6" w:tplc="CB225922">
      <w:numFmt w:val="bullet"/>
      <w:lvlText w:val="•"/>
      <w:lvlJc w:val="left"/>
      <w:pPr>
        <w:ind w:left="6691" w:hanging="696"/>
      </w:pPr>
      <w:rPr>
        <w:rFonts w:hint="default"/>
        <w:lang w:val="ru-RU" w:eastAsia="ru-RU" w:bidi="ru-RU"/>
      </w:rPr>
    </w:lvl>
    <w:lvl w:ilvl="7" w:tplc="CF544EF4">
      <w:numFmt w:val="bullet"/>
      <w:lvlText w:val="•"/>
      <w:lvlJc w:val="left"/>
      <w:pPr>
        <w:ind w:left="7620" w:hanging="696"/>
      </w:pPr>
      <w:rPr>
        <w:rFonts w:hint="default"/>
        <w:lang w:val="ru-RU" w:eastAsia="ru-RU" w:bidi="ru-RU"/>
      </w:rPr>
    </w:lvl>
    <w:lvl w:ilvl="8" w:tplc="60E6B1E0">
      <w:numFmt w:val="bullet"/>
      <w:lvlText w:val="•"/>
      <w:lvlJc w:val="left"/>
      <w:pPr>
        <w:ind w:left="8549" w:hanging="696"/>
      </w:pPr>
      <w:rPr>
        <w:rFonts w:hint="default"/>
        <w:lang w:val="ru-RU" w:eastAsia="ru-RU" w:bidi="ru-RU"/>
      </w:rPr>
    </w:lvl>
  </w:abstractNum>
  <w:abstractNum w:abstractNumId="61">
    <w:nsid w:val="46921B13"/>
    <w:multiLevelType w:val="hybridMultilevel"/>
    <w:tmpl w:val="A0B837D6"/>
    <w:lvl w:ilvl="0" w:tplc="83D61C38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1" w:tplc="1728D2FC">
      <w:numFmt w:val="bullet"/>
      <w:lvlText w:val="•"/>
      <w:lvlJc w:val="left"/>
      <w:pPr>
        <w:ind w:left="301" w:hanging="183"/>
      </w:pPr>
      <w:rPr>
        <w:rFonts w:hint="default"/>
        <w:lang w:val="ru-RU" w:eastAsia="ru-RU" w:bidi="ru-RU"/>
      </w:rPr>
    </w:lvl>
    <w:lvl w:ilvl="2" w:tplc="8DAEED14">
      <w:numFmt w:val="bullet"/>
      <w:lvlText w:val="•"/>
      <w:lvlJc w:val="left"/>
      <w:pPr>
        <w:ind w:left="502" w:hanging="183"/>
      </w:pPr>
      <w:rPr>
        <w:rFonts w:hint="default"/>
        <w:lang w:val="ru-RU" w:eastAsia="ru-RU" w:bidi="ru-RU"/>
      </w:rPr>
    </w:lvl>
    <w:lvl w:ilvl="3" w:tplc="C59C9930">
      <w:numFmt w:val="bullet"/>
      <w:lvlText w:val="•"/>
      <w:lvlJc w:val="left"/>
      <w:pPr>
        <w:ind w:left="703" w:hanging="183"/>
      </w:pPr>
      <w:rPr>
        <w:rFonts w:hint="default"/>
        <w:lang w:val="ru-RU" w:eastAsia="ru-RU" w:bidi="ru-RU"/>
      </w:rPr>
    </w:lvl>
    <w:lvl w:ilvl="4" w:tplc="3B7EA74C">
      <w:numFmt w:val="bullet"/>
      <w:lvlText w:val="•"/>
      <w:lvlJc w:val="left"/>
      <w:pPr>
        <w:ind w:left="904" w:hanging="183"/>
      </w:pPr>
      <w:rPr>
        <w:rFonts w:hint="default"/>
        <w:lang w:val="ru-RU" w:eastAsia="ru-RU" w:bidi="ru-RU"/>
      </w:rPr>
    </w:lvl>
    <w:lvl w:ilvl="5" w:tplc="8CAE8DE4">
      <w:numFmt w:val="bullet"/>
      <w:lvlText w:val="•"/>
      <w:lvlJc w:val="left"/>
      <w:pPr>
        <w:ind w:left="1105" w:hanging="183"/>
      </w:pPr>
      <w:rPr>
        <w:rFonts w:hint="default"/>
        <w:lang w:val="ru-RU" w:eastAsia="ru-RU" w:bidi="ru-RU"/>
      </w:rPr>
    </w:lvl>
    <w:lvl w:ilvl="6" w:tplc="FB14C492">
      <w:numFmt w:val="bullet"/>
      <w:lvlText w:val="•"/>
      <w:lvlJc w:val="left"/>
      <w:pPr>
        <w:ind w:left="1306" w:hanging="183"/>
      </w:pPr>
      <w:rPr>
        <w:rFonts w:hint="default"/>
        <w:lang w:val="ru-RU" w:eastAsia="ru-RU" w:bidi="ru-RU"/>
      </w:rPr>
    </w:lvl>
    <w:lvl w:ilvl="7" w:tplc="B08C7B24">
      <w:numFmt w:val="bullet"/>
      <w:lvlText w:val="•"/>
      <w:lvlJc w:val="left"/>
      <w:pPr>
        <w:ind w:left="1507" w:hanging="183"/>
      </w:pPr>
      <w:rPr>
        <w:rFonts w:hint="default"/>
        <w:lang w:val="ru-RU" w:eastAsia="ru-RU" w:bidi="ru-RU"/>
      </w:rPr>
    </w:lvl>
    <w:lvl w:ilvl="8" w:tplc="B6BA7756">
      <w:numFmt w:val="bullet"/>
      <w:lvlText w:val="•"/>
      <w:lvlJc w:val="left"/>
      <w:pPr>
        <w:ind w:left="1708" w:hanging="183"/>
      </w:pPr>
      <w:rPr>
        <w:rFonts w:hint="default"/>
        <w:lang w:val="ru-RU" w:eastAsia="ru-RU" w:bidi="ru-RU"/>
      </w:rPr>
    </w:lvl>
  </w:abstractNum>
  <w:abstractNum w:abstractNumId="62">
    <w:nsid w:val="493C3446"/>
    <w:multiLevelType w:val="hybridMultilevel"/>
    <w:tmpl w:val="61960FBE"/>
    <w:lvl w:ilvl="0" w:tplc="4D7E6BEA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5170CAE4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04663DE2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6A8CDEE2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1D00D98A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15D289D6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654EE074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76D8B4BE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72A4962A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63">
    <w:nsid w:val="49631B72"/>
    <w:multiLevelType w:val="hybridMultilevel"/>
    <w:tmpl w:val="435A538E"/>
    <w:lvl w:ilvl="0" w:tplc="FFB69788">
      <w:start w:val="1"/>
      <w:numFmt w:val="decimal"/>
      <w:lvlText w:val="%1."/>
      <w:lvlJc w:val="left"/>
      <w:pPr>
        <w:ind w:left="109" w:hanging="138"/>
      </w:pPr>
      <w:rPr>
        <w:rFonts w:ascii="Times New Roman" w:eastAsia="Times New Roman" w:hAnsi="Times New Roman" w:cs="Times New Roman" w:hint="default"/>
        <w:spacing w:val="-6"/>
        <w:w w:val="100"/>
        <w:sz w:val="16"/>
        <w:szCs w:val="16"/>
        <w:lang w:val="ru-RU" w:eastAsia="ru-RU" w:bidi="ru-RU"/>
      </w:rPr>
    </w:lvl>
    <w:lvl w:ilvl="1" w:tplc="EC16AB68">
      <w:numFmt w:val="bullet"/>
      <w:lvlText w:val="•"/>
      <w:lvlJc w:val="left"/>
      <w:pPr>
        <w:ind w:left="252" w:hanging="138"/>
      </w:pPr>
      <w:rPr>
        <w:rFonts w:hint="default"/>
        <w:lang w:val="ru-RU" w:eastAsia="ru-RU" w:bidi="ru-RU"/>
      </w:rPr>
    </w:lvl>
    <w:lvl w:ilvl="2" w:tplc="481011D8">
      <w:numFmt w:val="bullet"/>
      <w:lvlText w:val="•"/>
      <w:lvlJc w:val="left"/>
      <w:pPr>
        <w:ind w:left="405" w:hanging="138"/>
      </w:pPr>
      <w:rPr>
        <w:rFonts w:hint="default"/>
        <w:lang w:val="ru-RU" w:eastAsia="ru-RU" w:bidi="ru-RU"/>
      </w:rPr>
    </w:lvl>
    <w:lvl w:ilvl="3" w:tplc="E14CB45C">
      <w:numFmt w:val="bullet"/>
      <w:lvlText w:val="•"/>
      <w:lvlJc w:val="left"/>
      <w:pPr>
        <w:ind w:left="557" w:hanging="138"/>
      </w:pPr>
      <w:rPr>
        <w:rFonts w:hint="default"/>
        <w:lang w:val="ru-RU" w:eastAsia="ru-RU" w:bidi="ru-RU"/>
      </w:rPr>
    </w:lvl>
    <w:lvl w:ilvl="4" w:tplc="D5C215EA">
      <w:numFmt w:val="bullet"/>
      <w:lvlText w:val="•"/>
      <w:lvlJc w:val="left"/>
      <w:pPr>
        <w:ind w:left="710" w:hanging="138"/>
      </w:pPr>
      <w:rPr>
        <w:rFonts w:hint="default"/>
        <w:lang w:val="ru-RU" w:eastAsia="ru-RU" w:bidi="ru-RU"/>
      </w:rPr>
    </w:lvl>
    <w:lvl w:ilvl="5" w:tplc="1BAE4E1C">
      <w:numFmt w:val="bullet"/>
      <w:lvlText w:val="•"/>
      <w:lvlJc w:val="left"/>
      <w:pPr>
        <w:ind w:left="863" w:hanging="138"/>
      </w:pPr>
      <w:rPr>
        <w:rFonts w:hint="default"/>
        <w:lang w:val="ru-RU" w:eastAsia="ru-RU" w:bidi="ru-RU"/>
      </w:rPr>
    </w:lvl>
    <w:lvl w:ilvl="6" w:tplc="ECE0F572">
      <w:numFmt w:val="bullet"/>
      <w:lvlText w:val="•"/>
      <w:lvlJc w:val="left"/>
      <w:pPr>
        <w:ind w:left="1015" w:hanging="138"/>
      </w:pPr>
      <w:rPr>
        <w:rFonts w:hint="default"/>
        <w:lang w:val="ru-RU" w:eastAsia="ru-RU" w:bidi="ru-RU"/>
      </w:rPr>
    </w:lvl>
    <w:lvl w:ilvl="7" w:tplc="D1C2B5C0">
      <w:numFmt w:val="bullet"/>
      <w:lvlText w:val="•"/>
      <w:lvlJc w:val="left"/>
      <w:pPr>
        <w:ind w:left="1168" w:hanging="138"/>
      </w:pPr>
      <w:rPr>
        <w:rFonts w:hint="default"/>
        <w:lang w:val="ru-RU" w:eastAsia="ru-RU" w:bidi="ru-RU"/>
      </w:rPr>
    </w:lvl>
    <w:lvl w:ilvl="8" w:tplc="00565F94">
      <w:numFmt w:val="bullet"/>
      <w:lvlText w:val="•"/>
      <w:lvlJc w:val="left"/>
      <w:pPr>
        <w:ind w:left="1320" w:hanging="138"/>
      </w:pPr>
      <w:rPr>
        <w:rFonts w:hint="default"/>
        <w:lang w:val="ru-RU" w:eastAsia="ru-RU" w:bidi="ru-RU"/>
      </w:rPr>
    </w:lvl>
  </w:abstractNum>
  <w:abstractNum w:abstractNumId="64">
    <w:nsid w:val="497D7180"/>
    <w:multiLevelType w:val="hybridMultilevel"/>
    <w:tmpl w:val="328C8E62"/>
    <w:lvl w:ilvl="0" w:tplc="C6E84222">
      <w:numFmt w:val="bullet"/>
      <w:lvlText w:val="•"/>
      <w:lvlJc w:val="left"/>
      <w:pPr>
        <w:ind w:left="21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71B81EDA">
      <w:numFmt w:val="bullet"/>
      <w:lvlText w:val="•"/>
      <w:lvlJc w:val="left"/>
      <w:pPr>
        <w:ind w:left="409" w:hanging="106"/>
      </w:pPr>
      <w:rPr>
        <w:rFonts w:hint="default"/>
        <w:lang w:val="ru-RU" w:eastAsia="ru-RU" w:bidi="ru-RU"/>
      </w:rPr>
    </w:lvl>
    <w:lvl w:ilvl="2" w:tplc="E5405A76">
      <w:numFmt w:val="bullet"/>
      <w:lvlText w:val="•"/>
      <w:lvlJc w:val="left"/>
      <w:pPr>
        <w:ind w:left="598" w:hanging="106"/>
      </w:pPr>
      <w:rPr>
        <w:rFonts w:hint="default"/>
        <w:lang w:val="ru-RU" w:eastAsia="ru-RU" w:bidi="ru-RU"/>
      </w:rPr>
    </w:lvl>
    <w:lvl w:ilvl="3" w:tplc="DFD223A8">
      <w:numFmt w:val="bullet"/>
      <w:lvlText w:val="•"/>
      <w:lvlJc w:val="left"/>
      <w:pPr>
        <w:ind w:left="787" w:hanging="106"/>
      </w:pPr>
      <w:rPr>
        <w:rFonts w:hint="default"/>
        <w:lang w:val="ru-RU" w:eastAsia="ru-RU" w:bidi="ru-RU"/>
      </w:rPr>
    </w:lvl>
    <w:lvl w:ilvl="4" w:tplc="4AECD472">
      <w:numFmt w:val="bullet"/>
      <w:lvlText w:val="•"/>
      <w:lvlJc w:val="left"/>
      <w:pPr>
        <w:ind w:left="976" w:hanging="106"/>
      </w:pPr>
      <w:rPr>
        <w:rFonts w:hint="default"/>
        <w:lang w:val="ru-RU" w:eastAsia="ru-RU" w:bidi="ru-RU"/>
      </w:rPr>
    </w:lvl>
    <w:lvl w:ilvl="5" w:tplc="CD9C8A5C">
      <w:numFmt w:val="bullet"/>
      <w:lvlText w:val="•"/>
      <w:lvlJc w:val="left"/>
      <w:pPr>
        <w:ind w:left="1165" w:hanging="106"/>
      </w:pPr>
      <w:rPr>
        <w:rFonts w:hint="default"/>
        <w:lang w:val="ru-RU" w:eastAsia="ru-RU" w:bidi="ru-RU"/>
      </w:rPr>
    </w:lvl>
    <w:lvl w:ilvl="6" w:tplc="715E8736">
      <w:numFmt w:val="bullet"/>
      <w:lvlText w:val="•"/>
      <w:lvlJc w:val="left"/>
      <w:pPr>
        <w:ind w:left="1354" w:hanging="106"/>
      </w:pPr>
      <w:rPr>
        <w:rFonts w:hint="default"/>
        <w:lang w:val="ru-RU" w:eastAsia="ru-RU" w:bidi="ru-RU"/>
      </w:rPr>
    </w:lvl>
    <w:lvl w:ilvl="7" w:tplc="C4A21322">
      <w:numFmt w:val="bullet"/>
      <w:lvlText w:val="•"/>
      <w:lvlJc w:val="left"/>
      <w:pPr>
        <w:ind w:left="1543" w:hanging="106"/>
      </w:pPr>
      <w:rPr>
        <w:rFonts w:hint="default"/>
        <w:lang w:val="ru-RU" w:eastAsia="ru-RU" w:bidi="ru-RU"/>
      </w:rPr>
    </w:lvl>
    <w:lvl w:ilvl="8" w:tplc="5A586A86">
      <w:numFmt w:val="bullet"/>
      <w:lvlText w:val="•"/>
      <w:lvlJc w:val="left"/>
      <w:pPr>
        <w:ind w:left="1732" w:hanging="106"/>
      </w:pPr>
      <w:rPr>
        <w:rFonts w:hint="default"/>
        <w:lang w:val="ru-RU" w:eastAsia="ru-RU" w:bidi="ru-RU"/>
      </w:rPr>
    </w:lvl>
  </w:abstractNum>
  <w:abstractNum w:abstractNumId="65">
    <w:nsid w:val="4B69352C"/>
    <w:multiLevelType w:val="hybridMultilevel"/>
    <w:tmpl w:val="2B5E17D4"/>
    <w:lvl w:ilvl="0" w:tplc="86EEF6EC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77D0E00E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0F5813B2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D2DE147A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CEAC5D0E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65D65E7E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A05A3094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0A20A722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7604D5F6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66">
    <w:nsid w:val="50B158FD"/>
    <w:multiLevelType w:val="hybridMultilevel"/>
    <w:tmpl w:val="DB2744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51C419FA"/>
    <w:multiLevelType w:val="hybridMultilevel"/>
    <w:tmpl w:val="8FE6D662"/>
    <w:lvl w:ilvl="0" w:tplc="1116F0DE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F564BBEA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83805A44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542806B0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D4F425E4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E79A8696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B4524B2A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08B44B88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FAFC3054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68">
    <w:nsid w:val="52F41366"/>
    <w:multiLevelType w:val="hybridMultilevel"/>
    <w:tmpl w:val="DB70E306"/>
    <w:lvl w:ilvl="0" w:tplc="08586A84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D8FE1F48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5C5C95E8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7E12E7A6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78E442BE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C276B284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048A90E2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949A610E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BF8A8AEC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69">
    <w:nsid w:val="53F517CC"/>
    <w:multiLevelType w:val="hybridMultilevel"/>
    <w:tmpl w:val="33D82D42"/>
    <w:lvl w:ilvl="0" w:tplc="ABC8BBC0">
      <w:start w:val="1"/>
      <w:numFmt w:val="decimal"/>
      <w:lvlText w:val="%1."/>
      <w:lvlJc w:val="left"/>
      <w:pPr>
        <w:ind w:left="113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 w:tplc="49F0E6E4">
      <w:numFmt w:val="bullet"/>
      <w:lvlText w:val="•"/>
      <w:lvlJc w:val="left"/>
      <w:pPr>
        <w:ind w:left="272" w:hanging="138"/>
      </w:pPr>
      <w:rPr>
        <w:rFonts w:hint="default"/>
        <w:lang w:val="ru-RU" w:eastAsia="ru-RU" w:bidi="ru-RU"/>
      </w:rPr>
    </w:lvl>
    <w:lvl w:ilvl="2" w:tplc="5F5A926A">
      <w:numFmt w:val="bullet"/>
      <w:lvlText w:val="•"/>
      <w:lvlJc w:val="left"/>
      <w:pPr>
        <w:ind w:left="425" w:hanging="138"/>
      </w:pPr>
      <w:rPr>
        <w:rFonts w:hint="default"/>
        <w:lang w:val="ru-RU" w:eastAsia="ru-RU" w:bidi="ru-RU"/>
      </w:rPr>
    </w:lvl>
    <w:lvl w:ilvl="3" w:tplc="88C67B22">
      <w:numFmt w:val="bullet"/>
      <w:lvlText w:val="•"/>
      <w:lvlJc w:val="left"/>
      <w:pPr>
        <w:ind w:left="577" w:hanging="138"/>
      </w:pPr>
      <w:rPr>
        <w:rFonts w:hint="default"/>
        <w:lang w:val="ru-RU" w:eastAsia="ru-RU" w:bidi="ru-RU"/>
      </w:rPr>
    </w:lvl>
    <w:lvl w:ilvl="4" w:tplc="609A8A14">
      <w:numFmt w:val="bullet"/>
      <w:lvlText w:val="•"/>
      <w:lvlJc w:val="left"/>
      <w:pPr>
        <w:ind w:left="730" w:hanging="138"/>
      </w:pPr>
      <w:rPr>
        <w:rFonts w:hint="default"/>
        <w:lang w:val="ru-RU" w:eastAsia="ru-RU" w:bidi="ru-RU"/>
      </w:rPr>
    </w:lvl>
    <w:lvl w:ilvl="5" w:tplc="B5087C32">
      <w:numFmt w:val="bullet"/>
      <w:lvlText w:val="•"/>
      <w:lvlJc w:val="left"/>
      <w:pPr>
        <w:ind w:left="882" w:hanging="138"/>
      </w:pPr>
      <w:rPr>
        <w:rFonts w:hint="default"/>
        <w:lang w:val="ru-RU" w:eastAsia="ru-RU" w:bidi="ru-RU"/>
      </w:rPr>
    </w:lvl>
    <w:lvl w:ilvl="6" w:tplc="07B2AA00">
      <w:numFmt w:val="bullet"/>
      <w:lvlText w:val="•"/>
      <w:lvlJc w:val="left"/>
      <w:pPr>
        <w:ind w:left="1035" w:hanging="138"/>
      </w:pPr>
      <w:rPr>
        <w:rFonts w:hint="default"/>
        <w:lang w:val="ru-RU" w:eastAsia="ru-RU" w:bidi="ru-RU"/>
      </w:rPr>
    </w:lvl>
    <w:lvl w:ilvl="7" w:tplc="6040EE40">
      <w:numFmt w:val="bullet"/>
      <w:lvlText w:val="•"/>
      <w:lvlJc w:val="left"/>
      <w:pPr>
        <w:ind w:left="1187" w:hanging="138"/>
      </w:pPr>
      <w:rPr>
        <w:rFonts w:hint="default"/>
        <w:lang w:val="ru-RU" w:eastAsia="ru-RU" w:bidi="ru-RU"/>
      </w:rPr>
    </w:lvl>
    <w:lvl w:ilvl="8" w:tplc="B90EC712">
      <w:numFmt w:val="bullet"/>
      <w:lvlText w:val="•"/>
      <w:lvlJc w:val="left"/>
      <w:pPr>
        <w:ind w:left="1340" w:hanging="138"/>
      </w:pPr>
      <w:rPr>
        <w:rFonts w:hint="default"/>
        <w:lang w:val="ru-RU" w:eastAsia="ru-RU" w:bidi="ru-RU"/>
      </w:rPr>
    </w:lvl>
  </w:abstractNum>
  <w:abstractNum w:abstractNumId="70">
    <w:nsid w:val="54D00326"/>
    <w:multiLevelType w:val="hybridMultilevel"/>
    <w:tmpl w:val="09426D20"/>
    <w:lvl w:ilvl="0" w:tplc="D020F47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277E5070">
      <w:numFmt w:val="bullet"/>
      <w:lvlText w:val="•"/>
      <w:lvlJc w:val="left"/>
      <w:pPr>
        <w:ind w:left="949" w:hanging="360"/>
      </w:pPr>
      <w:rPr>
        <w:rFonts w:hint="default"/>
        <w:lang w:val="ru-RU" w:eastAsia="ru-RU" w:bidi="ru-RU"/>
      </w:rPr>
    </w:lvl>
    <w:lvl w:ilvl="2" w:tplc="42B6CBE6">
      <w:numFmt w:val="bullet"/>
      <w:lvlText w:val="•"/>
      <w:lvlJc w:val="left"/>
      <w:pPr>
        <w:ind w:left="1078" w:hanging="360"/>
      </w:pPr>
      <w:rPr>
        <w:rFonts w:hint="default"/>
        <w:lang w:val="ru-RU" w:eastAsia="ru-RU" w:bidi="ru-RU"/>
      </w:rPr>
    </w:lvl>
    <w:lvl w:ilvl="3" w:tplc="D3E0BF0A">
      <w:numFmt w:val="bullet"/>
      <w:lvlText w:val="•"/>
      <w:lvlJc w:val="left"/>
      <w:pPr>
        <w:ind w:left="1207" w:hanging="360"/>
      </w:pPr>
      <w:rPr>
        <w:rFonts w:hint="default"/>
        <w:lang w:val="ru-RU" w:eastAsia="ru-RU" w:bidi="ru-RU"/>
      </w:rPr>
    </w:lvl>
    <w:lvl w:ilvl="4" w:tplc="7E68FA5C">
      <w:numFmt w:val="bullet"/>
      <w:lvlText w:val="•"/>
      <w:lvlJc w:val="left"/>
      <w:pPr>
        <w:ind w:left="1336" w:hanging="360"/>
      </w:pPr>
      <w:rPr>
        <w:rFonts w:hint="default"/>
        <w:lang w:val="ru-RU" w:eastAsia="ru-RU" w:bidi="ru-RU"/>
      </w:rPr>
    </w:lvl>
    <w:lvl w:ilvl="5" w:tplc="3410C5C8">
      <w:numFmt w:val="bullet"/>
      <w:lvlText w:val="•"/>
      <w:lvlJc w:val="left"/>
      <w:pPr>
        <w:ind w:left="1465" w:hanging="360"/>
      </w:pPr>
      <w:rPr>
        <w:rFonts w:hint="default"/>
        <w:lang w:val="ru-RU" w:eastAsia="ru-RU" w:bidi="ru-RU"/>
      </w:rPr>
    </w:lvl>
    <w:lvl w:ilvl="6" w:tplc="07A80E4E">
      <w:numFmt w:val="bullet"/>
      <w:lvlText w:val="•"/>
      <w:lvlJc w:val="left"/>
      <w:pPr>
        <w:ind w:left="1594" w:hanging="360"/>
      </w:pPr>
      <w:rPr>
        <w:rFonts w:hint="default"/>
        <w:lang w:val="ru-RU" w:eastAsia="ru-RU" w:bidi="ru-RU"/>
      </w:rPr>
    </w:lvl>
    <w:lvl w:ilvl="7" w:tplc="0A302898">
      <w:numFmt w:val="bullet"/>
      <w:lvlText w:val="•"/>
      <w:lvlJc w:val="left"/>
      <w:pPr>
        <w:ind w:left="1723" w:hanging="360"/>
      </w:pPr>
      <w:rPr>
        <w:rFonts w:hint="default"/>
        <w:lang w:val="ru-RU" w:eastAsia="ru-RU" w:bidi="ru-RU"/>
      </w:rPr>
    </w:lvl>
    <w:lvl w:ilvl="8" w:tplc="AE8CCED4">
      <w:numFmt w:val="bullet"/>
      <w:lvlText w:val="•"/>
      <w:lvlJc w:val="left"/>
      <w:pPr>
        <w:ind w:left="1852" w:hanging="360"/>
      </w:pPr>
      <w:rPr>
        <w:rFonts w:hint="default"/>
        <w:lang w:val="ru-RU" w:eastAsia="ru-RU" w:bidi="ru-RU"/>
      </w:rPr>
    </w:lvl>
  </w:abstractNum>
  <w:abstractNum w:abstractNumId="71">
    <w:nsid w:val="556B2591"/>
    <w:multiLevelType w:val="hybridMultilevel"/>
    <w:tmpl w:val="C51A26C2"/>
    <w:lvl w:ilvl="0" w:tplc="6AE2EA52">
      <w:start w:val="1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0888B2B4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58B21872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38CC67A6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AEE05100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F4E24A82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DE52A936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F25C608C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35985B24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72">
    <w:nsid w:val="55C11EBF"/>
    <w:multiLevelType w:val="hybridMultilevel"/>
    <w:tmpl w:val="65E6B0EC"/>
    <w:lvl w:ilvl="0" w:tplc="D21C2510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4906BB16">
      <w:numFmt w:val="bullet"/>
      <w:lvlText w:val="•"/>
      <w:lvlJc w:val="left"/>
      <w:pPr>
        <w:ind w:left="2048" w:hanging="696"/>
      </w:pPr>
      <w:rPr>
        <w:rFonts w:hint="default"/>
        <w:lang w:val="ru-RU" w:eastAsia="ru-RU" w:bidi="ru-RU"/>
      </w:rPr>
    </w:lvl>
    <w:lvl w:ilvl="2" w:tplc="E2321986">
      <w:numFmt w:val="bullet"/>
      <w:lvlText w:val="•"/>
      <w:lvlJc w:val="left"/>
      <w:pPr>
        <w:ind w:left="2977" w:hanging="696"/>
      </w:pPr>
      <w:rPr>
        <w:rFonts w:hint="default"/>
        <w:lang w:val="ru-RU" w:eastAsia="ru-RU" w:bidi="ru-RU"/>
      </w:rPr>
    </w:lvl>
    <w:lvl w:ilvl="3" w:tplc="9460D34C">
      <w:numFmt w:val="bullet"/>
      <w:lvlText w:val="•"/>
      <w:lvlJc w:val="left"/>
      <w:pPr>
        <w:ind w:left="3905" w:hanging="696"/>
      </w:pPr>
      <w:rPr>
        <w:rFonts w:hint="default"/>
        <w:lang w:val="ru-RU" w:eastAsia="ru-RU" w:bidi="ru-RU"/>
      </w:rPr>
    </w:lvl>
    <w:lvl w:ilvl="4" w:tplc="915017D4">
      <w:numFmt w:val="bullet"/>
      <w:lvlText w:val="•"/>
      <w:lvlJc w:val="left"/>
      <w:pPr>
        <w:ind w:left="4834" w:hanging="696"/>
      </w:pPr>
      <w:rPr>
        <w:rFonts w:hint="default"/>
        <w:lang w:val="ru-RU" w:eastAsia="ru-RU" w:bidi="ru-RU"/>
      </w:rPr>
    </w:lvl>
    <w:lvl w:ilvl="5" w:tplc="7DC68E78">
      <w:numFmt w:val="bullet"/>
      <w:lvlText w:val="•"/>
      <w:lvlJc w:val="left"/>
      <w:pPr>
        <w:ind w:left="5763" w:hanging="696"/>
      </w:pPr>
      <w:rPr>
        <w:rFonts w:hint="default"/>
        <w:lang w:val="ru-RU" w:eastAsia="ru-RU" w:bidi="ru-RU"/>
      </w:rPr>
    </w:lvl>
    <w:lvl w:ilvl="6" w:tplc="1014441E">
      <w:numFmt w:val="bullet"/>
      <w:lvlText w:val="•"/>
      <w:lvlJc w:val="left"/>
      <w:pPr>
        <w:ind w:left="6691" w:hanging="696"/>
      </w:pPr>
      <w:rPr>
        <w:rFonts w:hint="default"/>
        <w:lang w:val="ru-RU" w:eastAsia="ru-RU" w:bidi="ru-RU"/>
      </w:rPr>
    </w:lvl>
    <w:lvl w:ilvl="7" w:tplc="9762FA3C">
      <w:numFmt w:val="bullet"/>
      <w:lvlText w:val="•"/>
      <w:lvlJc w:val="left"/>
      <w:pPr>
        <w:ind w:left="7620" w:hanging="696"/>
      </w:pPr>
      <w:rPr>
        <w:rFonts w:hint="default"/>
        <w:lang w:val="ru-RU" w:eastAsia="ru-RU" w:bidi="ru-RU"/>
      </w:rPr>
    </w:lvl>
    <w:lvl w:ilvl="8" w:tplc="7F72A9E4">
      <w:numFmt w:val="bullet"/>
      <w:lvlText w:val="•"/>
      <w:lvlJc w:val="left"/>
      <w:pPr>
        <w:ind w:left="8549" w:hanging="696"/>
      </w:pPr>
      <w:rPr>
        <w:rFonts w:hint="default"/>
        <w:lang w:val="ru-RU" w:eastAsia="ru-RU" w:bidi="ru-RU"/>
      </w:rPr>
    </w:lvl>
  </w:abstractNum>
  <w:abstractNum w:abstractNumId="73">
    <w:nsid w:val="55C350D4"/>
    <w:multiLevelType w:val="hybridMultilevel"/>
    <w:tmpl w:val="5B48410C"/>
    <w:lvl w:ilvl="0" w:tplc="E2DCA458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6382E426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40F44404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BFBC143E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078AB16C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06A65E04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3FFC3304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96081B4E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C6A67A64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74">
    <w:nsid w:val="58A44E8A"/>
    <w:multiLevelType w:val="hybridMultilevel"/>
    <w:tmpl w:val="B054FA60"/>
    <w:lvl w:ilvl="0" w:tplc="B810B7DC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1" w:tplc="0DD6431A">
      <w:numFmt w:val="bullet"/>
      <w:lvlText w:val="•"/>
      <w:lvlJc w:val="left"/>
      <w:pPr>
        <w:ind w:left="301" w:hanging="183"/>
      </w:pPr>
      <w:rPr>
        <w:rFonts w:hint="default"/>
        <w:lang w:val="ru-RU" w:eastAsia="ru-RU" w:bidi="ru-RU"/>
      </w:rPr>
    </w:lvl>
    <w:lvl w:ilvl="2" w:tplc="BF8CDDF0">
      <w:numFmt w:val="bullet"/>
      <w:lvlText w:val="•"/>
      <w:lvlJc w:val="left"/>
      <w:pPr>
        <w:ind w:left="502" w:hanging="183"/>
      </w:pPr>
      <w:rPr>
        <w:rFonts w:hint="default"/>
        <w:lang w:val="ru-RU" w:eastAsia="ru-RU" w:bidi="ru-RU"/>
      </w:rPr>
    </w:lvl>
    <w:lvl w:ilvl="3" w:tplc="E2BE4D56">
      <w:numFmt w:val="bullet"/>
      <w:lvlText w:val="•"/>
      <w:lvlJc w:val="left"/>
      <w:pPr>
        <w:ind w:left="703" w:hanging="183"/>
      </w:pPr>
      <w:rPr>
        <w:rFonts w:hint="default"/>
        <w:lang w:val="ru-RU" w:eastAsia="ru-RU" w:bidi="ru-RU"/>
      </w:rPr>
    </w:lvl>
    <w:lvl w:ilvl="4" w:tplc="5EDA23F0">
      <w:numFmt w:val="bullet"/>
      <w:lvlText w:val="•"/>
      <w:lvlJc w:val="left"/>
      <w:pPr>
        <w:ind w:left="904" w:hanging="183"/>
      </w:pPr>
      <w:rPr>
        <w:rFonts w:hint="default"/>
        <w:lang w:val="ru-RU" w:eastAsia="ru-RU" w:bidi="ru-RU"/>
      </w:rPr>
    </w:lvl>
    <w:lvl w:ilvl="5" w:tplc="FB06A972">
      <w:numFmt w:val="bullet"/>
      <w:lvlText w:val="•"/>
      <w:lvlJc w:val="left"/>
      <w:pPr>
        <w:ind w:left="1105" w:hanging="183"/>
      </w:pPr>
      <w:rPr>
        <w:rFonts w:hint="default"/>
        <w:lang w:val="ru-RU" w:eastAsia="ru-RU" w:bidi="ru-RU"/>
      </w:rPr>
    </w:lvl>
    <w:lvl w:ilvl="6" w:tplc="2B1E9202">
      <w:numFmt w:val="bullet"/>
      <w:lvlText w:val="•"/>
      <w:lvlJc w:val="left"/>
      <w:pPr>
        <w:ind w:left="1306" w:hanging="183"/>
      </w:pPr>
      <w:rPr>
        <w:rFonts w:hint="default"/>
        <w:lang w:val="ru-RU" w:eastAsia="ru-RU" w:bidi="ru-RU"/>
      </w:rPr>
    </w:lvl>
    <w:lvl w:ilvl="7" w:tplc="C07CF2C8">
      <w:numFmt w:val="bullet"/>
      <w:lvlText w:val="•"/>
      <w:lvlJc w:val="left"/>
      <w:pPr>
        <w:ind w:left="1507" w:hanging="183"/>
      </w:pPr>
      <w:rPr>
        <w:rFonts w:hint="default"/>
        <w:lang w:val="ru-RU" w:eastAsia="ru-RU" w:bidi="ru-RU"/>
      </w:rPr>
    </w:lvl>
    <w:lvl w:ilvl="8" w:tplc="78B07AE6">
      <w:numFmt w:val="bullet"/>
      <w:lvlText w:val="•"/>
      <w:lvlJc w:val="left"/>
      <w:pPr>
        <w:ind w:left="1708" w:hanging="183"/>
      </w:pPr>
      <w:rPr>
        <w:rFonts w:hint="default"/>
        <w:lang w:val="ru-RU" w:eastAsia="ru-RU" w:bidi="ru-RU"/>
      </w:rPr>
    </w:lvl>
  </w:abstractNum>
  <w:abstractNum w:abstractNumId="75">
    <w:nsid w:val="59E326FF"/>
    <w:multiLevelType w:val="hybridMultilevel"/>
    <w:tmpl w:val="7E48EF50"/>
    <w:lvl w:ilvl="0" w:tplc="7750C18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05DC3308">
      <w:numFmt w:val="bullet"/>
      <w:lvlText w:val="•"/>
      <w:lvlJc w:val="left"/>
      <w:pPr>
        <w:ind w:left="967" w:hanging="360"/>
      </w:pPr>
      <w:rPr>
        <w:rFonts w:hint="default"/>
        <w:lang w:val="ru-RU" w:eastAsia="ru-RU" w:bidi="ru-RU"/>
      </w:rPr>
    </w:lvl>
    <w:lvl w:ilvl="2" w:tplc="1F1E4C8E">
      <w:numFmt w:val="bullet"/>
      <w:lvlText w:val="•"/>
      <w:lvlJc w:val="left"/>
      <w:pPr>
        <w:ind w:left="1094" w:hanging="360"/>
      </w:pPr>
      <w:rPr>
        <w:rFonts w:hint="default"/>
        <w:lang w:val="ru-RU" w:eastAsia="ru-RU" w:bidi="ru-RU"/>
      </w:rPr>
    </w:lvl>
    <w:lvl w:ilvl="3" w:tplc="73BC7740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4" w:tplc="58180BEA">
      <w:numFmt w:val="bullet"/>
      <w:lvlText w:val="•"/>
      <w:lvlJc w:val="left"/>
      <w:pPr>
        <w:ind w:left="1348" w:hanging="360"/>
      </w:pPr>
      <w:rPr>
        <w:rFonts w:hint="default"/>
        <w:lang w:val="ru-RU" w:eastAsia="ru-RU" w:bidi="ru-RU"/>
      </w:rPr>
    </w:lvl>
    <w:lvl w:ilvl="5" w:tplc="722A4EA4">
      <w:numFmt w:val="bullet"/>
      <w:lvlText w:val="•"/>
      <w:lvlJc w:val="left"/>
      <w:pPr>
        <w:ind w:left="1475" w:hanging="360"/>
      </w:pPr>
      <w:rPr>
        <w:rFonts w:hint="default"/>
        <w:lang w:val="ru-RU" w:eastAsia="ru-RU" w:bidi="ru-RU"/>
      </w:rPr>
    </w:lvl>
    <w:lvl w:ilvl="6" w:tplc="6BC4C6FA">
      <w:numFmt w:val="bullet"/>
      <w:lvlText w:val="•"/>
      <w:lvlJc w:val="left"/>
      <w:pPr>
        <w:ind w:left="1602" w:hanging="360"/>
      </w:pPr>
      <w:rPr>
        <w:rFonts w:hint="default"/>
        <w:lang w:val="ru-RU" w:eastAsia="ru-RU" w:bidi="ru-RU"/>
      </w:rPr>
    </w:lvl>
    <w:lvl w:ilvl="7" w:tplc="10A84E82">
      <w:numFmt w:val="bullet"/>
      <w:lvlText w:val="•"/>
      <w:lvlJc w:val="left"/>
      <w:pPr>
        <w:ind w:left="1729" w:hanging="360"/>
      </w:pPr>
      <w:rPr>
        <w:rFonts w:hint="default"/>
        <w:lang w:val="ru-RU" w:eastAsia="ru-RU" w:bidi="ru-RU"/>
      </w:rPr>
    </w:lvl>
    <w:lvl w:ilvl="8" w:tplc="67082FDC">
      <w:numFmt w:val="bullet"/>
      <w:lvlText w:val="•"/>
      <w:lvlJc w:val="left"/>
      <w:pPr>
        <w:ind w:left="1856" w:hanging="360"/>
      </w:pPr>
      <w:rPr>
        <w:rFonts w:hint="default"/>
        <w:lang w:val="ru-RU" w:eastAsia="ru-RU" w:bidi="ru-RU"/>
      </w:rPr>
    </w:lvl>
  </w:abstractNum>
  <w:abstractNum w:abstractNumId="76">
    <w:nsid w:val="5BEC3D65"/>
    <w:multiLevelType w:val="hybridMultilevel"/>
    <w:tmpl w:val="F37687EE"/>
    <w:lvl w:ilvl="0" w:tplc="4066F9BE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BA9EB7BE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8BF254EC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3CE44D2E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2FEE45C6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1BCA87A4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28A4A892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93186E2A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C3E81F12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77">
    <w:nsid w:val="5C737445"/>
    <w:multiLevelType w:val="hybridMultilevel"/>
    <w:tmpl w:val="B6FC9996"/>
    <w:lvl w:ilvl="0" w:tplc="A6802036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02E8FB1A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AA4228CE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CDE6876C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BCEC3CD0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64741736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B19E9ED8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3B8A9B9C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31283EBA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78">
    <w:nsid w:val="61570642"/>
    <w:multiLevelType w:val="hybridMultilevel"/>
    <w:tmpl w:val="A9EAEE7A"/>
    <w:lvl w:ilvl="0" w:tplc="7A58E98C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21CA8630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82709A02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BA084948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C7441BBC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780267D8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36026F90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7BDE8286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E168D900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79">
    <w:nsid w:val="62797F7B"/>
    <w:multiLevelType w:val="hybridMultilevel"/>
    <w:tmpl w:val="CE44B578"/>
    <w:lvl w:ilvl="0" w:tplc="40D82982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B88AFB4C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4A065BD8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004A73E4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617A10B2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FB32691A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68CA64A2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F87AF284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6CD4949E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80">
    <w:nsid w:val="656B0D7C"/>
    <w:multiLevelType w:val="hybridMultilevel"/>
    <w:tmpl w:val="105283E8"/>
    <w:lvl w:ilvl="0" w:tplc="F740E9BC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4DEA82D8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0A44478E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6EBCBD16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81725226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CEAC3CF6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2AA8E024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42A4DBA8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79DC6E32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81">
    <w:nsid w:val="66FD450A"/>
    <w:multiLevelType w:val="hybridMultilevel"/>
    <w:tmpl w:val="C0C613B2"/>
    <w:lvl w:ilvl="0" w:tplc="1A7A19F4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F2706C0E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EC806D5E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3C9227B0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F0B02878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D0F28894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01DA5CEE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7674BCA6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C5225EC2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82">
    <w:nsid w:val="67946645"/>
    <w:multiLevelType w:val="hybridMultilevel"/>
    <w:tmpl w:val="6CBAB898"/>
    <w:lvl w:ilvl="0" w:tplc="53F2BDF0">
      <w:numFmt w:val="bullet"/>
      <w:lvlText w:val="•"/>
      <w:lvlJc w:val="left"/>
      <w:pPr>
        <w:ind w:left="21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2550E37C">
      <w:numFmt w:val="bullet"/>
      <w:lvlText w:val="•"/>
      <w:lvlJc w:val="left"/>
      <w:pPr>
        <w:ind w:left="409" w:hanging="106"/>
      </w:pPr>
      <w:rPr>
        <w:rFonts w:hint="default"/>
        <w:lang w:val="ru-RU" w:eastAsia="ru-RU" w:bidi="ru-RU"/>
      </w:rPr>
    </w:lvl>
    <w:lvl w:ilvl="2" w:tplc="B4E4221C">
      <w:numFmt w:val="bullet"/>
      <w:lvlText w:val="•"/>
      <w:lvlJc w:val="left"/>
      <w:pPr>
        <w:ind w:left="598" w:hanging="106"/>
      </w:pPr>
      <w:rPr>
        <w:rFonts w:hint="default"/>
        <w:lang w:val="ru-RU" w:eastAsia="ru-RU" w:bidi="ru-RU"/>
      </w:rPr>
    </w:lvl>
    <w:lvl w:ilvl="3" w:tplc="DB1C4C46">
      <w:numFmt w:val="bullet"/>
      <w:lvlText w:val="•"/>
      <w:lvlJc w:val="left"/>
      <w:pPr>
        <w:ind w:left="787" w:hanging="106"/>
      </w:pPr>
      <w:rPr>
        <w:rFonts w:hint="default"/>
        <w:lang w:val="ru-RU" w:eastAsia="ru-RU" w:bidi="ru-RU"/>
      </w:rPr>
    </w:lvl>
    <w:lvl w:ilvl="4" w:tplc="6D30430C">
      <w:numFmt w:val="bullet"/>
      <w:lvlText w:val="•"/>
      <w:lvlJc w:val="left"/>
      <w:pPr>
        <w:ind w:left="976" w:hanging="106"/>
      </w:pPr>
      <w:rPr>
        <w:rFonts w:hint="default"/>
        <w:lang w:val="ru-RU" w:eastAsia="ru-RU" w:bidi="ru-RU"/>
      </w:rPr>
    </w:lvl>
    <w:lvl w:ilvl="5" w:tplc="7EEE0636">
      <w:numFmt w:val="bullet"/>
      <w:lvlText w:val="•"/>
      <w:lvlJc w:val="left"/>
      <w:pPr>
        <w:ind w:left="1165" w:hanging="106"/>
      </w:pPr>
      <w:rPr>
        <w:rFonts w:hint="default"/>
        <w:lang w:val="ru-RU" w:eastAsia="ru-RU" w:bidi="ru-RU"/>
      </w:rPr>
    </w:lvl>
    <w:lvl w:ilvl="6" w:tplc="A8CC126C">
      <w:numFmt w:val="bullet"/>
      <w:lvlText w:val="•"/>
      <w:lvlJc w:val="left"/>
      <w:pPr>
        <w:ind w:left="1354" w:hanging="106"/>
      </w:pPr>
      <w:rPr>
        <w:rFonts w:hint="default"/>
        <w:lang w:val="ru-RU" w:eastAsia="ru-RU" w:bidi="ru-RU"/>
      </w:rPr>
    </w:lvl>
    <w:lvl w:ilvl="7" w:tplc="32E02ADE">
      <w:numFmt w:val="bullet"/>
      <w:lvlText w:val="•"/>
      <w:lvlJc w:val="left"/>
      <w:pPr>
        <w:ind w:left="1543" w:hanging="106"/>
      </w:pPr>
      <w:rPr>
        <w:rFonts w:hint="default"/>
        <w:lang w:val="ru-RU" w:eastAsia="ru-RU" w:bidi="ru-RU"/>
      </w:rPr>
    </w:lvl>
    <w:lvl w:ilvl="8" w:tplc="CD6AF75A">
      <w:numFmt w:val="bullet"/>
      <w:lvlText w:val="•"/>
      <w:lvlJc w:val="left"/>
      <w:pPr>
        <w:ind w:left="1732" w:hanging="106"/>
      </w:pPr>
      <w:rPr>
        <w:rFonts w:hint="default"/>
        <w:lang w:val="ru-RU" w:eastAsia="ru-RU" w:bidi="ru-RU"/>
      </w:rPr>
    </w:lvl>
  </w:abstractNum>
  <w:abstractNum w:abstractNumId="83">
    <w:nsid w:val="69F0623A"/>
    <w:multiLevelType w:val="hybridMultilevel"/>
    <w:tmpl w:val="41F49490"/>
    <w:lvl w:ilvl="0" w:tplc="CD2CB6CE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70A28C3A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F5C40672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ACE07E9E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103C4F3C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4350D7BA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791E0DDA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DA8CE702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C87E107C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84">
    <w:nsid w:val="6A22774D"/>
    <w:multiLevelType w:val="hybridMultilevel"/>
    <w:tmpl w:val="5172F5F6"/>
    <w:lvl w:ilvl="0" w:tplc="7C984804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5866DC8E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DE34F76C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A18C012C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51CEB500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6E7E6388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EB8CF628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ED96256C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23D040A8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85">
    <w:nsid w:val="6B7253C4"/>
    <w:multiLevelType w:val="hybridMultilevel"/>
    <w:tmpl w:val="B036B9C6"/>
    <w:lvl w:ilvl="0" w:tplc="821E287A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47CA62DA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CD840116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FC7852A8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54FCBD9A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5C4E6F00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CD04CC96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44AE5A90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C87230B0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86">
    <w:nsid w:val="6C763FA8"/>
    <w:multiLevelType w:val="hybridMultilevel"/>
    <w:tmpl w:val="92FE8E5C"/>
    <w:lvl w:ilvl="0" w:tplc="C5001D40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80A4BBB0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BD76DC22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8494B6C6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5EBE027A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5CF8FD20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45541428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C1F68040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73CA864C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87">
    <w:nsid w:val="6D080A12"/>
    <w:multiLevelType w:val="hybridMultilevel"/>
    <w:tmpl w:val="0B7628A2"/>
    <w:lvl w:ilvl="0" w:tplc="4836AB92">
      <w:start w:val="2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741A90BA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BF40AF56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1EF4C630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C3F04C38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5958F1D4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03A05734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E83867BE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7D4C6858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88">
    <w:nsid w:val="6DAE0A18"/>
    <w:multiLevelType w:val="hybridMultilevel"/>
    <w:tmpl w:val="DADA85FA"/>
    <w:lvl w:ilvl="0" w:tplc="436252FE">
      <w:start w:val="1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731C68F8">
      <w:numFmt w:val="bullet"/>
      <w:lvlText w:val="•"/>
      <w:lvlJc w:val="left"/>
      <w:pPr>
        <w:ind w:left="257" w:hanging="138"/>
      </w:pPr>
      <w:rPr>
        <w:rFonts w:hint="default"/>
        <w:lang w:val="ru-RU" w:eastAsia="ru-RU" w:bidi="ru-RU"/>
      </w:rPr>
    </w:lvl>
    <w:lvl w:ilvl="2" w:tplc="700277A2">
      <w:numFmt w:val="bullet"/>
      <w:lvlText w:val="•"/>
      <w:lvlJc w:val="left"/>
      <w:pPr>
        <w:ind w:left="414" w:hanging="138"/>
      </w:pPr>
      <w:rPr>
        <w:rFonts w:hint="default"/>
        <w:lang w:val="ru-RU" w:eastAsia="ru-RU" w:bidi="ru-RU"/>
      </w:rPr>
    </w:lvl>
    <w:lvl w:ilvl="3" w:tplc="153E5EE2">
      <w:numFmt w:val="bullet"/>
      <w:lvlText w:val="•"/>
      <w:lvlJc w:val="left"/>
      <w:pPr>
        <w:ind w:left="571" w:hanging="138"/>
      </w:pPr>
      <w:rPr>
        <w:rFonts w:hint="default"/>
        <w:lang w:val="ru-RU" w:eastAsia="ru-RU" w:bidi="ru-RU"/>
      </w:rPr>
    </w:lvl>
    <w:lvl w:ilvl="4" w:tplc="56F21CAA">
      <w:numFmt w:val="bullet"/>
      <w:lvlText w:val="•"/>
      <w:lvlJc w:val="left"/>
      <w:pPr>
        <w:ind w:left="729" w:hanging="138"/>
      </w:pPr>
      <w:rPr>
        <w:rFonts w:hint="default"/>
        <w:lang w:val="ru-RU" w:eastAsia="ru-RU" w:bidi="ru-RU"/>
      </w:rPr>
    </w:lvl>
    <w:lvl w:ilvl="5" w:tplc="FB743C92">
      <w:numFmt w:val="bullet"/>
      <w:lvlText w:val="•"/>
      <w:lvlJc w:val="left"/>
      <w:pPr>
        <w:ind w:left="886" w:hanging="138"/>
      </w:pPr>
      <w:rPr>
        <w:rFonts w:hint="default"/>
        <w:lang w:val="ru-RU" w:eastAsia="ru-RU" w:bidi="ru-RU"/>
      </w:rPr>
    </w:lvl>
    <w:lvl w:ilvl="6" w:tplc="20640168">
      <w:numFmt w:val="bullet"/>
      <w:lvlText w:val="•"/>
      <w:lvlJc w:val="left"/>
      <w:pPr>
        <w:ind w:left="1043" w:hanging="138"/>
      </w:pPr>
      <w:rPr>
        <w:rFonts w:hint="default"/>
        <w:lang w:val="ru-RU" w:eastAsia="ru-RU" w:bidi="ru-RU"/>
      </w:rPr>
    </w:lvl>
    <w:lvl w:ilvl="7" w:tplc="3C46C3F0">
      <w:numFmt w:val="bullet"/>
      <w:lvlText w:val="•"/>
      <w:lvlJc w:val="left"/>
      <w:pPr>
        <w:ind w:left="1201" w:hanging="138"/>
      </w:pPr>
      <w:rPr>
        <w:rFonts w:hint="default"/>
        <w:lang w:val="ru-RU" w:eastAsia="ru-RU" w:bidi="ru-RU"/>
      </w:rPr>
    </w:lvl>
    <w:lvl w:ilvl="8" w:tplc="6FF6C9DC">
      <w:numFmt w:val="bullet"/>
      <w:lvlText w:val="•"/>
      <w:lvlJc w:val="left"/>
      <w:pPr>
        <w:ind w:left="1358" w:hanging="138"/>
      </w:pPr>
      <w:rPr>
        <w:rFonts w:hint="default"/>
        <w:lang w:val="ru-RU" w:eastAsia="ru-RU" w:bidi="ru-RU"/>
      </w:rPr>
    </w:lvl>
  </w:abstractNum>
  <w:abstractNum w:abstractNumId="89">
    <w:nsid w:val="6F573750"/>
    <w:multiLevelType w:val="hybridMultilevel"/>
    <w:tmpl w:val="598CA3CC"/>
    <w:lvl w:ilvl="0" w:tplc="55C60D04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CF28D8B4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F42AB9A2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F3E4184C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5FE06B66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8F761426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3F484016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ECC277C8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989E6110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90">
    <w:nsid w:val="72B7330E"/>
    <w:multiLevelType w:val="hybridMultilevel"/>
    <w:tmpl w:val="9A0C5B14"/>
    <w:lvl w:ilvl="0" w:tplc="6890DD36">
      <w:numFmt w:val="bullet"/>
      <w:lvlText w:val="•"/>
      <w:lvlJc w:val="left"/>
      <w:pPr>
        <w:ind w:left="21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14D489AA">
      <w:numFmt w:val="bullet"/>
      <w:lvlText w:val="•"/>
      <w:lvlJc w:val="left"/>
      <w:pPr>
        <w:ind w:left="409" w:hanging="106"/>
      </w:pPr>
      <w:rPr>
        <w:rFonts w:hint="default"/>
        <w:lang w:val="ru-RU" w:eastAsia="ru-RU" w:bidi="ru-RU"/>
      </w:rPr>
    </w:lvl>
    <w:lvl w:ilvl="2" w:tplc="BB6A5A56">
      <w:numFmt w:val="bullet"/>
      <w:lvlText w:val="•"/>
      <w:lvlJc w:val="left"/>
      <w:pPr>
        <w:ind w:left="598" w:hanging="106"/>
      </w:pPr>
      <w:rPr>
        <w:rFonts w:hint="default"/>
        <w:lang w:val="ru-RU" w:eastAsia="ru-RU" w:bidi="ru-RU"/>
      </w:rPr>
    </w:lvl>
    <w:lvl w:ilvl="3" w:tplc="EB0841A4">
      <w:numFmt w:val="bullet"/>
      <w:lvlText w:val="•"/>
      <w:lvlJc w:val="left"/>
      <w:pPr>
        <w:ind w:left="787" w:hanging="106"/>
      </w:pPr>
      <w:rPr>
        <w:rFonts w:hint="default"/>
        <w:lang w:val="ru-RU" w:eastAsia="ru-RU" w:bidi="ru-RU"/>
      </w:rPr>
    </w:lvl>
    <w:lvl w:ilvl="4" w:tplc="BC2EE6D2">
      <w:numFmt w:val="bullet"/>
      <w:lvlText w:val="•"/>
      <w:lvlJc w:val="left"/>
      <w:pPr>
        <w:ind w:left="976" w:hanging="106"/>
      </w:pPr>
      <w:rPr>
        <w:rFonts w:hint="default"/>
        <w:lang w:val="ru-RU" w:eastAsia="ru-RU" w:bidi="ru-RU"/>
      </w:rPr>
    </w:lvl>
    <w:lvl w:ilvl="5" w:tplc="848A0C86">
      <w:numFmt w:val="bullet"/>
      <w:lvlText w:val="•"/>
      <w:lvlJc w:val="left"/>
      <w:pPr>
        <w:ind w:left="1165" w:hanging="106"/>
      </w:pPr>
      <w:rPr>
        <w:rFonts w:hint="default"/>
        <w:lang w:val="ru-RU" w:eastAsia="ru-RU" w:bidi="ru-RU"/>
      </w:rPr>
    </w:lvl>
    <w:lvl w:ilvl="6" w:tplc="AFFE2B62">
      <w:numFmt w:val="bullet"/>
      <w:lvlText w:val="•"/>
      <w:lvlJc w:val="left"/>
      <w:pPr>
        <w:ind w:left="1354" w:hanging="106"/>
      </w:pPr>
      <w:rPr>
        <w:rFonts w:hint="default"/>
        <w:lang w:val="ru-RU" w:eastAsia="ru-RU" w:bidi="ru-RU"/>
      </w:rPr>
    </w:lvl>
    <w:lvl w:ilvl="7" w:tplc="93A0E444">
      <w:numFmt w:val="bullet"/>
      <w:lvlText w:val="•"/>
      <w:lvlJc w:val="left"/>
      <w:pPr>
        <w:ind w:left="1543" w:hanging="106"/>
      </w:pPr>
      <w:rPr>
        <w:rFonts w:hint="default"/>
        <w:lang w:val="ru-RU" w:eastAsia="ru-RU" w:bidi="ru-RU"/>
      </w:rPr>
    </w:lvl>
    <w:lvl w:ilvl="8" w:tplc="A2A6627A">
      <w:numFmt w:val="bullet"/>
      <w:lvlText w:val="•"/>
      <w:lvlJc w:val="left"/>
      <w:pPr>
        <w:ind w:left="1732" w:hanging="106"/>
      </w:pPr>
      <w:rPr>
        <w:rFonts w:hint="default"/>
        <w:lang w:val="ru-RU" w:eastAsia="ru-RU" w:bidi="ru-RU"/>
      </w:rPr>
    </w:lvl>
  </w:abstractNum>
  <w:abstractNum w:abstractNumId="91">
    <w:nsid w:val="763A5555"/>
    <w:multiLevelType w:val="hybridMultilevel"/>
    <w:tmpl w:val="E1B8037E"/>
    <w:lvl w:ilvl="0" w:tplc="7AA4583A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2F96EE2A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8612062E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9370D11A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848EB612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47EA42A0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7D1E7976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13202056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F15A93A8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92">
    <w:nsid w:val="774845AD"/>
    <w:multiLevelType w:val="hybridMultilevel"/>
    <w:tmpl w:val="92E00F6C"/>
    <w:lvl w:ilvl="0" w:tplc="252A462E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D88AA838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1ED2DA34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8ED02BB0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60C24D22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93D6F8AC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8940E566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3CAAAB8E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1A7A1D0C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93">
    <w:nsid w:val="7A265876"/>
    <w:multiLevelType w:val="hybridMultilevel"/>
    <w:tmpl w:val="C7A8F7C2"/>
    <w:lvl w:ilvl="0" w:tplc="7DA6B604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5D642C82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E7B0FB94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F64C88B0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3FF87010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A65C9F00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409C34AE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3DD22FD2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156E6A90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94">
    <w:nsid w:val="7B8A41AC"/>
    <w:multiLevelType w:val="hybridMultilevel"/>
    <w:tmpl w:val="4BFC809A"/>
    <w:lvl w:ilvl="0" w:tplc="3A7893A0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F682A3DE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1422D976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315E6476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9B860C00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B78016D6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7824A1FC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EC949FDA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EDE60FB4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abstractNum w:abstractNumId="95">
    <w:nsid w:val="7BB52C1D"/>
    <w:multiLevelType w:val="hybridMultilevel"/>
    <w:tmpl w:val="05BEB7BC"/>
    <w:lvl w:ilvl="0" w:tplc="46BAA8C8">
      <w:numFmt w:val="bullet"/>
      <w:lvlText w:val="•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836648DE">
      <w:numFmt w:val="bullet"/>
      <w:lvlText w:val="•"/>
      <w:lvlJc w:val="left"/>
      <w:pPr>
        <w:ind w:left="301" w:hanging="106"/>
      </w:pPr>
      <w:rPr>
        <w:rFonts w:hint="default"/>
        <w:lang w:val="ru-RU" w:eastAsia="ru-RU" w:bidi="ru-RU"/>
      </w:rPr>
    </w:lvl>
    <w:lvl w:ilvl="2" w:tplc="BC4A13F0">
      <w:numFmt w:val="bullet"/>
      <w:lvlText w:val="•"/>
      <w:lvlJc w:val="left"/>
      <w:pPr>
        <w:ind w:left="502" w:hanging="106"/>
      </w:pPr>
      <w:rPr>
        <w:rFonts w:hint="default"/>
        <w:lang w:val="ru-RU" w:eastAsia="ru-RU" w:bidi="ru-RU"/>
      </w:rPr>
    </w:lvl>
    <w:lvl w:ilvl="3" w:tplc="231E8428">
      <w:numFmt w:val="bullet"/>
      <w:lvlText w:val="•"/>
      <w:lvlJc w:val="left"/>
      <w:pPr>
        <w:ind w:left="703" w:hanging="106"/>
      </w:pPr>
      <w:rPr>
        <w:rFonts w:hint="default"/>
        <w:lang w:val="ru-RU" w:eastAsia="ru-RU" w:bidi="ru-RU"/>
      </w:rPr>
    </w:lvl>
    <w:lvl w:ilvl="4" w:tplc="9C1C4CDC">
      <w:numFmt w:val="bullet"/>
      <w:lvlText w:val="•"/>
      <w:lvlJc w:val="left"/>
      <w:pPr>
        <w:ind w:left="904" w:hanging="106"/>
      </w:pPr>
      <w:rPr>
        <w:rFonts w:hint="default"/>
        <w:lang w:val="ru-RU" w:eastAsia="ru-RU" w:bidi="ru-RU"/>
      </w:rPr>
    </w:lvl>
    <w:lvl w:ilvl="5" w:tplc="F288F9C0">
      <w:numFmt w:val="bullet"/>
      <w:lvlText w:val="•"/>
      <w:lvlJc w:val="left"/>
      <w:pPr>
        <w:ind w:left="1105" w:hanging="106"/>
      </w:pPr>
      <w:rPr>
        <w:rFonts w:hint="default"/>
        <w:lang w:val="ru-RU" w:eastAsia="ru-RU" w:bidi="ru-RU"/>
      </w:rPr>
    </w:lvl>
    <w:lvl w:ilvl="6" w:tplc="E3B40548">
      <w:numFmt w:val="bullet"/>
      <w:lvlText w:val="•"/>
      <w:lvlJc w:val="left"/>
      <w:pPr>
        <w:ind w:left="1306" w:hanging="106"/>
      </w:pPr>
      <w:rPr>
        <w:rFonts w:hint="default"/>
        <w:lang w:val="ru-RU" w:eastAsia="ru-RU" w:bidi="ru-RU"/>
      </w:rPr>
    </w:lvl>
    <w:lvl w:ilvl="7" w:tplc="DABE2610">
      <w:numFmt w:val="bullet"/>
      <w:lvlText w:val="•"/>
      <w:lvlJc w:val="left"/>
      <w:pPr>
        <w:ind w:left="1507" w:hanging="106"/>
      </w:pPr>
      <w:rPr>
        <w:rFonts w:hint="default"/>
        <w:lang w:val="ru-RU" w:eastAsia="ru-RU" w:bidi="ru-RU"/>
      </w:rPr>
    </w:lvl>
    <w:lvl w:ilvl="8" w:tplc="798A3C7C">
      <w:numFmt w:val="bullet"/>
      <w:lvlText w:val="•"/>
      <w:lvlJc w:val="left"/>
      <w:pPr>
        <w:ind w:left="1708" w:hanging="106"/>
      </w:pPr>
      <w:rPr>
        <w:rFonts w:hint="default"/>
        <w:lang w:val="ru-RU" w:eastAsia="ru-RU" w:bidi="ru-RU"/>
      </w:rPr>
    </w:lvl>
  </w:abstractNum>
  <w:abstractNum w:abstractNumId="96">
    <w:nsid w:val="7D31136D"/>
    <w:multiLevelType w:val="hybridMultilevel"/>
    <w:tmpl w:val="E88AA636"/>
    <w:lvl w:ilvl="0" w:tplc="E886E300">
      <w:numFmt w:val="bullet"/>
      <w:lvlText w:val="•"/>
      <w:lvlJc w:val="left"/>
      <w:pPr>
        <w:ind w:left="215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23E0CEC4">
      <w:numFmt w:val="bullet"/>
      <w:lvlText w:val="•"/>
      <w:lvlJc w:val="left"/>
      <w:pPr>
        <w:ind w:left="409" w:hanging="106"/>
      </w:pPr>
      <w:rPr>
        <w:rFonts w:hint="default"/>
        <w:lang w:val="ru-RU" w:eastAsia="ru-RU" w:bidi="ru-RU"/>
      </w:rPr>
    </w:lvl>
    <w:lvl w:ilvl="2" w:tplc="B80880E8">
      <w:numFmt w:val="bullet"/>
      <w:lvlText w:val="•"/>
      <w:lvlJc w:val="left"/>
      <w:pPr>
        <w:ind w:left="598" w:hanging="106"/>
      </w:pPr>
      <w:rPr>
        <w:rFonts w:hint="default"/>
        <w:lang w:val="ru-RU" w:eastAsia="ru-RU" w:bidi="ru-RU"/>
      </w:rPr>
    </w:lvl>
    <w:lvl w:ilvl="3" w:tplc="B7C8FB86">
      <w:numFmt w:val="bullet"/>
      <w:lvlText w:val="•"/>
      <w:lvlJc w:val="left"/>
      <w:pPr>
        <w:ind w:left="787" w:hanging="106"/>
      </w:pPr>
      <w:rPr>
        <w:rFonts w:hint="default"/>
        <w:lang w:val="ru-RU" w:eastAsia="ru-RU" w:bidi="ru-RU"/>
      </w:rPr>
    </w:lvl>
    <w:lvl w:ilvl="4" w:tplc="F0C8B86C">
      <w:numFmt w:val="bullet"/>
      <w:lvlText w:val="•"/>
      <w:lvlJc w:val="left"/>
      <w:pPr>
        <w:ind w:left="976" w:hanging="106"/>
      </w:pPr>
      <w:rPr>
        <w:rFonts w:hint="default"/>
        <w:lang w:val="ru-RU" w:eastAsia="ru-RU" w:bidi="ru-RU"/>
      </w:rPr>
    </w:lvl>
    <w:lvl w:ilvl="5" w:tplc="A5B807F2">
      <w:numFmt w:val="bullet"/>
      <w:lvlText w:val="•"/>
      <w:lvlJc w:val="left"/>
      <w:pPr>
        <w:ind w:left="1165" w:hanging="106"/>
      </w:pPr>
      <w:rPr>
        <w:rFonts w:hint="default"/>
        <w:lang w:val="ru-RU" w:eastAsia="ru-RU" w:bidi="ru-RU"/>
      </w:rPr>
    </w:lvl>
    <w:lvl w:ilvl="6" w:tplc="1EB207E6">
      <w:numFmt w:val="bullet"/>
      <w:lvlText w:val="•"/>
      <w:lvlJc w:val="left"/>
      <w:pPr>
        <w:ind w:left="1354" w:hanging="106"/>
      </w:pPr>
      <w:rPr>
        <w:rFonts w:hint="default"/>
        <w:lang w:val="ru-RU" w:eastAsia="ru-RU" w:bidi="ru-RU"/>
      </w:rPr>
    </w:lvl>
    <w:lvl w:ilvl="7" w:tplc="400686C6">
      <w:numFmt w:val="bullet"/>
      <w:lvlText w:val="•"/>
      <w:lvlJc w:val="left"/>
      <w:pPr>
        <w:ind w:left="1543" w:hanging="106"/>
      </w:pPr>
      <w:rPr>
        <w:rFonts w:hint="default"/>
        <w:lang w:val="ru-RU" w:eastAsia="ru-RU" w:bidi="ru-RU"/>
      </w:rPr>
    </w:lvl>
    <w:lvl w:ilvl="8" w:tplc="E0108214">
      <w:numFmt w:val="bullet"/>
      <w:lvlText w:val="•"/>
      <w:lvlJc w:val="left"/>
      <w:pPr>
        <w:ind w:left="1732" w:hanging="106"/>
      </w:pPr>
      <w:rPr>
        <w:rFonts w:hint="default"/>
        <w:lang w:val="ru-RU" w:eastAsia="ru-RU" w:bidi="ru-RU"/>
      </w:rPr>
    </w:lvl>
  </w:abstractNum>
  <w:abstractNum w:abstractNumId="97">
    <w:nsid w:val="7DB71830"/>
    <w:multiLevelType w:val="hybridMultilevel"/>
    <w:tmpl w:val="3BA8FBCE"/>
    <w:lvl w:ilvl="0" w:tplc="C20851A6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  <w:lang w:val="ru-RU" w:eastAsia="ru-RU" w:bidi="ru-RU"/>
      </w:rPr>
    </w:lvl>
    <w:lvl w:ilvl="1" w:tplc="C186D4B2">
      <w:numFmt w:val="bullet"/>
      <w:lvlText w:val="•"/>
      <w:lvlJc w:val="left"/>
      <w:pPr>
        <w:ind w:left="301" w:hanging="108"/>
      </w:pPr>
      <w:rPr>
        <w:rFonts w:hint="default"/>
        <w:lang w:val="ru-RU" w:eastAsia="ru-RU" w:bidi="ru-RU"/>
      </w:rPr>
    </w:lvl>
    <w:lvl w:ilvl="2" w:tplc="3EE8CF58">
      <w:numFmt w:val="bullet"/>
      <w:lvlText w:val="•"/>
      <w:lvlJc w:val="left"/>
      <w:pPr>
        <w:ind w:left="502" w:hanging="108"/>
      </w:pPr>
      <w:rPr>
        <w:rFonts w:hint="default"/>
        <w:lang w:val="ru-RU" w:eastAsia="ru-RU" w:bidi="ru-RU"/>
      </w:rPr>
    </w:lvl>
    <w:lvl w:ilvl="3" w:tplc="FB72C864">
      <w:numFmt w:val="bullet"/>
      <w:lvlText w:val="•"/>
      <w:lvlJc w:val="left"/>
      <w:pPr>
        <w:ind w:left="703" w:hanging="108"/>
      </w:pPr>
      <w:rPr>
        <w:rFonts w:hint="default"/>
        <w:lang w:val="ru-RU" w:eastAsia="ru-RU" w:bidi="ru-RU"/>
      </w:rPr>
    </w:lvl>
    <w:lvl w:ilvl="4" w:tplc="2760D050">
      <w:numFmt w:val="bullet"/>
      <w:lvlText w:val="•"/>
      <w:lvlJc w:val="left"/>
      <w:pPr>
        <w:ind w:left="904" w:hanging="108"/>
      </w:pPr>
      <w:rPr>
        <w:rFonts w:hint="default"/>
        <w:lang w:val="ru-RU" w:eastAsia="ru-RU" w:bidi="ru-RU"/>
      </w:rPr>
    </w:lvl>
    <w:lvl w:ilvl="5" w:tplc="36CEEF86">
      <w:numFmt w:val="bullet"/>
      <w:lvlText w:val="•"/>
      <w:lvlJc w:val="left"/>
      <w:pPr>
        <w:ind w:left="1105" w:hanging="108"/>
      </w:pPr>
      <w:rPr>
        <w:rFonts w:hint="default"/>
        <w:lang w:val="ru-RU" w:eastAsia="ru-RU" w:bidi="ru-RU"/>
      </w:rPr>
    </w:lvl>
    <w:lvl w:ilvl="6" w:tplc="82D48B1E">
      <w:numFmt w:val="bullet"/>
      <w:lvlText w:val="•"/>
      <w:lvlJc w:val="left"/>
      <w:pPr>
        <w:ind w:left="1306" w:hanging="108"/>
      </w:pPr>
      <w:rPr>
        <w:rFonts w:hint="default"/>
        <w:lang w:val="ru-RU" w:eastAsia="ru-RU" w:bidi="ru-RU"/>
      </w:rPr>
    </w:lvl>
    <w:lvl w:ilvl="7" w:tplc="66403966">
      <w:numFmt w:val="bullet"/>
      <w:lvlText w:val="•"/>
      <w:lvlJc w:val="left"/>
      <w:pPr>
        <w:ind w:left="1507" w:hanging="108"/>
      </w:pPr>
      <w:rPr>
        <w:rFonts w:hint="default"/>
        <w:lang w:val="ru-RU" w:eastAsia="ru-RU" w:bidi="ru-RU"/>
      </w:rPr>
    </w:lvl>
    <w:lvl w:ilvl="8" w:tplc="826E17D2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</w:abstractNum>
  <w:abstractNum w:abstractNumId="98">
    <w:nsid w:val="7DFB4ACC"/>
    <w:multiLevelType w:val="hybridMultilevel"/>
    <w:tmpl w:val="77324768"/>
    <w:lvl w:ilvl="0" w:tplc="CD247AD4">
      <w:start w:val="2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1" w:tplc="9B12A1A4">
      <w:numFmt w:val="bullet"/>
      <w:lvlText w:val="•"/>
      <w:lvlJc w:val="left"/>
      <w:pPr>
        <w:ind w:left="301" w:hanging="182"/>
      </w:pPr>
      <w:rPr>
        <w:rFonts w:hint="default"/>
        <w:lang w:val="ru-RU" w:eastAsia="ru-RU" w:bidi="ru-RU"/>
      </w:rPr>
    </w:lvl>
    <w:lvl w:ilvl="2" w:tplc="7FFC746E">
      <w:numFmt w:val="bullet"/>
      <w:lvlText w:val="•"/>
      <w:lvlJc w:val="left"/>
      <w:pPr>
        <w:ind w:left="502" w:hanging="182"/>
      </w:pPr>
      <w:rPr>
        <w:rFonts w:hint="default"/>
        <w:lang w:val="ru-RU" w:eastAsia="ru-RU" w:bidi="ru-RU"/>
      </w:rPr>
    </w:lvl>
    <w:lvl w:ilvl="3" w:tplc="0CB86FBC">
      <w:numFmt w:val="bullet"/>
      <w:lvlText w:val="•"/>
      <w:lvlJc w:val="left"/>
      <w:pPr>
        <w:ind w:left="703" w:hanging="182"/>
      </w:pPr>
      <w:rPr>
        <w:rFonts w:hint="default"/>
        <w:lang w:val="ru-RU" w:eastAsia="ru-RU" w:bidi="ru-RU"/>
      </w:rPr>
    </w:lvl>
    <w:lvl w:ilvl="4" w:tplc="F7EA8B4C">
      <w:numFmt w:val="bullet"/>
      <w:lvlText w:val="•"/>
      <w:lvlJc w:val="left"/>
      <w:pPr>
        <w:ind w:left="904" w:hanging="182"/>
      </w:pPr>
      <w:rPr>
        <w:rFonts w:hint="default"/>
        <w:lang w:val="ru-RU" w:eastAsia="ru-RU" w:bidi="ru-RU"/>
      </w:rPr>
    </w:lvl>
    <w:lvl w:ilvl="5" w:tplc="7122836A">
      <w:numFmt w:val="bullet"/>
      <w:lvlText w:val="•"/>
      <w:lvlJc w:val="left"/>
      <w:pPr>
        <w:ind w:left="1105" w:hanging="182"/>
      </w:pPr>
      <w:rPr>
        <w:rFonts w:hint="default"/>
        <w:lang w:val="ru-RU" w:eastAsia="ru-RU" w:bidi="ru-RU"/>
      </w:rPr>
    </w:lvl>
    <w:lvl w:ilvl="6" w:tplc="1AEC47A2">
      <w:numFmt w:val="bullet"/>
      <w:lvlText w:val="•"/>
      <w:lvlJc w:val="left"/>
      <w:pPr>
        <w:ind w:left="1306" w:hanging="182"/>
      </w:pPr>
      <w:rPr>
        <w:rFonts w:hint="default"/>
        <w:lang w:val="ru-RU" w:eastAsia="ru-RU" w:bidi="ru-RU"/>
      </w:rPr>
    </w:lvl>
    <w:lvl w:ilvl="7" w:tplc="9D2E82CA">
      <w:numFmt w:val="bullet"/>
      <w:lvlText w:val="•"/>
      <w:lvlJc w:val="left"/>
      <w:pPr>
        <w:ind w:left="1507" w:hanging="182"/>
      </w:pPr>
      <w:rPr>
        <w:rFonts w:hint="default"/>
        <w:lang w:val="ru-RU" w:eastAsia="ru-RU" w:bidi="ru-RU"/>
      </w:rPr>
    </w:lvl>
    <w:lvl w:ilvl="8" w:tplc="E3000FFA">
      <w:numFmt w:val="bullet"/>
      <w:lvlText w:val="•"/>
      <w:lvlJc w:val="left"/>
      <w:pPr>
        <w:ind w:left="1708" w:hanging="18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8"/>
  </w:num>
  <w:num w:numId="3">
    <w:abstractNumId w:val="0"/>
  </w:num>
  <w:num w:numId="4">
    <w:abstractNumId w:val="3"/>
  </w:num>
  <w:num w:numId="5">
    <w:abstractNumId w:val="4"/>
  </w:num>
  <w:num w:numId="6">
    <w:abstractNumId w:val="66"/>
  </w:num>
  <w:num w:numId="7">
    <w:abstractNumId w:val="1"/>
  </w:num>
  <w:num w:numId="8">
    <w:abstractNumId w:val="2"/>
  </w:num>
  <w:num w:numId="9">
    <w:abstractNumId w:val="72"/>
  </w:num>
  <w:num w:numId="10">
    <w:abstractNumId w:val="60"/>
  </w:num>
  <w:num w:numId="11">
    <w:abstractNumId w:val="53"/>
  </w:num>
  <w:num w:numId="12">
    <w:abstractNumId w:val="87"/>
  </w:num>
  <w:num w:numId="13">
    <w:abstractNumId w:val="40"/>
  </w:num>
  <w:num w:numId="14">
    <w:abstractNumId w:val="58"/>
  </w:num>
  <w:num w:numId="15">
    <w:abstractNumId w:val="39"/>
  </w:num>
  <w:num w:numId="16">
    <w:abstractNumId w:val="33"/>
  </w:num>
  <w:num w:numId="17">
    <w:abstractNumId w:val="9"/>
  </w:num>
  <w:num w:numId="18">
    <w:abstractNumId w:val="17"/>
  </w:num>
  <w:num w:numId="19">
    <w:abstractNumId w:val="21"/>
  </w:num>
  <w:num w:numId="20">
    <w:abstractNumId w:val="88"/>
  </w:num>
  <w:num w:numId="21">
    <w:abstractNumId w:val="55"/>
  </w:num>
  <w:num w:numId="22">
    <w:abstractNumId w:val="13"/>
  </w:num>
  <w:num w:numId="23">
    <w:abstractNumId w:val="78"/>
  </w:num>
  <w:num w:numId="24">
    <w:abstractNumId w:val="71"/>
  </w:num>
  <w:num w:numId="25">
    <w:abstractNumId w:val="90"/>
  </w:num>
  <w:num w:numId="26">
    <w:abstractNumId w:val="49"/>
  </w:num>
  <w:num w:numId="27">
    <w:abstractNumId w:val="63"/>
  </w:num>
  <w:num w:numId="28">
    <w:abstractNumId w:val="27"/>
  </w:num>
  <w:num w:numId="29">
    <w:abstractNumId w:val="10"/>
  </w:num>
  <w:num w:numId="30">
    <w:abstractNumId w:val="46"/>
  </w:num>
  <w:num w:numId="31">
    <w:abstractNumId w:val="50"/>
  </w:num>
  <w:num w:numId="32">
    <w:abstractNumId w:val="14"/>
  </w:num>
  <w:num w:numId="33">
    <w:abstractNumId w:val="62"/>
  </w:num>
  <w:num w:numId="34">
    <w:abstractNumId w:val="35"/>
  </w:num>
  <w:num w:numId="35">
    <w:abstractNumId w:val="8"/>
  </w:num>
  <w:num w:numId="36">
    <w:abstractNumId w:val="64"/>
  </w:num>
  <w:num w:numId="37">
    <w:abstractNumId w:val="97"/>
  </w:num>
  <w:num w:numId="38">
    <w:abstractNumId w:val="31"/>
  </w:num>
  <w:num w:numId="39">
    <w:abstractNumId w:val="37"/>
  </w:num>
  <w:num w:numId="40">
    <w:abstractNumId w:val="67"/>
  </w:num>
  <w:num w:numId="41">
    <w:abstractNumId w:val="65"/>
  </w:num>
  <w:num w:numId="42">
    <w:abstractNumId w:val="86"/>
  </w:num>
  <w:num w:numId="43">
    <w:abstractNumId w:val="57"/>
  </w:num>
  <w:num w:numId="44">
    <w:abstractNumId w:val="43"/>
  </w:num>
  <w:num w:numId="45">
    <w:abstractNumId w:val="34"/>
  </w:num>
  <w:num w:numId="46">
    <w:abstractNumId w:val="83"/>
  </w:num>
  <w:num w:numId="47">
    <w:abstractNumId w:val="76"/>
  </w:num>
  <w:num w:numId="48">
    <w:abstractNumId w:val="29"/>
  </w:num>
  <w:num w:numId="49">
    <w:abstractNumId w:val="11"/>
  </w:num>
  <w:num w:numId="50">
    <w:abstractNumId w:val="26"/>
  </w:num>
  <w:num w:numId="51">
    <w:abstractNumId w:val="77"/>
  </w:num>
  <w:num w:numId="52">
    <w:abstractNumId w:val="96"/>
  </w:num>
  <w:num w:numId="53">
    <w:abstractNumId w:val="82"/>
  </w:num>
  <w:num w:numId="54">
    <w:abstractNumId w:val="91"/>
  </w:num>
  <w:num w:numId="55">
    <w:abstractNumId w:val="30"/>
  </w:num>
  <w:num w:numId="56">
    <w:abstractNumId w:val="93"/>
  </w:num>
  <w:num w:numId="57">
    <w:abstractNumId w:val="59"/>
  </w:num>
  <w:num w:numId="58">
    <w:abstractNumId w:val="24"/>
  </w:num>
  <w:num w:numId="59">
    <w:abstractNumId w:val="45"/>
  </w:num>
  <w:num w:numId="60">
    <w:abstractNumId w:val="36"/>
  </w:num>
  <w:num w:numId="61">
    <w:abstractNumId w:val="7"/>
  </w:num>
  <w:num w:numId="62">
    <w:abstractNumId w:val="19"/>
  </w:num>
  <w:num w:numId="63">
    <w:abstractNumId w:val="98"/>
  </w:num>
  <w:num w:numId="64">
    <w:abstractNumId w:val="32"/>
  </w:num>
  <w:num w:numId="65">
    <w:abstractNumId w:val="41"/>
  </w:num>
  <w:num w:numId="66">
    <w:abstractNumId w:val="18"/>
  </w:num>
  <w:num w:numId="67">
    <w:abstractNumId w:val="23"/>
  </w:num>
  <w:num w:numId="68">
    <w:abstractNumId w:val="22"/>
  </w:num>
  <w:num w:numId="69">
    <w:abstractNumId w:val="47"/>
  </w:num>
  <w:num w:numId="70">
    <w:abstractNumId w:val="42"/>
  </w:num>
  <w:num w:numId="71">
    <w:abstractNumId w:val="52"/>
  </w:num>
  <w:num w:numId="72">
    <w:abstractNumId w:val="54"/>
  </w:num>
  <w:num w:numId="73">
    <w:abstractNumId w:val="44"/>
  </w:num>
  <w:num w:numId="74">
    <w:abstractNumId w:val="81"/>
  </w:num>
  <w:num w:numId="75">
    <w:abstractNumId w:val="68"/>
  </w:num>
  <w:num w:numId="76">
    <w:abstractNumId w:val="20"/>
  </w:num>
  <w:num w:numId="77">
    <w:abstractNumId w:val="94"/>
  </w:num>
  <w:num w:numId="78">
    <w:abstractNumId w:val="73"/>
  </w:num>
  <w:num w:numId="79">
    <w:abstractNumId w:val="79"/>
  </w:num>
  <w:num w:numId="80">
    <w:abstractNumId w:val="89"/>
  </w:num>
  <w:num w:numId="81">
    <w:abstractNumId w:val="6"/>
  </w:num>
  <w:num w:numId="82">
    <w:abstractNumId w:val="95"/>
  </w:num>
  <w:num w:numId="83">
    <w:abstractNumId w:val="92"/>
  </w:num>
  <w:num w:numId="84">
    <w:abstractNumId w:val="85"/>
  </w:num>
  <w:num w:numId="85">
    <w:abstractNumId w:val="84"/>
  </w:num>
  <w:num w:numId="86">
    <w:abstractNumId w:val="80"/>
  </w:num>
  <w:num w:numId="87">
    <w:abstractNumId w:val="12"/>
  </w:num>
  <w:num w:numId="88">
    <w:abstractNumId w:val="75"/>
  </w:num>
  <w:num w:numId="89">
    <w:abstractNumId w:val="56"/>
  </w:num>
  <w:num w:numId="90">
    <w:abstractNumId w:val="16"/>
  </w:num>
  <w:num w:numId="91">
    <w:abstractNumId w:val="15"/>
  </w:num>
  <w:num w:numId="92">
    <w:abstractNumId w:val="48"/>
  </w:num>
  <w:num w:numId="93">
    <w:abstractNumId w:val="69"/>
  </w:num>
  <w:num w:numId="94">
    <w:abstractNumId w:val="74"/>
  </w:num>
  <w:num w:numId="95">
    <w:abstractNumId w:val="51"/>
  </w:num>
  <w:num w:numId="96">
    <w:abstractNumId w:val="25"/>
  </w:num>
  <w:num w:numId="97">
    <w:abstractNumId w:val="61"/>
  </w:num>
  <w:num w:numId="98">
    <w:abstractNumId w:val="70"/>
  </w:num>
  <w:num w:numId="99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5E"/>
    <w:rsid w:val="000004FA"/>
    <w:rsid w:val="00001953"/>
    <w:rsid w:val="000059AD"/>
    <w:rsid w:val="00007A19"/>
    <w:rsid w:val="00007A33"/>
    <w:rsid w:val="00010F36"/>
    <w:rsid w:val="0001207D"/>
    <w:rsid w:val="000154CC"/>
    <w:rsid w:val="00020217"/>
    <w:rsid w:val="0002418F"/>
    <w:rsid w:val="000249A2"/>
    <w:rsid w:val="00024C17"/>
    <w:rsid w:val="000261D7"/>
    <w:rsid w:val="00030517"/>
    <w:rsid w:val="00030ED3"/>
    <w:rsid w:val="00032760"/>
    <w:rsid w:val="00033492"/>
    <w:rsid w:val="000414D9"/>
    <w:rsid w:val="00044B13"/>
    <w:rsid w:val="0004611B"/>
    <w:rsid w:val="00047433"/>
    <w:rsid w:val="00050FE6"/>
    <w:rsid w:val="000516D2"/>
    <w:rsid w:val="000527E7"/>
    <w:rsid w:val="000531E2"/>
    <w:rsid w:val="0005344C"/>
    <w:rsid w:val="0006085E"/>
    <w:rsid w:val="000656CA"/>
    <w:rsid w:val="00065A08"/>
    <w:rsid w:val="00067558"/>
    <w:rsid w:val="00070F18"/>
    <w:rsid w:val="00071388"/>
    <w:rsid w:val="00071A94"/>
    <w:rsid w:val="00074044"/>
    <w:rsid w:val="00074126"/>
    <w:rsid w:val="00075FDC"/>
    <w:rsid w:val="0007688A"/>
    <w:rsid w:val="00077894"/>
    <w:rsid w:val="00077C40"/>
    <w:rsid w:val="000828D5"/>
    <w:rsid w:val="000850B7"/>
    <w:rsid w:val="00087D43"/>
    <w:rsid w:val="00090755"/>
    <w:rsid w:val="00090910"/>
    <w:rsid w:val="000914F2"/>
    <w:rsid w:val="000A0BB7"/>
    <w:rsid w:val="000A11C0"/>
    <w:rsid w:val="000A144C"/>
    <w:rsid w:val="000A1D6E"/>
    <w:rsid w:val="000A4447"/>
    <w:rsid w:val="000A5B6C"/>
    <w:rsid w:val="000A5E0C"/>
    <w:rsid w:val="000A6275"/>
    <w:rsid w:val="000A638E"/>
    <w:rsid w:val="000A7709"/>
    <w:rsid w:val="000B0C57"/>
    <w:rsid w:val="000B3086"/>
    <w:rsid w:val="000B3BF2"/>
    <w:rsid w:val="000B5405"/>
    <w:rsid w:val="000B554B"/>
    <w:rsid w:val="000B5648"/>
    <w:rsid w:val="000B7510"/>
    <w:rsid w:val="000B7FAC"/>
    <w:rsid w:val="000C04DA"/>
    <w:rsid w:val="000C17D4"/>
    <w:rsid w:val="000C18E0"/>
    <w:rsid w:val="000C350A"/>
    <w:rsid w:val="000C5C40"/>
    <w:rsid w:val="000D3842"/>
    <w:rsid w:val="000D57D5"/>
    <w:rsid w:val="000D6829"/>
    <w:rsid w:val="000E2363"/>
    <w:rsid w:val="000E2F45"/>
    <w:rsid w:val="000F3DC0"/>
    <w:rsid w:val="000F637E"/>
    <w:rsid w:val="000F692F"/>
    <w:rsid w:val="00100412"/>
    <w:rsid w:val="0010279A"/>
    <w:rsid w:val="00102920"/>
    <w:rsid w:val="0010404F"/>
    <w:rsid w:val="0011162A"/>
    <w:rsid w:val="001128FE"/>
    <w:rsid w:val="00112BD9"/>
    <w:rsid w:val="001137C9"/>
    <w:rsid w:val="00113BD1"/>
    <w:rsid w:val="00113E56"/>
    <w:rsid w:val="001147B3"/>
    <w:rsid w:val="00116D65"/>
    <w:rsid w:val="001205DF"/>
    <w:rsid w:val="0012072F"/>
    <w:rsid w:val="00121487"/>
    <w:rsid w:val="00121E36"/>
    <w:rsid w:val="001223A9"/>
    <w:rsid w:val="00123601"/>
    <w:rsid w:val="0012523F"/>
    <w:rsid w:val="00125F15"/>
    <w:rsid w:val="00126753"/>
    <w:rsid w:val="001270D0"/>
    <w:rsid w:val="0012729C"/>
    <w:rsid w:val="00134183"/>
    <w:rsid w:val="00135C4E"/>
    <w:rsid w:val="00136170"/>
    <w:rsid w:val="00137F7E"/>
    <w:rsid w:val="001402FA"/>
    <w:rsid w:val="00141D55"/>
    <w:rsid w:val="00143635"/>
    <w:rsid w:val="00144EEC"/>
    <w:rsid w:val="00146BB7"/>
    <w:rsid w:val="00147ECC"/>
    <w:rsid w:val="001502D1"/>
    <w:rsid w:val="001519CA"/>
    <w:rsid w:val="0015240A"/>
    <w:rsid w:val="00152C94"/>
    <w:rsid w:val="00153F40"/>
    <w:rsid w:val="0015693B"/>
    <w:rsid w:val="00156C7A"/>
    <w:rsid w:val="00156E42"/>
    <w:rsid w:val="001578AF"/>
    <w:rsid w:val="00163466"/>
    <w:rsid w:val="00164991"/>
    <w:rsid w:val="0016508F"/>
    <w:rsid w:val="001703CA"/>
    <w:rsid w:val="00170C7F"/>
    <w:rsid w:val="001735E6"/>
    <w:rsid w:val="00176CFA"/>
    <w:rsid w:val="001833D2"/>
    <w:rsid w:val="00187428"/>
    <w:rsid w:val="00190E8A"/>
    <w:rsid w:val="0019267F"/>
    <w:rsid w:val="00192E8E"/>
    <w:rsid w:val="00193ACF"/>
    <w:rsid w:val="001960B2"/>
    <w:rsid w:val="001A17AD"/>
    <w:rsid w:val="001B1867"/>
    <w:rsid w:val="001B1DEB"/>
    <w:rsid w:val="001B2045"/>
    <w:rsid w:val="001B20C6"/>
    <w:rsid w:val="001B2E2F"/>
    <w:rsid w:val="001B3B93"/>
    <w:rsid w:val="001B5DDC"/>
    <w:rsid w:val="001C0825"/>
    <w:rsid w:val="001C202F"/>
    <w:rsid w:val="001C3169"/>
    <w:rsid w:val="001C3872"/>
    <w:rsid w:val="001C65C5"/>
    <w:rsid w:val="001D0660"/>
    <w:rsid w:val="001D34E6"/>
    <w:rsid w:val="001D5F15"/>
    <w:rsid w:val="001D6C09"/>
    <w:rsid w:val="001D72EE"/>
    <w:rsid w:val="001E3E9F"/>
    <w:rsid w:val="001E41C8"/>
    <w:rsid w:val="001E647B"/>
    <w:rsid w:val="001E66D0"/>
    <w:rsid w:val="001E6AB1"/>
    <w:rsid w:val="001F101D"/>
    <w:rsid w:val="001F6E9F"/>
    <w:rsid w:val="00203AF7"/>
    <w:rsid w:val="00204954"/>
    <w:rsid w:val="002049E1"/>
    <w:rsid w:val="00205399"/>
    <w:rsid w:val="0020603E"/>
    <w:rsid w:val="002070BE"/>
    <w:rsid w:val="00207E66"/>
    <w:rsid w:val="00214353"/>
    <w:rsid w:val="00214ADF"/>
    <w:rsid w:val="00220187"/>
    <w:rsid w:val="0022133B"/>
    <w:rsid w:val="0022272E"/>
    <w:rsid w:val="002264DA"/>
    <w:rsid w:val="00227E8A"/>
    <w:rsid w:val="00233AD8"/>
    <w:rsid w:val="002366E6"/>
    <w:rsid w:val="00242DD1"/>
    <w:rsid w:val="00250629"/>
    <w:rsid w:val="0025092D"/>
    <w:rsid w:val="00252339"/>
    <w:rsid w:val="0025385B"/>
    <w:rsid w:val="0025756A"/>
    <w:rsid w:val="00262BEA"/>
    <w:rsid w:val="002639CD"/>
    <w:rsid w:val="0026492B"/>
    <w:rsid w:val="00264CF1"/>
    <w:rsid w:val="00271BFA"/>
    <w:rsid w:val="002729C0"/>
    <w:rsid w:val="00272D3B"/>
    <w:rsid w:val="00274766"/>
    <w:rsid w:val="00275B6F"/>
    <w:rsid w:val="00277B89"/>
    <w:rsid w:val="00277BB1"/>
    <w:rsid w:val="002810C8"/>
    <w:rsid w:val="0028347B"/>
    <w:rsid w:val="00284F99"/>
    <w:rsid w:val="0028625E"/>
    <w:rsid w:val="00286627"/>
    <w:rsid w:val="0028728B"/>
    <w:rsid w:val="00290969"/>
    <w:rsid w:val="002910BB"/>
    <w:rsid w:val="00291CA2"/>
    <w:rsid w:val="00293BC3"/>
    <w:rsid w:val="00294CFD"/>
    <w:rsid w:val="00295794"/>
    <w:rsid w:val="002A1216"/>
    <w:rsid w:val="002A1D01"/>
    <w:rsid w:val="002A394D"/>
    <w:rsid w:val="002A4982"/>
    <w:rsid w:val="002A7EC2"/>
    <w:rsid w:val="002B0243"/>
    <w:rsid w:val="002C02B6"/>
    <w:rsid w:val="002C0D57"/>
    <w:rsid w:val="002C2646"/>
    <w:rsid w:val="002C3C4D"/>
    <w:rsid w:val="002C4078"/>
    <w:rsid w:val="002C5EA8"/>
    <w:rsid w:val="002D12DA"/>
    <w:rsid w:val="002D272E"/>
    <w:rsid w:val="002E2D2A"/>
    <w:rsid w:val="002E35C4"/>
    <w:rsid w:val="002E3FA2"/>
    <w:rsid w:val="002E784A"/>
    <w:rsid w:val="002E7C85"/>
    <w:rsid w:val="002F26AC"/>
    <w:rsid w:val="002F3A14"/>
    <w:rsid w:val="002F5C05"/>
    <w:rsid w:val="002F61E3"/>
    <w:rsid w:val="002F756D"/>
    <w:rsid w:val="00300F5F"/>
    <w:rsid w:val="0030147A"/>
    <w:rsid w:val="00302815"/>
    <w:rsid w:val="00304403"/>
    <w:rsid w:val="00304846"/>
    <w:rsid w:val="0030573D"/>
    <w:rsid w:val="00305F75"/>
    <w:rsid w:val="0031525C"/>
    <w:rsid w:val="00316271"/>
    <w:rsid w:val="003202D9"/>
    <w:rsid w:val="003203C5"/>
    <w:rsid w:val="003208EB"/>
    <w:rsid w:val="00325F27"/>
    <w:rsid w:val="003328B7"/>
    <w:rsid w:val="00336868"/>
    <w:rsid w:val="00336EFF"/>
    <w:rsid w:val="00337290"/>
    <w:rsid w:val="0033757D"/>
    <w:rsid w:val="00340737"/>
    <w:rsid w:val="00341B0F"/>
    <w:rsid w:val="00344043"/>
    <w:rsid w:val="0034517F"/>
    <w:rsid w:val="00346341"/>
    <w:rsid w:val="00347F4E"/>
    <w:rsid w:val="00352CE4"/>
    <w:rsid w:val="00353746"/>
    <w:rsid w:val="003569BE"/>
    <w:rsid w:val="00360E4E"/>
    <w:rsid w:val="00360EBA"/>
    <w:rsid w:val="00361343"/>
    <w:rsid w:val="003652A1"/>
    <w:rsid w:val="003663F6"/>
    <w:rsid w:val="00380CFA"/>
    <w:rsid w:val="00380F78"/>
    <w:rsid w:val="00383FE7"/>
    <w:rsid w:val="00385649"/>
    <w:rsid w:val="0038593E"/>
    <w:rsid w:val="0039498C"/>
    <w:rsid w:val="00396C00"/>
    <w:rsid w:val="003A23D2"/>
    <w:rsid w:val="003A319D"/>
    <w:rsid w:val="003A3732"/>
    <w:rsid w:val="003A408A"/>
    <w:rsid w:val="003A570D"/>
    <w:rsid w:val="003A6DC6"/>
    <w:rsid w:val="003A7285"/>
    <w:rsid w:val="003A74E6"/>
    <w:rsid w:val="003B38CC"/>
    <w:rsid w:val="003B6185"/>
    <w:rsid w:val="003B79BE"/>
    <w:rsid w:val="003C14E4"/>
    <w:rsid w:val="003C2CA4"/>
    <w:rsid w:val="003C2D7F"/>
    <w:rsid w:val="003C46E9"/>
    <w:rsid w:val="003C67EB"/>
    <w:rsid w:val="003C6B0D"/>
    <w:rsid w:val="003C7BDF"/>
    <w:rsid w:val="003D0B4F"/>
    <w:rsid w:val="003D2864"/>
    <w:rsid w:val="003D2F31"/>
    <w:rsid w:val="003D474F"/>
    <w:rsid w:val="003D60A9"/>
    <w:rsid w:val="003D671B"/>
    <w:rsid w:val="003E113B"/>
    <w:rsid w:val="003E300D"/>
    <w:rsid w:val="003E6636"/>
    <w:rsid w:val="003F1406"/>
    <w:rsid w:val="00400C7D"/>
    <w:rsid w:val="00401FBA"/>
    <w:rsid w:val="00403B12"/>
    <w:rsid w:val="004042C0"/>
    <w:rsid w:val="00405893"/>
    <w:rsid w:val="00405991"/>
    <w:rsid w:val="004109AF"/>
    <w:rsid w:val="004109E9"/>
    <w:rsid w:val="004144CA"/>
    <w:rsid w:val="00414BBE"/>
    <w:rsid w:val="00416E1C"/>
    <w:rsid w:val="004203C9"/>
    <w:rsid w:val="00421197"/>
    <w:rsid w:val="004229CA"/>
    <w:rsid w:val="00427823"/>
    <w:rsid w:val="004307CB"/>
    <w:rsid w:val="00433548"/>
    <w:rsid w:val="004361AE"/>
    <w:rsid w:val="00436CAD"/>
    <w:rsid w:val="0044552A"/>
    <w:rsid w:val="004474E5"/>
    <w:rsid w:val="004479D9"/>
    <w:rsid w:val="00447E72"/>
    <w:rsid w:val="0045321C"/>
    <w:rsid w:val="00453520"/>
    <w:rsid w:val="0045374E"/>
    <w:rsid w:val="004547AF"/>
    <w:rsid w:val="0045570D"/>
    <w:rsid w:val="004557A1"/>
    <w:rsid w:val="00460293"/>
    <w:rsid w:val="004607B4"/>
    <w:rsid w:val="00460B2E"/>
    <w:rsid w:val="00462D1A"/>
    <w:rsid w:val="00463BA2"/>
    <w:rsid w:val="00470848"/>
    <w:rsid w:val="00474BC2"/>
    <w:rsid w:val="004764ED"/>
    <w:rsid w:val="004775D6"/>
    <w:rsid w:val="004777E0"/>
    <w:rsid w:val="00477C3D"/>
    <w:rsid w:val="0048110D"/>
    <w:rsid w:val="00484169"/>
    <w:rsid w:val="00484714"/>
    <w:rsid w:val="004852C6"/>
    <w:rsid w:val="004856E7"/>
    <w:rsid w:val="00486000"/>
    <w:rsid w:val="0048684F"/>
    <w:rsid w:val="00490B82"/>
    <w:rsid w:val="004914BE"/>
    <w:rsid w:val="00493996"/>
    <w:rsid w:val="00497111"/>
    <w:rsid w:val="004977E5"/>
    <w:rsid w:val="004A0F3D"/>
    <w:rsid w:val="004A148E"/>
    <w:rsid w:val="004A25D3"/>
    <w:rsid w:val="004A4EEB"/>
    <w:rsid w:val="004A5263"/>
    <w:rsid w:val="004B127C"/>
    <w:rsid w:val="004B2CA3"/>
    <w:rsid w:val="004B6CFE"/>
    <w:rsid w:val="004B74CC"/>
    <w:rsid w:val="004C143C"/>
    <w:rsid w:val="004C199C"/>
    <w:rsid w:val="004C60DC"/>
    <w:rsid w:val="004C6E88"/>
    <w:rsid w:val="004C7E64"/>
    <w:rsid w:val="004D3235"/>
    <w:rsid w:val="004D4313"/>
    <w:rsid w:val="004D44E4"/>
    <w:rsid w:val="004D6F52"/>
    <w:rsid w:val="004E474D"/>
    <w:rsid w:val="004E5774"/>
    <w:rsid w:val="004E67BC"/>
    <w:rsid w:val="004F0535"/>
    <w:rsid w:val="004F0E5B"/>
    <w:rsid w:val="004F69D6"/>
    <w:rsid w:val="004F6DEB"/>
    <w:rsid w:val="00500BB8"/>
    <w:rsid w:val="00503F9C"/>
    <w:rsid w:val="005053CC"/>
    <w:rsid w:val="0050563A"/>
    <w:rsid w:val="00510063"/>
    <w:rsid w:val="00511826"/>
    <w:rsid w:val="00511A38"/>
    <w:rsid w:val="00511E8B"/>
    <w:rsid w:val="00521662"/>
    <w:rsid w:val="005238A0"/>
    <w:rsid w:val="005243AB"/>
    <w:rsid w:val="005250D5"/>
    <w:rsid w:val="0052567A"/>
    <w:rsid w:val="00527194"/>
    <w:rsid w:val="00527561"/>
    <w:rsid w:val="005275FF"/>
    <w:rsid w:val="005279D2"/>
    <w:rsid w:val="00527DFB"/>
    <w:rsid w:val="005301E7"/>
    <w:rsid w:val="00532074"/>
    <w:rsid w:val="00532F21"/>
    <w:rsid w:val="0053435E"/>
    <w:rsid w:val="0053556F"/>
    <w:rsid w:val="00537CBA"/>
    <w:rsid w:val="00543991"/>
    <w:rsid w:val="00544009"/>
    <w:rsid w:val="0054612B"/>
    <w:rsid w:val="00546955"/>
    <w:rsid w:val="00546FE3"/>
    <w:rsid w:val="00550506"/>
    <w:rsid w:val="00550E4C"/>
    <w:rsid w:val="00550E73"/>
    <w:rsid w:val="005521B5"/>
    <w:rsid w:val="00552859"/>
    <w:rsid w:val="00556098"/>
    <w:rsid w:val="005570F2"/>
    <w:rsid w:val="00557E2B"/>
    <w:rsid w:val="005617C2"/>
    <w:rsid w:val="00561AF5"/>
    <w:rsid w:val="00561D1F"/>
    <w:rsid w:val="0056362A"/>
    <w:rsid w:val="00567F79"/>
    <w:rsid w:val="00571A59"/>
    <w:rsid w:val="00571F83"/>
    <w:rsid w:val="00572296"/>
    <w:rsid w:val="00572A90"/>
    <w:rsid w:val="00573F1F"/>
    <w:rsid w:val="00576463"/>
    <w:rsid w:val="0057679B"/>
    <w:rsid w:val="00580968"/>
    <w:rsid w:val="005812D1"/>
    <w:rsid w:val="00583EDE"/>
    <w:rsid w:val="0058528F"/>
    <w:rsid w:val="00590A02"/>
    <w:rsid w:val="0059266F"/>
    <w:rsid w:val="00594A5E"/>
    <w:rsid w:val="005A0C6B"/>
    <w:rsid w:val="005A6FCD"/>
    <w:rsid w:val="005B0CB6"/>
    <w:rsid w:val="005B2B3E"/>
    <w:rsid w:val="005B35F5"/>
    <w:rsid w:val="005B3A4E"/>
    <w:rsid w:val="005B3BE8"/>
    <w:rsid w:val="005B7159"/>
    <w:rsid w:val="005C1AD9"/>
    <w:rsid w:val="005C2258"/>
    <w:rsid w:val="005C38A9"/>
    <w:rsid w:val="005C3B45"/>
    <w:rsid w:val="005C4DA6"/>
    <w:rsid w:val="005D08B0"/>
    <w:rsid w:val="005D0A99"/>
    <w:rsid w:val="005D21E7"/>
    <w:rsid w:val="005D230F"/>
    <w:rsid w:val="005D55E2"/>
    <w:rsid w:val="005D58E5"/>
    <w:rsid w:val="005D62FD"/>
    <w:rsid w:val="005E1DA9"/>
    <w:rsid w:val="005E25B0"/>
    <w:rsid w:val="005E35D6"/>
    <w:rsid w:val="005E5DAC"/>
    <w:rsid w:val="005E6496"/>
    <w:rsid w:val="005E6BCB"/>
    <w:rsid w:val="005E7CC5"/>
    <w:rsid w:val="005F00F8"/>
    <w:rsid w:val="005F05E1"/>
    <w:rsid w:val="005F0D6D"/>
    <w:rsid w:val="005F17EC"/>
    <w:rsid w:val="005F6A92"/>
    <w:rsid w:val="005F7C47"/>
    <w:rsid w:val="00601E5F"/>
    <w:rsid w:val="00602E57"/>
    <w:rsid w:val="00603C2D"/>
    <w:rsid w:val="00605188"/>
    <w:rsid w:val="0061137E"/>
    <w:rsid w:val="006119F1"/>
    <w:rsid w:val="00614F16"/>
    <w:rsid w:val="0062134D"/>
    <w:rsid w:val="0062156A"/>
    <w:rsid w:val="00621F9D"/>
    <w:rsid w:val="00622546"/>
    <w:rsid w:val="00624848"/>
    <w:rsid w:val="00627FC1"/>
    <w:rsid w:val="00630F4B"/>
    <w:rsid w:val="00631F55"/>
    <w:rsid w:val="00632229"/>
    <w:rsid w:val="00634AF4"/>
    <w:rsid w:val="00634F32"/>
    <w:rsid w:val="00637C1D"/>
    <w:rsid w:val="00640931"/>
    <w:rsid w:val="006421A0"/>
    <w:rsid w:val="0064648A"/>
    <w:rsid w:val="006553F8"/>
    <w:rsid w:val="006628C0"/>
    <w:rsid w:val="00662CBE"/>
    <w:rsid w:val="00667918"/>
    <w:rsid w:val="0067219A"/>
    <w:rsid w:val="00672BF3"/>
    <w:rsid w:val="00674CC2"/>
    <w:rsid w:val="00681756"/>
    <w:rsid w:val="0068287D"/>
    <w:rsid w:val="00684799"/>
    <w:rsid w:val="00684A1B"/>
    <w:rsid w:val="0068669D"/>
    <w:rsid w:val="00686877"/>
    <w:rsid w:val="00687DB0"/>
    <w:rsid w:val="00687F15"/>
    <w:rsid w:val="00690525"/>
    <w:rsid w:val="00692205"/>
    <w:rsid w:val="00692392"/>
    <w:rsid w:val="006978FA"/>
    <w:rsid w:val="00697EC6"/>
    <w:rsid w:val="006A344F"/>
    <w:rsid w:val="006A3DF6"/>
    <w:rsid w:val="006A3FCD"/>
    <w:rsid w:val="006A6420"/>
    <w:rsid w:val="006B033B"/>
    <w:rsid w:val="006B66D9"/>
    <w:rsid w:val="006B73A9"/>
    <w:rsid w:val="006C2A2F"/>
    <w:rsid w:val="006C42B5"/>
    <w:rsid w:val="006C4F17"/>
    <w:rsid w:val="006C515F"/>
    <w:rsid w:val="006C5EB5"/>
    <w:rsid w:val="006D0047"/>
    <w:rsid w:val="006D11DC"/>
    <w:rsid w:val="006D164F"/>
    <w:rsid w:val="006D4508"/>
    <w:rsid w:val="006D7033"/>
    <w:rsid w:val="006D7583"/>
    <w:rsid w:val="006E2614"/>
    <w:rsid w:val="006E337F"/>
    <w:rsid w:val="006E4781"/>
    <w:rsid w:val="006E5663"/>
    <w:rsid w:val="006E63F5"/>
    <w:rsid w:val="006F0A6F"/>
    <w:rsid w:val="006F44B9"/>
    <w:rsid w:val="00701E40"/>
    <w:rsid w:val="00702D75"/>
    <w:rsid w:val="00703957"/>
    <w:rsid w:val="0070468A"/>
    <w:rsid w:val="00704F5A"/>
    <w:rsid w:val="00705C14"/>
    <w:rsid w:val="00712DAB"/>
    <w:rsid w:val="0071370C"/>
    <w:rsid w:val="0071621B"/>
    <w:rsid w:val="007167CE"/>
    <w:rsid w:val="007206B3"/>
    <w:rsid w:val="00720A52"/>
    <w:rsid w:val="00721162"/>
    <w:rsid w:val="0072128A"/>
    <w:rsid w:val="00722939"/>
    <w:rsid w:val="00730E78"/>
    <w:rsid w:val="00733453"/>
    <w:rsid w:val="00733CD2"/>
    <w:rsid w:val="00734781"/>
    <w:rsid w:val="0074518C"/>
    <w:rsid w:val="00750846"/>
    <w:rsid w:val="00751214"/>
    <w:rsid w:val="00754303"/>
    <w:rsid w:val="00754FAE"/>
    <w:rsid w:val="0075525D"/>
    <w:rsid w:val="0075775E"/>
    <w:rsid w:val="00757BC4"/>
    <w:rsid w:val="007600C2"/>
    <w:rsid w:val="00763C28"/>
    <w:rsid w:val="00764077"/>
    <w:rsid w:val="00764079"/>
    <w:rsid w:val="00764CBB"/>
    <w:rsid w:val="00764D6C"/>
    <w:rsid w:val="00765BE1"/>
    <w:rsid w:val="00770C48"/>
    <w:rsid w:val="00770E55"/>
    <w:rsid w:val="00773E45"/>
    <w:rsid w:val="007748DC"/>
    <w:rsid w:val="00780715"/>
    <w:rsid w:val="00782A70"/>
    <w:rsid w:val="007842B4"/>
    <w:rsid w:val="00784F12"/>
    <w:rsid w:val="0078675B"/>
    <w:rsid w:val="007869F8"/>
    <w:rsid w:val="007879F8"/>
    <w:rsid w:val="007902EC"/>
    <w:rsid w:val="00793633"/>
    <w:rsid w:val="00793E00"/>
    <w:rsid w:val="00795C45"/>
    <w:rsid w:val="007968FD"/>
    <w:rsid w:val="007A1B80"/>
    <w:rsid w:val="007B4014"/>
    <w:rsid w:val="007B40F1"/>
    <w:rsid w:val="007B6237"/>
    <w:rsid w:val="007B6749"/>
    <w:rsid w:val="007B756F"/>
    <w:rsid w:val="007C03AB"/>
    <w:rsid w:val="007C0B69"/>
    <w:rsid w:val="007C2220"/>
    <w:rsid w:val="007C22A8"/>
    <w:rsid w:val="007C250A"/>
    <w:rsid w:val="007C253C"/>
    <w:rsid w:val="007C5C20"/>
    <w:rsid w:val="007D1466"/>
    <w:rsid w:val="007D2EF8"/>
    <w:rsid w:val="007D4077"/>
    <w:rsid w:val="007D5CC7"/>
    <w:rsid w:val="007D7750"/>
    <w:rsid w:val="007E05AB"/>
    <w:rsid w:val="007E0DAF"/>
    <w:rsid w:val="007E1B24"/>
    <w:rsid w:val="007E27EB"/>
    <w:rsid w:val="007E2DF9"/>
    <w:rsid w:val="007E32B3"/>
    <w:rsid w:val="007E629C"/>
    <w:rsid w:val="007E7952"/>
    <w:rsid w:val="007F4F51"/>
    <w:rsid w:val="007F6C64"/>
    <w:rsid w:val="007F7BA9"/>
    <w:rsid w:val="0080073C"/>
    <w:rsid w:val="0080167A"/>
    <w:rsid w:val="00802909"/>
    <w:rsid w:val="00802AE9"/>
    <w:rsid w:val="00806281"/>
    <w:rsid w:val="0080792C"/>
    <w:rsid w:val="0081124F"/>
    <w:rsid w:val="00811FAC"/>
    <w:rsid w:val="008145F1"/>
    <w:rsid w:val="00815DBD"/>
    <w:rsid w:val="00816496"/>
    <w:rsid w:val="00820B06"/>
    <w:rsid w:val="00820ECC"/>
    <w:rsid w:val="0082322E"/>
    <w:rsid w:val="00824A76"/>
    <w:rsid w:val="00832149"/>
    <w:rsid w:val="00832CA5"/>
    <w:rsid w:val="008333D9"/>
    <w:rsid w:val="00834715"/>
    <w:rsid w:val="00834E21"/>
    <w:rsid w:val="008358F7"/>
    <w:rsid w:val="008367DF"/>
    <w:rsid w:val="00840CDE"/>
    <w:rsid w:val="00841FCE"/>
    <w:rsid w:val="00842D2C"/>
    <w:rsid w:val="008461D2"/>
    <w:rsid w:val="00850F0C"/>
    <w:rsid w:val="0085264C"/>
    <w:rsid w:val="00852DFF"/>
    <w:rsid w:val="00854D4F"/>
    <w:rsid w:val="00857166"/>
    <w:rsid w:val="008610B1"/>
    <w:rsid w:val="008620BC"/>
    <w:rsid w:val="008623EA"/>
    <w:rsid w:val="00862CBD"/>
    <w:rsid w:val="00865BDD"/>
    <w:rsid w:val="0086645F"/>
    <w:rsid w:val="0086792F"/>
    <w:rsid w:val="00867CB9"/>
    <w:rsid w:val="008750CC"/>
    <w:rsid w:val="008779DF"/>
    <w:rsid w:val="00882F7A"/>
    <w:rsid w:val="00883108"/>
    <w:rsid w:val="00883320"/>
    <w:rsid w:val="00883C47"/>
    <w:rsid w:val="00887E83"/>
    <w:rsid w:val="00887FC8"/>
    <w:rsid w:val="00890297"/>
    <w:rsid w:val="008913FB"/>
    <w:rsid w:val="008917B5"/>
    <w:rsid w:val="00891E7C"/>
    <w:rsid w:val="00892802"/>
    <w:rsid w:val="00897C0B"/>
    <w:rsid w:val="00897F93"/>
    <w:rsid w:val="008A079F"/>
    <w:rsid w:val="008A0F92"/>
    <w:rsid w:val="008A22A2"/>
    <w:rsid w:val="008A25D0"/>
    <w:rsid w:val="008A330C"/>
    <w:rsid w:val="008A3C97"/>
    <w:rsid w:val="008A4BF3"/>
    <w:rsid w:val="008B020A"/>
    <w:rsid w:val="008B1DC3"/>
    <w:rsid w:val="008C1161"/>
    <w:rsid w:val="008C157B"/>
    <w:rsid w:val="008C25B4"/>
    <w:rsid w:val="008C42CA"/>
    <w:rsid w:val="008C6464"/>
    <w:rsid w:val="008C7225"/>
    <w:rsid w:val="008C7AF6"/>
    <w:rsid w:val="008D3EF4"/>
    <w:rsid w:val="008E33F4"/>
    <w:rsid w:val="008E34BA"/>
    <w:rsid w:val="008F2DE5"/>
    <w:rsid w:val="008F3CE1"/>
    <w:rsid w:val="008F64C1"/>
    <w:rsid w:val="008F77EF"/>
    <w:rsid w:val="009012EF"/>
    <w:rsid w:val="00903DF6"/>
    <w:rsid w:val="009044CE"/>
    <w:rsid w:val="009067AD"/>
    <w:rsid w:val="009102CC"/>
    <w:rsid w:val="00910A70"/>
    <w:rsid w:val="009113EA"/>
    <w:rsid w:val="009116D0"/>
    <w:rsid w:val="0091270D"/>
    <w:rsid w:val="00912E5E"/>
    <w:rsid w:val="00915898"/>
    <w:rsid w:val="0091719C"/>
    <w:rsid w:val="00917571"/>
    <w:rsid w:val="00923E43"/>
    <w:rsid w:val="00924E01"/>
    <w:rsid w:val="0092510E"/>
    <w:rsid w:val="00926F6C"/>
    <w:rsid w:val="00927042"/>
    <w:rsid w:val="0093244C"/>
    <w:rsid w:val="009327C7"/>
    <w:rsid w:val="0093737D"/>
    <w:rsid w:val="009378D2"/>
    <w:rsid w:val="00937EAF"/>
    <w:rsid w:val="009402E4"/>
    <w:rsid w:val="00941974"/>
    <w:rsid w:val="00941BBF"/>
    <w:rsid w:val="00943331"/>
    <w:rsid w:val="00943F68"/>
    <w:rsid w:val="00951620"/>
    <w:rsid w:val="009517EE"/>
    <w:rsid w:val="00957E3E"/>
    <w:rsid w:val="00963FDB"/>
    <w:rsid w:val="00965D65"/>
    <w:rsid w:val="009758B6"/>
    <w:rsid w:val="009801AA"/>
    <w:rsid w:val="00984B28"/>
    <w:rsid w:val="00986330"/>
    <w:rsid w:val="009878A2"/>
    <w:rsid w:val="00994250"/>
    <w:rsid w:val="00995A66"/>
    <w:rsid w:val="00995B7C"/>
    <w:rsid w:val="00995D1C"/>
    <w:rsid w:val="009A0634"/>
    <w:rsid w:val="009A59BD"/>
    <w:rsid w:val="009B0763"/>
    <w:rsid w:val="009B6484"/>
    <w:rsid w:val="009C1F2D"/>
    <w:rsid w:val="009C5015"/>
    <w:rsid w:val="009C792F"/>
    <w:rsid w:val="009D07E2"/>
    <w:rsid w:val="009D18DC"/>
    <w:rsid w:val="009D3F0F"/>
    <w:rsid w:val="009D73AF"/>
    <w:rsid w:val="009E062E"/>
    <w:rsid w:val="009E0DBA"/>
    <w:rsid w:val="009E4CE9"/>
    <w:rsid w:val="009F0011"/>
    <w:rsid w:val="009F05A6"/>
    <w:rsid w:val="009F337B"/>
    <w:rsid w:val="009F379B"/>
    <w:rsid w:val="009F52F2"/>
    <w:rsid w:val="009F6883"/>
    <w:rsid w:val="009F6A66"/>
    <w:rsid w:val="009F7557"/>
    <w:rsid w:val="00A00110"/>
    <w:rsid w:val="00A03719"/>
    <w:rsid w:val="00A0668D"/>
    <w:rsid w:val="00A078AE"/>
    <w:rsid w:val="00A10086"/>
    <w:rsid w:val="00A1143A"/>
    <w:rsid w:val="00A14F45"/>
    <w:rsid w:val="00A151F3"/>
    <w:rsid w:val="00A201C4"/>
    <w:rsid w:val="00A216BF"/>
    <w:rsid w:val="00A22794"/>
    <w:rsid w:val="00A242DC"/>
    <w:rsid w:val="00A2560D"/>
    <w:rsid w:val="00A32F2D"/>
    <w:rsid w:val="00A34521"/>
    <w:rsid w:val="00A349FD"/>
    <w:rsid w:val="00A35FA7"/>
    <w:rsid w:val="00A36080"/>
    <w:rsid w:val="00A37905"/>
    <w:rsid w:val="00A411EB"/>
    <w:rsid w:val="00A442D0"/>
    <w:rsid w:val="00A476CC"/>
    <w:rsid w:val="00A522A8"/>
    <w:rsid w:val="00A61818"/>
    <w:rsid w:val="00A640EE"/>
    <w:rsid w:val="00A641B6"/>
    <w:rsid w:val="00A64515"/>
    <w:rsid w:val="00A65815"/>
    <w:rsid w:val="00A65A06"/>
    <w:rsid w:val="00A65B2A"/>
    <w:rsid w:val="00A709DE"/>
    <w:rsid w:val="00A71940"/>
    <w:rsid w:val="00A74FFC"/>
    <w:rsid w:val="00A82BE2"/>
    <w:rsid w:val="00A8318F"/>
    <w:rsid w:val="00A84DC9"/>
    <w:rsid w:val="00A853D9"/>
    <w:rsid w:val="00A870C1"/>
    <w:rsid w:val="00A9016F"/>
    <w:rsid w:val="00A9587F"/>
    <w:rsid w:val="00A97E13"/>
    <w:rsid w:val="00AA04BF"/>
    <w:rsid w:val="00AA1148"/>
    <w:rsid w:val="00AA1C91"/>
    <w:rsid w:val="00AA26E3"/>
    <w:rsid w:val="00AA6775"/>
    <w:rsid w:val="00AA774A"/>
    <w:rsid w:val="00AA7D61"/>
    <w:rsid w:val="00AB0E80"/>
    <w:rsid w:val="00AB2739"/>
    <w:rsid w:val="00AB37F0"/>
    <w:rsid w:val="00AB432D"/>
    <w:rsid w:val="00AB73F7"/>
    <w:rsid w:val="00AC1913"/>
    <w:rsid w:val="00AC37C3"/>
    <w:rsid w:val="00AC5F54"/>
    <w:rsid w:val="00AD073E"/>
    <w:rsid w:val="00AD0F84"/>
    <w:rsid w:val="00AD2346"/>
    <w:rsid w:val="00AD295F"/>
    <w:rsid w:val="00AD2DD6"/>
    <w:rsid w:val="00AE022C"/>
    <w:rsid w:val="00AE1828"/>
    <w:rsid w:val="00AE45EF"/>
    <w:rsid w:val="00AE4F5A"/>
    <w:rsid w:val="00AE6A99"/>
    <w:rsid w:val="00AF21D8"/>
    <w:rsid w:val="00AF620E"/>
    <w:rsid w:val="00AF725D"/>
    <w:rsid w:val="00B01E9D"/>
    <w:rsid w:val="00B0364F"/>
    <w:rsid w:val="00B047FC"/>
    <w:rsid w:val="00B05E56"/>
    <w:rsid w:val="00B07004"/>
    <w:rsid w:val="00B10262"/>
    <w:rsid w:val="00B1229B"/>
    <w:rsid w:val="00B12919"/>
    <w:rsid w:val="00B12E13"/>
    <w:rsid w:val="00B142B8"/>
    <w:rsid w:val="00B164A6"/>
    <w:rsid w:val="00B16968"/>
    <w:rsid w:val="00B17D3C"/>
    <w:rsid w:val="00B20B90"/>
    <w:rsid w:val="00B254BF"/>
    <w:rsid w:val="00B2622C"/>
    <w:rsid w:val="00B26ABE"/>
    <w:rsid w:val="00B3389B"/>
    <w:rsid w:val="00B343B1"/>
    <w:rsid w:val="00B36D32"/>
    <w:rsid w:val="00B37787"/>
    <w:rsid w:val="00B37BB5"/>
    <w:rsid w:val="00B41A32"/>
    <w:rsid w:val="00B441C8"/>
    <w:rsid w:val="00B516C0"/>
    <w:rsid w:val="00B51859"/>
    <w:rsid w:val="00B5204C"/>
    <w:rsid w:val="00B537E0"/>
    <w:rsid w:val="00B53A12"/>
    <w:rsid w:val="00B54840"/>
    <w:rsid w:val="00B549EF"/>
    <w:rsid w:val="00B54E79"/>
    <w:rsid w:val="00B54F03"/>
    <w:rsid w:val="00B57555"/>
    <w:rsid w:val="00B60730"/>
    <w:rsid w:val="00B65ACF"/>
    <w:rsid w:val="00B65D07"/>
    <w:rsid w:val="00B66A83"/>
    <w:rsid w:val="00B674B5"/>
    <w:rsid w:val="00B71D98"/>
    <w:rsid w:val="00B723FC"/>
    <w:rsid w:val="00B74ABD"/>
    <w:rsid w:val="00B80201"/>
    <w:rsid w:val="00B835F2"/>
    <w:rsid w:val="00B8391C"/>
    <w:rsid w:val="00B85893"/>
    <w:rsid w:val="00B85E6A"/>
    <w:rsid w:val="00B86E7B"/>
    <w:rsid w:val="00B87115"/>
    <w:rsid w:val="00B903F0"/>
    <w:rsid w:val="00B93450"/>
    <w:rsid w:val="00B93B7F"/>
    <w:rsid w:val="00B93CF2"/>
    <w:rsid w:val="00B95A63"/>
    <w:rsid w:val="00B9787F"/>
    <w:rsid w:val="00BA213F"/>
    <w:rsid w:val="00BA3BA2"/>
    <w:rsid w:val="00BA5980"/>
    <w:rsid w:val="00BA5BA5"/>
    <w:rsid w:val="00BB538C"/>
    <w:rsid w:val="00BB5B7A"/>
    <w:rsid w:val="00BB6775"/>
    <w:rsid w:val="00BC31E1"/>
    <w:rsid w:val="00BC4C9E"/>
    <w:rsid w:val="00BC7E36"/>
    <w:rsid w:val="00BD565A"/>
    <w:rsid w:val="00BD64CC"/>
    <w:rsid w:val="00BD7B7D"/>
    <w:rsid w:val="00BE0F20"/>
    <w:rsid w:val="00BE21CD"/>
    <w:rsid w:val="00BE295D"/>
    <w:rsid w:val="00BE2F02"/>
    <w:rsid w:val="00BE33B1"/>
    <w:rsid w:val="00BE44EB"/>
    <w:rsid w:val="00BE76B8"/>
    <w:rsid w:val="00BF083A"/>
    <w:rsid w:val="00BF11AD"/>
    <w:rsid w:val="00BF13BD"/>
    <w:rsid w:val="00BF27C0"/>
    <w:rsid w:val="00BF31FA"/>
    <w:rsid w:val="00BF3A3D"/>
    <w:rsid w:val="00BF4D4B"/>
    <w:rsid w:val="00BF59B6"/>
    <w:rsid w:val="00BF6153"/>
    <w:rsid w:val="00C00F66"/>
    <w:rsid w:val="00C00FB3"/>
    <w:rsid w:val="00C04854"/>
    <w:rsid w:val="00C075A8"/>
    <w:rsid w:val="00C12942"/>
    <w:rsid w:val="00C133DF"/>
    <w:rsid w:val="00C140B4"/>
    <w:rsid w:val="00C140BF"/>
    <w:rsid w:val="00C1424E"/>
    <w:rsid w:val="00C1523B"/>
    <w:rsid w:val="00C15693"/>
    <w:rsid w:val="00C15882"/>
    <w:rsid w:val="00C15BEC"/>
    <w:rsid w:val="00C21484"/>
    <w:rsid w:val="00C229A4"/>
    <w:rsid w:val="00C22A52"/>
    <w:rsid w:val="00C24EA4"/>
    <w:rsid w:val="00C25479"/>
    <w:rsid w:val="00C25869"/>
    <w:rsid w:val="00C25A7C"/>
    <w:rsid w:val="00C312C6"/>
    <w:rsid w:val="00C31E7B"/>
    <w:rsid w:val="00C32A43"/>
    <w:rsid w:val="00C33D0D"/>
    <w:rsid w:val="00C352BC"/>
    <w:rsid w:val="00C37641"/>
    <w:rsid w:val="00C40C13"/>
    <w:rsid w:val="00C4460F"/>
    <w:rsid w:val="00C4539A"/>
    <w:rsid w:val="00C46BE4"/>
    <w:rsid w:val="00C47425"/>
    <w:rsid w:val="00C52009"/>
    <w:rsid w:val="00C54243"/>
    <w:rsid w:val="00C56844"/>
    <w:rsid w:val="00C5736B"/>
    <w:rsid w:val="00C6022E"/>
    <w:rsid w:val="00C616C9"/>
    <w:rsid w:val="00C6320A"/>
    <w:rsid w:val="00C63A29"/>
    <w:rsid w:val="00C6534F"/>
    <w:rsid w:val="00C7004E"/>
    <w:rsid w:val="00C70AB8"/>
    <w:rsid w:val="00C72023"/>
    <w:rsid w:val="00C72E09"/>
    <w:rsid w:val="00C738AC"/>
    <w:rsid w:val="00C73CCC"/>
    <w:rsid w:val="00C74D3A"/>
    <w:rsid w:val="00C83E9F"/>
    <w:rsid w:val="00C86AE5"/>
    <w:rsid w:val="00C87BBF"/>
    <w:rsid w:val="00C909CF"/>
    <w:rsid w:val="00C91C0A"/>
    <w:rsid w:val="00C9227F"/>
    <w:rsid w:val="00C924CF"/>
    <w:rsid w:val="00C9373A"/>
    <w:rsid w:val="00C96807"/>
    <w:rsid w:val="00CA37B0"/>
    <w:rsid w:val="00CA4112"/>
    <w:rsid w:val="00CA491C"/>
    <w:rsid w:val="00CA4F8D"/>
    <w:rsid w:val="00CA62F6"/>
    <w:rsid w:val="00CA78DC"/>
    <w:rsid w:val="00CA7B70"/>
    <w:rsid w:val="00CB4200"/>
    <w:rsid w:val="00CB4529"/>
    <w:rsid w:val="00CB4F4A"/>
    <w:rsid w:val="00CB6602"/>
    <w:rsid w:val="00CB6D89"/>
    <w:rsid w:val="00CB7BB1"/>
    <w:rsid w:val="00CB7E96"/>
    <w:rsid w:val="00CC0AC9"/>
    <w:rsid w:val="00CC2FCA"/>
    <w:rsid w:val="00CC3A91"/>
    <w:rsid w:val="00CC534B"/>
    <w:rsid w:val="00CC5A6E"/>
    <w:rsid w:val="00CC5EF7"/>
    <w:rsid w:val="00CC697E"/>
    <w:rsid w:val="00CC7F29"/>
    <w:rsid w:val="00CD0237"/>
    <w:rsid w:val="00CD0440"/>
    <w:rsid w:val="00CD18CD"/>
    <w:rsid w:val="00CD2550"/>
    <w:rsid w:val="00CD3107"/>
    <w:rsid w:val="00CD3967"/>
    <w:rsid w:val="00CD3A62"/>
    <w:rsid w:val="00CD3B4B"/>
    <w:rsid w:val="00CD7042"/>
    <w:rsid w:val="00CD79D9"/>
    <w:rsid w:val="00CE486D"/>
    <w:rsid w:val="00CE4D58"/>
    <w:rsid w:val="00CE5265"/>
    <w:rsid w:val="00CE6F9D"/>
    <w:rsid w:val="00CF11A9"/>
    <w:rsid w:val="00CF137D"/>
    <w:rsid w:val="00CF2168"/>
    <w:rsid w:val="00CF2C18"/>
    <w:rsid w:val="00CF363C"/>
    <w:rsid w:val="00CF53CB"/>
    <w:rsid w:val="00CF563D"/>
    <w:rsid w:val="00CF6950"/>
    <w:rsid w:val="00D00110"/>
    <w:rsid w:val="00D00755"/>
    <w:rsid w:val="00D04D81"/>
    <w:rsid w:val="00D0760D"/>
    <w:rsid w:val="00D122B0"/>
    <w:rsid w:val="00D1230F"/>
    <w:rsid w:val="00D12B1F"/>
    <w:rsid w:val="00D12B85"/>
    <w:rsid w:val="00D16142"/>
    <w:rsid w:val="00D166BC"/>
    <w:rsid w:val="00D177BF"/>
    <w:rsid w:val="00D220D4"/>
    <w:rsid w:val="00D22E5E"/>
    <w:rsid w:val="00D25458"/>
    <w:rsid w:val="00D303F2"/>
    <w:rsid w:val="00D32054"/>
    <w:rsid w:val="00D32D86"/>
    <w:rsid w:val="00D33ACB"/>
    <w:rsid w:val="00D5318E"/>
    <w:rsid w:val="00D54B1F"/>
    <w:rsid w:val="00D55C9A"/>
    <w:rsid w:val="00D57642"/>
    <w:rsid w:val="00D61247"/>
    <w:rsid w:val="00D61560"/>
    <w:rsid w:val="00D63AE0"/>
    <w:rsid w:val="00D643F9"/>
    <w:rsid w:val="00D72F2F"/>
    <w:rsid w:val="00D7351D"/>
    <w:rsid w:val="00D771C6"/>
    <w:rsid w:val="00D82C1C"/>
    <w:rsid w:val="00D85097"/>
    <w:rsid w:val="00D85190"/>
    <w:rsid w:val="00D85D10"/>
    <w:rsid w:val="00D86F97"/>
    <w:rsid w:val="00D87692"/>
    <w:rsid w:val="00D91099"/>
    <w:rsid w:val="00D941FF"/>
    <w:rsid w:val="00DA14DE"/>
    <w:rsid w:val="00DA3C0E"/>
    <w:rsid w:val="00DA472F"/>
    <w:rsid w:val="00DA4EA5"/>
    <w:rsid w:val="00DA53BE"/>
    <w:rsid w:val="00DA5441"/>
    <w:rsid w:val="00DA6997"/>
    <w:rsid w:val="00DA6A16"/>
    <w:rsid w:val="00DB7F5B"/>
    <w:rsid w:val="00DC5DBA"/>
    <w:rsid w:val="00DD1002"/>
    <w:rsid w:val="00DD2B64"/>
    <w:rsid w:val="00DD2BB5"/>
    <w:rsid w:val="00DD40C7"/>
    <w:rsid w:val="00DD6CA8"/>
    <w:rsid w:val="00DD6F19"/>
    <w:rsid w:val="00DD6FDD"/>
    <w:rsid w:val="00DE0A8E"/>
    <w:rsid w:val="00DE0E25"/>
    <w:rsid w:val="00DE18C9"/>
    <w:rsid w:val="00DE33F9"/>
    <w:rsid w:val="00DE3844"/>
    <w:rsid w:val="00DE6822"/>
    <w:rsid w:val="00DF1679"/>
    <w:rsid w:val="00DF2DF8"/>
    <w:rsid w:val="00DF3CE5"/>
    <w:rsid w:val="00DF3F99"/>
    <w:rsid w:val="00E001C7"/>
    <w:rsid w:val="00E01ABA"/>
    <w:rsid w:val="00E047A6"/>
    <w:rsid w:val="00E06758"/>
    <w:rsid w:val="00E06B92"/>
    <w:rsid w:val="00E124E2"/>
    <w:rsid w:val="00E12B8E"/>
    <w:rsid w:val="00E148DB"/>
    <w:rsid w:val="00E149A4"/>
    <w:rsid w:val="00E14B23"/>
    <w:rsid w:val="00E1530E"/>
    <w:rsid w:val="00E17C5F"/>
    <w:rsid w:val="00E20FDB"/>
    <w:rsid w:val="00E21735"/>
    <w:rsid w:val="00E23721"/>
    <w:rsid w:val="00E27C84"/>
    <w:rsid w:val="00E30193"/>
    <w:rsid w:val="00E30B87"/>
    <w:rsid w:val="00E316DB"/>
    <w:rsid w:val="00E33444"/>
    <w:rsid w:val="00E33AB3"/>
    <w:rsid w:val="00E3608B"/>
    <w:rsid w:val="00E36107"/>
    <w:rsid w:val="00E37F15"/>
    <w:rsid w:val="00E40B31"/>
    <w:rsid w:val="00E4219C"/>
    <w:rsid w:val="00E427B3"/>
    <w:rsid w:val="00E43675"/>
    <w:rsid w:val="00E44CDF"/>
    <w:rsid w:val="00E46BE7"/>
    <w:rsid w:val="00E514C7"/>
    <w:rsid w:val="00E5166D"/>
    <w:rsid w:val="00E5395A"/>
    <w:rsid w:val="00E5476F"/>
    <w:rsid w:val="00E57BC8"/>
    <w:rsid w:val="00E613F3"/>
    <w:rsid w:val="00E61CD5"/>
    <w:rsid w:val="00E626CE"/>
    <w:rsid w:val="00E62D74"/>
    <w:rsid w:val="00E6639D"/>
    <w:rsid w:val="00E6730C"/>
    <w:rsid w:val="00E73C24"/>
    <w:rsid w:val="00E7715F"/>
    <w:rsid w:val="00E777C7"/>
    <w:rsid w:val="00E82254"/>
    <w:rsid w:val="00E83EB6"/>
    <w:rsid w:val="00E84116"/>
    <w:rsid w:val="00E87609"/>
    <w:rsid w:val="00E87F22"/>
    <w:rsid w:val="00E919C9"/>
    <w:rsid w:val="00E92B89"/>
    <w:rsid w:val="00E94111"/>
    <w:rsid w:val="00E94249"/>
    <w:rsid w:val="00E9791C"/>
    <w:rsid w:val="00EA0DDC"/>
    <w:rsid w:val="00EA393F"/>
    <w:rsid w:val="00EA64ED"/>
    <w:rsid w:val="00EA66B3"/>
    <w:rsid w:val="00EA6AEA"/>
    <w:rsid w:val="00EB0FE5"/>
    <w:rsid w:val="00EB2B98"/>
    <w:rsid w:val="00EB4A2C"/>
    <w:rsid w:val="00EB4FC3"/>
    <w:rsid w:val="00EB6320"/>
    <w:rsid w:val="00EC028B"/>
    <w:rsid w:val="00EC0CA0"/>
    <w:rsid w:val="00EC1F20"/>
    <w:rsid w:val="00EC1F9C"/>
    <w:rsid w:val="00EC56F7"/>
    <w:rsid w:val="00EC5838"/>
    <w:rsid w:val="00ED1863"/>
    <w:rsid w:val="00ED2769"/>
    <w:rsid w:val="00ED2EE9"/>
    <w:rsid w:val="00ED3461"/>
    <w:rsid w:val="00ED3A5E"/>
    <w:rsid w:val="00EE455A"/>
    <w:rsid w:val="00EE79A4"/>
    <w:rsid w:val="00EF0DDC"/>
    <w:rsid w:val="00EF18AD"/>
    <w:rsid w:val="00EF1B4E"/>
    <w:rsid w:val="00EF24D8"/>
    <w:rsid w:val="00EF29D2"/>
    <w:rsid w:val="00EF3D0D"/>
    <w:rsid w:val="00EF3E5B"/>
    <w:rsid w:val="00EF6F4D"/>
    <w:rsid w:val="00EF7FB3"/>
    <w:rsid w:val="00F00E4E"/>
    <w:rsid w:val="00F05307"/>
    <w:rsid w:val="00F05F1F"/>
    <w:rsid w:val="00F07F6F"/>
    <w:rsid w:val="00F10EC3"/>
    <w:rsid w:val="00F1688A"/>
    <w:rsid w:val="00F2145F"/>
    <w:rsid w:val="00F216EC"/>
    <w:rsid w:val="00F236AF"/>
    <w:rsid w:val="00F25DED"/>
    <w:rsid w:val="00F30AE0"/>
    <w:rsid w:val="00F30FE4"/>
    <w:rsid w:val="00F32337"/>
    <w:rsid w:val="00F33A77"/>
    <w:rsid w:val="00F3688A"/>
    <w:rsid w:val="00F379A1"/>
    <w:rsid w:val="00F403D2"/>
    <w:rsid w:val="00F41057"/>
    <w:rsid w:val="00F421DC"/>
    <w:rsid w:val="00F45E2C"/>
    <w:rsid w:val="00F55A7F"/>
    <w:rsid w:val="00F562B9"/>
    <w:rsid w:val="00F56839"/>
    <w:rsid w:val="00F60057"/>
    <w:rsid w:val="00F615BF"/>
    <w:rsid w:val="00F61A28"/>
    <w:rsid w:val="00F64349"/>
    <w:rsid w:val="00F67CDA"/>
    <w:rsid w:val="00F700C4"/>
    <w:rsid w:val="00F71188"/>
    <w:rsid w:val="00F74FAD"/>
    <w:rsid w:val="00F75027"/>
    <w:rsid w:val="00F7547D"/>
    <w:rsid w:val="00F77911"/>
    <w:rsid w:val="00F77F09"/>
    <w:rsid w:val="00F80DFE"/>
    <w:rsid w:val="00F8108A"/>
    <w:rsid w:val="00F818EE"/>
    <w:rsid w:val="00F82721"/>
    <w:rsid w:val="00F833A4"/>
    <w:rsid w:val="00F875CE"/>
    <w:rsid w:val="00F90BDA"/>
    <w:rsid w:val="00F92B25"/>
    <w:rsid w:val="00F947F3"/>
    <w:rsid w:val="00F949E1"/>
    <w:rsid w:val="00FA02DB"/>
    <w:rsid w:val="00FA206B"/>
    <w:rsid w:val="00FA6E46"/>
    <w:rsid w:val="00FB0BB9"/>
    <w:rsid w:val="00FB26C9"/>
    <w:rsid w:val="00FB283C"/>
    <w:rsid w:val="00FB3AA3"/>
    <w:rsid w:val="00FB43C6"/>
    <w:rsid w:val="00FB58DE"/>
    <w:rsid w:val="00FB6768"/>
    <w:rsid w:val="00FB72BA"/>
    <w:rsid w:val="00FC0034"/>
    <w:rsid w:val="00FC0980"/>
    <w:rsid w:val="00FC22EA"/>
    <w:rsid w:val="00FC2A83"/>
    <w:rsid w:val="00FC334C"/>
    <w:rsid w:val="00FC335B"/>
    <w:rsid w:val="00FC7170"/>
    <w:rsid w:val="00FC7A29"/>
    <w:rsid w:val="00FD0AC3"/>
    <w:rsid w:val="00FD411B"/>
    <w:rsid w:val="00FE1735"/>
    <w:rsid w:val="00FE32C2"/>
    <w:rsid w:val="00FE3858"/>
    <w:rsid w:val="00FE45F0"/>
    <w:rsid w:val="00FE4765"/>
    <w:rsid w:val="00FE6227"/>
    <w:rsid w:val="00FE6FB0"/>
    <w:rsid w:val="00FF136B"/>
    <w:rsid w:val="00FF27C5"/>
    <w:rsid w:val="00FF6355"/>
    <w:rsid w:val="00FF66F1"/>
    <w:rsid w:val="00FF7370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A142-B9CC-462C-B2CC-3444CCA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2E5E"/>
  </w:style>
  <w:style w:type="paragraph" w:customStyle="1" w:styleId="10">
    <w:name w:val="Без интервала1"/>
    <w:next w:val="a3"/>
    <w:uiPriority w:val="1"/>
    <w:qFormat/>
    <w:rsid w:val="00912E5E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912E5E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912E5E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912E5E"/>
    <w:pPr>
      <w:spacing w:line="24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912E5E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912E5E"/>
    <w:rPr>
      <w:rFonts w:cs="Textbook New"/>
      <w:i/>
      <w:iCs/>
      <w:color w:val="000000"/>
      <w:u w:val="single"/>
    </w:rPr>
  </w:style>
  <w:style w:type="paragraph" w:customStyle="1" w:styleId="zag1">
    <w:name w:val="zag_1"/>
    <w:basedOn w:val="a"/>
    <w:rsid w:val="0091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E5E"/>
  </w:style>
  <w:style w:type="character" w:styleId="a4">
    <w:name w:val="Strong"/>
    <w:basedOn w:val="a0"/>
    <w:qFormat/>
    <w:rsid w:val="00912E5E"/>
    <w:rPr>
      <w:b/>
      <w:bCs/>
    </w:rPr>
  </w:style>
  <w:style w:type="character" w:styleId="a5">
    <w:name w:val="Emphasis"/>
    <w:basedOn w:val="a0"/>
    <w:qFormat/>
    <w:rsid w:val="00912E5E"/>
    <w:rPr>
      <w:i/>
      <w:iCs/>
    </w:rPr>
  </w:style>
  <w:style w:type="paragraph" w:customStyle="1" w:styleId="zag3">
    <w:name w:val="zag_3"/>
    <w:basedOn w:val="a"/>
    <w:rsid w:val="0091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2E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12E5E"/>
    <w:pPr>
      <w:widowControl w:val="0"/>
      <w:autoSpaceDE w:val="0"/>
      <w:autoSpaceDN w:val="0"/>
      <w:spacing w:after="0" w:line="240" w:lineRule="auto"/>
      <w:ind w:left="940" w:firstLine="71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912E5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912E5E"/>
    <w:pPr>
      <w:widowControl w:val="0"/>
      <w:autoSpaceDE w:val="0"/>
      <w:autoSpaceDN w:val="0"/>
      <w:spacing w:after="0" w:line="240" w:lineRule="auto"/>
      <w:ind w:left="940" w:firstLine="71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2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12E5E"/>
    <w:pPr>
      <w:widowControl w:val="0"/>
      <w:autoSpaceDE w:val="0"/>
      <w:autoSpaceDN w:val="0"/>
      <w:spacing w:after="0" w:line="240" w:lineRule="auto"/>
      <w:ind w:left="5105" w:right="172" w:hanging="5106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12E5E"/>
    <w:pPr>
      <w:widowControl w:val="0"/>
      <w:autoSpaceDE w:val="0"/>
      <w:autoSpaceDN w:val="0"/>
      <w:spacing w:before="5" w:after="0" w:line="240" w:lineRule="auto"/>
      <w:ind w:left="136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912E5E"/>
    <w:pPr>
      <w:widowControl w:val="0"/>
      <w:autoSpaceDE w:val="0"/>
      <w:autoSpaceDN w:val="0"/>
      <w:spacing w:before="4" w:after="0" w:line="240" w:lineRule="auto"/>
      <w:ind w:left="1650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customStyle="1" w:styleId="12">
    <w:name w:val="Верхний колонтитул1"/>
    <w:basedOn w:val="a"/>
    <w:next w:val="a9"/>
    <w:link w:val="aa"/>
    <w:uiPriority w:val="99"/>
    <w:semiHidden/>
    <w:unhideWhenUsed/>
    <w:rsid w:val="00912E5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12"/>
    <w:uiPriority w:val="99"/>
    <w:semiHidden/>
    <w:rsid w:val="00912E5E"/>
    <w:rPr>
      <w:rFonts w:eastAsia="Times New Roman"/>
      <w:lang w:eastAsia="ru-RU"/>
    </w:rPr>
  </w:style>
  <w:style w:type="paragraph" w:customStyle="1" w:styleId="13">
    <w:name w:val="Нижний колонтитул1"/>
    <w:basedOn w:val="a"/>
    <w:next w:val="ab"/>
    <w:link w:val="ac"/>
    <w:uiPriority w:val="99"/>
    <w:unhideWhenUsed/>
    <w:rsid w:val="00912E5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13"/>
    <w:uiPriority w:val="99"/>
    <w:rsid w:val="00912E5E"/>
    <w:rPr>
      <w:rFonts w:eastAsia="Times New Roman"/>
      <w:lang w:eastAsia="ru-RU"/>
    </w:rPr>
  </w:style>
  <w:style w:type="paragraph" w:styleId="a3">
    <w:name w:val="No Spacing"/>
    <w:uiPriority w:val="1"/>
    <w:qFormat/>
    <w:rsid w:val="00912E5E"/>
    <w:pPr>
      <w:spacing w:after="0" w:line="240" w:lineRule="auto"/>
    </w:pPr>
  </w:style>
  <w:style w:type="paragraph" w:styleId="a9">
    <w:name w:val="header"/>
    <w:basedOn w:val="a"/>
    <w:link w:val="14"/>
    <w:uiPriority w:val="99"/>
    <w:semiHidden/>
    <w:unhideWhenUsed/>
    <w:rsid w:val="0091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9"/>
    <w:uiPriority w:val="99"/>
    <w:semiHidden/>
    <w:rsid w:val="00912E5E"/>
  </w:style>
  <w:style w:type="paragraph" w:styleId="ab">
    <w:name w:val="footer"/>
    <w:basedOn w:val="a"/>
    <w:link w:val="15"/>
    <w:uiPriority w:val="99"/>
    <w:semiHidden/>
    <w:unhideWhenUsed/>
    <w:rsid w:val="0091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b"/>
    <w:uiPriority w:val="99"/>
    <w:semiHidden/>
    <w:rsid w:val="0091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97</Pages>
  <Words>18498</Words>
  <Characters>105440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2022-06-02T06:29:00Z</dcterms:created>
  <dcterms:modified xsi:type="dcterms:W3CDTF">2022-06-02T06:34:00Z</dcterms:modified>
</cp:coreProperties>
</file>